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3a48672a84855" w:history="1">
              <w:r>
                <w:rPr>
                  <w:rStyle w:val="Hyperlink"/>
                </w:rPr>
                <w:t>2025-2031年中国乙酰螺旋霉素片行业市场调研与前景趋势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3a48672a84855" w:history="1">
              <w:r>
                <w:rPr>
                  <w:rStyle w:val="Hyperlink"/>
                </w:rPr>
                <w:t>2025-2031年中国乙酰螺旋霉素片行业市场调研与前景趋势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3a48672a84855" w:history="1">
                <w:r>
                  <w:rPr>
                    <w:rStyle w:val="Hyperlink"/>
                  </w:rPr>
                  <w:t>https://www.20087.com/7/72/YiXianLuoXuanMeiSuPianHangYeFaZhanQuShi.html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螺旋霉素片是一种常用的抗菌药物，在治疗呼吸道感染、皮肤感染等方面有着广泛应用。近年来，随着对抗生素合理使用的重视，乙酰螺旋霉素片的使用更加注重剂量控制和疗程管理，以减少耐药性的发生。目前，市场上对于该药品的质量控制更加严格，同时也出现了更多关于药物相互作用和副作用的研究成果，为临床医生提供了更全面的用药指导。</w:t>
      </w:r>
      <w:r>
        <w:rPr>
          <w:rFonts w:hint="eastAsia"/>
        </w:rPr>
        <w:br/>
      </w:r>
      <w:r>
        <w:rPr>
          <w:rFonts w:hint="eastAsia"/>
        </w:rPr>
        <w:t>　　未来，乙酰螺旋霉素片的发展将更加注重药物安全性与有效性。一方面，随着医学研究的深入，将会有更多针对特定菌株敏感性的数据支持，从而指导更加精准的药物选择。另一方面，随着合成生物学和药物递送技术的进步，可能会出现新的乙酰螺旋霉素衍生物或组合疗法，以提高治疗效果并减少副作用。此外，随着全球对抗生素耐药性问题的关注，未来对于乙酰螺旋霉素片的使用将更加谨慎，鼓励采取预防措施减少耐药菌株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3a48672a84855" w:history="1">
        <w:r>
          <w:rPr>
            <w:rStyle w:val="Hyperlink"/>
          </w:rPr>
          <w:t>2025-2031年中国乙酰螺旋霉素片行业市场调研与前景趋势</w:t>
        </w:r>
      </w:hyperlink>
      <w:r>
        <w:rPr>
          <w:rFonts w:hint="eastAsia"/>
        </w:rPr>
        <w:t>》系统分析了乙酰螺旋霉素片行业的市场需求、市场规模及价格动态，全面梳理了乙酰螺旋霉素片产业链结构，并对乙酰螺旋霉素片细分市场进行了深入探究。报告基于详实数据，科学预测了乙酰螺旋霉素片市场前景与发展趋势，重点剖析了品牌竞争格局、市场集中度及重点企业的市场地位。通过SWOT分析，报告识别了行业面临的机遇与风险，并提出了针对性发展策略与建议，为乙酰螺旋霉素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乙酰螺旋霉素片产品概述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乙酰螺旋霉素片市场特点分析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乙酰螺旋霉素片行业发展周期特征分析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2024-2025年中国乙酰螺旋霉素片行业发展环境分析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中国乙酰螺旋霉素片行业发展经济环境分析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中国乙酰螺旋霉素片行业发展政策环境分析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一、乙酰螺旋霉素片行业政策影响分析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二、相关乙酰螺旋霉素片行业标准分析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全球乙酰螺旋霉素片行业市场发展调研分析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全球乙酰螺旋霉素片行业市场运行环境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全球乙酰螺旋霉素片行业市场发展情况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一、全球乙酰螺旋霉素片行业市场供给分析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二、全球乙酰螺旋霉素片行业市场需求分析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三、全球乙酰螺旋霉素片行业主要国家地区发展情况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2025-2031年全球乙酰螺旋霉素片行业市场规模趋势预测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中国乙酰螺旋霉素片行业市场供需现状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中国乙酰螺旋霉素片市场现状</w:t>
      </w:r>
      <w:r>
        <w:rPr>
          <w:rFonts w:hint="eastAsia"/>
        </w:rPr>
        <w:br/>
      </w:r>
      <w:r>
        <w:rPr>
          <w:rFonts w:hint="eastAsia"/>
        </w:rPr>
        <w:t>　　第二节 中国乙酰螺旋霉素片行业产量情况分析及预测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一、乙酰螺旋霉素片总体产能规模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二、2019-2024年中国乙酰螺旋霉素片行业产量统计</w:t>
      </w:r>
      <w:r>
        <w:rPr>
          <w:rFonts w:hint="eastAsia"/>
        </w:rPr>
        <w:br/>
      </w:r>
      <w:r>
        <w:rPr>
          <w:rFonts w:hint="eastAsia"/>
        </w:rPr>
        <w:t>　　　　三、乙酰螺旋霉素片行业供给区域分布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四、2025-2031年中国乙酰螺旋霉素片行业产量预测</w:t>
      </w:r>
      <w:r>
        <w:rPr>
          <w:rFonts w:hint="eastAsia"/>
        </w:rPr>
        <w:br/>
      </w:r>
      <w:r>
        <w:rPr>
          <w:rFonts w:hint="eastAsia"/>
        </w:rPr>
        <w:t>　　第三节 中国乙酰螺旋霉素片市场需求分析及预测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一、2019-2024年中国乙酰螺旋霉素片市场需求统计</w:t>
      </w:r>
      <w:r>
        <w:rPr>
          <w:rFonts w:hint="eastAsia"/>
        </w:rPr>
        <w:br/>
      </w:r>
      <w:r>
        <w:rPr>
          <w:rFonts w:hint="eastAsia"/>
        </w:rPr>
        <w:t>　　　　二、中国乙酰螺旋霉素片市场需求特点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三、2025-2031年中国乙酰螺旋霉素片市场需求量预测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中国乙酰螺旋霉素片行业现状调研分析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中国乙酰螺旋霉素片行业发展现状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一、2024-2025年乙酰螺旋霉素片行业品牌发展现状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二、2024-2025年乙酰螺旋霉素片行业需求市场现状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三、2024-2025年乙酰螺旋霉素片市场需求层次分析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四、2024-2025年中国乙酰螺旋霉素片市场走向分析</w:t>
      </w:r>
      <w:r>
        <w:rPr>
          <w:rFonts w:hint="eastAsia"/>
        </w:rPr>
        <w:br/>
      </w:r>
      <w:r>
        <w:rPr>
          <w:rFonts w:hint="eastAsia"/>
        </w:rPr>
        <w:t>　　第二节 中国乙酰螺旋霉素片产品技术分析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一、2024-2025年乙酰螺旋霉素片产品技术变化特点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二、2024-2025年乙酰螺旋霉素片产品市场的新技术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三、2024-2025年乙酰螺旋霉素片产品市场现状分析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中国乙酰螺旋霉素片行业存在的问题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一、2024-2025年乙酰螺旋霉素片产品市场存在的主要问题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二、2024-2025年国内乙酰螺旋霉素片产品市场的三大瓶颈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三、2024-2025年乙酰螺旋霉素片产品市场遭遇的规模难题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对中国乙酰螺旋霉素片市场的分析及思考</w:t>
      </w:r>
      <w:r>
        <w:rPr>
          <w:rFonts w:hint="eastAsia"/>
        </w:rPr>
        <w:br/>
      </w:r>
      <w:r>
        <w:rPr>
          <w:rFonts w:hint="eastAsia"/>
        </w:rPr>
        <w:t>　　　　一、乙酰螺旋霉素片市场特点</w:t>
      </w:r>
      <w:r>
        <w:rPr>
          <w:rFonts w:hint="eastAsia"/>
        </w:rPr>
        <w:br/>
      </w:r>
      <w:r>
        <w:rPr>
          <w:rFonts w:hint="eastAsia"/>
        </w:rPr>
        <w:t>　　　　二、乙酰螺旋霉素片市场分析</w:t>
      </w:r>
      <w:r>
        <w:rPr>
          <w:rFonts w:hint="eastAsia"/>
        </w:rPr>
        <w:br/>
      </w:r>
      <w:r>
        <w:rPr>
          <w:rFonts w:hint="eastAsia"/>
        </w:rPr>
        <w:t>　　　　三、乙酰螺旋霉素片市场变化的方向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四、中国乙酰螺旋霉素片行业发展的新思路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五、对中国乙酰螺旋霉素片行业发展的思考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2019-2024年中国乙酰螺旋霉素片产品市场进出口数据分析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2019-2024年中国乙酰螺旋霉素片产品出口统计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2019-2024年中国乙酰螺旋霉素片产品进口统计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2019-2024年中国乙酰螺旋霉素片产品进出口价格对比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中国乙酰螺旋霉素片主要进口来源地及出口目的地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乙酰螺旋霉素片行业细分产品调研</w:t>
      </w:r>
      <w:r>
        <w:rPr>
          <w:rFonts w:hint="eastAsia"/>
        </w:rPr>
        <w:br/>
      </w:r>
      <w:r>
        <w:rPr>
          <w:rFonts w:hint="eastAsia"/>
        </w:rPr>
        <w:t>　　第一节 乙酰螺旋霉素片细分产品结构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2019-2024年中国乙酰螺旋霉素片行业竞争态势分析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2025年乙酰螺旋霉素片行业集中度分析</w:t>
      </w:r>
      <w:r>
        <w:rPr>
          <w:rFonts w:hint="eastAsia"/>
        </w:rPr>
        <w:br/>
      </w:r>
      <w:r>
        <w:rPr>
          <w:rFonts w:hint="eastAsia"/>
        </w:rPr>
        <w:t>　　　　一、乙酰螺旋霉素片市场集中度分析</w:t>
      </w:r>
      <w:r>
        <w:rPr>
          <w:rFonts w:hint="eastAsia"/>
        </w:rPr>
        <w:br/>
      </w:r>
      <w:r>
        <w:rPr>
          <w:rFonts w:hint="eastAsia"/>
        </w:rPr>
        <w:t>　　　　二、乙酰螺旋霉素片企业分布区域集中度分析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三、乙酰螺旋霉素片区域消费集中度分析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2019-2024年乙酰螺旋霉素片主要企业竞争力分析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2025年乙酰螺旋霉素片行业竞争格局分析</w:t>
      </w:r>
      <w:r>
        <w:rPr>
          <w:rFonts w:hint="eastAsia"/>
        </w:rPr>
        <w:br/>
      </w:r>
      <w:r>
        <w:rPr>
          <w:rFonts w:hint="eastAsia"/>
        </w:rPr>
        <w:t>　　　　一、乙酰螺旋霉素片行业竞争分析</w:t>
      </w:r>
      <w:r>
        <w:rPr>
          <w:rFonts w:hint="eastAsia"/>
        </w:rPr>
        <w:br/>
      </w:r>
      <w:r>
        <w:rPr>
          <w:rFonts w:hint="eastAsia"/>
        </w:rPr>
        <w:t>　　　　二、中外乙酰螺旋霉素片产品竞争分析</w:t>
      </w:r>
      <w:r>
        <w:rPr>
          <w:rFonts w:hint="eastAsia"/>
        </w:rPr>
        <w:br/>
      </w:r>
      <w:r>
        <w:rPr>
          <w:rFonts w:hint="eastAsia"/>
        </w:rPr>
        <w:t>　　　　三、国内乙酰螺旋霉素片行业重点企业发展动向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乙酰螺旋霉素片行业上下游产业链发展情况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乙酰螺旋霉素片上游产业发展分析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乙酰螺旋霉素片下游产业发展分析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乙酰螺旋霉素片行业重点企业竞争力分析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三、企业乙酰螺旋霉素片经营状况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三、企业乙酰螺旋霉素片经营状况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三、企业乙酰螺旋霉素片经营状况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三、企业乙酰螺旋霉素片经营状况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三、企业乙酰螺旋霉素片经营状况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三、企业乙酰螺旋霉素片经营状况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乙酰螺旋霉素片企业管理策略建议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提高乙酰螺旋霉素片企业竞争力的策略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一、提高中国乙酰螺旋霉素片企业核心竞争力的对策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二、乙酰螺旋霉素片企业提升竞争力的主要方向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三、影响乙酰螺旋霉素片企业核心竞争力的因素及提升途径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四、提高乙酰螺旋霉素片企业竞争力的策略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对中国乙酰螺旋霉素片品牌的战略思考</w:t>
      </w:r>
      <w:r>
        <w:rPr>
          <w:rFonts w:hint="eastAsia"/>
        </w:rPr>
        <w:br/>
      </w:r>
      <w:r>
        <w:rPr>
          <w:rFonts w:hint="eastAsia"/>
        </w:rPr>
        <w:t>　　　　一、乙酰螺旋霉素片实施品牌战略的意义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二、乙酰螺旋霉素片企业品牌的现状分析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三、中国乙酰螺旋霉素片企业的品牌战略</w:t>
      </w:r>
      <w:r>
        <w:rPr>
          <w:rFonts w:hint="eastAsia"/>
        </w:rPr>
        <w:br/>
      </w:r>
      <w:r>
        <w:rPr>
          <w:rFonts w:hint="eastAsia"/>
        </w:rPr>
        <w:t>　　　　四、乙酰螺旋霉素片品牌战略管理的策略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乙酰螺旋霉素片行业发展趋势及投资风险预警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2025-2031年乙酰螺旋霉素片市场前景分析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2025-2031年乙酰螺旋霉素片行业发展趋势预测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影响乙酰螺旋霉素片行业发展的主要因素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一、2025年影响乙酰螺旋霉素片行业运行的有利因素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二、2025年影响乙酰螺旋霉素片行业运行的稳定因素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三、2025年影响乙酰螺旋霉素片行业运行的不利因素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四、2025年中国乙酰螺旋霉素片行业发展面临的挑战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五、2025年中国乙酰螺旋霉素片行业发展面临的机遇</w:t>
      </w:r>
      <w:r>
        <w:rPr>
          <w:rFonts w:hint="eastAsia"/>
        </w:rPr>
        <w:br/>
      </w:r>
      <w:r>
        <w:rPr>
          <w:rFonts w:hint="eastAsia"/>
        </w:rPr>
        <w:t>　　第四节 乙酰螺旋霉素片行业投资风险预警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一、2025年乙酰螺旋霉素片行业市场风险及控制策略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二、2025年乙酰螺旋霉素片行业政策风险及控制策略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三、2025年乙酰螺旋霉素片行业经营风险及控制策略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四、2025年乙酰螺旋霉素片同业竞争风险及控制策略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五、2025年乙酰螺旋霉素片行业其他风险及控制策略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乙酰螺旋霉素片市场研究结论</w:t>
      </w:r>
      <w:r>
        <w:rPr>
          <w:rFonts w:hint="eastAsia"/>
        </w:rPr>
        <w:br/>
      </w:r>
      <w:r>
        <w:rPr>
          <w:rFonts w:hint="eastAsia"/>
        </w:rPr>
        <w:t>　　第二节 乙酰螺旋霉素片子行业研究结论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(中智^林)乙酰螺旋霉素片市场发展建议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乙酰螺旋霉素片行业历程</w:t>
      </w:r>
      <w:r>
        <w:rPr>
          <w:rFonts w:hint="eastAsia"/>
        </w:rPr>
        <w:br/>
      </w:r>
      <w:r>
        <w:rPr>
          <w:rFonts w:hint="eastAsia"/>
        </w:rPr>
        <w:t>　　图表 乙酰螺旋霉素片行业生命周期</w:t>
      </w:r>
      <w:r>
        <w:rPr>
          <w:rFonts w:hint="eastAsia"/>
        </w:rPr>
        <w:br/>
      </w:r>
      <w:r>
        <w:rPr>
          <w:rFonts w:hint="eastAsia"/>
        </w:rPr>
        <w:t>　　图表 乙酰螺旋霉素片行业产业链分析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2019-2024年乙酰螺旋霉素片行业市场容量分析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2024年中国乙酰螺旋霉素片行业需求领域分布格局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2024年中国乙酰螺旋霉素片进口国家及地区分析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2024年中国乙酰螺旋霉素片出口国家及地区分析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2019-2024年中国乙酰螺旋霉素片行业企业平均规模情况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**地区乙酰螺旋霉素片市场规模及增长情况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**地区乙酰螺旋霉素片行业市场需求情况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**地区乙酰螺旋霉素片市场规模及增长情况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**地区乙酰螺旋霉素片行业市场需求情况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**地区乙酰螺旋霉素片市场规模及增长情况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**地区乙酰螺旋霉素片行业市场需求情况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**地区乙酰螺旋霉素片市场规模及增长情况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**地区乙酰螺旋霉素片行业市场需求情况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乙酰螺旋霉素片重点企业（三）成长能力情况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3a48672a84855" w:history="1">
        <w:r>
          <w:rPr>
            <w:rStyle w:val="Hyperlink"/>
          </w:rPr>
          <w:t>2025-2031年中国乙酰螺旋霉素片行业市场调研与前景趋势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3a48672a84855" w:history="1">
        <w:r>
          <w:rPr>
            <w:rStyle w:val="Hyperlink"/>
          </w:rPr>
          <w:t>https://www.20087.com/7/72/YiXianLuoXuanMeiSuPianHangYeFaZhanQuShi.html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螺旋霉素对支原体有效吗、乙酰螺旋霉素片是消炎药吗、乙酰螺旋霉素和阿奇霉素哪个好、乙酰螺旋霉素片是抗生素吗、乙酰螺旋霉素几个小时能喝酒、乙酰螺旋霉素片可以治口腔溃疡吗、乙酰螺旋霉素片的功效与作用价格、乙酰螺旋霉素片儿童可不可以用、乙酰螺旋霉素片是啥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0793387aa495c" w:history="1">
      <w:r>
        <w:rPr>
          <w:rStyle w:val="Hyperlink"/>
        </w:rPr>
        <w:t>2025-2031年中国乙酰螺旋霉素片行业市场调研与前景趋势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YiXianLuoXuanMeiSuPianHangYeFaZhanQuShi.html" TargetMode="External" Id="Rbaf3a48672a8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YiXianLuoXuanMeiSuPianHangYeFaZhanQuShi.html" TargetMode="External" Id="R1120793387aa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2024-11-16T02:21:00Z</dcterms:created>
  <dcterms:modified xsi:type="dcterms:W3CDTF">2024-11-16T03:21:00Z</dcterms:modified>
  <dc:subject>2025-2031年中国乙酰螺旋霉素片行业市场调研与前景趋势</dc:subject>
  <dc:title>2025-2031年中国乙酰螺旋霉素片行业市场调研与前景趋势</dc:title>
  <cp:keywords>2025-2031年中国乙酰螺旋霉素片行业市场调研与前景趋势</cp:keywords>
  <dc:description>2025-2031年中国乙酰螺旋霉素片行业市场调研与前景趋势</dc:description>
</cp:coreProperties>
</file>