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604080ebf13478d" w:history="1">
              <w:r>
                <w:rPr>
                  <w:rStyle w:val="Hyperlink"/>
                </w:rPr>
                <w:t>2026-2032年中国家居医药箱市场调研及前景趋势报告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604080ebf13478d" w:history="1">
              <w:r>
                <w:rPr>
                  <w:rStyle w:val="Hyperlink"/>
                </w:rPr>
                <w:t>2026-2032年中国家居医药箱市场调研及前景趋势报告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6002927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604080ebf13478d" w:history="1">
                <w:r>
                  <w:rPr>
                    <w:rStyle w:val="Hyperlink"/>
                  </w:rPr>
                  <w:t>https://www.20087.com/7/92/JiaJuYiYaoXiangShiChangXianZhuangHeQianJing.html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居医药箱是家庭用于储存常用药品、急救器材和健康监测工具的专用收纳装置，承担家庭健康防护第一道防线功能。当前家居医药箱产品形态从简单塑料分格盒向多功能、分区化和智能化方向升级，基础配置涵盖消毒用品、包扎固定材料、体温计和常用非处方药，高端产品集成温湿度监测、用药提醒、库存管理和儿童安全锁等功能。行业受居民健康意识提升、人口老龄化、慢性病管理和家庭应急储备需求驱动，产品分层明显：基础型满足日常收纳，智能型面向慢病患者和老年群体，户外急救型满足运动旅行场景。监管层面，医疗器械分类管理和药品储存规范要求推动产品向合规化方向发展。线下药店和电商平台是主要销售渠道，部分连锁药店开始提供药箱整理和过期药回收服务，延伸服务链条。</w:t>
      </w:r>
      <w:r>
        <w:rPr>
          <w:rFonts w:hint="eastAsia"/>
        </w:rPr>
        <w:br/>
      </w:r>
      <w:r>
        <w:rPr>
          <w:rFonts w:hint="eastAsia"/>
        </w:rPr>
        <w:t>　　未来，家居医药箱将向智能化、精准化和服务化方向演进。市场调研网指出，联网药箱将实现库存管理、效期提醒和用药记录自动上传，与家庭医生签约服务和健康管理平台对接。针对不同人群的细分产品如儿童专用箱、慢病管理箱和户外急救箱将持续丰富。温湿度控制和避光存储功能将提升药品保存安全性。行业竞争将从单一产品销售转向"产品+咨询+管理"一站式健康服务，具备智能硬件研发、健康管理平台运营和渠道服务能力的企业将获得更广阔发展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604080ebf13478d" w:history="1">
        <w:r>
          <w:rPr>
            <w:rStyle w:val="Hyperlink"/>
          </w:rPr>
          <w:t>2026-2032年中国家居医药箱市场调研及前景趋势报告</w:t>
        </w:r>
      </w:hyperlink>
      <w:r>
        <w:rPr>
          <w:rFonts w:hint="eastAsia"/>
        </w:rPr>
        <w:t>》，2025年家居医药箱行业市场规模达 亿元，预计2032年市场规模将达 亿元，期间年均复合增长率（CAGR）达 %。报告基于国家统计局及相关协会的详实数据，结合长期监测的一手资料，全面分析了家居医药箱行业的市场规模、需求变化、产业链动态及区域发展格局。报告重点解读了家居医药箱行业竞争态势与重点企业的市场表现，并通过科学研判行业趋势与前景，揭示了家居医药箱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家居医药箱市场概述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按照不同产品类型，家居医药箱主要可以分为如下几个类别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中国不同产品类型家居医药箱增长趋势2021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常规类型药箱</w:t>
      </w:r>
      <w:r>
        <w:rPr>
          <w:rFonts w:hint="eastAsia"/>
        </w:rPr>
        <w:br/>
      </w:r>
      <w:r>
        <w:rPr>
          <w:rFonts w:hint="eastAsia"/>
        </w:rPr>
        <w:t>　　　　1.2.3 定制药箱</w:t>
      </w:r>
      <w:r>
        <w:rPr>
          <w:rFonts w:hint="eastAsia"/>
        </w:rPr>
        <w:br/>
      </w:r>
      <w:r>
        <w:rPr>
          <w:rFonts w:hint="eastAsia"/>
        </w:rPr>
        <w:t>　　1.3 从不同应用，家居医药箱主要包括如下几个方面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中国不同应用家居医药箱增长趋势2021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预防检测</w:t>
      </w:r>
      <w:r>
        <w:rPr>
          <w:rFonts w:hint="eastAsia"/>
        </w:rPr>
        <w:br/>
      </w:r>
      <w:r>
        <w:rPr>
          <w:rFonts w:hint="eastAsia"/>
        </w:rPr>
        <w:t>　　　　1.3.3 急诊治疗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中国家居医药箱发展现状及未来趋势（2021-2032）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中国市场家居医药箱收入及增长率（2021-2032）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中国市场家居医药箱销量及增长率（2021-2032）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中国市场主要家居医药箱厂商分析</w:t>
      </w:r>
      <w:r>
        <w:rPr>
          <w:rFonts w:hint="eastAsia"/>
        </w:rPr>
        <w:br/>
      </w:r>
      <w:r>
        <w:rPr>
          <w:rFonts w:hint="eastAsia"/>
        </w:rPr>
        <w:t>　　2.1 中国市场主要厂商家居医药箱销量及市场占有率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中国市场主要厂商家居医药箱销量（2021-2026）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中国市场主要厂商家居医药箱销量市场份额（2021-2026）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中国市场主要厂商家居医药箱收入及市场占有率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中国市场主要厂商家居医药箱收入（2021-2026）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中国市场主要厂商家居医药箱收入市场份额（2021-2026）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2025年中国市场主要厂商家居医药箱收入排名</w:t>
      </w:r>
      <w:r>
        <w:rPr>
          <w:rFonts w:hint="eastAsia"/>
        </w:rPr>
        <w:br/>
      </w:r>
      <w:r>
        <w:rPr>
          <w:rFonts w:hint="eastAsia"/>
        </w:rPr>
        <w:t>　　2.3 中国市场主要厂商家居医药箱价格（2021-2026）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中国市场主要厂商家居医药箱总部及产地分布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中国市场主要厂商成立时间及家居医药箱商业化日期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中国市场主要厂商家居医药箱产品类型及应用</w:t>
      </w:r>
      <w:r>
        <w:rPr>
          <w:rFonts w:hint="eastAsia"/>
        </w:rPr>
        <w:br/>
      </w:r>
      <w:r>
        <w:rPr>
          <w:rFonts w:hint="eastAsia"/>
        </w:rPr>
        <w:t>　　2.7 家居医药箱行业集中度、竞争程度分析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家居医药箱行业集中度分析：2025年中国Top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中国市场家居医药箱第一梯队、第二梯队和第三梯队厂商（品牌）及2025年市场份额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重点企业（1）基本信息、家居医药箱生产基地、总部、竞争对手及市场地位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家居医药箱产品规格、参数及市场应用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重点企业（1）在中国市场家居医药箱销量、收入、价格及毛利率（2021-2026）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重点企业（2）基本信息、家居医药箱生产基地、总部、竞争对手及市场地位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家居医药箱产品规格、参数及市场应用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重点企业（2）在中国市场家居医药箱销量、收入、价格及毛利率（2021-2026）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重点企业（3）基本信息、家居医药箱生产基地、总部、竞争对手及市场地位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家居医药箱产品规格、参数及市场应用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重点企业（3）在中国市场家居医药箱销量、收入、价格及毛利率（2021-2026）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重点企业（4）基本信息、家居医药箱生产基地、总部、竞争对手及市场地位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家居医药箱产品规格、参数及市场应用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重点企业（4）在中国市场家居医药箱销量、收入、价格及毛利率（2021-2026）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重点企业（5）基本信息、家居医药箱生产基地、总部、竞争对手及市场地位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家居医药箱产品规格、参数及市场应用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重点企业（5）在中国市场家居医药箱销量、收入、价格及毛利率（2021-2026）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重点企业（6）基本信息、家居医药箱生产基地、总部、竞争对手及市场地位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家居医药箱产品规格、参数及市场应用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重点企业（6）在中国市场家居医药箱销量、收入、价格及毛利率（2021-2026）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重点企业（7）基本信息、家居医药箱生产基地、总部、竞争对手及市场地位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家居医药箱产品规格、参数及市场应用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重点企业（7）在中国市场家居医药箱销量、收入、价格及毛利率（2021-2026）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重点企业（8）基本信息、家居医药箱生产基地、总部、竞争对手及市场地位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家居医药箱产品规格、参数及市场应用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重点企业（8）在中国市场家居医药箱销量、收入、价格及毛利率（2021-2026）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重点企业（9）基本信息、家居医药箱生产基地、总部、竞争对手及市场地位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家居医药箱产品规格、参数及市场应用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重点企业（9）在中国市场家居医药箱销量、收入、价格及毛利率（2021-2026）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重点企业（10）基本信息、家居医药箱生产基地、总部、竞争对手及市场地位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家居医药箱产品规格、参数及市场应用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重点企业（10）在中国市场家居医药箱销量、收入、价格及毛利率（2021-2026）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重点企业（11）基本信息、家居医药箱生产基地、总部、竞争对手及市场地位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家居医药箱产品规格、参数及市场应用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重点企业（11）在中国市场家居医药箱销量、收入、价格及毛利率（2021-2026）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重点企业（12）基本信息、家居医药箱生产基地、总部、竞争对手及市场地位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家居医药箱产品规格、参数及市场应用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重点企业（12）在中国市场家居医药箱销量、收入、价格及毛利率（2021-2026）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重点企业（13）基本信息、家居医药箱生产基地、总部、竞争对手及市场地位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家居医药箱产品规格、参数及市场应用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重点企业（13）在中国市场家居医药箱销量、收入、价格及毛利率（2021-2026）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重点企业（14）基本信息、家居医药箱生产基地、总部、竞争对手及市场地位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家居医药箱产品规格、参数及市场应用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重点企业（14）在中国市场家居医药箱销量、收入、价格及毛利率（2021-2026）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重点企业（15）基本信息、家居医药箱生产基地、总部、竞争对手及市场地位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家居医药箱产品规格、参数及市场应用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重点企业（15）在中国市场家居医药箱销量、收入、价格及毛利率（2021-2026）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重点企业（16）基本信息、家居医药箱生产基地、总部、竞争对手及市场地位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家居医药箱产品规格、参数及市场应用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重点企业（16）在中国市场家居医药箱销量、收入、价格及毛利率（2021-2026）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重点企业（17）基本信息、家居医药箱生产基地、总部、竞争对手及市场地位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家居医药箱产品规格、参数及市场应用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重点企业（17）在中国市场家居医药箱销量、收入、价格及毛利率（2021-2026）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不同产品类型家居医药箱分析</w:t>
      </w:r>
      <w:r>
        <w:rPr>
          <w:rFonts w:hint="eastAsia"/>
        </w:rPr>
        <w:br/>
      </w:r>
      <w:r>
        <w:rPr>
          <w:rFonts w:hint="eastAsia"/>
        </w:rPr>
        <w:t>　　4.1 中国市场不同产品类型家居医药箱销量（2021-2032）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中国市场不同产品类型家居医药箱销量及市场份额（2021-2026）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中国市场不同产品类型家居医药箱销量预测（2027-2032）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中国市场不同产品类型家居医药箱规模（2021-2032）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中国市场不同产品类型家居医药箱规模及市场份额（2021-2026）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中国市场不同产品类型家居医药箱规模预测（2027-2032）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中国市场不同产品类型家居医药箱价格走势（2021-2032）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不同应用家居医药箱分析</w:t>
      </w:r>
      <w:r>
        <w:rPr>
          <w:rFonts w:hint="eastAsia"/>
        </w:rPr>
        <w:br/>
      </w:r>
      <w:r>
        <w:rPr>
          <w:rFonts w:hint="eastAsia"/>
        </w:rPr>
        <w:t>　　5.1 中国市场不同应用家居医药箱销量（2021-2032）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中国市场不同应用家居医药箱销量及市场份额（2021-2026）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中国市场不同应用家居医药箱销量预测（2027-2032）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中国市场不同应用家居医药箱规模（2021-2032）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中国市场不同应用家居医药箱规模及市场份额（2021-2026）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中国市场不同应用家居医药箱规模预测（2027-2032）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中国市场不同应用家居医药箱价格走势（2021-2032）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家居医药箱行业发展分析---发展趋势</w:t>
      </w:r>
      <w:r>
        <w:rPr>
          <w:rFonts w:hint="eastAsia"/>
        </w:rPr>
        <w:br/>
      </w:r>
      <w:r>
        <w:rPr>
          <w:rFonts w:hint="eastAsia"/>
        </w:rPr>
        <w:t>　　6.2 家居医药箱行业发展分析---厂商壁垒</w:t>
      </w:r>
      <w:r>
        <w:rPr>
          <w:rFonts w:hint="eastAsia"/>
        </w:rPr>
        <w:br/>
      </w:r>
      <w:r>
        <w:rPr>
          <w:rFonts w:hint="eastAsia"/>
        </w:rPr>
        <w:t>　　6.3 家居医药箱行业发展分析---驱动因素</w:t>
      </w:r>
      <w:r>
        <w:rPr>
          <w:rFonts w:hint="eastAsia"/>
        </w:rPr>
        <w:br/>
      </w:r>
      <w:r>
        <w:rPr>
          <w:rFonts w:hint="eastAsia"/>
        </w:rPr>
        <w:t>　　6.4 家居医药箱行业发展分析---制约因素</w:t>
      </w:r>
      <w:r>
        <w:rPr>
          <w:rFonts w:hint="eastAsia"/>
        </w:rPr>
        <w:br/>
      </w:r>
      <w:r>
        <w:rPr>
          <w:rFonts w:hint="eastAsia"/>
        </w:rPr>
        <w:t>　　6.5 家居医药箱中国企业SWOT分析</w:t>
      </w:r>
      <w:r>
        <w:rPr>
          <w:rFonts w:hint="eastAsia"/>
        </w:rPr>
        <w:br/>
      </w:r>
      <w:r>
        <w:rPr>
          <w:rFonts w:hint="eastAsia"/>
        </w:rPr>
        <w:t>　　6.6 家居医药箱行业发展分析---行业政策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家居医药箱行业产业链简介</w:t>
      </w:r>
      <w:r>
        <w:rPr>
          <w:rFonts w:hint="eastAsia"/>
        </w:rPr>
        <w:br/>
      </w:r>
      <w:r>
        <w:rPr>
          <w:rFonts w:hint="eastAsia"/>
        </w:rPr>
        <w:t>　　7.2 家居医药箱产业链分析-上游</w:t>
      </w:r>
      <w:r>
        <w:rPr>
          <w:rFonts w:hint="eastAsia"/>
        </w:rPr>
        <w:br/>
      </w:r>
      <w:r>
        <w:rPr>
          <w:rFonts w:hint="eastAsia"/>
        </w:rPr>
        <w:t>　　7.3 家居医药箱产业链分析-中游</w:t>
      </w:r>
      <w:r>
        <w:rPr>
          <w:rFonts w:hint="eastAsia"/>
        </w:rPr>
        <w:br/>
      </w:r>
      <w:r>
        <w:rPr>
          <w:rFonts w:hint="eastAsia"/>
        </w:rPr>
        <w:t>　　7.4 家居医药箱产业链分析-下游</w:t>
      </w:r>
      <w:r>
        <w:rPr>
          <w:rFonts w:hint="eastAsia"/>
        </w:rPr>
        <w:br/>
      </w:r>
      <w:r>
        <w:rPr>
          <w:rFonts w:hint="eastAsia"/>
        </w:rPr>
        <w:t>　　7.5 家居医药箱行业采购模式</w:t>
      </w:r>
      <w:r>
        <w:rPr>
          <w:rFonts w:hint="eastAsia"/>
        </w:rPr>
        <w:br/>
      </w:r>
      <w:r>
        <w:rPr>
          <w:rFonts w:hint="eastAsia"/>
        </w:rPr>
        <w:t>　　7.6 家居医药箱行业生产模式</w:t>
      </w:r>
      <w:r>
        <w:rPr>
          <w:rFonts w:hint="eastAsia"/>
        </w:rPr>
        <w:br/>
      </w:r>
      <w:r>
        <w:rPr>
          <w:rFonts w:hint="eastAsia"/>
        </w:rPr>
        <w:t>　　7.7 家居医药箱行业销售模式及销售渠道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中国本土家居医药箱产能、产量分析</w:t>
      </w:r>
      <w:r>
        <w:rPr>
          <w:rFonts w:hint="eastAsia"/>
        </w:rPr>
        <w:br/>
      </w:r>
      <w:r>
        <w:rPr>
          <w:rFonts w:hint="eastAsia"/>
        </w:rPr>
        <w:t>　　8.1 中国家居医药箱供需现状及预测（2021-2032）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中国家居医药箱产能、产量、产能利用率及发展趋势（2021-2032）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中国家居医药箱产量、市场需求量及发展趋势（2021-2032）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中国家居医药箱进出口分析</w:t>
      </w:r>
      <w:r>
        <w:rPr>
          <w:rFonts w:hint="eastAsia"/>
        </w:rPr>
        <w:br/>
      </w:r>
      <w:r>
        <w:rPr>
          <w:rFonts w:hint="eastAsia"/>
        </w:rPr>
        <w:t>　　　　8.2.1 中国市场家居医药箱主要进口来源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中国市场家居医药箱主要出口目的地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不同产品类型家居医药箱市场规模2021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不同应用家居医药箱市场规模2021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中国市场主要厂商家居医药箱销量（2021-2026）&amp;（千件）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中国市场主要厂商家居医药箱销量市场份额（2021-2026）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中国市场主要厂商家居医药箱收入（2021-2026）&amp;（万元）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中国市场主要厂商家居医药箱收入份额（2021-2026）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2025年中国主要生产商家居医药箱收入排名（万元）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中国市场主要厂商家居医药箱价格（2021-2026）&amp;（元/件）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中国市场主要厂商家居医药箱总部及产地分布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中国市场主要厂商成立时间及家居医药箱商业化日期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中国市场主要厂商家居医药箱产品类型及应用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2025年中国市场家居医药箱主要厂商市场地位（第一梯队、第二梯队和第三梯队）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家居医药箱市场投资、并购等现状分析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家居医药箱生产基地、总部、竞争对手及市场地位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家居医药箱产品规格、参数及市场应用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家居医药箱销量（千件）、收入（万元）、价格（元/件）及毛利率（2021-2026）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家居医药箱生产基地、总部、竞争对手及市场地位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家居医药箱产品规格、参数及市场应用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家居医药箱销量（千件）、收入（万元）、价格（元/件）及毛利率（2021-2026）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家居医药箱生产基地、总部、竞争对手及市场地位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家居医药箱产品规格、参数及市场应用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家居医药箱销量（千件）、收入（万元）、价格（元/件）及毛利率（2021-2026）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家居医药箱生产基地、总部、竞争对手及市场地位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家居医药箱产品规格、参数及市场应用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家居医药箱销量（千件）、收入（万元）、价格（元/件）及毛利率（2021-2026）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家居医药箱生产基地、总部、竞争对手及市场地位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家居医药箱产品规格、参数及市场应用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家居医药箱销量（千件）、收入（万元）、价格（元/件）及毛利率（2021-2026）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家居医药箱生产基地、总部、竞争对手及市场地位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家居医药箱产品规格、参数及市场应用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家居医药箱销量（千件）、收入（万元）、价格（元/件）及毛利率（2021-2026）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家居医药箱生产基地、总部、竞争对手及市场地位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家居医药箱产品规格、参数及市场应用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家居医药箱销量（千件）、收入（万元）、价格（元/件）及毛利率（2021-2026）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家居医药箱生产基地、总部、竞争对手及市场地位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家居医药箱产品规格、参数及市场应用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家居医药箱销量（千件）、收入（万元）、价格（元/件）及毛利率（2021-2026）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家居医药箱生产基地、总部、竞争对手及市场地位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家居医药箱产品规格、参数及市场应用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家居医药箱销量（千件）、收入（万元）、价格（元/件）及毛利率（2021-2026）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家居医药箱生产基地、总部、竞争对手及市场地位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家居医药箱产品规格、参数及市场应用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家居医药箱销量（千件）、收入（万元）、价格（元/件）及毛利率（2021-2026）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家居医药箱生产基地、总部、竞争对手及市场地位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家居医药箱产品规格、参数及市场应用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家居医药箱销量（千件）、收入（万元）、价格（元/件）及毛利率（2021-2026）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家居医药箱生产基地、总部、竞争对手及市场地位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家居医药箱产品规格、参数及市场应用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家居医药箱销量（千件）、收入（万元）、价格（元/件）及毛利率（2021-2026）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家居医药箱生产基地、总部、竞争对手及市场地位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家居医药箱产品规格、参数及市场应用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家居医药箱销量（千件）、收入（万元）、价格（元/件）及毛利率（2021-2026）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家居医药箱生产基地、总部、竞争对手及市场地位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家居医药箱产品规格、参数及市场应用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家居医药箱销量（千件）、收入（万元）、价格（元/件）及毛利率（2021-2026）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家居医药箱生产基地、总部、竞争对手及市场地位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家居医药箱产品规格、参数及市场应用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家居医药箱销量（千件）、收入（万元）、价格（元/件）及毛利率（2021-2026）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家居医药箱生产基地、总部、竞争对手及市场地位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家居医药箱产品规格、参数及市场应用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家居医药箱销量（千件）、收入（万元）、价格（元/件）及毛利率（2021-2026）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家居医药箱生产基地、总部、竞争对手及市场地位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家居医药箱产品规格、参数及市场应用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家居医药箱销量（千件）、收入（万元）、价格（元/件）及毛利率（2021-2026）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中国市场不同产品类型家居医药箱销量（2021-2026）&amp;（千件）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中国市场不同产品类型家居医药箱销量市场份额（2021-2026）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中国市场不同产品类型家居医药箱销量预测（2027-2032）&amp;（千件）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102： 中国市场不同产品类型家居医药箱销量市场份额预测（2027-2032）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中国市场不同产品类型家居医药箱规模（2021-2026）&amp;（万元）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中国市场不同产品类型家居医药箱规模市场份额（2021-2026）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中国市场不同产品类型家居医药箱规模预测（2027-2032）&amp;（万元）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中国市场不同产品类型家居医药箱规模市场份额预测（2027-2032）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中国市场不同应用家居医药箱销量（2021-2026）&amp;（千件）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108： 中国市场不同应用家居医药箱销量市场份额（2021-2026）</w:t>
      </w:r>
      <w:r>
        <w:rPr>
          <w:rFonts w:hint="eastAsia"/>
        </w:rPr>
        <w:br/>
      </w:r>
      <w:r>
        <w:rPr>
          <w:rFonts w:hint="eastAsia"/>
        </w:rPr>
        <w:t>　　表 109： 中国市场不同应用家居医药箱销量预测（2027-2032）&amp;（千件）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110： 中国市场不同应用家居医药箱销量市场份额预测（2027-2032）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中国市场不同应用家居医药箱规模（2021-2026）&amp;（万元）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112： 中国市场不同应用家居医药箱规模市场份额（2021-2026）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中国市场不同应用家居医药箱规模预测（2027-2032）&amp;（万元）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114： 中国市场不同应用家居医药箱规模市场份额预测（2027-2032）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家居医药箱行业发展分析---发展趋势</w:t>
      </w:r>
      <w:r>
        <w:rPr>
          <w:rFonts w:hint="eastAsia"/>
        </w:rPr>
        <w:br/>
      </w:r>
      <w:r>
        <w:rPr>
          <w:rFonts w:hint="eastAsia"/>
        </w:rPr>
        <w:t>　　表 116： 家居医药箱行业发展分析---厂商壁垒</w:t>
      </w:r>
      <w:r>
        <w:rPr>
          <w:rFonts w:hint="eastAsia"/>
        </w:rPr>
        <w:br/>
      </w:r>
      <w:r>
        <w:rPr>
          <w:rFonts w:hint="eastAsia"/>
        </w:rPr>
        <w:t>　　表 117： 家居医药箱行业发展分析---驱动因素</w:t>
      </w:r>
      <w:r>
        <w:rPr>
          <w:rFonts w:hint="eastAsia"/>
        </w:rPr>
        <w:br/>
      </w:r>
      <w:r>
        <w:rPr>
          <w:rFonts w:hint="eastAsia"/>
        </w:rPr>
        <w:t>　　表 118： 家居医药箱行业发展分析---制约因素</w:t>
      </w:r>
      <w:r>
        <w:rPr>
          <w:rFonts w:hint="eastAsia"/>
        </w:rPr>
        <w:br/>
      </w:r>
      <w:r>
        <w:rPr>
          <w:rFonts w:hint="eastAsia"/>
        </w:rPr>
        <w:t>　　表 119： 家居医药箱行业相关重点政策一览</w:t>
      </w:r>
      <w:r>
        <w:rPr>
          <w:rFonts w:hint="eastAsia"/>
        </w:rPr>
        <w:br/>
      </w:r>
      <w:r>
        <w:rPr>
          <w:rFonts w:hint="eastAsia"/>
        </w:rPr>
        <w:t>　　表 120： 家居医药箱行业供应链分析</w:t>
      </w:r>
      <w:r>
        <w:rPr>
          <w:rFonts w:hint="eastAsia"/>
        </w:rPr>
        <w:br/>
      </w:r>
      <w:r>
        <w:rPr>
          <w:rFonts w:hint="eastAsia"/>
        </w:rPr>
        <w:t>　　表 121： 家居医药箱上游原料供应商</w:t>
      </w:r>
      <w:r>
        <w:rPr>
          <w:rFonts w:hint="eastAsia"/>
        </w:rPr>
        <w:br/>
      </w:r>
      <w:r>
        <w:rPr>
          <w:rFonts w:hint="eastAsia"/>
        </w:rPr>
        <w:t>　　表 122： 家居医药箱行业主要下游客户</w:t>
      </w:r>
      <w:r>
        <w:rPr>
          <w:rFonts w:hint="eastAsia"/>
        </w:rPr>
        <w:br/>
      </w:r>
      <w:r>
        <w:rPr>
          <w:rFonts w:hint="eastAsia"/>
        </w:rPr>
        <w:t>　　表 123： 家居医药箱典型经销商</w:t>
      </w:r>
      <w:r>
        <w:rPr>
          <w:rFonts w:hint="eastAsia"/>
        </w:rPr>
        <w:br/>
      </w:r>
      <w:r>
        <w:rPr>
          <w:rFonts w:hint="eastAsia"/>
        </w:rPr>
        <w:t>　　表 124： 中国家居医药箱产量、销量、进口量及出口量（2021-2026）&amp;（千件）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125： 中国家居医药箱产量、销量、进口量及出口量预测（2027-2032）&amp;（千件）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126： 中国市场家居医药箱主要进口来源</w:t>
      </w:r>
      <w:r>
        <w:rPr>
          <w:rFonts w:hint="eastAsia"/>
        </w:rPr>
        <w:br/>
      </w:r>
      <w:r>
        <w:rPr>
          <w:rFonts w:hint="eastAsia"/>
        </w:rPr>
        <w:t>　　表 127： 中国市场家居医药箱主要出口目的地</w:t>
      </w:r>
      <w:r>
        <w:rPr>
          <w:rFonts w:hint="eastAsia"/>
        </w:rPr>
        <w:br/>
      </w:r>
      <w:r>
        <w:rPr>
          <w:rFonts w:hint="eastAsia"/>
        </w:rPr>
        <w:t>　　表 128： 研究范围</w:t>
      </w:r>
      <w:r>
        <w:rPr>
          <w:rFonts w:hint="eastAsia"/>
        </w:rPr>
        <w:br/>
      </w:r>
      <w:r>
        <w:rPr>
          <w:rFonts w:hint="eastAsia"/>
        </w:rPr>
        <w:t>　　表 129：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家居医药箱产品图片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中国不同产品类型家居医药箱市场规模市场份额2025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常规类型药箱产品图片</w:t>
      </w:r>
      <w:r>
        <w:rPr>
          <w:rFonts w:hint="eastAsia"/>
        </w:rPr>
        <w:br/>
      </w:r>
      <w:r>
        <w:rPr>
          <w:rFonts w:hint="eastAsia"/>
        </w:rPr>
        <w:t>　　图 4： 定制药箱产品图片</w:t>
      </w:r>
      <w:r>
        <w:rPr>
          <w:rFonts w:hint="eastAsia"/>
        </w:rPr>
        <w:br/>
      </w:r>
      <w:r>
        <w:rPr>
          <w:rFonts w:hint="eastAsia"/>
        </w:rPr>
        <w:t>　　图 5： 中国不同应用家居医药箱市场份额2025 &amp; 2032</w:t>
      </w:r>
      <w:r>
        <w:rPr>
          <w:rFonts w:hint="eastAsia"/>
        </w:rPr>
        <w:br/>
      </w:r>
      <w:r>
        <w:rPr>
          <w:rFonts w:hint="eastAsia"/>
        </w:rPr>
        <w:t>　　图 6： 预防检测</w:t>
      </w:r>
      <w:r>
        <w:rPr>
          <w:rFonts w:hint="eastAsia"/>
        </w:rPr>
        <w:br/>
      </w:r>
      <w:r>
        <w:rPr>
          <w:rFonts w:hint="eastAsia"/>
        </w:rPr>
        <w:t>　　图 7： 急诊治疗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中国市场家居医药箱市场规模，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中国市场家居医药箱收入及增长率（2021-2032）&amp;（万元）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中国市场家居医药箱销量及增长率（2021-2032）&amp;（千件）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2025年中国市场主要厂商家居医药箱销量市场份额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2025年中国市场主要厂商家居医药箱收入市场份额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2025年中国市场前五大厂商家居医药箱市场份额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2025年中国市场家居医药箱第一梯队、第二梯队和第三梯队厂商（品牌）及市场份额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中国市场不同产品类型家居医药箱价格走势（2021-2032）&amp;（元/件）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中国市场不同应用家居医药箱价格走势（2021-2032）&amp;（元/件）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家居医药箱中国企业SWOT分析</w:t>
      </w:r>
      <w:r>
        <w:rPr>
          <w:rFonts w:hint="eastAsia"/>
        </w:rPr>
        <w:br/>
      </w:r>
      <w:r>
        <w:rPr>
          <w:rFonts w:hint="eastAsia"/>
        </w:rPr>
        <w:t>　　图 19： 家居医药箱产业链</w:t>
      </w:r>
      <w:r>
        <w:rPr>
          <w:rFonts w:hint="eastAsia"/>
        </w:rPr>
        <w:br/>
      </w:r>
      <w:r>
        <w:rPr>
          <w:rFonts w:hint="eastAsia"/>
        </w:rPr>
        <w:t>　　图 20： 家居医药箱行业采购模式分析</w:t>
      </w:r>
      <w:r>
        <w:rPr>
          <w:rFonts w:hint="eastAsia"/>
        </w:rPr>
        <w:br/>
      </w:r>
      <w:r>
        <w:rPr>
          <w:rFonts w:hint="eastAsia"/>
        </w:rPr>
        <w:t>　　图 21： 家居医药箱行业生产模式分析</w:t>
      </w:r>
      <w:r>
        <w:rPr>
          <w:rFonts w:hint="eastAsia"/>
        </w:rPr>
        <w:br/>
      </w:r>
      <w:r>
        <w:rPr>
          <w:rFonts w:hint="eastAsia"/>
        </w:rPr>
        <w:t>　　图 22： 家居医药箱行业销售模式分析</w:t>
      </w:r>
      <w:r>
        <w:rPr>
          <w:rFonts w:hint="eastAsia"/>
        </w:rPr>
        <w:br/>
      </w:r>
      <w:r>
        <w:rPr>
          <w:rFonts w:hint="eastAsia"/>
        </w:rPr>
        <w:t>　　图 23： 中国家居医药箱产能、产量、产能利用率及发展趋势（2021-2032）&amp;（千件）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中国家居医药箱产量、市场需求量及发展趋势（2021-2032）&amp;（千件）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604080ebf13478d" w:history="1">
        <w:r>
          <w:rPr>
            <w:rStyle w:val="Hyperlink"/>
          </w:rPr>
          <w:t>2026-2032年中国家居医药箱市场调研及前景趋势报告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6002927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604080ebf13478d" w:history="1">
        <w:r>
          <w:rPr>
            <w:rStyle w:val="Hyperlink"/>
          </w:rPr>
          <w:t>https://www.20087.com/7/92/JiaJuYiYaoXiangShiChangXianZhuangHeQianJing.html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热点：家用医药箱必备物品清单、医药箱家用买什么类型的好、家用医药箱一般多少钱、家用医药箱设计、家庭医药箱放什么位置好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7ec28518bc64716" w:history="1">
      <w:r>
        <w:rPr>
          <w:rStyle w:val="Hyperlink"/>
        </w:rPr>
        <w:t>2026-2032年中国家居医药箱市场调研及前景趋势报告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2/JiaJuYiYaoXiangShiChangXianZhuangHeQianJing.html" TargetMode="External" Id="Re604080ebf13478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2/JiaJuYiYaoXiangShiChangXianZhuangHeQianJing.html" TargetMode="External" Id="Ra7ec28518bc6471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2026-09-21T01:12:42Z</dcterms:created>
  <dcterms:modified xsi:type="dcterms:W3CDTF">2026-09-21T02:12:42Z</dcterms:modified>
  <dc:subject>2026-2032年中国家居医药箱市场调研及前景趋势报告</dc:subject>
  <dc:title>2026-2032年中国家居医药箱市场调研及前景趋势报告</dc:title>
  <cp:keywords>2026-2032年中国家居医药箱市场调研及前景趋势报告</cp:keywords>
  <dc:description>2026-2032年中国家居医药箱市场调研及前景趋势报告</dc:description>
</cp:coreProperties>
</file>