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205a0903b46d5" w:history="1">
              <w:r>
                <w:rPr>
                  <w:rStyle w:val="Hyperlink"/>
                </w:rPr>
                <w:t>2025-2031年中国羧甲司坦市场现状深度调研与发展趋势分析报告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205a0903b46d5" w:history="1">
              <w:r>
                <w:rPr>
                  <w:rStyle w:val="Hyperlink"/>
                </w:rPr>
                <w:t>2025-2031年中国羧甲司坦市场现状深度调研与发展趋势分析报告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205a0903b46d5" w:history="1">
                <w:r>
                  <w:rPr>
                    <w:rStyle w:val="Hyperlink"/>
                  </w:rPr>
                  <w:t>https://www.20087.com/9/62/SuoJiaSiTanFaZhanQuShiFenXi.html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司坦是一种祛痰药物，在呼吸系统疾病治疗领域具有广泛的应用。近年来，随着全球人口老龄化和环境污染问题的加剧，呼吸系统疾病发病率逐年上升，羧甲司坦的市场需求也随之增加。在产品研发方面，各企业纷纷加大投入，致力于开发出更加安全、有效、副作用小的羧甲司坦制剂产品。</w:t>
      </w:r>
      <w:r>
        <w:rPr>
          <w:rFonts w:hint="eastAsia"/>
        </w:rPr>
        <w:br/>
      </w:r>
      <w:r>
        <w:rPr>
          <w:rFonts w:hint="eastAsia"/>
        </w:rPr>
        <w:t>　　未来，羧甲司坦市场将更加注重药品质量和疗效的提升。一方面，随着国家对药品监管力度的不断加强，羧甲司坦的生产企业需要严格遵守相关法规标准，确保产品的质量和安全性；另一方面，通过技术创新和研发，不断优化羧甲司坦的制剂工艺和配方，提高其疗效和患者依从性。同时，随着全球医药市场的不断发展和竞争格局的变化，羧甲司坦市场将面临更多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205a0903b46d5" w:history="1">
        <w:r>
          <w:rPr>
            <w:rStyle w:val="Hyperlink"/>
          </w:rPr>
          <w:t>2025-2031年中国羧甲司坦市场现状深度调研与发展趋势分析报告</w:t>
        </w:r>
      </w:hyperlink>
      <w:r>
        <w:rPr>
          <w:rFonts w:hint="eastAsia"/>
        </w:rPr>
        <w:t>》基于多年羧甲司坦行业研究积累，结合羧甲司坦行业市场现状，通过资深研究团队对羧甲司坦市场资讯的系统整理与分析，依托权威数据资源及长期市场监测数据库，对羧甲司坦行业进行了全面调研。报告详细分析了羧甲司坦市场规模、市场前景、技术现状及未来发展方向，重点评估了羧甲司坦行业内企业的竞争格局及经营表现，并通过SWOT分析揭示了羧甲司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6205a0903b46d5" w:history="1">
        <w:r>
          <w:rPr>
            <w:rStyle w:val="Hyperlink"/>
          </w:rPr>
          <w:t>2025-2031年中国羧甲司坦市场现状深度调研与发展趋势分析报告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》为投资者提供了准确的市场现状分析及前景预判，帮助挖掘行业投资价值，并提出投资策略与营销策略建议，是把握羧甲司坦行业动态、优化决策的重要工具。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羧甲司坦行业产品定义及行业概述发展分析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羧甲司坦行业产品定义</w:t>
      </w:r>
      <w:r>
        <w:rPr>
          <w:rFonts w:hint="eastAsia"/>
        </w:rPr>
        <w:br/>
      </w:r>
      <w:r>
        <w:rPr>
          <w:rFonts w:hint="eastAsia"/>
        </w:rPr>
        <w:t>　　　　一、羧甲司坦行业产品定义及分类</w:t>
      </w:r>
      <w:r>
        <w:rPr>
          <w:rFonts w:hint="eastAsia"/>
        </w:rPr>
        <w:br/>
      </w:r>
      <w:r>
        <w:rPr>
          <w:rFonts w:hint="eastAsia"/>
        </w:rPr>
        <w:t>　　　　二、羧甲司坦行业产品应用范围分析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三、羧甲司坦行业发展历程</w:t>
      </w:r>
      <w:r>
        <w:rPr>
          <w:rFonts w:hint="eastAsia"/>
        </w:rPr>
        <w:br/>
      </w:r>
      <w:r>
        <w:rPr>
          <w:rFonts w:hint="eastAsia"/>
        </w:rPr>
        <w:t>　　　　四、羧甲司坦行业发展地位及影响分析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羧甲司坦行业产业链发展环境简析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一、羧甲司坦行业产业链模型理论</w:t>
      </w:r>
      <w:r>
        <w:rPr>
          <w:rFonts w:hint="eastAsia"/>
        </w:rPr>
        <w:br/>
      </w:r>
      <w:r>
        <w:rPr>
          <w:rFonts w:hint="eastAsia"/>
        </w:rPr>
        <w:t>　　　　二、羧甲司坦行业产业链示意图及相关概述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羧甲司坦行业税收及进出口关税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羧甲司坦技术发展现状</w:t>
      </w:r>
      <w:r>
        <w:rPr>
          <w:rFonts w:hint="eastAsia"/>
        </w:rPr>
        <w:br/>
      </w:r>
      <w:r>
        <w:rPr>
          <w:rFonts w:hint="eastAsia"/>
        </w:rPr>
        <w:t>　　　　一、羧甲司坦行业技术发展</w:t>
      </w:r>
      <w:r>
        <w:rPr>
          <w:rFonts w:hint="eastAsia"/>
        </w:rPr>
        <w:br/>
      </w:r>
      <w:r>
        <w:rPr>
          <w:rFonts w:hint="eastAsia"/>
        </w:rPr>
        <w:t>　　　　二、羧甲司坦生产工艺</w:t>
      </w:r>
      <w:r>
        <w:rPr>
          <w:rFonts w:hint="eastAsia"/>
        </w:rPr>
        <w:br/>
      </w:r>
      <w:r>
        <w:rPr>
          <w:rFonts w:hint="eastAsia"/>
        </w:rPr>
        <w:t>　　　　一、羧甲司坦技术发展趋势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2020-2025年羧甲司坦行业国内外市场发展概述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2020-2025年全球羧甲司坦行业发展分析</w:t>
      </w:r>
      <w:r>
        <w:rPr>
          <w:rFonts w:hint="eastAsia"/>
        </w:rPr>
        <w:br/>
      </w:r>
      <w:r>
        <w:rPr>
          <w:rFonts w:hint="eastAsia"/>
        </w:rPr>
        <w:t>　　　　一、全球羧甲司坦经济发展现状及预测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二、全球羧甲司坦行业技术发展现状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三、全球羧甲司坦行业发展概述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2020-2025年全球羧甲司坦行业供需及规模分析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一、全球羧甲司坦行业市场供需情况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二、全球羧甲司坦行业市场规模及区域分布情况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三、全球羧甲司坦行业重点国家市场分析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四、全球羧甲司坦行业发展热点分析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五、2025-2031年全球羧甲司坦行业市场规模预测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2020-2025年中国及全球羧甲司坦行业对比分析</w:t>
      </w:r>
      <w:r>
        <w:rPr>
          <w:rFonts w:hint="eastAsia"/>
        </w:rPr>
        <w:br/>
      </w:r>
      <w:r>
        <w:rPr>
          <w:rFonts w:hint="eastAsia"/>
        </w:rPr>
        <w:t>　　　　一、中国羧甲司坦行业生命周期分析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二、中国羧甲司坦行业市场成熟度情况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三、中国和国外羧甲司坦行业对比SWTO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2020-2025年全球羧甲司坦行业相关产品进出口情况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2020-2025年我国羧甲司坦行业发展现状</w:t>
      </w:r>
      <w:r>
        <w:rPr>
          <w:rFonts w:hint="eastAsia"/>
        </w:rPr>
        <w:br/>
      </w:r>
      <w:r>
        <w:rPr>
          <w:rFonts w:hint="eastAsia"/>
        </w:rPr>
        <w:t>　　第一节 中国羧甲司坦行业发展概述</w:t>
      </w:r>
      <w:r>
        <w:rPr>
          <w:rFonts w:hint="eastAsia"/>
        </w:rPr>
        <w:br/>
      </w:r>
      <w:r>
        <w:rPr>
          <w:rFonts w:hint="eastAsia"/>
        </w:rPr>
        <w:t>　　　　一、中国羧甲司坦行业发展现状</w:t>
      </w:r>
      <w:r>
        <w:rPr>
          <w:rFonts w:hint="eastAsia"/>
        </w:rPr>
        <w:br/>
      </w:r>
      <w:r>
        <w:rPr>
          <w:rFonts w:hint="eastAsia"/>
        </w:rPr>
        <w:t>　　　　二、中国羧甲司坦发展面临问题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三、2020-2025年中国羧甲司坦行业市场规模</w:t>
      </w:r>
      <w:r>
        <w:rPr>
          <w:rFonts w:hint="eastAsia"/>
        </w:rPr>
        <w:br/>
      </w:r>
      <w:r>
        <w:rPr>
          <w:rFonts w:hint="eastAsia"/>
        </w:rPr>
        <w:t>　　　　四、中国羧甲司坦行业需求客户结构</w:t>
      </w:r>
      <w:r>
        <w:rPr>
          <w:rFonts w:hint="eastAsia"/>
        </w:rPr>
        <w:br/>
      </w:r>
      <w:r>
        <w:rPr>
          <w:rFonts w:hint="eastAsia"/>
        </w:rPr>
        <w:t>　　第二节 我国羧甲司坦行业发展状况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一、2020-2025年中国羧甲司坦行业产值情况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二、2025年我国羧甲司坦产值区域分布分析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2020-2025年中国羧甲司坦行业产量分析</w:t>
      </w:r>
      <w:r>
        <w:rPr>
          <w:rFonts w:hint="eastAsia"/>
        </w:rPr>
        <w:br/>
      </w:r>
      <w:r>
        <w:rPr>
          <w:rFonts w:hint="eastAsia"/>
        </w:rPr>
        <w:t>　　第四节 2025年羧甲司坦行业需求分析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一、2020-2025年我国羧甲司坦行业需求分析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二、2020-2025年我国羧甲司坦市场价格走势分析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羧甲司坦行业竞争态势分析</w:t>
      </w:r>
      <w:r>
        <w:rPr>
          <w:rFonts w:hint="eastAsia"/>
        </w:rPr>
        <w:br/>
      </w:r>
      <w:r>
        <w:rPr>
          <w:rFonts w:hint="eastAsia"/>
        </w:rPr>
        <w:t>　　第一节 羧甲司坦行业集中度分析</w:t>
      </w:r>
      <w:r>
        <w:rPr>
          <w:rFonts w:hint="eastAsia"/>
        </w:rPr>
        <w:br/>
      </w:r>
      <w:r>
        <w:rPr>
          <w:rFonts w:hint="eastAsia"/>
        </w:rPr>
        <w:t>　　　　一、羧甲司坦市场集中度分析</w:t>
      </w:r>
      <w:r>
        <w:rPr>
          <w:rFonts w:hint="eastAsia"/>
        </w:rPr>
        <w:br/>
      </w:r>
      <w:r>
        <w:rPr>
          <w:rFonts w:hint="eastAsia"/>
        </w:rPr>
        <w:t>　　　　二、羧甲司坦企业分布区域集中度分析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三、羧甲司坦区域消费集中度分析</w:t>
      </w:r>
      <w:r>
        <w:rPr>
          <w:rFonts w:hint="eastAsia"/>
        </w:rPr>
        <w:br/>
      </w:r>
      <w:r>
        <w:rPr>
          <w:rFonts w:hint="eastAsia"/>
        </w:rPr>
        <w:t>　　第二节 羧甲司坦行业主要企业竞争力分析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羧甲司坦行业竞争格局分析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一、2025年羧甲司坦行业竞争分析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二、2025年中外羧甲司坦产品竞争分析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三、2025年我国羧甲司坦市场竞争分析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四、近年国内羧甲司坦行业重点企业发展动向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2020-2025年中国羧甲司坦所属行业运行及进出口分析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2020-2025年中国羧甲司坦所属行业总体运行情况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一、羧甲司坦企业数量及分布</w:t>
      </w:r>
      <w:r>
        <w:rPr>
          <w:rFonts w:hint="eastAsia"/>
        </w:rPr>
        <w:br/>
      </w:r>
      <w:r>
        <w:rPr>
          <w:rFonts w:hint="eastAsia"/>
        </w:rPr>
        <w:t>　　　　二、羧甲司坦行业从业人员统计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2020-2025年中国羧甲司坦所属行业运行数据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2020-2025年中国羧甲司坦所属行业成本费用结构分析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2020-2025年中国羧甲司坦所属行业经营成本情况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2020-2025年中国羧甲司坦所属行业管理费用情况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中国羧甲司坦行业或相关行业进出口分析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2020-2025年中国羧甲司坦行业区域发展分析</w:t>
      </w:r>
      <w:r>
        <w:rPr>
          <w:rFonts w:hint="eastAsia"/>
        </w:rPr>
        <w:br/>
      </w:r>
      <w:r>
        <w:rPr>
          <w:rFonts w:hint="eastAsia"/>
        </w:rPr>
        <w:t>　　第一节 中国羧甲司坦行业区域发展现状分析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羧甲司坦重点企业发展分析</w:t>
      </w:r>
      <w:r>
        <w:rPr>
          <w:rFonts w:hint="eastAsia"/>
        </w:rPr>
        <w:br/>
      </w:r>
      <w:r>
        <w:rPr>
          <w:rFonts w:hint="eastAsia"/>
        </w:rPr>
        <w:t>　　第一节 武汉峰耀同辉化学制品有限公司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南京道斯夫生物科技有限公司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康迪斯化工（湖北）有限公司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2020-2025年中国羧甲司坦行业上下游主要行业发展现状分析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2025-2031年中国羧甲司坦行业发展预测分析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2025-2031年中国羧甲司坦行业产量预测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2025-2031年中国羧甲司坦行业需求量预测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2025-2031年中国羧甲司坦行业规模预测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一、中国羧甲司坦市场发展前景乐观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二、2025年中国羧甲司坦市场消费趋势分析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2025-2031年中国羧甲司坦行业发展趋势</w:t>
      </w:r>
      <w:r>
        <w:rPr>
          <w:rFonts w:hint="eastAsia"/>
        </w:rPr>
        <w:br/>
      </w:r>
      <w:r>
        <w:rPr>
          <w:rFonts w:hint="eastAsia"/>
        </w:rPr>
        <w:t>　　　　一、中国羧甲司坦行业的发展前景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二、2025-2031年中国羧甲司坦产业规划分析</w:t>
      </w:r>
      <w:r>
        <w:rPr>
          <w:rFonts w:hint="eastAsia"/>
        </w:rPr>
        <w:br/>
      </w:r>
      <w:r>
        <w:rPr>
          <w:rFonts w:hint="eastAsia"/>
        </w:rPr>
        <w:t>　　　　三、我国羧甲司坦行业的标准化发展趋势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2025-2031年中国羧甲司坦行业“走出去”发展分析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羧甲司坦行业投资前景研究及销售战略分析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影响羧甲司坦行业发展的主要因素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一、影响羧甲司坦行业运行的有利因素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二、影响羧甲司坦行业运行的稳定因素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三、影响羧甲司坦行业运行的不利因素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四、我国羧甲司坦行业发展面临的挑战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五、我国羧甲司坦行业发展面临的机遇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2025-2031年羧甲司坦行业投资效益分析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2025-2031年羧甲司坦行业投资前景研究研究</w:t>
      </w:r>
      <w:r>
        <w:rPr>
          <w:rFonts w:hint="eastAsia"/>
        </w:rPr>
        <w:br/>
      </w:r>
      <w:r>
        <w:rPr>
          <w:rFonts w:hint="eastAsia"/>
        </w:rPr>
        <w:t>　　第五节 羧甲司坦行业投资前景预警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一、2025-2031年羧甲司坦行业市场风险预测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二、2025-2031年羧甲司坦行业政策风险预测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三、2025-2031年羧甲司坦行业经营风险预测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四、2025-2031年羧甲司坦行业技术风险预测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五、2025-2031年羧甲司坦行业竞争风险预测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六、2025-2031年羧甲司坦行业其他风险预测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一、羧甲司坦价格策略分析</w:t>
      </w:r>
      <w:r>
        <w:rPr>
          <w:rFonts w:hint="eastAsia"/>
        </w:rPr>
        <w:br/>
      </w:r>
      <w:r>
        <w:rPr>
          <w:rFonts w:hint="eastAsia"/>
        </w:rPr>
        <w:t>　　　　二、羧甲司坦渠道策略分析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提高羧甲司坦企业竞争力的策略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一、提高中国羧甲司坦企业核心竞争力的对策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二、羧甲司坦企业提升竞争力的主要方向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三、影响羧甲司坦企业核心竞争力的因素及提升途径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四、提高羧甲司坦企业竞争力的策略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对我国羧甲司坦品牌的战略思考</w:t>
      </w:r>
      <w:r>
        <w:rPr>
          <w:rFonts w:hint="eastAsia"/>
        </w:rPr>
        <w:br/>
      </w:r>
      <w:r>
        <w:rPr>
          <w:rFonts w:hint="eastAsia"/>
        </w:rPr>
        <w:t>　　　　一、羧甲司坦实施品牌战略的意义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二、羧甲司坦企业品牌的现状分析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三、我国羧甲司坦企业的品牌战略</w:t>
      </w:r>
      <w:r>
        <w:rPr>
          <w:rFonts w:hint="eastAsia"/>
        </w:rPr>
        <w:br/>
      </w:r>
      <w:r>
        <w:rPr>
          <w:rFonts w:hint="eastAsia"/>
        </w:rPr>
        <w:t>　　　　四、羧甲司坦品牌战略管理的策略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羧甲司坦行业历程</w:t>
      </w:r>
      <w:r>
        <w:rPr>
          <w:rFonts w:hint="eastAsia"/>
        </w:rPr>
        <w:br/>
      </w:r>
      <w:r>
        <w:rPr>
          <w:rFonts w:hint="eastAsia"/>
        </w:rPr>
        <w:t>　　图表 羧甲司坦行业生命周期</w:t>
      </w:r>
      <w:r>
        <w:rPr>
          <w:rFonts w:hint="eastAsia"/>
        </w:rPr>
        <w:br/>
      </w:r>
      <w:r>
        <w:rPr>
          <w:rFonts w:hint="eastAsia"/>
        </w:rPr>
        <w:t>　　图表 羧甲司坦行业产业链分析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2020-2025年羧甲司坦行业产能分析</w:t>
      </w:r>
      <w:r>
        <w:rPr>
          <w:rFonts w:hint="eastAsia"/>
        </w:rPr>
        <w:br/>
      </w:r>
      <w:r>
        <w:rPr>
          <w:rFonts w:hint="eastAsia"/>
        </w:rPr>
        <w:t>　　图表 2020-2025年羧甲司坦行业市场规模分析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2020-2025年羧甲司坦行业产量分析</w:t>
      </w:r>
      <w:r>
        <w:rPr>
          <w:rFonts w:hint="eastAsia"/>
        </w:rPr>
        <w:br/>
      </w:r>
      <w:r>
        <w:rPr>
          <w:rFonts w:hint="eastAsia"/>
        </w:rPr>
        <w:t>　　图表 2020-2025年羧甲司坦行业需求量分析</w:t>
      </w:r>
      <w:r>
        <w:rPr>
          <w:rFonts w:hint="eastAsia"/>
        </w:rPr>
        <w:br/>
      </w:r>
      <w:r>
        <w:rPr>
          <w:rFonts w:hint="eastAsia"/>
        </w:rPr>
        <w:t>　　图表 2025年羧甲司坦行业需求领域分布格局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2025-2031年羧甲司坦行业市场规模预测</w:t>
      </w:r>
      <w:r>
        <w:rPr>
          <w:rFonts w:hint="eastAsia"/>
        </w:rPr>
        <w:br/>
      </w:r>
      <w:r>
        <w:rPr>
          <w:rFonts w:hint="eastAsia"/>
        </w:rPr>
        <w:t>　　图表 中国羧甲司坦行业盈利能力分析</w:t>
      </w:r>
      <w:r>
        <w:rPr>
          <w:rFonts w:hint="eastAsia"/>
        </w:rPr>
        <w:br/>
      </w:r>
      <w:r>
        <w:rPr>
          <w:rFonts w:hint="eastAsia"/>
        </w:rPr>
        <w:t>　　图表 中国羧甲司坦行业运营能力分析</w:t>
      </w:r>
      <w:r>
        <w:rPr>
          <w:rFonts w:hint="eastAsia"/>
        </w:rPr>
        <w:br/>
      </w:r>
      <w:r>
        <w:rPr>
          <w:rFonts w:hint="eastAsia"/>
        </w:rPr>
        <w:t>　　图表 中国羧甲司坦行业偿债能力分析</w:t>
      </w:r>
      <w:r>
        <w:rPr>
          <w:rFonts w:hint="eastAsia"/>
        </w:rPr>
        <w:br/>
      </w:r>
      <w:r>
        <w:rPr>
          <w:rFonts w:hint="eastAsia"/>
        </w:rPr>
        <w:t>　　图表 中国羧甲司坦行业发展能力分析</w:t>
      </w:r>
      <w:r>
        <w:rPr>
          <w:rFonts w:hint="eastAsia"/>
        </w:rPr>
        <w:br/>
      </w:r>
      <w:r>
        <w:rPr>
          <w:rFonts w:hint="eastAsia"/>
        </w:rPr>
        <w:t>　　图表 中国羧甲司坦行业经营效益分析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2025-2031年羧甲司坦行业市场规模预测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2025-2031年羧甲司坦行业产量预测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2025-2031年羧甲司坦行业需求量预测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205a0903b46d5" w:history="1">
        <w:r>
          <w:rPr>
            <w:rStyle w:val="Hyperlink"/>
          </w:rPr>
          <w:t>2025-2031年中国羧甲司坦市场现状深度调研与发展趋势分析报告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205a0903b46d5" w:history="1">
        <w:r>
          <w:rPr>
            <w:rStyle w:val="Hyperlink"/>
          </w:rPr>
          <w:t>https://www.20087.com/9/62/SuoJiaSiTanFaZhanQuShiFenXi.html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热点：羧甲司坦片别名、羧甲司坦片、羧甲司坦为什么不推荐、羧甲司坦片还叫什么名、羧甲司坦泡腾片、羧甲司坦结构式、羧甲司坦片、羧甲司坦片的作用与功效、羧甲司坦阿斯美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52e84c1d43e1" w:history="1">
      <w:r>
        <w:rPr>
          <w:rStyle w:val="Hyperlink"/>
        </w:rPr>
        <w:t>2025-2031年中国羧甲司坦市场现状深度调研与发展趋势分析报告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uoJiaSiTanFaZhanQuShiFenXi.html" TargetMode="External" Id="Re06205a0903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uoJiaSiTanFaZhanQuShiFenXi.html" TargetMode="External" Id="R21eb52e84c1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2025-01-15T03:04:00Z</dcterms:created>
  <dcterms:modified xsi:type="dcterms:W3CDTF">2025-01-15T04:04:00Z</dcterms:modified>
  <dc:subject>2025-2031年中国羧甲司坦市场现状深度调研与发展趋势分析报告</dc:subject>
  <dc:title>2025-2031年中国羧甲司坦市场现状深度调研与发展趋势分析报告</dc:title>
  <cp:keywords>2025-2031年中国羧甲司坦市场现状深度调研与发展趋势分析报告</cp:keywords>
  <dc:description>2025-2031年中国羧甲司坦市场现状深度调研与发展趋势分析报告</dc:description>
</cp:coreProperties>
</file>