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5c222f4ad4908" w:history="1">
              <w:r>
                <w:rPr>
                  <w:rStyle w:val="Hyperlink"/>
                </w:rPr>
                <w:t>2025-2031年中国健身设备行业发展现状分析与前景趋势预测报告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5c222f4ad4908" w:history="1">
              <w:r>
                <w:rPr>
                  <w:rStyle w:val="Hyperlink"/>
                </w:rPr>
                <w:t>2025-2031年中国健身设备行业发展现状分析与前景趋势预测报告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5c222f4ad4908" w:history="1">
                <w:r>
                  <w:rPr>
                    <w:rStyle w:val="Hyperlink"/>
                  </w:rPr>
                  <w:t>https://www.20087.com/0/63/JianShenSheBeiFaZhanXianZhuangQianJing.html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设备是用于锻炼身体、增强体质的专业器械和设施，广泛应用于健身房、家庭和个人训练环境中。随着全球健康意识的提高和健身行业的快速发展，对高质量健身设备的需求显著上升。然而，市场上产品质量参差不齐，部分低端产品在耐用性和安全性上存在问题，影响了用户体验。此外，研发投入大和技术创新难度高也是制约行业发展的重要因素之一，特别是对于高性能健身设备，需要先进的制造技术和持续的研发投入。</w:t>
      </w:r>
      <w:r>
        <w:rPr>
          <w:rFonts w:hint="eastAsia"/>
        </w:rPr>
        <w:br/>
      </w:r>
      <w:r>
        <w:rPr>
          <w:rFonts w:hint="eastAsia"/>
        </w:rPr>
        <w:t>　　随着智能家居和可穿戴设备技术的进步，对高效、智能的健身设备需求将持续增加。特别是在家庭健身和个性化训练领域，对具备更好智能化和更佳用户体验的产品需求尤为迫切。此外，随着新材料和新技术的发展，健身设备的功能将进一步扩展，如采用智能传感器和虚拟现实技术，提升用户的锻炼效果和互动体验。同时，随着物联网和大数据技术的应用，健身设备的管理和服务将更加智能化和精细化，如通过云平台，实现设备状态的实时监控和健康管理数据的同步更新。预计未来几年内，健身设备将在技术创新和市场需求双重驱动下，实现从传统到智能化、个性化的转型升级，为用户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5c222f4ad4908" w:history="1">
        <w:r>
          <w:rPr>
            <w:rStyle w:val="Hyperlink"/>
          </w:rPr>
          <w:t>2025-2031年中国健身设备行业发展现状分析与前景趋势预测报告</w:t>
        </w:r>
      </w:hyperlink>
      <w:r>
        <w:rPr>
          <w:rFonts w:hint="eastAsia"/>
        </w:rPr>
        <w:t>》基于国家统计局、相关协会等权威数据，结合专业团队对健身设备行业的长期监测，全面分析了健身设备行业的市场规模、技术现状、发展趋势及竞争格局。报告详细梳理了健身设备市场需求、进出口情况、上下游产业链、重点区域分布及主要企业动态，并通过SWOT分析揭示了健身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健身设备产业概述</w:t>
      </w:r>
      <w:r>
        <w:rPr>
          <w:rFonts w:hint="eastAsia"/>
        </w:rPr>
        <w:br/>
      </w:r>
      <w:r>
        <w:rPr>
          <w:rFonts w:hint="eastAsia"/>
        </w:rPr>
        <w:t>　　第一节 健身设备定义与分类</w:t>
      </w:r>
      <w:r>
        <w:rPr>
          <w:rFonts w:hint="eastAsia"/>
        </w:rPr>
        <w:br/>
      </w:r>
      <w:r>
        <w:rPr>
          <w:rFonts w:hint="eastAsia"/>
        </w:rPr>
        <w:t>　　第二节 健身设备产业链结构及关键环节剖析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健身设备商业模式与盈利模式解析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健身设备经济指标与行业评估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主要国家与地区健身设备市场对比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2025-2031年全球健身设备行业发展趋势与前景预测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国际健身设备市场发展趋势及对我国启示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二、对我国健身设备市场的借鉴意义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健身设备市场的总体规模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一、2019-2024年健身设备市场规模变化及趋势分析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二、2025年健身设备行业市场规模特点</w:t>
      </w:r>
      <w:r>
        <w:rPr>
          <w:rFonts w:hint="eastAsia"/>
        </w:rPr>
        <w:br/>
      </w:r>
      <w:r>
        <w:rPr>
          <w:rFonts w:hint="eastAsia"/>
        </w:rPr>
        <w:t>　　第二节 健身设备市场规模的构成</w:t>
      </w:r>
      <w:r>
        <w:rPr>
          <w:rFonts w:hint="eastAsia"/>
        </w:rPr>
        <w:br/>
      </w:r>
      <w:r>
        <w:rPr>
          <w:rFonts w:hint="eastAsia"/>
        </w:rPr>
        <w:t>　　　　一、健身设备客户群体特征与偏好分析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二、不同类型健身设备市场规模分布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三、各地区健身设备市场规模差异与特点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健身设备市场规模的预测与展望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一、未来几年健身设备市场规模增长预测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2019-2024年健身设备行业规模情况</w:t>
      </w:r>
      <w:r>
        <w:rPr>
          <w:rFonts w:hint="eastAsia"/>
        </w:rPr>
        <w:br/>
      </w:r>
      <w:r>
        <w:rPr>
          <w:rFonts w:hint="eastAsia"/>
        </w:rPr>
        <w:t>　　　　一、健身设备行业企业数量规模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2019-2024年健身设备行业财务能力分析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一、健身设备行业盈利能力</w:t>
      </w:r>
      <w:r>
        <w:rPr>
          <w:rFonts w:hint="eastAsia"/>
        </w:rPr>
        <w:br/>
      </w:r>
      <w:r>
        <w:rPr>
          <w:rFonts w:hint="eastAsia"/>
        </w:rPr>
        <w:t>　　　　二、健身设备行业偿债能力</w:t>
      </w:r>
      <w:r>
        <w:rPr>
          <w:rFonts w:hint="eastAsia"/>
        </w:rPr>
        <w:br/>
      </w:r>
      <w:r>
        <w:rPr>
          <w:rFonts w:hint="eastAsia"/>
        </w:rPr>
        <w:t>　　　　三、健身设备行业营运能力</w:t>
      </w:r>
      <w:r>
        <w:rPr>
          <w:rFonts w:hint="eastAsia"/>
        </w:rPr>
        <w:br/>
      </w:r>
      <w:r>
        <w:rPr>
          <w:rFonts w:hint="eastAsia"/>
        </w:rPr>
        <w:t>　　　　四、健身设备行业发展能力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健身设备细分市场（一）市场调研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健身设备细分市场（二）市场调研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2019-2024年中国健身设备行业重点区域调研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一、重点地区（一）健身设备市场规模与特点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二、重点地区（二）健身设备市场规模及特点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三、重点地区（三）健身设备市场规模及特点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四、重点地区（四）健身设备市场规模及特点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不同区域健身设备市场的对比与启示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二、健身设备市场拓展策略与建议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健身设备行业渠道分析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二、各类渠道对健身设备行业的影响</w:t>
      </w:r>
      <w:r>
        <w:rPr>
          <w:rFonts w:hint="eastAsia"/>
        </w:rPr>
        <w:br/>
      </w:r>
      <w:r>
        <w:rPr>
          <w:rFonts w:hint="eastAsia"/>
        </w:rPr>
        <w:t>　　　　三、主要健身设备企业渠道策略研究</w:t>
      </w:r>
      <w:r>
        <w:rPr>
          <w:rFonts w:hint="eastAsia"/>
        </w:rPr>
        <w:br/>
      </w:r>
      <w:r>
        <w:rPr>
          <w:rFonts w:hint="eastAsia"/>
        </w:rPr>
        <w:t>　　第二节 健身设备行业客户分析与定位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健身设备行业总体市场竞争状况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一、健身设备行业竞争结构分析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二、健身设备企业竞争格局与集中度评估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三、健身设备行业SWOT分析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健身设备企业发展策略分析</w:t>
      </w:r>
      <w:r>
        <w:rPr>
          <w:rFonts w:hint="eastAsia"/>
        </w:rPr>
        <w:br/>
      </w:r>
      <w:r>
        <w:rPr>
          <w:rFonts w:hint="eastAsia"/>
        </w:rPr>
        <w:t>　　第一节 健身设备市场与销售策略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健身设备品牌战略思考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中国健身设备行业发展环境分析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二、健身设备行业主管部门、监管体制及相关政策法规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3、健身设备行业的主要法律、法规和政策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4、2025年健身设备行业法律法规和政策对行业的影响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二、健身设备消费者需求分析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一、健身设备技术的应用与创新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二、健身设备行业发展的技术趋势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2025-2031年健身设备行业展趋势预测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2025-2031年健身设备市场发展前景分析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一、健身设备市场发展潜力</w:t>
      </w:r>
      <w:r>
        <w:rPr>
          <w:rFonts w:hint="eastAsia"/>
        </w:rPr>
        <w:br/>
      </w:r>
      <w:r>
        <w:rPr>
          <w:rFonts w:hint="eastAsia"/>
        </w:rPr>
        <w:t>　　　　二、健身设备市场前景分析</w:t>
      </w:r>
      <w:r>
        <w:rPr>
          <w:rFonts w:hint="eastAsia"/>
        </w:rPr>
        <w:br/>
      </w:r>
      <w:r>
        <w:rPr>
          <w:rFonts w:hint="eastAsia"/>
        </w:rPr>
        <w:t>　　　　三、健身设备细分行业发展前景分析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2025-2031年健身设备发展趋势预测</w:t>
      </w:r>
      <w:r>
        <w:rPr>
          <w:rFonts w:hint="eastAsia"/>
        </w:rPr>
        <w:br/>
      </w:r>
      <w:r>
        <w:rPr>
          <w:rFonts w:hint="eastAsia"/>
        </w:rPr>
        <w:t>　　　　一、健身设备发展趋势预测</w:t>
      </w:r>
      <w:r>
        <w:rPr>
          <w:rFonts w:hint="eastAsia"/>
        </w:rPr>
        <w:br/>
      </w:r>
      <w:r>
        <w:rPr>
          <w:rFonts w:hint="eastAsia"/>
        </w:rPr>
        <w:t>　　　　二、健身设备市场规模预测</w:t>
      </w:r>
      <w:r>
        <w:rPr>
          <w:rFonts w:hint="eastAsia"/>
        </w:rPr>
        <w:br/>
      </w:r>
      <w:r>
        <w:rPr>
          <w:rFonts w:hint="eastAsia"/>
        </w:rPr>
        <w:t>　　　　三、健身设备细分市场发展趋势预测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未来健身设备行业挑战与机遇探讨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一、健身设备行业挑战</w:t>
      </w:r>
      <w:r>
        <w:rPr>
          <w:rFonts w:hint="eastAsia"/>
        </w:rPr>
        <w:br/>
      </w:r>
      <w:r>
        <w:rPr>
          <w:rFonts w:hint="eastAsia"/>
        </w:rPr>
        <w:t>　　　　二、健身设备行业机遇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对健身设备行业发展的建议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中⋅智林⋅：对健身设备企业和投资者的建议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健身设备行业历程</w:t>
      </w:r>
      <w:r>
        <w:rPr>
          <w:rFonts w:hint="eastAsia"/>
        </w:rPr>
        <w:br/>
      </w:r>
      <w:r>
        <w:rPr>
          <w:rFonts w:hint="eastAsia"/>
        </w:rPr>
        <w:t>　　图表 健身设备行业生命周期</w:t>
      </w:r>
      <w:r>
        <w:rPr>
          <w:rFonts w:hint="eastAsia"/>
        </w:rPr>
        <w:br/>
      </w:r>
      <w:r>
        <w:rPr>
          <w:rFonts w:hint="eastAsia"/>
        </w:rPr>
        <w:t>　　图表 健身设备行业产业链分析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2019-2024年健身设备行业市场容量统计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5c222f4ad4908" w:history="1">
        <w:r>
          <w:rPr>
            <w:rStyle w:val="Hyperlink"/>
          </w:rPr>
          <w:t>2025-2031年中国健身设备行业发展现状分析与前景趋势预测报告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5c222f4ad4908" w:history="1">
        <w:r>
          <w:rPr>
            <w:rStyle w:val="Hyperlink"/>
          </w:rPr>
          <w:t>https://www.20087.com/0/63/JianShenSheBeiFaZhanXianZhuangQianJing.html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热点：健身器材厂家直销批发市场、健身设备品牌排行榜前十名、健身房设备有哪些、健身设备租赁、健身教练资格证怎么考取、家用健身设备、健身器材价格、健身设备折旧年限、健身设备品牌排行榜前十名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77db3ded343fe" w:history="1">
      <w:r>
        <w:rPr>
          <w:rStyle w:val="Hyperlink"/>
        </w:rPr>
        <w:t>2025-2031年中国健身设备行业发展现状分析与前景趋势预测报告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nShenSheBeiFaZhanXianZhuangQianJing.html" TargetMode="External" Id="R4e55c222f4a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nShenSheBeiFaZhanXianZhuangQianJing.html" TargetMode="External" Id="Rb8777db3ded3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2025-03-26T04:02:16Z</dcterms:created>
  <dcterms:modified xsi:type="dcterms:W3CDTF">2025-03-26T05:02:16Z</dcterms:modified>
  <dc:subject>2025-2031年中国健身设备行业发展现状分析与前景趋势预测报告</dc:subject>
  <dc:title>2025-2031年中国健身设备行业发展现状分析与前景趋势预测报告</dc:title>
  <cp:keywords>2025-2031年中国健身设备行业发展现状分析与前景趋势预测报告</cp:keywords>
  <dc:description>2025-2031年中国健身设备行业发展现状分析与前景趋势预测报告</dc:description>
</cp:coreProperties>
</file>