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209f997f48a7" w:history="1">
              <w:r>
                <w:rPr>
                  <w:rStyle w:val="Hyperlink"/>
                </w:rPr>
                <w:t>中国术中定位系统市场研究与发展趋势分析报告（2023-2029年）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209f997f48a7" w:history="1">
              <w:r>
                <w:rPr>
                  <w:rStyle w:val="Hyperlink"/>
                </w:rPr>
                <w:t>中国术中定位系统市场研究与发展趋势分析报告（2023-2029年）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d209f997f48a7" w:history="1">
                <w:r>
                  <w:rPr>
                    <w:rStyle w:val="Hyperlink"/>
                  </w:rPr>
                  <w:t>https://www.20087.com/0/53/ShuZhongDingWeiXiTongHangYeQuShi.html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定位系统是现代微创手术和神经外科手术中的关键技术，通过精确的图像引导和定位，提高手术的准确性和安全性。近年来，术中定位系统结合了高分辨率成像、机器人技术和导航软件，能够实时跟踪手术器械的位置，减少手术风险和恢复时间。</w:t>
      </w:r>
      <w:r>
        <w:rPr>
          <w:rFonts w:hint="eastAsia"/>
        </w:rPr>
        <w:br/>
      </w:r>
      <w:r>
        <w:rPr>
          <w:rFonts w:hint="eastAsia"/>
        </w:rPr>
        <w:t>　　未来，术中定位系统将更加侧重于精准医疗和人工智能。精准医疗将通过整合患者个体的影像数据和生物标志物，提供个性化的手术规划。人工智能将通过深度学习算法，协助医生识别复杂的解剖结构，预测手术结果，提高手术成功率。此外，远程手术技术的发展将促进术中定位系统的远程操作能力，实现跨地域的手术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209f997f48a7" w:history="1">
        <w:r>
          <w:rPr>
            <w:rStyle w:val="Hyperlink"/>
          </w:rPr>
          <w:t>中国术中定位系统市场研究与发展趋势分析报告（2023-2029年）</w:t>
        </w:r>
      </w:hyperlink>
      <w:r>
        <w:rPr>
          <w:rFonts w:hint="eastAsia"/>
        </w:rPr>
        <w:t>》深入剖析了当前术中定位系统行业的现状与市场需求，详细探讨了术中定位系统市场规模及其价格动态。术中定位系统报告从产业链角度出发，分析了上下游的影响因素，并进一步细分市场，对术中定位系统各细分领域的具体情况进行探讨。术中定位系统报告还根据现有数据，对术中定位系统市场前景及发展趋势进行了科学预测，揭示了行业内重点企业的竞争格局，评估了品牌影响力和市场集中度，同时指出了术中定位系统行业面临的风险与机遇。术中定位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术中定位系统市场概述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按照不同分类，术中定位系统主要可以分为如下几个类别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不同分类术中定位系统增长趋势2017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从不同应用，术中定位系统主要包括如下几个方面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中国术中定位系统发展现状及未来趋势（2017-2029）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中国市场主要术中定位系统厂商分析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中国市场主要厂商术中定位系统销量、收入及市场份额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中国市场主要厂商术中定位系统销量（2017-2022）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中国市场主要厂商术中定位系统收入（2017-2022）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2022年中国市场主要厂商术中定位系统收入排名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中国市场主要厂商术中定位系统价格（2017-2022）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中国市场主要厂商术中定位系统产地分布及商业化日期</w:t>
      </w:r>
      <w:r>
        <w:rPr>
          <w:rFonts w:hint="eastAsia"/>
        </w:rPr>
        <w:br/>
      </w:r>
      <w:r>
        <w:rPr>
          <w:rFonts w:hint="eastAsia"/>
        </w:rPr>
        <w:t>　　2.3 术中定位系统行业集中度、竞争程度分析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术中定位系统行业集中度分析：中国Top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中国市场术中定位系统第一梯队、第二梯队和第三梯队厂商（品牌）及市场份额（2017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中国主要地区术中定位系统分析</w:t>
      </w:r>
      <w:r>
        <w:rPr>
          <w:rFonts w:hint="eastAsia"/>
        </w:rPr>
        <w:br/>
      </w:r>
      <w:r>
        <w:rPr>
          <w:rFonts w:hint="eastAsia"/>
        </w:rPr>
        <w:t>　　3.1 中国主要地区术中定位系统市场规模分析：2017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中国主要地区术中定位系统销量及市场份额（2017-2022）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中国主要地区术中定位系统销量及市场份额预测（2023-2029）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中国主要地区术中定位系统销售规模及市场份额（2017-2022）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中国主要地区术中定位系统销售规模及市场份额预测（2023-2029）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华东地区术中定位系统销量、销售规模及增长率（2017-2029）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华南地区术中定位系统销量、销售规模及增长率（2017-2029）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华中地区术中定位系统销量、销售规模及增长率（2017-2029）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华北地区术中定位系统销量、销售规模及增长率（2017-2029）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西南地区术中定位系统销量、销售规模及增长率（2017-2029）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东北及西北地区术中定位系统销量、销售规模及增长率（2017-2029）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中国市场术中定位系统主要企业分析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不同分类术中定位系统分析</w:t>
      </w:r>
      <w:r>
        <w:rPr>
          <w:rFonts w:hint="eastAsia"/>
        </w:rPr>
        <w:br/>
      </w:r>
      <w:r>
        <w:rPr>
          <w:rFonts w:hint="eastAsia"/>
        </w:rPr>
        <w:t>　　5.1 中国市场不同分类术中定位系统销量（2017-2029）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中国市场不同分类术中定位系统销量及市场份额（2017-2022）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中国市场不同分类术中定位系统销量预测（2023-2029）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中国市场不同分类术中定位系统规模（2017-2029）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中国市场不同分类术中定位系统规模及市场份额（2017-2022）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中国市场不同分类术中定位系统规模预测（2023-2029）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中国市场不同分类术中定位系统价格走势（2017-2029）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不同应用术中定位系统分析</w:t>
      </w:r>
      <w:r>
        <w:rPr>
          <w:rFonts w:hint="eastAsia"/>
        </w:rPr>
        <w:br/>
      </w:r>
      <w:r>
        <w:rPr>
          <w:rFonts w:hint="eastAsia"/>
        </w:rPr>
        <w:t>　　6.1 中国市场不同应用术中定位系统销量（2017-2029）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中国市场不同应用术中定位系统销量及市场份额（2017-2022）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中国市场不同应用术中定位系统销量预测（2023-2029）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中国市场不同应用术中定位系统规模（2017-2029）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中国市场不同应用术中定位系统规模及市场份额（2017-2022）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中国市场不同应用术中定位系统规模预测（2023-2029）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中国市场不同应用术中定位系统价格走势（2017-2029）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术中定位系统行业技术发展趋势</w:t>
      </w:r>
      <w:r>
        <w:rPr>
          <w:rFonts w:hint="eastAsia"/>
        </w:rPr>
        <w:br/>
      </w:r>
      <w:r>
        <w:rPr>
          <w:rFonts w:hint="eastAsia"/>
        </w:rPr>
        <w:t>　　7.2 术中定位系统行业主要的增长驱动因素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术中定位系统中国企业SWOT分析</w:t>
      </w:r>
      <w:r>
        <w:rPr>
          <w:rFonts w:hint="eastAsia"/>
        </w:rPr>
        <w:br/>
      </w:r>
      <w:r>
        <w:rPr>
          <w:rFonts w:hint="eastAsia"/>
        </w:rPr>
        <w:t>　　7.4 中国术中定位系统行业政策环境分析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政策环境对术中定位系统行业的影响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术中定位系统行业产业链简介</w:t>
      </w:r>
      <w:r>
        <w:rPr>
          <w:rFonts w:hint="eastAsia"/>
        </w:rPr>
        <w:br/>
      </w:r>
      <w:r>
        <w:rPr>
          <w:rFonts w:hint="eastAsia"/>
        </w:rPr>
        <w:t>　　8.3 术中定位系统行业供应链分析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上下游行业对术中定位系统行业的影响</w:t>
      </w:r>
      <w:r>
        <w:rPr>
          <w:rFonts w:hint="eastAsia"/>
        </w:rPr>
        <w:br/>
      </w:r>
      <w:r>
        <w:rPr>
          <w:rFonts w:hint="eastAsia"/>
        </w:rPr>
        <w:t>　　8.4 术中定位系统行业采购模式</w:t>
      </w:r>
      <w:r>
        <w:rPr>
          <w:rFonts w:hint="eastAsia"/>
        </w:rPr>
        <w:br/>
      </w:r>
      <w:r>
        <w:rPr>
          <w:rFonts w:hint="eastAsia"/>
        </w:rPr>
        <w:t>　　8.5 术中定位系统行业生产模式</w:t>
      </w:r>
      <w:r>
        <w:rPr>
          <w:rFonts w:hint="eastAsia"/>
        </w:rPr>
        <w:br/>
      </w:r>
      <w:r>
        <w:rPr>
          <w:rFonts w:hint="eastAsia"/>
        </w:rPr>
        <w:t>　　8.6 术中定位系统行业销售模式及销售渠道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中国本土术中定位系统产能、产量分析</w:t>
      </w:r>
      <w:r>
        <w:rPr>
          <w:rFonts w:hint="eastAsia"/>
        </w:rPr>
        <w:br/>
      </w:r>
      <w:r>
        <w:rPr>
          <w:rFonts w:hint="eastAsia"/>
        </w:rPr>
        <w:t>　　9.1 中国术中定位系统供需现状及预测（2017-2029）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中国术中定位系统产能、产量、产能利用率及发展趋势（2017-2029）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中国术中定位系统产量、市场需求量及发展趋势（2017-2029）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中国术中定位系统进出口分析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中国市场术中定位系统主要进口来源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中国市场术中定位系统主要出口目的地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中国本土生产商术中定位系统产能分析（2017-2022）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中国本土生产商术中定位系统产量分析（2017-2022）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按照不同分类，术中定位系统主要可以分为如下几个类别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不同分类术中定位系统市场规模2017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从不同应用，术中定位系统主要包括如下几个方面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不同应用术中定位系统市场规模2017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中国市场主要厂商术中定位系统销量（2017-2022）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中国市场主要厂商术中定位系统销量市场份额（2017-2022）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中国市场主要厂商术中定位系统收入（2017-2022）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中国市场主要厂商术中定位系统收入份额（2017-2022）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2022年中国主要生产商术中定位系统收入排名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中国市场主要厂商术中定位系统价格（2017-2022）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中国市场主要厂商术中定位系统产地分布及商业化日期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中国主要地区术中定位系统销售规模份额（2023-2029）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术中定位系统生产基地、总部、竞争对手及市场地位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重点企业（10）术中定位系统产品规格、参数及市场应用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重点企业（10）术中定位系统销量、收入、价格及毛利率（2017-2022）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中国市场不同分类术中定位系统价格走势（2017-2029）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中国市场不同应用术中定位系统价格走势（2017-2029）</w:t>
      </w:r>
      <w:r>
        <w:rPr>
          <w:rFonts w:hint="eastAsia"/>
        </w:rPr>
        <w:br/>
      </w:r>
      <w:r>
        <w:rPr>
          <w:rFonts w:hint="eastAsia"/>
        </w:rPr>
        <w:t>　　表： 术中定位系统行业技术发展趋势</w:t>
      </w:r>
      <w:r>
        <w:rPr>
          <w:rFonts w:hint="eastAsia"/>
        </w:rPr>
        <w:br/>
      </w:r>
      <w:r>
        <w:rPr>
          <w:rFonts w:hint="eastAsia"/>
        </w:rPr>
        <w:t>　　表： 术中定位系统行业主要的增长驱动因素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术中定位系统行业供应链分析</w:t>
      </w:r>
      <w:r>
        <w:rPr>
          <w:rFonts w:hint="eastAsia"/>
        </w:rPr>
        <w:br/>
      </w:r>
      <w:r>
        <w:rPr>
          <w:rFonts w:hint="eastAsia"/>
        </w:rPr>
        <w:t>　　表： 术中定位系统上游原料供应商</w:t>
      </w:r>
      <w:r>
        <w:rPr>
          <w:rFonts w:hint="eastAsia"/>
        </w:rPr>
        <w:br/>
      </w:r>
      <w:r>
        <w:rPr>
          <w:rFonts w:hint="eastAsia"/>
        </w:rPr>
        <w:t>　　表： 术中定位系统行业下游客户分析</w:t>
      </w:r>
      <w:r>
        <w:rPr>
          <w:rFonts w:hint="eastAsia"/>
        </w:rPr>
        <w:br/>
      </w:r>
      <w:r>
        <w:rPr>
          <w:rFonts w:hint="eastAsia"/>
        </w:rPr>
        <w:t>　　表： 术中定位系统行业主要下游客户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上下游行业对术中定位系统行业的影响</w:t>
      </w:r>
      <w:r>
        <w:rPr>
          <w:rFonts w:hint="eastAsia"/>
        </w:rPr>
        <w:br/>
      </w:r>
      <w:r>
        <w:rPr>
          <w:rFonts w:hint="eastAsia"/>
        </w:rPr>
        <w:t>　　表： 术中定位系统行业主要经销商</w:t>
      </w:r>
      <w:r>
        <w:rPr>
          <w:rFonts w:hint="eastAsia"/>
        </w:rPr>
        <w:br/>
      </w:r>
      <w:r>
        <w:rPr>
          <w:rFonts w:hint="eastAsia"/>
        </w:rPr>
        <w:t>　　表： 中国术中定位系统产量、销量、进口量及出口量（2017-2022）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中国术中定位系统产量、销量、进口量及出口量预测（2023-2029）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中国市场术中定位系统主要进口来源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中国市场术中定位系统主要出口目的地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中国本主要土生产商术中定位系统产能（2017-2022）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中国本土主要生产商术中定位系统产能份额（2017-2022）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中国本土主要生产商术中定位系统产量（2017-2022）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中国本土主要生产商术中定位系统产量份额（2017-2022）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术中定位系统产品图片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中国不同分类术中定位系统市场规模市场份额2022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中国不同分类术中定位系统产品图片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中国不同应用术中定位系统市场份额2022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中国不同应用术中定位系统</w:t>
      </w:r>
      <w:r>
        <w:rPr>
          <w:rFonts w:hint="eastAsia"/>
        </w:rPr>
        <w:br/>
      </w:r>
      <w:r>
        <w:rPr>
          <w:rFonts w:hint="eastAsia"/>
        </w:rPr>
        <w:t>　　图： 中国术中定位系统市场规模预测（2017-2029）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中国市场术中定位系统市场规模,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2022年中国市场主要厂商术中定位系统销量市场份额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2022年中国市场主要厂商术中定位系统收入市场份额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2022年中国市场前五及前十大厂商商术中定位系统市场份额</w:t>
      </w:r>
      <w:r>
        <w:rPr>
          <w:rFonts w:hint="eastAsia"/>
        </w:rPr>
        <w:br/>
      </w:r>
      <w:r>
        <w:rPr>
          <w:rFonts w:hint="eastAsia"/>
        </w:rPr>
        <w:t>　　图： 中国市场术中定位系统第一梯队、第二梯队和第三梯队厂商（品牌）及市场份额（2017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中国主要地区术中定位系统销量市场份额（2017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中国主要地区术中定位系统销售规模份额（2017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东北及西北地区术中定位系统销量及增长率（2017-2029）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东北及西北地区术中定位系统销售规模及增长率（2017-2029）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术中定位系统中国企业SWOT分析</w:t>
      </w:r>
      <w:r>
        <w:rPr>
          <w:rFonts w:hint="eastAsia"/>
        </w:rPr>
        <w:br/>
      </w:r>
      <w:r>
        <w:rPr>
          <w:rFonts w:hint="eastAsia"/>
        </w:rPr>
        <w:t>　　图： 术中定位系统产业链</w:t>
      </w:r>
      <w:r>
        <w:rPr>
          <w:rFonts w:hint="eastAsia"/>
        </w:rPr>
        <w:br/>
      </w:r>
      <w:r>
        <w:rPr>
          <w:rFonts w:hint="eastAsia"/>
        </w:rPr>
        <w:t>　　图： 术中定位系统行业采购模式分析</w:t>
      </w:r>
      <w:r>
        <w:rPr>
          <w:rFonts w:hint="eastAsia"/>
        </w:rPr>
        <w:br/>
      </w:r>
      <w:r>
        <w:rPr>
          <w:rFonts w:hint="eastAsia"/>
        </w:rPr>
        <w:t>　　图： 术中定位系统行业销售模式分析</w:t>
      </w:r>
      <w:r>
        <w:rPr>
          <w:rFonts w:hint="eastAsia"/>
        </w:rPr>
        <w:br/>
      </w:r>
      <w:r>
        <w:rPr>
          <w:rFonts w:hint="eastAsia"/>
        </w:rPr>
        <w:t>　　图： 术中定位系统行业销售模式分析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中国术中定位系统产能、产量、产能利用率及发展趋势（2017-2029）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中国术中定位系统产量、市场需求量及发展趋势（2017-2029）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209f997f48a7" w:history="1">
        <w:r>
          <w:rPr>
            <w:rStyle w:val="Hyperlink"/>
          </w:rPr>
          <w:t>中国术中定位系统市场研究与发展趋势分析报告（2023-2029年）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d209f997f48a7" w:history="1">
        <w:r>
          <w:rPr>
            <w:rStyle w:val="Hyperlink"/>
          </w:rPr>
          <w:t>https://www.20087.com/0/53/ShuZhongDingWeiXiTongHangYeQuShi.html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e8994a224d8e" w:history="1">
      <w:r>
        <w:rPr>
          <w:rStyle w:val="Hyperlink"/>
        </w:rPr>
        <w:t>中国术中定位系统市场研究与发展趋势分析报告（2023-2029年）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ZhongDingWeiXiTongHangYeQuShi.html" TargetMode="External" Id="R9cad209f997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ZhongDingWeiXiTongHangYeQuShi.html" TargetMode="External" Id="Rcf2ee8994a2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2022-12-27T09:28:05Z</dcterms:created>
  <dcterms:modified xsi:type="dcterms:W3CDTF">2022-12-27T10:28:05Z</dcterms:modified>
  <dc:subject>中国术中定位系统市场研究与发展趋势分析报告（2023-2029年）</dc:subject>
  <dc:title>中国术中定位系统市场研究与发展趋势分析报告（2023-2029年）</dc:title>
  <cp:keywords>中国术中定位系统市场研究与发展趋势分析报告（2023-2029年）</cp:keywords>
  <dc:description>中国术中定位系统市场研究与发展趋势分析报告（2023-2029年）</dc:description>
</cp:coreProperties>
</file>