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39f3d762141d8" w:history="1">
              <w:r>
                <w:rPr>
                  <w:rStyle w:val="Hyperlink"/>
                </w:rPr>
                <w:t>2024-2030年全球与中国内镜检查行业调研及发展趋势研究报告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39f3d762141d8" w:history="1">
              <w:r>
                <w:rPr>
                  <w:rStyle w:val="Hyperlink"/>
                </w:rPr>
                <w:t>2024-2030年全球与中国内镜检查行业调研及发展趋势研究报告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39f3d762141d8" w:history="1">
                <w:r>
                  <w:rPr>
                    <w:rStyle w:val="Hyperlink"/>
                  </w:rPr>
                  <w:t>https://www.20087.com/1/53/NeiJingJianChaFaZhanQuShiFenXi.html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检查是一种通过内窥镜进行的诊断和治疗技术，广泛应用于消化系统、呼吸系统等多个医学领域。近年来，随着医疗技术的进步，内镜检查不仅在清晰度和分辨率上有了显著提升，还在操作便捷性和安全性方面取得了突破。此外，随着微创手术技术的发展，内镜检查在诊断的同时也可以进行治疗，提高了诊疗效率。</w:t>
      </w:r>
      <w:r>
        <w:rPr>
          <w:rFonts w:hint="eastAsia"/>
        </w:rPr>
        <w:br/>
      </w:r>
      <w:r>
        <w:rPr>
          <w:rFonts w:hint="eastAsia"/>
        </w:rPr>
        <w:t>　　未来，内镜检查市场预计将持续增长。一方面，随着人口老龄化带来的慢性病患者数量增加，对于能够进行早期诊断和治疗的内镜检查需求将持续增加；另一方面，随着人工智能技术的应用，能够实现自动诊断和辅助手术的智能内镜检查系统将成为市场新宠。此外，随着医疗技术的进步，开发出更加微型化、高分辨率的内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39f3d762141d8" w:history="1">
        <w:r>
          <w:rPr>
            <w:rStyle w:val="Hyperlink"/>
          </w:rPr>
          <w:t>2024-2030年全球与中国内镜检查行业调研及发展趋势研究报告</w:t>
        </w:r>
      </w:hyperlink>
      <w:r>
        <w:rPr>
          <w:rFonts w:hint="eastAsia"/>
        </w:rPr>
        <w:t>》在多年内镜检查行业研究结论的基础上，结合全球及中国内镜检查行业市场的发展现状，通过资深研究团队对内镜检查市场各类资讯进行整理分析，并依托国家权威数据资源和长期市场监测的数据库，对内镜检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339f3d762141d8" w:history="1">
        <w:r>
          <w:rPr>
            <w:rStyle w:val="Hyperlink"/>
          </w:rPr>
          <w:t>2024-2030年全球与中国内镜检查行业调研及发展趋势研究报告</w:t>
        </w:r>
      </w:hyperlink>
      <w:r>
        <w:rPr>
          <w:rFonts w:hint="eastAsia"/>
        </w:rPr>
        <w:t>可以帮助投资者准确把握内镜检查行业的市场现状，为投资者进行投资作出内镜检查行业前景预判，挖掘内镜检查行业投资价值，同时提出内镜检查行业投资策略、营销策略等方面的建议。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内镜检查市场概述</w:t>
      </w:r>
      <w:r>
        <w:rPr>
          <w:rFonts w:hint="eastAsia"/>
        </w:rPr>
        <w:br/>
      </w:r>
      <w:r>
        <w:rPr>
          <w:rFonts w:hint="eastAsia"/>
        </w:rPr>
        <w:t>　　1.1 内镜检查市场概述</w:t>
      </w:r>
      <w:r>
        <w:rPr>
          <w:rFonts w:hint="eastAsia"/>
        </w:rPr>
        <w:br/>
      </w:r>
      <w:r>
        <w:rPr>
          <w:rFonts w:hint="eastAsia"/>
        </w:rPr>
        <w:t>　　1.2 不同产品类型内镜检查分析</w:t>
      </w:r>
      <w:r>
        <w:rPr>
          <w:rFonts w:hint="eastAsia"/>
        </w:rPr>
        <w:br/>
      </w:r>
      <w:r>
        <w:rPr>
          <w:rFonts w:hint="eastAsia"/>
        </w:rPr>
        <w:t>　　　　1.2.1 胃肠（GI）内窥镜检查</w:t>
      </w:r>
      <w:r>
        <w:rPr>
          <w:rFonts w:hint="eastAsia"/>
        </w:rPr>
        <w:br/>
      </w:r>
      <w:r>
        <w:rPr>
          <w:rFonts w:hint="eastAsia"/>
        </w:rPr>
        <w:t>　　　　1.2.2 结肠镜检查</w:t>
      </w:r>
      <w:r>
        <w:rPr>
          <w:rFonts w:hint="eastAsia"/>
        </w:rPr>
        <w:br/>
      </w:r>
      <w:r>
        <w:rPr>
          <w:rFonts w:hint="eastAsia"/>
        </w:rPr>
        <w:t>　　　　1.2.3 腹腔镜检查</w:t>
      </w:r>
      <w:r>
        <w:rPr>
          <w:rFonts w:hint="eastAsia"/>
        </w:rPr>
        <w:br/>
      </w:r>
      <w:r>
        <w:rPr>
          <w:rFonts w:hint="eastAsia"/>
        </w:rPr>
        <w:t>　　　　1.2.4 胃镜检查</w:t>
      </w:r>
      <w:r>
        <w:rPr>
          <w:rFonts w:hint="eastAsia"/>
        </w:rPr>
        <w:br/>
      </w:r>
      <w:r>
        <w:rPr>
          <w:rFonts w:hint="eastAsia"/>
        </w:rPr>
        <w:t>　　　　1.2.5 十二指肠镜检查</w:t>
      </w:r>
      <w:r>
        <w:rPr>
          <w:rFonts w:hint="eastAsia"/>
        </w:rPr>
        <w:br/>
      </w:r>
      <w:r>
        <w:rPr>
          <w:rFonts w:hint="eastAsia"/>
        </w:rPr>
        <w:t>　　　　1.2.6 支气管镜检查</w:t>
      </w:r>
      <w:r>
        <w:rPr>
          <w:rFonts w:hint="eastAsia"/>
        </w:rPr>
        <w:br/>
      </w:r>
      <w:r>
        <w:rPr>
          <w:rFonts w:hint="eastAsia"/>
        </w:rPr>
        <w:t>　　　　1.2.7 膀胱镜检查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全球市场不同产品类型内镜检查销售额对比（2019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全球不同产品类型内镜检查销售额及市场份额（2019-2024）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全球不同产品类型内镜检查销售额预测（2024-2030）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中国不同产品类型内镜检查销售额及市场份额（2019-2024）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中国不同产品类型内镜检查销售额预测（2024-2030）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从不同应用，内镜检查主要包括如下几个方面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全球市场不同应用内镜检查销售额对比（2019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全球不同应用内镜检查销售额及市场份额（2019-2024）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全球不同应用内镜检查销售额预测（2024-2030）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中国不同应用内镜检查销售额及市场份额（2019-2024）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中国不同应用内镜检查销售额预测（2024-2030）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全球内镜检查主要地区分析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全球主要地区内镜检查市场规模分析：2019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全球主要地区内镜检查销售额及份额（2019-2024年）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全球主要地区内镜检查销售额及份额预测（2024-2030）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3.6 澳大利亚内镜检查销售额及预测（2019-2030）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印度内镜检查销售额及预测（2019-2030）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全球内镜检查主要企业分析</w:t>
      </w:r>
      <w:r>
        <w:rPr>
          <w:rFonts w:hint="eastAsia"/>
        </w:rPr>
        <w:br/>
      </w:r>
      <w:r>
        <w:rPr>
          <w:rFonts w:hint="eastAsia"/>
        </w:rPr>
        <w:t>　　4.1 全球主要企业内镜检查销售额及市场份额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全球主要企业总部、主要市场区域、进入内镜检查市场日期、提供的产品及服务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全球内镜检查主要企业竞争态势</w:t>
      </w:r>
      <w:r>
        <w:rPr>
          <w:rFonts w:hint="eastAsia"/>
        </w:rPr>
        <w:br/>
      </w:r>
      <w:r>
        <w:rPr>
          <w:rFonts w:hint="eastAsia"/>
        </w:rPr>
        <w:t>　　　　4.3.1 内镜检查行业集中度分析：全球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全球内镜检查第一梯队、第二梯队和第三梯队企业及市场份额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内镜检查全球领先企业SWOT分析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中国内镜检查主要企业分析</w:t>
      </w:r>
      <w:r>
        <w:rPr>
          <w:rFonts w:hint="eastAsia"/>
        </w:rPr>
        <w:br/>
      </w:r>
      <w:r>
        <w:rPr>
          <w:rFonts w:hint="eastAsia"/>
        </w:rPr>
        <w:t>　　5.1 中国内镜检查销售额及市场份额（2019-2024）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中国内镜检查Top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内镜检查主要企业分析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6.21.2 重点企业（21）内镜检查产品及服务介绍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6.22.2 重点企业（22）内镜检查产品及服务介绍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6.23.2 重点企业（23）内镜检查产品及服务介绍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6.24.2 重点企业（24）内镜检查产品及服务介绍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6.25.2 重点企业（25）内镜检查产品及服务介绍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6.26.2 重点企业（26）内镜检查产品及服务介绍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6.27.2 重点企业（27）内镜检查产品及服务介绍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6.28.2 重点企业（28）内镜检查产品及服务介绍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重点企业（29）基本信息、内镜检查生产基地、总部、竞争对手及市场地位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6.29.2 重点企业（29）内镜检查产品及服务介绍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内镜检查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内镜检查 行业发展面临的风险</w:t>
      </w:r>
      <w:r>
        <w:rPr>
          <w:rFonts w:hint="eastAsia"/>
        </w:rPr>
        <w:br/>
      </w:r>
      <w:r>
        <w:rPr>
          <w:rFonts w:hint="eastAsia"/>
        </w:rPr>
        <w:t>　　7.3 内镜检查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胃肠（GI）内窥镜检查主要企业列表</w:t>
      </w:r>
      <w:r>
        <w:rPr>
          <w:rFonts w:hint="eastAsia"/>
        </w:rPr>
        <w:br/>
      </w:r>
      <w:r>
        <w:rPr>
          <w:rFonts w:hint="eastAsia"/>
        </w:rPr>
        <w:t>　　表2 结肠镜检查主要企业列表</w:t>
      </w:r>
      <w:r>
        <w:rPr>
          <w:rFonts w:hint="eastAsia"/>
        </w:rPr>
        <w:br/>
      </w:r>
      <w:r>
        <w:rPr>
          <w:rFonts w:hint="eastAsia"/>
        </w:rPr>
        <w:t>　　表3 腹腔镜检查主要企业列表</w:t>
      </w:r>
      <w:r>
        <w:rPr>
          <w:rFonts w:hint="eastAsia"/>
        </w:rPr>
        <w:br/>
      </w:r>
      <w:r>
        <w:rPr>
          <w:rFonts w:hint="eastAsia"/>
        </w:rPr>
        <w:t>　　表4 胃镜检查主要企业列表</w:t>
      </w:r>
      <w:r>
        <w:rPr>
          <w:rFonts w:hint="eastAsia"/>
        </w:rPr>
        <w:br/>
      </w:r>
      <w:r>
        <w:rPr>
          <w:rFonts w:hint="eastAsia"/>
        </w:rPr>
        <w:t>　　表5 十二指肠镜检查主要企业列表</w:t>
      </w:r>
      <w:r>
        <w:rPr>
          <w:rFonts w:hint="eastAsia"/>
        </w:rPr>
        <w:br/>
      </w:r>
      <w:r>
        <w:rPr>
          <w:rFonts w:hint="eastAsia"/>
        </w:rPr>
        <w:t>　　表6 支气管镜检查主要企业列表</w:t>
      </w:r>
      <w:r>
        <w:rPr>
          <w:rFonts w:hint="eastAsia"/>
        </w:rPr>
        <w:br/>
      </w:r>
      <w:r>
        <w:rPr>
          <w:rFonts w:hint="eastAsia"/>
        </w:rPr>
        <w:t>　　表7 膀胱镜检查主要企业列表</w:t>
      </w:r>
      <w:r>
        <w:rPr>
          <w:rFonts w:hint="eastAsia"/>
        </w:rPr>
        <w:br/>
      </w:r>
      <w:r>
        <w:rPr>
          <w:rFonts w:hint="eastAsia"/>
        </w:rPr>
        <w:t>　　表8 其他主要企业列表</w:t>
      </w:r>
      <w:r>
        <w:rPr>
          <w:rFonts w:hint="eastAsia"/>
        </w:rPr>
        <w:br/>
      </w:r>
      <w:r>
        <w:rPr>
          <w:rFonts w:hint="eastAsia"/>
        </w:rPr>
        <w:t>　　表9 全球市场不同产品类型内镜检查销售额及增长率对比（2019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全球不同产品类型内镜检查销售额列表（2019-2024）&amp;（百万美元）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 全球不同产品类型内镜检查销售额市场份额列表（2019-2024）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表12 全球不同产品类型内镜检查销售额预测（2024-2030）&amp;（百万美元）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全球不同产品类型内镜检查销售额市场份额预测（2024-2030）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表14 中国不同产品类型内镜检查销售额（百万美元）&amp;（2019-2024）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 中国不同产品类型内镜检查销售额市场份额列表（2019-2024）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表16 中国不同产品类型内镜检查销售额预测（2024-2030）&amp;（百万美元）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中国不同产品类型内镜检查销售额市场份额预测（2024-2030）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表18 全球市场不同应用内镜检查销售额及增长率对比（2019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全球不同应用内镜检查销售额列表（百万美元）&amp;（2019-2024）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表20 全球不同应用内镜检查销售额市场份额（2019-2024）</w:t>
      </w:r>
      <w:r>
        <w:rPr>
          <w:rFonts w:hint="eastAsia"/>
        </w:rPr>
        <w:br/>
      </w:r>
      <w:r>
        <w:rPr>
          <w:rFonts w:hint="eastAsia"/>
        </w:rPr>
        <w:t>　　表21 全球不同应用内镜检查销售额预测（2024-2030）&amp;（百万美元）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全球不同应用内镜检查销售额市场份额预测（2024-2030）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表23 中国不同应用内镜检查销售额列表（2019-2024）&amp;（百万美元）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中国不同应用内镜检查销售额市场份额（2019-2024）</w:t>
      </w:r>
      <w:r>
        <w:rPr>
          <w:rFonts w:hint="eastAsia"/>
        </w:rPr>
        <w:br/>
      </w:r>
      <w:r>
        <w:rPr>
          <w:rFonts w:hint="eastAsia"/>
        </w:rPr>
        <w:t>　　表25 中国不同应用内镜检查销售额预测（2024-2030）&amp;（百万美元）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中国不同应用内镜检查销售额市场份额预测（2024-2030）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表27 全球主要地区内镜检查销售额：（2019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全球主要地区内镜检查销售额列表（2019-2024年）&amp;（百万美元）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全球主要地区内镜检查销售额及份额（2019-2024年）</w:t>
      </w:r>
      <w:r>
        <w:rPr>
          <w:rFonts w:hint="eastAsia"/>
        </w:rPr>
        <w:br/>
      </w:r>
      <w:r>
        <w:rPr>
          <w:rFonts w:hint="eastAsia"/>
        </w:rPr>
        <w:t>　　表30 全球主要地区内镜检查销售额列表预测（2024-2030）</w:t>
      </w:r>
      <w:r>
        <w:rPr>
          <w:rFonts w:hint="eastAsia"/>
        </w:rPr>
        <w:br/>
      </w:r>
      <w:r>
        <w:rPr>
          <w:rFonts w:hint="eastAsia"/>
        </w:rPr>
        <w:t>　　表31 全球主要地区内镜检查销售额及份额列表预测（2024-2030）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表32 全球主要企业内镜检查销售额（2019-2024）&amp;（百万美元）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全球主要企业内镜检查销售额份额对比（2019-2024）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表35 全球主要企业进入内镜检查市场日期，及提供的产品和服务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表36 2023全球内镜检查主要厂商市场地位（第一梯队、第二梯队和第三梯队）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表37 全球内镜检查市场投资、并购等现状分析</w:t>
      </w:r>
      <w:r>
        <w:rPr>
          <w:rFonts w:hint="eastAsia"/>
        </w:rPr>
        <w:br/>
      </w:r>
      <w:r>
        <w:rPr>
          <w:rFonts w:hint="eastAsia"/>
        </w:rPr>
        <w:t>　　表38 中国主要企业内镜检查销售额列表（2019-2024）&amp;（百万美元）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表39 中国主要企业内镜检查销售额份额对比（2019-2024）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重点企业（1）内镜检查产品及服务介绍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重点企业（1）内镜检查收入及毛利率（2019-2024）&amp;（百万美元）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重点企业（2）内镜检查产品及服务介绍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重点企业（2）内镜检查收入及毛利率（2019-2024）&amp;（百万美元）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重点企业（3）内镜检查产品及服务介绍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重点企业（4）内镜检查产品及服务介绍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重点企业（5）内镜检查产品及服务介绍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重点企业（6）内镜检查产品及服务介绍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重点企业（6）内镜检查收入及毛利率（2019-2024）&amp;（百万美元）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重点企业（7）公司信息、总部、内镜检查市场地位以及主要的竞争对手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重点企业（7）内镜检查产品及服务介绍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重点企业（7）内镜检查收入及毛利率（2019-2024）&amp;（百万美元）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重点企业（8）公司信息、总部、内镜检查市场地位以及主要的竞争对手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重点企业（8）内镜检查产品及服务介绍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重点企业（8）内镜检查收入及毛利率（2019-2024）&amp;（百万美元）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重点企业（9）公司信息、总部、内镜检查市场地位以及主要的竞争对手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重点企业（9）内镜检查产品及服务介绍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重点企业（9）内镜检查收入及毛利率（2019-2024）&amp;（百万美元）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重点企业（10）公司信息、总部、内镜检查市场地位以及主要的竞争对手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重点企业（10）内镜检查产品及服务介绍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重点企业（10）内镜检查收入及毛利率（2019-2024）&amp;（百万美元）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重点企业（11）公司信息、总部、内镜检查市场地位以及主要的竞争对手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重点企业（11）内镜检查产品及服务介绍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重点企业（11）内镜检查收入及毛利率（2019-2024）&amp;（百万美元）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重点企业（12）公司信息、总部、内镜检查市场地位以及主要的竞争对手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重点企业（12）内镜检查产品及服务介绍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重点企业（12）内镜检查收入及毛利率（2019-2024）&amp;（百万美元）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重点企业（13）公司信息、总部、内镜检查市场地位以及主要的竞争对手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重点企业（13）内镜检查产品及服务介绍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重点企业（13）内镜检查收入及毛利率（2019-2024）&amp;（百万美元）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重点企业（14）公司信息、总部、内镜检查市场地位以及主要的竞争对手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重点企业（14）内镜检查产品及服务介绍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重点企业（14）内镜检查收入及毛利率（2019-2024）&amp;（百万美元）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重点企业（15）内镜检查产品及服务介绍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重点企业（15）内镜检查收入及毛利率（2019-2024）&amp;（百万美元）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重点企业（16）内镜检查产品及服务介绍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重点企业（16）内镜检查收入及毛利率（2019-2024）&amp;（百万美元）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重点企业（17）公司信息、总部、内镜检查市场地位以及主要的竞争对手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重点企业（17）内镜检查产品及服务介绍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重点企业（17）内镜检查收入及毛利率（2019-2024）&amp;（百万美元）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重点企业（18）公司信息、总部、内镜检查市场地位以及主要的竞争对手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重点企业（18）内镜检查产品及服务介绍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重点企业（18）内镜检查收入及毛利率（2019-2024）&amp;（百万美元）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重点企业（19）公司信息、总部、内镜检查市场地位以及主要的竞争对手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重点企业（19）内镜检查产品及服务介绍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重点企业（19）内镜检查收入及毛利率（2019-2024）&amp;（百万美元）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重点企业（20）公司信息、总部、内镜检查市场地位以及主要的竞争对手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重点企业（20）内镜检查产品及服务介绍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重点企业（20）内镜检查收入及毛利率（2019-2024）&amp;（百万美元）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重点企业（21）公司信息、总部、内镜检查市场地位以及主要的竞争对手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重点企业（21）内镜检查产品及服务介绍</w:t>
      </w:r>
      <w:r>
        <w:rPr>
          <w:rFonts w:hint="eastAsia"/>
        </w:rPr>
        <w:br/>
      </w:r>
      <w:r>
        <w:rPr>
          <w:rFonts w:hint="eastAsia"/>
        </w:rPr>
        <w:t>　　表122 重点企业（21）内镜检查收入及毛利率（2019-2024）&amp;（百万美元）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重点企业（22）公司信息、总部、内镜检查市场地位以及主要的竞争对手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重点企业（22）内镜检查产品及服务介绍</w:t>
      </w:r>
      <w:r>
        <w:rPr>
          <w:rFonts w:hint="eastAsia"/>
        </w:rPr>
        <w:br/>
      </w:r>
      <w:r>
        <w:rPr>
          <w:rFonts w:hint="eastAsia"/>
        </w:rPr>
        <w:t>　　表126 重点企业（22）内镜检查收入及毛利率（2019-2024）&amp;（百万美元）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表127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重点企业（23）公司信息、总部、内镜检查市场地位以及主要的竞争对手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重点企业（23）内镜检查产品及服务介绍</w:t>
      </w:r>
      <w:r>
        <w:rPr>
          <w:rFonts w:hint="eastAsia"/>
        </w:rPr>
        <w:br/>
      </w:r>
      <w:r>
        <w:rPr>
          <w:rFonts w:hint="eastAsia"/>
        </w:rPr>
        <w:t>　　表130 重点企业（23）内镜检查收入及毛利率（2019-2024）&amp;（百万美元）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重点企业（24）内镜检查产品及服务介绍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重点企业（24）内镜检查收入及毛利率（2019-2024）&amp;（百万美元）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表135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重点企业（25）公司信息、总部、内镜检查市场地位以及主要的竞争对手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重点企业（25）内镜检查产品及服务介绍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重点企业（25）内镜检查收入及毛利率（2019-2024）&amp;（百万美元）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重点企业（26）公司信息、总部、内镜检查市场地位以及主要的竞争对手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表141 重点企业（26）内镜检查产品及服务介绍</w:t>
      </w:r>
      <w:r>
        <w:rPr>
          <w:rFonts w:hint="eastAsia"/>
        </w:rPr>
        <w:br/>
      </w:r>
      <w:r>
        <w:rPr>
          <w:rFonts w:hint="eastAsia"/>
        </w:rPr>
        <w:t>　　表142 重点企业（26）内镜检查收入及毛利率（2019-2024）&amp;（百万美元）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表143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重点企业（27）公司信息、总部、内镜检查市场地位以及主要的竞争对手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表145 重点企业（27）内镜检查产品及服务介绍</w:t>
      </w:r>
      <w:r>
        <w:rPr>
          <w:rFonts w:hint="eastAsia"/>
        </w:rPr>
        <w:br/>
      </w:r>
      <w:r>
        <w:rPr>
          <w:rFonts w:hint="eastAsia"/>
        </w:rPr>
        <w:t>　　表146 重点企业（27）内镜检查收入及毛利率（2019-2024）&amp;（百万美元）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重点企业（28）公司信息、总部、内镜检查市场地位以及主要的竞争对手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表149 重点企业（28）内镜检查产品及服务介绍</w:t>
      </w:r>
      <w:r>
        <w:rPr>
          <w:rFonts w:hint="eastAsia"/>
        </w:rPr>
        <w:br/>
      </w:r>
      <w:r>
        <w:rPr>
          <w:rFonts w:hint="eastAsia"/>
        </w:rPr>
        <w:t>　　表150 重点企业（28）内镜检查收入及毛利率（2019-2024）&amp;（百万美元）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重点企业（29）公司信息、总部、内镜检查市场地位以及主要的竞争对手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重点企业（29）内镜检查产品及服务介绍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重点企业（29）内镜检查收入及毛利率（2019-2024）&amp;（百万美元）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表156 内镜检查行业发展机遇及主要驱动因素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表157 内镜检查行业发展面临的风险</w:t>
      </w:r>
      <w:r>
        <w:rPr>
          <w:rFonts w:hint="eastAsia"/>
        </w:rPr>
        <w:br/>
      </w:r>
      <w:r>
        <w:rPr>
          <w:rFonts w:hint="eastAsia"/>
        </w:rPr>
        <w:t>　　表158 内镜检查行业政策分析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内镜检查产品图片</w:t>
      </w:r>
      <w:r>
        <w:rPr>
          <w:rFonts w:hint="eastAsia"/>
        </w:rPr>
        <w:br/>
      </w:r>
      <w:r>
        <w:rPr>
          <w:rFonts w:hint="eastAsia"/>
        </w:rPr>
        <w:t>　　图2 全球市场内镜检查市场规模（销售额），2019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全球内镜检查市场规模预测：（百万美元）&amp;（2019-2030）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中国市场内镜检查销售额及未来趋势（2019-2030）&amp;（百万美元）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胃肠（GI）内窥镜检查产品图片</w:t>
      </w:r>
      <w:r>
        <w:rPr>
          <w:rFonts w:hint="eastAsia"/>
        </w:rPr>
        <w:br/>
      </w:r>
      <w:r>
        <w:rPr>
          <w:rFonts w:hint="eastAsia"/>
        </w:rPr>
        <w:t>　　图6 全球胃肠（GI）内窥镜检查规模及增长率（2019-2030）&amp;（百万美元）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结肠镜检查产品图片</w:t>
      </w:r>
      <w:r>
        <w:rPr>
          <w:rFonts w:hint="eastAsia"/>
        </w:rPr>
        <w:br/>
      </w:r>
      <w:r>
        <w:rPr>
          <w:rFonts w:hint="eastAsia"/>
        </w:rPr>
        <w:t>　　图8 全球结肠镜检查规模及增长率（2019-2030）&amp;（百万美元）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腹腔镜检查产品图片</w:t>
      </w:r>
      <w:r>
        <w:rPr>
          <w:rFonts w:hint="eastAsia"/>
        </w:rPr>
        <w:br/>
      </w:r>
      <w:r>
        <w:rPr>
          <w:rFonts w:hint="eastAsia"/>
        </w:rPr>
        <w:t>　　图10 全球腹腔镜检查规模及增长率（2019-2030）&amp;（百万美元）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胃镜检查产品图片</w:t>
      </w:r>
      <w:r>
        <w:rPr>
          <w:rFonts w:hint="eastAsia"/>
        </w:rPr>
        <w:br/>
      </w:r>
      <w:r>
        <w:rPr>
          <w:rFonts w:hint="eastAsia"/>
        </w:rPr>
        <w:t>　　图12 全球胃镜检查规模及增长率（2019-2030）&amp;（百万美元）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十二指肠镜检查产品图片</w:t>
      </w:r>
      <w:r>
        <w:rPr>
          <w:rFonts w:hint="eastAsia"/>
        </w:rPr>
        <w:br/>
      </w:r>
      <w:r>
        <w:rPr>
          <w:rFonts w:hint="eastAsia"/>
        </w:rPr>
        <w:t>　　图14 全球十二指肠镜检查规模及增长率（2019-2030）&amp;（百万美元）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支气管镜检查产品图片</w:t>
      </w:r>
      <w:r>
        <w:rPr>
          <w:rFonts w:hint="eastAsia"/>
        </w:rPr>
        <w:br/>
      </w:r>
      <w:r>
        <w:rPr>
          <w:rFonts w:hint="eastAsia"/>
        </w:rPr>
        <w:t>　　图16 全球支气管镜检查规模及增长率（2019-2030）&amp;（百万美元）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膀胱镜检查产品图片</w:t>
      </w:r>
      <w:r>
        <w:rPr>
          <w:rFonts w:hint="eastAsia"/>
        </w:rPr>
        <w:br/>
      </w:r>
      <w:r>
        <w:rPr>
          <w:rFonts w:hint="eastAsia"/>
        </w:rPr>
        <w:t>　　图18 全球膀胱镜检查规模及增长率（2019-2030）&amp;（百万美元）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其他产品图片</w:t>
      </w:r>
      <w:r>
        <w:rPr>
          <w:rFonts w:hint="eastAsia"/>
        </w:rPr>
        <w:br/>
      </w:r>
      <w:r>
        <w:rPr>
          <w:rFonts w:hint="eastAsia"/>
        </w:rPr>
        <w:t>　　图20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全球不同产品类型内镜检查市场份额（2023 &amp; 2024）</w:t>
      </w:r>
      <w:r>
        <w:rPr>
          <w:rFonts w:hint="eastAsia"/>
        </w:rPr>
        <w:br/>
      </w:r>
      <w:r>
        <w:rPr>
          <w:rFonts w:hint="eastAsia"/>
        </w:rPr>
        <w:t>　　图22 全球不同产品类型内镜检查市场份额预测（2023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图23 中国不同产品类型内镜检查市场份额（2023 &amp; 2024）</w:t>
      </w:r>
      <w:r>
        <w:rPr>
          <w:rFonts w:hint="eastAsia"/>
        </w:rPr>
        <w:br/>
      </w:r>
      <w:r>
        <w:rPr>
          <w:rFonts w:hint="eastAsia"/>
        </w:rPr>
        <w:t>　　图24 中国不同产品类型内镜检查市场份额预测（2023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图25 医院</w:t>
      </w:r>
      <w:r>
        <w:rPr>
          <w:rFonts w:hint="eastAsia"/>
        </w:rPr>
        <w:br/>
      </w:r>
      <w:r>
        <w:rPr>
          <w:rFonts w:hint="eastAsia"/>
        </w:rPr>
        <w:t>　　图26 诊所</w:t>
      </w:r>
      <w:r>
        <w:rPr>
          <w:rFonts w:hint="eastAsia"/>
        </w:rPr>
        <w:br/>
      </w:r>
      <w:r>
        <w:rPr>
          <w:rFonts w:hint="eastAsia"/>
        </w:rPr>
        <w:t>　　图27 全球不同应用内镜检查市场份额（2023 &amp; 2024）</w:t>
      </w:r>
      <w:r>
        <w:rPr>
          <w:rFonts w:hint="eastAsia"/>
        </w:rPr>
        <w:br/>
      </w:r>
      <w:r>
        <w:rPr>
          <w:rFonts w:hint="eastAsia"/>
        </w:rPr>
        <w:t>　　图28 全球不同应用内镜检查市场份额预测（2023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图29 中国不同应用内镜检查市场份额（2023 &amp; 2024）</w:t>
      </w:r>
      <w:r>
        <w:rPr>
          <w:rFonts w:hint="eastAsia"/>
        </w:rPr>
        <w:br/>
      </w:r>
      <w:r>
        <w:rPr>
          <w:rFonts w:hint="eastAsia"/>
        </w:rPr>
        <w:t>　　图30 中国不同应用内镜检查市场份额预测（2023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图31 全球主要地区内镜检查规模市场份额（2023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北美内镜检查销售额及预测（2019-2030）&amp;（百万美元）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欧洲内镜检查销售额及预测（2019-2030）&amp;（百万美元）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中国内镜检查销售额及预测（2019-2030）&amp;（百万美元）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南美内镜检查销售额及预测（2019-2030）&amp;（百万美元）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澳大利亚内镜检查销售额及预测（2019-2030）&amp;（百万美元）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印度内镜检查销售额及预测（2019-2030）&amp;（百万美元）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2023年全球前五大厂商内镜检查市场份额</w:t>
      </w:r>
      <w:r>
        <w:rPr>
          <w:rFonts w:hint="eastAsia"/>
        </w:rPr>
        <w:br/>
      </w:r>
      <w:r>
        <w:rPr>
          <w:rFonts w:hint="eastAsia"/>
        </w:rPr>
        <w:t>　　图39 2023全球内镜检查第一梯队、第二梯队和第三梯队厂商及市场份额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图40 内镜检查全球领先企业SWOT分析</w:t>
      </w:r>
      <w:r>
        <w:rPr>
          <w:rFonts w:hint="eastAsia"/>
        </w:rPr>
        <w:br/>
      </w:r>
      <w:r>
        <w:rPr>
          <w:rFonts w:hint="eastAsia"/>
        </w:rPr>
        <w:t>　　图41 2023年中国排名前三和前五内镜检查企业市场份额</w:t>
      </w:r>
      <w:r>
        <w:rPr>
          <w:rFonts w:hint="eastAsia"/>
        </w:rPr>
        <w:br/>
      </w:r>
      <w:r>
        <w:rPr>
          <w:rFonts w:hint="eastAsia"/>
        </w:rPr>
        <w:t>　　图42 内镜检查中国企业SWOT分析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39f3d762141d8" w:history="1">
        <w:r>
          <w:rPr>
            <w:rStyle w:val="Hyperlink"/>
          </w:rPr>
          <w:t>2024-2030年全球与中国内镜检查行业调研及发展趋势研究报告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39f3d762141d8" w:history="1">
        <w:r>
          <w:rPr>
            <w:rStyle w:val="Hyperlink"/>
          </w:rPr>
          <w:t>https://www.20087.com/1/53/NeiJingJianChaFaZhanQuShiFenXi.html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5dc12f6da4005" w:history="1">
      <w:r>
        <w:rPr>
          <w:rStyle w:val="Hyperlink"/>
        </w:rPr>
        <w:t>2024-2030年全球与中国内镜检查行业调研及发展趋势研究报告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eiJingJianChaFaZhanQuShiFenXi.html" TargetMode="External" Id="Rbd339f3d7621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eiJingJianChaFaZhanQuShiFenXi.html" TargetMode="External" Id="R1aa5dc12f6d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2024-03-02T02:16:00Z</dcterms:created>
  <dcterms:modified xsi:type="dcterms:W3CDTF">2024-03-02T03:16:00Z</dcterms:modified>
  <dc:subject>2024-2030年全球与中国内镜检查行业调研及发展趋势研究报告</dc:subject>
  <dc:title>2024-2030年全球与中国内镜检查行业调研及发展趋势研究报告</dc:title>
  <cp:keywords>2024-2030年全球与中国内镜检查行业调研及发展趋势研究报告</cp:keywords>
  <dc:description>2024-2030年全球与中国内镜检查行业调研及发展趋势研究报告</dc:description>
</cp:coreProperties>
</file>