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1f6e201c99400b" w:history="1">
              <w:r>
                <w:rPr>
                  <w:rStyle w:val="Hyperlink"/>
                </w:rPr>
                <w:t>2026-2032年全球与中国坤宝丸行业发展研究及前景趋势报告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1f6e201c99400b" w:history="1">
              <w:r>
                <w:rPr>
                  <w:rStyle w:val="Hyperlink"/>
                </w:rPr>
                <w:t>2026-2032年全球与中国坤宝丸行业发展研究及前景趋势报告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5855832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1f6e201c99400b" w:history="1">
                <w:r>
                  <w:rPr>
                    <w:rStyle w:val="Hyperlink"/>
                  </w:rPr>
                  <w:t>https://www.20087.com/2/83/KunBaoWanHangYeQianJing.html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坤宝丸是一种传统中药复方制剂，主要由女贞子、墨旱莲、白芍、珍珠母等药材组成，具有滋补肝肾、安神除烦功效，常用于更年期综合征、潮热盗汗及失眠焦虑等症状的调理。当前市售产品以符合《中国药典》标准、重金属及农残控制达标、崩解时限合格为核心质量要求，并逐步通过循证医学研究验证其临床价值。在中医药振兴与女性健康关注度提升背景下，用户对坤宝丸的成分透明度、是否含激素替代物及长期服用安全性高度敏感。然而，中药材批次差异影响药效稳定性；缺乏统一的生物活性评价指标；且部分消费者对其作用机制认知模糊，存在“保健品化”误用风险。</w:t>
      </w:r>
      <w:r>
        <w:rPr>
          <w:rFonts w:hint="eastAsia"/>
        </w:rPr>
        <w:br/>
      </w:r>
      <w:r>
        <w:rPr>
          <w:rFonts w:hint="eastAsia"/>
        </w:rPr>
        <w:t>　　未来，坤宝丸将向标准化提取、精准用药与现代剂型升级。市场调研网认为，采用指纹图谱与多成分定量技术确保批次一致性；开展随机双盲试验明确其对雌激素受体通路的调节机制。开发缓释微丸或口溶膜剂型，提升依从性；结合中医体质辨识AI推荐适用人群。在产业端，建立道地药材溯源体系，保障原料品质；推动纳入更年期综合管理临床路径。此外，探索其在抗衰老或神经保护领域的潜在价值。尽管属经典方剂，但通过现代科学诠释与剂型创新，优化后的坤宝丸将持续在女性全生命周期健康管理中发挥独特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a1f6e201c99400b" w:history="1">
        <w:r>
          <w:rPr>
            <w:rStyle w:val="Hyperlink"/>
          </w:rPr>
          <w:t>2026-2032年全球与中国坤宝丸行业发展研究及前景趋势报告</w:t>
        </w:r>
      </w:hyperlink>
      <w:r>
        <w:rPr>
          <w:rFonts w:hint="eastAsia"/>
        </w:rPr>
        <w:t>》，2025年坤宝丸行业市场规模达 亿元，预计2032年市场规模将达 亿元，期间年均复合增长率（CAGR）达 %。报告系统梳理了坤宝丸产业链的整体结构，详细解读了坤宝丸市场规模、需求动态及价格波动的影响因素。报告基于坤宝丸行业现状，结合技术发展与应用趋势，对坤宝丸市场前景和未来发展方向进行了预测。同时，报告重点分析了行业重点企业的竞争策略、市场集中度及品牌表现，并对坤宝丸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按产品类型细分，全球坤宝丸市场规模2021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1.3.2 200粒</w:t>
      </w:r>
      <w:r>
        <w:rPr>
          <w:rFonts w:hint="eastAsia"/>
        </w:rPr>
        <w:br/>
      </w:r>
      <w:r>
        <w:rPr>
          <w:rFonts w:hint="eastAsia"/>
        </w:rPr>
        <w:t>　　　　1.3.3 500粒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按应用细分，全球坤宝丸市场规模2021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医院和诊所</w:t>
      </w:r>
      <w:r>
        <w:rPr>
          <w:rFonts w:hint="eastAsia"/>
        </w:rPr>
        <w:br/>
      </w:r>
      <w:r>
        <w:rPr>
          <w:rFonts w:hint="eastAsia"/>
        </w:rPr>
        <w:t>　　　　1.4.3 药店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坤宝丸行业发展总体概况</w:t>
      </w:r>
      <w:r>
        <w:rPr>
          <w:rFonts w:hint="eastAsia"/>
        </w:rPr>
        <w:br/>
      </w:r>
      <w:r>
        <w:rPr>
          <w:rFonts w:hint="eastAsia"/>
        </w:rPr>
        <w:t>　　　　1.5.2 坤宝丸行业发展主要特点</w:t>
      </w:r>
      <w:r>
        <w:rPr>
          <w:rFonts w:hint="eastAsia"/>
        </w:rPr>
        <w:br/>
      </w:r>
      <w:r>
        <w:rPr>
          <w:rFonts w:hint="eastAsia"/>
        </w:rPr>
        <w:t>　　　　1.5.3 坤宝丸行业发展影响因素</w:t>
      </w:r>
      <w:r>
        <w:rPr>
          <w:rFonts w:hint="eastAsia"/>
        </w:rPr>
        <w:br/>
      </w:r>
      <w:r>
        <w:rPr>
          <w:rFonts w:hint="eastAsia"/>
        </w:rPr>
        <w:t>　　　　1.5.3 .1 坤宝丸有利因素</w:t>
      </w:r>
      <w:r>
        <w:rPr>
          <w:rFonts w:hint="eastAsia"/>
        </w:rPr>
        <w:br/>
      </w:r>
      <w:r>
        <w:rPr>
          <w:rFonts w:hint="eastAsia"/>
        </w:rPr>
        <w:t>　　　　1.5.3 .2 坤宝丸不利因素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全球市场，近三年坤宝丸主要企业占有率及排名（按销量）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坤宝丸主要企业在国际市场占有率（按销量，2023-2026）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2025年坤宝丸主要企业在国际市场排名（按销量）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全球市场主要企业坤宝丸销量（2023-2026）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全球市场，近三年坤宝丸主要企业占有率及排名（按收入）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坤宝丸主要企业在国际市场占有率（按收入，2023-2026）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2025年坤宝丸主要企业在国际市场排名（按收入）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全球市场主要企业坤宝丸销售收入（2023-2026）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全球市场主要企业坤宝丸销售价格（2023-2026）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中国市场，近三年坤宝丸主要企业占有率及排名（按销量）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坤宝丸主要企业在中国市场占有率（按销量，2023-2026）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2025年坤宝丸主要企业在中国市场排名（按销量）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中国市场主要企业坤宝丸销量（2023-2026）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中国市场，近三年坤宝丸主要企业占有率及排名（按收入）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坤宝丸主要企业在中国市场占有率（按收入，2023-2026）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2025年坤宝丸主要企业在中国市场排名（按收入）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中国市场主要企业坤宝丸销售收入（2023-2026）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全球主要厂商坤宝丸总部及产地分布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全球主要厂商成立时间及坤宝丸商业化日期</w:t>
      </w:r>
      <w:r>
        <w:rPr>
          <w:rFonts w:hint="eastAsia"/>
        </w:rPr>
        <w:br/>
      </w:r>
      <w:r>
        <w:rPr>
          <w:rFonts w:hint="eastAsia"/>
        </w:rPr>
        <w:t>　　2.8 全球主要厂商坤宝丸产品类型及应用</w:t>
      </w:r>
      <w:r>
        <w:rPr>
          <w:rFonts w:hint="eastAsia"/>
        </w:rPr>
        <w:br/>
      </w:r>
      <w:r>
        <w:rPr>
          <w:rFonts w:hint="eastAsia"/>
        </w:rPr>
        <w:t>　　2.9 坤宝丸行业集中度、竞争程度分析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坤宝丸行业集中度分析：2025年全球Top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全球坤宝丸第一梯队、第二梯队和第三梯队生产商（品牌）及市场份额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全球坤宝丸总体规模分析</w:t>
      </w:r>
      <w:r>
        <w:rPr>
          <w:rFonts w:hint="eastAsia"/>
        </w:rPr>
        <w:br/>
      </w:r>
      <w:r>
        <w:rPr>
          <w:rFonts w:hint="eastAsia"/>
        </w:rPr>
        <w:t>　　3.1 全球坤宝丸供需现状及预测（2021-2032）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全球坤宝丸产能、产量、产能利用率及发展趋势（2021-2032）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全球坤宝丸产量、需求量及发展趋势（2021-2032）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全球主要地区坤宝丸产量及发展趋势（2021-2032）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全球主要地区坤宝丸产量（2021-2026）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全球主要地区坤宝丸产量（2027-2032）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全球主要地区坤宝丸产量市场份额（2021-2032）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中国坤宝丸供需现状及预测（2021-2032）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中国坤宝丸产能、产量、产能利用率及发展趋势（2021-2032）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中国坤宝丸产量、市场需求量及发展趋势（2021-2032）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中国市场坤宝丸进出口（2021-2032）</w:t>
      </w:r>
      <w:r>
        <w:rPr>
          <w:rFonts w:hint="eastAsia"/>
        </w:rPr>
        <w:br/>
      </w:r>
      <w:r>
        <w:rPr>
          <w:rFonts w:hint="eastAsia"/>
        </w:rPr>
        <w:t>　　3.4 全球坤宝丸销量及销售额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全球市场坤宝丸销售额（2021-2032）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全球市场坤宝丸销量（2021-2032）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全球市场坤宝丸价格趋势（2021-2032）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全球坤宝丸主要地区分析</w:t>
      </w:r>
      <w:r>
        <w:rPr>
          <w:rFonts w:hint="eastAsia"/>
        </w:rPr>
        <w:br/>
      </w:r>
      <w:r>
        <w:rPr>
          <w:rFonts w:hint="eastAsia"/>
        </w:rPr>
        <w:t>　　4.1 全球主要地区坤宝丸市场规模分析：2021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全球主要地区坤宝丸销售收入及市场份额（2021-2026）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全球主要地区坤宝丸销售收入预测（2027-2032）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全球主要地区坤宝丸销量分析：2021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全球主要地区坤宝丸销量及市场份额（2021-2026）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全球主要地区坤宝丸销量及市场份额预测（2027-2032）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北美市场坤宝丸销量、收入及增长率（2021-2032）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欧洲市场坤宝丸销量、收入及增长率（2021-2032）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中国市场坤宝丸销量、收入及增长率（2021-2032）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日本市场坤宝丸销量、收入及增长率（2021-2032）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东南亚市场坤宝丸销量、收入及增长率（2021-2032）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印度市场坤宝丸销量、收入及增长率（2021-2032）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南美市场坤宝丸销量、收入及增长率（2021-2032）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中东市场坤宝丸销量、收入及增长率（2021-2032）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重点企业（1）基本信息、坤宝丸生产基地、销售区域、竞争对手及市场地位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坤宝丸产品规格、参数及市场应用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坤宝丸销量、收入、价格及毛利率（2021-2026）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重点企业（2）基本信息、坤宝丸生产基地、销售区域、竞争对手及市场地位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坤宝丸产品规格、参数及市场应用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坤宝丸销量、收入、价格及毛利率（2021-2026）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重点企业（3）基本信息、坤宝丸生产基地、销售区域、竞争对手及市场地位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坤宝丸产品规格、参数及市场应用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坤宝丸销量、收入、价格及毛利率（2021-2026）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重点企业（4）基本信息、坤宝丸生产基地、销售区域、竞争对手及市场地位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坤宝丸产品规格、参数及市场应用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坤宝丸销量、收入、价格及毛利率（2021-2026）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重点企业（5）基本信息、坤宝丸生产基地、销售区域、竞争对手及市场地位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坤宝丸产品规格、参数及市场应用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坤宝丸销量、收入、价格及毛利率（2021-2026）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不同产品类型坤宝丸分析</w:t>
      </w:r>
      <w:r>
        <w:rPr>
          <w:rFonts w:hint="eastAsia"/>
        </w:rPr>
        <w:br/>
      </w:r>
      <w:r>
        <w:rPr>
          <w:rFonts w:hint="eastAsia"/>
        </w:rPr>
        <w:t>　　6.1 全球不同产品类型坤宝丸销量（2021-2032）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全球不同产品类型坤宝丸销量及市场份额（2021-2026）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全球不同产品类型坤宝丸销量预测（2027-2032）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全球不同产品类型坤宝丸收入（2021-2032）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全球不同产品类型坤宝丸收入及市场份额（2021-2026）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全球不同产品类型坤宝丸收入预测（2027-2032）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全球不同产品类型坤宝丸价格走势（2021-2032）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中国不同产品类型坤宝丸销量（2021-2032）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中国不同产品类型坤宝丸销量及市场份额（2021-2026）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中国不同产品类型坤宝丸销量预测（2027-2032）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中国不同产品类型坤宝丸收入（2021-2032）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中国不同产品类型坤宝丸收入及市场份额（2021-2026）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中国不同产品类型坤宝丸收入预测（2027-2032）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不同应用坤宝丸分析</w:t>
      </w:r>
      <w:r>
        <w:rPr>
          <w:rFonts w:hint="eastAsia"/>
        </w:rPr>
        <w:br/>
      </w:r>
      <w:r>
        <w:rPr>
          <w:rFonts w:hint="eastAsia"/>
        </w:rPr>
        <w:t>　　7.1 全球不同应用坤宝丸销量（2021-2032）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全球不同应用坤宝丸销量及市场份额（2021-2026）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全球不同应用坤宝丸销量预测（2027-2032）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全球不同应用坤宝丸收入（2021-2032）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全球不同应用坤宝丸收入及市场份额（2021-2026）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全球不同应用坤宝丸收入预测（2027-2032）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全球不同应用坤宝丸价格走势（2021-2032）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中国不同应用坤宝丸销量（2021-2032）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中国不同应用坤宝丸销量及市场份额（2021-2026）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中国不同应用坤宝丸销量预测（2027-2032）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中国不同应用坤宝丸收入（2021-2032）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中国不同应用坤宝丸收入及市场份额（2021-2026）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中国不同应用坤宝丸收入预测（2027-2032）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坤宝丸行业发展趋势</w:t>
      </w:r>
      <w:r>
        <w:rPr>
          <w:rFonts w:hint="eastAsia"/>
        </w:rPr>
        <w:br/>
      </w:r>
      <w:r>
        <w:rPr>
          <w:rFonts w:hint="eastAsia"/>
        </w:rPr>
        <w:t>　　8.2 坤宝丸行业主要驱动因素</w:t>
      </w:r>
      <w:r>
        <w:rPr>
          <w:rFonts w:hint="eastAsia"/>
        </w:rPr>
        <w:br/>
      </w:r>
      <w:r>
        <w:rPr>
          <w:rFonts w:hint="eastAsia"/>
        </w:rPr>
        <w:t>　　8.3 坤宝丸中国企业SWOT分析</w:t>
      </w:r>
      <w:r>
        <w:rPr>
          <w:rFonts w:hint="eastAsia"/>
        </w:rPr>
        <w:br/>
      </w:r>
      <w:r>
        <w:rPr>
          <w:rFonts w:hint="eastAsia"/>
        </w:rPr>
        <w:t>　　8.4 中国坤宝丸行业政策环境分析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坤宝丸行业产业链简介</w:t>
      </w:r>
      <w:r>
        <w:rPr>
          <w:rFonts w:hint="eastAsia"/>
        </w:rPr>
        <w:br/>
      </w:r>
      <w:r>
        <w:rPr>
          <w:rFonts w:hint="eastAsia"/>
        </w:rPr>
        <w:t>　　　　9.1.1 坤宝丸行业供应链分析</w:t>
      </w:r>
      <w:r>
        <w:rPr>
          <w:rFonts w:hint="eastAsia"/>
        </w:rPr>
        <w:br/>
      </w:r>
      <w:r>
        <w:rPr>
          <w:rFonts w:hint="eastAsia"/>
        </w:rPr>
        <w:t>　　　　9.1.2 坤宝丸主要原料及供应情况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坤宝丸行业采购模式</w:t>
      </w:r>
      <w:r>
        <w:rPr>
          <w:rFonts w:hint="eastAsia"/>
        </w:rPr>
        <w:br/>
      </w:r>
      <w:r>
        <w:rPr>
          <w:rFonts w:hint="eastAsia"/>
        </w:rPr>
        <w:t>　　9.3 坤宝丸行业生产模式</w:t>
      </w:r>
      <w:r>
        <w:rPr>
          <w:rFonts w:hint="eastAsia"/>
        </w:rPr>
        <w:br/>
      </w:r>
      <w:r>
        <w:rPr>
          <w:rFonts w:hint="eastAsia"/>
        </w:rPr>
        <w:t>　　9.4 坤宝丸行业销售模式及销售渠道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按产品类型细分，全球坤宝丸市场规模2021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按应用细分，全球坤宝丸市场规模（CAGR）2021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坤宝丸行业发展主要特点</w:t>
      </w:r>
      <w:r>
        <w:rPr>
          <w:rFonts w:hint="eastAsia"/>
        </w:rPr>
        <w:br/>
      </w:r>
      <w:r>
        <w:rPr>
          <w:rFonts w:hint="eastAsia"/>
        </w:rPr>
        <w:t>　　表 4： 坤宝丸行业发展有利因素分析</w:t>
      </w:r>
      <w:r>
        <w:rPr>
          <w:rFonts w:hint="eastAsia"/>
        </w:rPr>
        <w:br/>
      </w:r>
      <w:r>
        <w:rPr>
          <w:rFonts w:hint="eastAsia"/>
        </w:rPr>
        <w:t>　　表 5： 坤宝丸行业发展不利因素分析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进入坤宝丸行业壁垒</w:t>
      </w:r>
      <w:r>
        <w:rPr>
          <w:rFonts w:hint="eastAsia"/>
        </w:rPr>
        <w:br/>
      </w:r>
      <w:r>
        <w:rPr>
          <w:rFonts w:hint="eastAsia"/>
        </w:rPr>
        <w:t>　　表 7： 坤宝丸主要企业在国际市场占有率（按销量，2023-2026）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2025年坤宝丸主要企业在国际市场排名（按销量）&amp;（千件）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全球市场主要企业坤宝丸销量（2023-2026）&amp;（千件）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坤宝丸主要企业在国际市场占有率（按收入，2023-2026）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2025年坤宝丸主要企业在国际市场排名（按收入）&amp;（万元）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全球市场主要企业坤宝丸销售收入（2023-2026）&amp;（万元）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全球市场主要企业坤宝丸销售价格（2023-2026）&amp;（元/件）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坤宝丸主要企业在中国市场占有率（按销量，2023-2026）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2025年坤宝丸主要企业在中国市场排名（按销量）&amp;（千件）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中国市场主要企业坤宝丸销量（2023-2026）&amp;（千件）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坤宝丸主要企业在中国市场占有率（按收入，2023-2026）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2025年坤宝丸主要企业在中国市场排名（按收入）&amp;（万元）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中国市场主要企业坤宝丸销售收入（2023-2026）&amp;（万元）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全球主要厂商坤宝丸总部及产地分布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全球主要厂商成立时间及坤宝丸商业化日期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全球主要厂商坤宝丸产品类型及应用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2025年全球坤宝丸主要厂商市场地位（第一梯队、第二梯队和第三梯队）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全球坤宝丸市场投资、并购等现状分析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全球主要地区坤宝丸产量增速（CAGR）：（2021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全球主要地区坤宝丸产量（2021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全球主要地区坤宝丸产量（2021-2026）&amp;（千件）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全球主要地区坤宝丸产量（2027-2032）&amp;（千件）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全球主要地区坤宝丸产量市场份额（2021-2026）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全球主要地区坤宝丸产量市场份额（2027-2032）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中国市场坤宝丸产量、销量、进出口（2021-2026）&amp;（千件）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中国市场坤宝丸产量、销量、进出口预测（2027-2032）&amp;（千件）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全球主要地区坤宝丸销售收入增速：（2021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全球主要地区坤宝丸销售收入（2021-2026）&amp;（万元）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全球主要地区坤宝丸销售收入市场份额（2021-2026）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全球主要地区坤宝丸收入（2027-2032）&amp;（万元）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全球主要地区坤宝丸收入市场份额（2027-2032）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全球主要地区坤宝丸销量（千件）：2021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全球主要地区坤宝丸销量（2021-2026）&amp;（千件）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全球主要地区坤宝丸销量市场份额（2021-2026）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全球主要地区坤宝丸销量（2027-2032）&amp;（千件）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全球主要地区坤宝丸销量份额（2027-2032）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坤宝丸生产基地、销售区域、竞争对手及市场地位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坤宝丸产品规格、参数及市场应用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坤宝丸销量（千件）、收入（万元）、价格（元/件）及毛利率（2021-2026）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坤宝丸生产基地、销售区域、竞争对手及市场地位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坤宝丸产品规格、参数及市场应用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坤宝丸销量（千件）、收入（万元）、价格（元/件）及毛利率（2021-2026）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坤宝丸生产基地、销售区域、竞争对手及市场地位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坤宝丸产品规格、参数及市场应用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坤宝丸销量（千件）、收入（万元）、价格（元/件）及毛利率（2021-2026）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坤宝丸生产基地、销售区域、竞争对手及市场地位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坤宝丸产品规格、参数及市场应用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坤宝丸销量（千件）、收入（万元）、价格（元/件）及毛利率（2021-2026）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坤宝丸生产基地、销售区域、竞争对手及市场地位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坤宝丸产品规格、参数及市场应用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坤宝丸销量（千件）、收入（万元）、价格（元/件）及毛利率（2021-2026）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全球不同产品类型坤宝丸销量（2021-2026）&amp;（千件）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69： 全球不同产品类型坤宝丸销量市场份额（2021-2026）</w:t>
      </w:r>
      <w:r>
        <w:rPr>
          <w:rFonts w:hint="eastAsia"/>
        </w:rPr>
        <w:br/>
      </w:r>
      <w:r>
        <w:rPr>
          <w:rFonts w:hint="eastAsia"/>
        </w:rPr>
        <w:t>　　表 70： 全球不同产品类型坤宝丸销量预测（2027-2032）&amp;（千件）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71： 全球市场不同产品类型坤宝丸销量市场份额预测（2027-2032）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全球不同产品类型坤宝丸收入（2021-2026）&amp;（万元）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全球不同产品类型坤宝丸收入市场份额（2021-2026）</w:t>
      </w:r>
      <w:r>
        <w:rPr>
          <w:rFonts w:hint="eastAsia"/>
        </w:rPr>
        <w:br/>
      </w:r>
      <w:r>
        <w:rPr>
          <w:rFonts w:hint="eastAsia"/>
        </w:rPr>
        <w:t>　　表 74： 全球不同产品类型坤宝丸收入预测（2027-2032）&amp;（万元）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75： 全球不同产品类型坤宝丸收入市场份额预测（2027-2032）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中国不同产品类型坤宝丸销量（2021-2026）&amp;（千件）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77： 中国不同产品类型坤宝丸销量市场份额（2021-2026）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中国不同产品类型坤宝丸销量预测（2027-2032）&amp;（千件）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79： 全球市场不同产品类型坤宝丸销量市场份额预测（2027-2032）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中国不同产品类型坤宝丸收入（2021-2026）&amp;（万元）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81： 中国不同产品类型坤宝丸收入市场份额（2021-2026）</w:t>
      </w:r>
      <w:r>
        <w:rPr>
          <w:rFonts w:hint="eastAsia"/>
        </w:rPr>
        <w:br/>
      </w:r>
      <w:r>
        <w:rPr>
          <w:rFonts w:hint="eastAsia"/>
        </w:rPr>
        <w:t>　　表 82： 中国不同产品类型坤宝丸收入预测（2027-2032）&amp;（万元）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83： 中国不同产品类型坤宝丸收入市场份额预测（2027-2032）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84： 全球不同应用坤宝丸销量（2021-2026）&amp;（千件）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85： 全球不同应用坤宝丸销量市场份额（2021-2026）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全球不同应用坤宝丸销量预测（2027-2032）&amp;（千件）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87： 全球市场不同应用坤宝丸销量市场份额预测（2027-2032）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全球不同应用坤宝丸收入（2021-2026）&amp;（万元）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全球不同应用坤宝丸收入市场份额（2021-2026）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全球不同应用坤宝丸收入预测（2027-2032）&amp;（万元）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全球不同应用坤宝丸收入市场份额预测（2027-2032）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中国不同应用坤宝丸销量（2021-2026）&amp;（千件）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93： 中国不同应用坤宝丸销量市场份额（2021-2026）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中国不同应用坤宝丸销量预测（2027-2032）&amp;（千件）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95： 中国市场不同应用坤宝丸销量市场份额预测（2027-2032）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中国不同应用坤宝丸收入（2021-2026）&amp;（万元）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中国不同应用坤宝丸收入市场份额（2021-2026）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中国不同应用坤宝丸收入预测（2027-2032）&amp;（万元）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中国不同应用坤宝丸收入市场份额预测（2027-2032）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坤宝丸行业发展趋势</w:t>
      </w:r>
      <w:r>
        <w:rPr>
          <w:rFonts w:hint="eastAsia"/>
        </w:rPr>
        <w:br/>
      </w:r>
      <w:r>
        <w:rPr>
          <w:rFonts w:hint="eastAsia"/>
        </w:rPr>
        <w:t>　　表 101： 坤宝丸行业主要驱动因素</w:t>
      </w:r>
      <w:r>
        <w:rPr>
          <w:rFonts w:hint="eastAsia"/>
        </w:rPr>
        <w:br/>
      </w:r>
      <w:r>
        <w:rPr>
          <w:rFonts w:hint="eastAsia"/>
        </w:rPr>
        <w:t>　　表 102： 坤宝丸行业供应链分析</w:t>
      </w:r>
      <w:r>
        <w:rPr>
          <w:rFonts w:hint="eastAsia"/>
        </w:rPr>
        <w:br/>
      </w:r>
      <w:r>
        <w:rPr>
          <w:rFonts w:hint="eastAsia"/>
        </w:rPr>
        <w:t>　　表 103： 坤宝丸上游原料供应商</w:t>
      </w:r>
      <w:r>
        <w:rPr>
          <w:rFonts w:hint="eastAsia"/>
        </w:rPr>
        <w:br/>
      </w:r>
      <w:r>
        <w:rPr>
          <w:rFonts w:hint="eastAsia"/>
        </w:rPr>
        <w:t>　　表 104： 坤宝丸主要地区不同应用客户分析</w:t>
      </w:r>
      <w:r>
        <w:rPr>
          <w:rFonts w:hint="eastAsia"/>
        </w:rPr>
        <w:br/>
      </w:r>
      <w:r>
        <w:rPr>
          <w:rFonts w:hint="eastAsia"/>
        </w:rPr>
        <w:t>　　表 105： 坤宝丸典型经销商</w:t>
      </w:r>
      <w:r>
        <w:rPr>
          <w:rFonts w:hint="eastAsia"/>
        </w:rPr>
        <w:br/>
      </w:r>
      <w:r>
        <w:rPr>
          <w:rFonts w:hint="eastAsia"/>
        </w:rPr>
        <w:t>　　表 106： 研究范围</w:t>
      </w:r>
      <w:r>
        <w:rPr>
          <w:rFonts w:hint="eastAsia"/>
        </w:rPr>
        <w:br/>
      </w:r>
      <w:r>
        <w:rPr>
          <w:rFonts w:hint="eastAsia"/>
        </w:rPr>
        <w:t>　　表 107：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坤宝丸产品图片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全球不同产品类型坤宝丸销售额2021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全球不同产品类型坤宝丸市场份额2025 &amp; 2032</w:t>
      </w:r>
      <w:r>
        <w:rPr>
          <w:rFonts w:hint="eastAsia"/>
        </w:rPr>
        <w:br/>
      </w:r>
      <w:r>
        <w:rPr>
          <w:rFonts w:hint="eastAsia"/>
        </w:rPr>
        <w:t>　　图 4： 200粒产品图片</w:t>
      </w:r>
      <w:r>
        <w:rPr>
          <w:rFonts w:hint="eastAsia"/>
        </w:rPr>
        <w:br/>
      </w:r>
      <w:r>
        <w:rPr>
          <w:rFonts w:hint="eastAsia"/>
        </w:rPr>
        <w:t>　　图 5： 500粒产品图片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全球不同应用坤宝丸市场份额2025 &amp; 2032</w:t>
      </w:r>
      <w:r>
        <w:rPr>
          <w:rFonts w:hint="eastAsia"/>
        </w:rPr>
        <w:br/>
      </w:r>
      <w:r>
        <w:rPr>
          <w:rFonts w:hint="eastAsia"/>
        </w:rPr>
        <w:t>　　图 9： 医院和诊所</w:t>
      </w:r>
      <w:r>
        <w:rPr>
          <w:rFonts w:hint="eastAsia"/>
        </w:rPr>
        <w:br/>
      </w:r>
      <w:r>
        <w:rPr>
          <w:rFonts w:hint="eastAsia"/>
        </w:rPr>
        <w:t>　　图 10： 药店</w:t>
      </w:r>
      <w:r>
        <w:rPr>
          <w:rFonts w:hint="eastAsia"/>
        </w:rPr>
        <w:br/>
      </w:r>
      <w:r>
        <w:rPr>
          <w:rFonts w:hint="eastAsia"/>
        </w:rPr>
        <w:t>　　图 11： 2025年全球前五大生产商坤宝丸市场份额</w:t>
      </w:r>
      <w:r>
        <w:rPr>
          <w:rFonts w:hint="eastAsia"/>
        </w:rPr>
        <w:br/>
      </w:r>
      <w:r>
        <w:rPr>
          <w:rFonts w:hint="eastAsia"/>
        </w:rPr>
        <w:t>　　图 12： 2025年全球坤宝丸第一梯队、第二梯队和第三梯队厂商及市场份额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全球坤宝丸产能、产量、产能利用率及发展趋势（2021-2032）&amp;（千件）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全球坤宝丸产量、需求量及发展趋势（2021-2032）&amp;（千件）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全球主要地区坤宝丸产量市场份额（2021-2032）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中国坤宝丸产能、产量、产能利用率及发展趋势（2021-2032）&amp;（千件）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中国坤宝丸产量、市场需求量及发展趋势（2021-2032）&amp;（千件）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全球坤宝丸市场销售额及增长率：（2021-2032）&amp;（万元）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全球市场坤宝丸市场规模：2021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全球市场坤宝丸销量及增长率（2021-2032）&amp;（千件）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全球市场坤宝丸价格趋势（2021-2032）&amp;（元/件）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全球主要地区坤宝丸销售收入（2021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全球主要地区坤宝丸销售收入市场份额（2021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北美市场坤宝丸销量及增长率（2021-2032）&amp;（千件）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北美市场坤宝丸收入及增长率（2021-2032）&amp;（万元）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欧洲市场坤宝丸销量及增长率（2021-2032）&amp;（千件）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欧洲市场坤宝丸收入及增长率（2021-2032）&amp;（万元）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中国市场坤宝丸销量及增长率（2021-2032）&amp;（千件）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中国市场坤宝丸收入及增长率（2021-2032）&amp;（万元）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日本市场坤宝丸销量及增长率（2021-2032）&amp;（千件）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日本市场坤宝丸收入及增长率（2021-2032）&amp;（万元）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东南亚市场坤宝丸销量及增长率（2021-2032）&amp;（千件）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东南亚市场坤宝丸收入及增长率（2021-2032）&amp;（万元）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印度市场坤宝丸销量及增长率（2021-2032）&amp;（千件）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印度市场坤宝丸收入及增长率（2021-2032）&amp;（万元）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南美市场坤宝丸销量及增长率（2021-2032）&amp;（千件）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南美市场坤宝丸收入及增长率（2021-2032）&amp;（万元）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中东市场坤宝丸销量及增长率（2021-2032）&amp;（千件）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中东市场坤宝丸收入及增长率（2021-2032）&amp;（万元）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全球不同产品类型坤宝丸价格走势（2021-2032）&amp;（元/件）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全球不同应用坤宝丸价格走势（2021-2032）&amp;（元/件）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坤宝丸中国企业SWOT分析</w:t>
      </w:r>
      <w:r>
        <w:rPr>
          <w:rFonts w:hint="eastAsia"/>
        </w:rPr>
        <w:br/>
      </w:r>
      <w:r>
        <w:rPr>
          <w:rFonts w:hint="eastAsia"/>
        </w:rPr>
        <w:t>　　图 43： 坤宝丸产业链</w:t>
      </w:r>
      <w:r>
        <w:rPr>
          <w:rFonts w:hint="eastAsia"/>
        </w:rPr>
        <w:br/>
      </w:r>
      <w:r>
        <w:rPr>
          <w:rFonts w:hint="eastAsia"/>
        </w:rPr>
        <w:t>　　图 44： 坤宝丸行业采购模式分析</w:t>
      </w:r>
      <w:r>
        <w:rPr>
          <w:rFonts w:hint="eastAsia"/>
        </w:rPr>
        <w:br/>
      </w:r>
      <w:r>
        <w:rPr>
          <w:rFonts w:hint="eastAsia"/>
        </w:rPr>
        <w:t>　　图 45： 坤宝丸行业生产模式</w:t>
      </w:r>
      <w:r>
        <w:rPr>
          <w:rFonts w:hint="eastAsia"/>
        </w:rPr>
        <w:br/>
      </w:r>
      <w:r>
        <w:rPr>
          <w:rFonts w:hint="eastAsia"/>
        </w:rPr>
        <w:t>　　图 46： 坤宝丸行业销售模式分析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1f6e201c99400b" w:history="1">
        <w:r>
          <w:rPr>
            <w:rStyle w:val="Hyperlink"/>
          </w:rPr>
          <w:t>2026-2032年全球与中国坤宝丸行业发展研究及前景趋势报告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5855832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1f6e201c99400b" w:history="1">
        <w:r>
          <w:rPr>
            <w:rStyle w:val="Hyperlink"/>
          </w:rPr>
          <w:t>https://www.20087.com/2/83/KunBaoWanHangYeQianJing.html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坤宝丸功能主治、坤宝丸对更年期功效与作用、更年期出汗,潮热,吃什么药能缓解、坤宝丸的功效与作用和适用人群、坤宝丸吃半年的亲身感受、坤宝丸为何要尽量少吃、45岁吃逍遥丸还是坤宝丸、坤宝丸副作用和危害、坤宝丸为何要尽量少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23a6dd41a64b39" w:history="1">
      <w:r>
        <w:rPr>
          <w:rStyle w:val="Hyperlink"/>
        </w:rPr>
        <w:t>2026-2032年全球与中国坤宝丸行业发展研究及前景趋势报告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3/KunBaoWanHangYeQianJing.html" TargetMode="External" Id="R9a1f6e201c9940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3/KunBaoWanHangYeQianJing.html" TargetMode="External" Id="Rea23a6dd41a64b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2026-03-18T23:51:21Z</dcterms:created>
  <dcterms:modified xsi:type="dcterms:W3CDTF">2026-03-19T00:51:21Z</dcterms:modified>
  <dc:subject>2026-2032年全球与中国坤宝丸行业发展研究及前景趋势报告</dc:subject>
  <dc:title>2026-2032年全球与中国坤宝丸行业发展研究及前景趋势报告</dc:title>
  <cp:keywords>2026-2032年全球与中国坤宝丸行业发展研究及前景趋势报告</cp:keywords>
  <dc:description>2026-2032年全球与中国坤宝丸行业发展研究及前景趋势报告</dc:description>
</cp:coreProperties>
</file>