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33dc9976f42bb" w:history="1">
              <w:r>
                <w:rPr>
                  <w:rStyle w:val="Hyperlink"/>
                </w:rPr>
                <w:t>2024-2030年全球与中国麝香行业发展全面调研与未来趋势预测报告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33dc9976f42bb" w:history="1">
              <w:r>
                <w:rPr>
                  <w:rStyle w:val="Hyperlink"/>
                </w:rPr>
                <w:t>2024-2030年全球与中国麝香行业发展全面调研与未来趋势预测报告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33dc9976f42bb" w:history="1">
                <w:r>
                  <w:rPr>
                    <w:rStyle w:val="Hyperlink"/>
                  </w:rPr>
                  <w:t>https://www.20087.com/2/73/SheXiangFaZhanQuShiYuCe.html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是一种珍贵的天然香料，来源于雄性麝鹿的腺体分泌物，具有独特的香气和药用价值。在传统中医中，麝香被广泛用于治疗各种病症，如心脑血管疾病、神经系统疾病等。然而，由于野生麝鹿数量锐减和保护野生动物的法律限制，麝香的获取变得极为困难，促使行业转向人工养殖和替代品的研发。</w:t>
      </w:r>
      <w:r>
        <w:rPr>
          <w:rFonts w:hint="eastAsia"/>
        </w:rPr>
        <w:br/>
      </w:r>
      <w:r>
        <w:rPr>
          <w:rFonts w:hint="eastAsia"/>
        </w:rPr>
        <w:t>　　未来，麝香行业将面临可持续性和创新的挑战。一方面，人工麝香合成技术的进步，如通过生物工程技术生产类似麝香成分的化合物，将缓解对野生资源的压力，同时也降低了成本。另一方面，麝香的药理研究将进一步深入，可能发现新的药用价值，拓宽其在现代医药领域的应用。同时，麝香在高端香水和护肤品中的应用，将推动其在奢侈品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33dc9976f42bb" w:history="1">
        <w:r>
          <w:rPr>
            <w:rStyle w:val="Hyperlink"/>
          </w:rPr>
          <w:t>2024-2030年全球与中国麝香行业发展全面调研与未来趋势预测报告</w:t>
        </w:r>
      </w:hyperlink>
      <w:r>
        <w:rPr>
          <w:rFonts w:hint="eastAsia"/>
        </w:rPr>
        <w:t>》依托国家统计局、发改委及麝香相关行业协会的详实数据，对麝香行业的现状、市场需求、市场规模、产业链结构、价格变动、细分市场进行了全面调研。麝香报告还详细剖析了麝香市场竞争格局，重点关注了品牌影响力、市场集中度及重点企业运营情况，并在预测麝香市场发展前景和发展趋势的同时，识别了麝香行业潜在的风险与机遇。麝香报告以专业、科学、规范的研究方法和客观、权威的分析，为麝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麝香市场概述</w:t>
      </w:r>
      <w:r>
        <w:rPr>
          <w:rFonts w:hint="eastAsia"/>
        </w:rPr>
        <w:br/>
      </w:r>
      <w:r>
        <w:rPr>
          <w:rFonts w:hint="eastAsia"/>
        </w:rPr>
        <w:t>　　1.1 麝香产品定义及统计范围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按照不同产品类型，麝香主要可以分为如下几个类别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不同产品类型麝香增长趋势2023年VS</w:t>
      </w:r>
      <w:r>
        <w:rPr>
          <w:rFonts w:hint="eastAsia"/>
        </w:rPr>
        <w:br/>
      </w:r>
      <w:r>
        <w:rPr>
          <w:rFonts w:hint="eastAsia"/>
        </w:rPr>
        <w:t>　　　　1.2.2 天然麝香</w:t>
      </w:r>
      <w:r>
        <w:rPr>
          <w:rFonts w:hint="eastAsia"/>
        </w:rPr>
        <w:br/>
      </w:r>
      <w:r>
        <w:rPr>
          <w:rFonts w:hint="eastAsia"/>
        </w:rPr>
        <w:t>　　　　1.2.3 人造麝香</w:t>
      </w:r>
      <w:r>
        <w:rPr>
          <w:rFonts w:hint="eastAsia"/>
        </w:rPr>
        <w:br/>
      </w:r>
      <w:r>
        <w:rPr>
          <w:rFonts w:hint="eastAsia"/>
        </w:rPr>
        <w:t>　　　　1.2.4 合成麝香</w:t>
      </w:r>
      <w:r>
        <w:rPr>
          <w:rFonts w:hint="eastAsia"/>
        </w:rPr>
        <w:br/>
      </w:r>
      <w:r>
        <w:rPr>
          <w:rFonts w:hint="eastAsia"/>
        </w:rPr>
        <w:t>　　1.3 从不同应用，麝香主要包括如下几个方面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药理学应用</w:t>
      </w:r>
      <w:r>
        <w:rPr>
          <w:rFonts w:hint="eastAsia"/>
        </w:rPr>
        <w:br/>
      </w:r>
      <w:r>
        <w:rPr>
          <w:rFonts w:hint="eastAsia"/>
        </w:rPr>
        <w:t>　　　　1.3.2 家用化学品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全球麝香供需现状及预测（2018-2030年）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全球麝香产能、产量、产能利用率及发展趋势（2018-2030年）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全球麝香产量、表观消费量及发展趋势（2018-2030年）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中国麝香供需现状及预测（2018-2030年）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中国麝香产能、产量、产能利用率及发展趋势（2018-2030年）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中国麝香产量、表观消费量及发展趋势（2018-2030年）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中国麝香产量、市场需求量及发展趋势（2018-2030年）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麝香中国及欧美日等行业政策分析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全球与中国主要厂商麝香产量、产值及竞争分析</w:t>
      </w:r>
      <w:r>
        <w:rPr>
          <w:rFonts w:hint="eastAsia"/>
        </w:rPr>
        <w:br/>
      </w:r>
      <w:r>
        <w:rPr>
          <w:rFonts w:hint="eastAsia"/>
        </w:rPr>
        <w:t>　　2.1 全球麝香主要厂商列表（2018-2023年）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全球麝香主要厂商产量列表（2018-2023年）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全球麝香主要厂商产值列表（2018-2023年）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2023年全球主要生产商麝香收入排名</w:t>
      </w:r>
      <w:r>
        <w:rPr>
          <w:rFonts w:hint="eastAsia"/>
        </w:rPr>
        <w:br/>
      </w:r>
      <w:r>
        <w:rPr>
          <w:rFonts w:hint="eastAsia"/>
        </w:rPr>
        <w:t>　　　　2.1.4 全球麝香主要厂商产品价格列表（2018-2023年）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中国麝香主要厂商产量、产值及市场份额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中国麝香主要厂商产量列表（2018-2023年）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中国麝香主要厂商产值列表（2018-2023年）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麝香厂商产地分布及商业化日期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麝香行业集中度、竞争程度分析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麝香行业集中度分析：全球Top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全球麝香第一梯队、第二梯队和第三梯队生产商（品牌）及市场份额（2022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麝香全球领先企业SWOT分析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全球主要麝香企业采访及观点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全球麝香主要生产地区分析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全球主要地区麝香市场规模分析：2022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全球主要地区麝香产量及市场份额（2018-2030年）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全球主要地区麝香产量及市场份额预测（2018-2030年）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全球主要地区麝香产值及市场份额（2018-2030年）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全球主要地区麝香产值及市场份额预测（2018-2030年）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北美市场麝香产量、产值及增长率（2018-2030年）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欧洲市场麝香产量、产值及增长率（2018-2030年）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日本市场麝香产量、产值及增长率（2018-2030年）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东南亚市场麝香产量、产值及增长率（2018-2030年）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印度市场麝香产量、产值及增长率（2018-2030年）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中国市场麝香产量、产值及增长率（2018-2030年）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全球主要地区麝香消费展望2022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全球主要地区麝香消费量及增长率（2018-2023年）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全球主要地区麝香消费量预测（2024-2030年）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中国市场麝香消费量、增长率及发展预测（2018-2030年）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北美市场麝香消费量、增长率及发展预测（2018-2030年）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欧洲市场麝香消费量、增长率及发展预测（2018-2030年）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日本市场麝香消费量、增长率及发展预测（2018-2030年）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东南亚市场麝香消费量、增长率及发展预测（2018-2030年）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印度市场麝香消费量、增长率及发展预测（2018-2030年）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全球麝香主要生产商概况分析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不同类型麝香分析</w:t>
      </w:r>
      <w:r>
        <w:rPr>
          <w:rFonts w:hint="eastAsia"/>
        </w:rPr>
        <w:br/>
      </w:r>
      <w:r>
        <w:rPr>
          <w:rFonts w:hint="eastAsia"/>
        </w:rPr>
        <w:t>　　6.1 全球不同类型麝香产量（2018-2030年）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全球麝香不同类型麝香产量及市场份额（2018-2023年）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全球不同类型麝香产量预测（2024-2030年）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全球不同类型麝香产值（2018-2030年）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全球麝香不同类型麝香产值及市场份额（2018-2023年）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全球不同类型麝香产值预测（2024-2030年）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全球不同类型麝香价格走势（2018-2030年）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不同价格区间麝香市场份额对比（2018-2023年）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中国不同类型麝香产量（2018-2030年）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中国麝香不同类型麝香产量及市场份额（2018-2023年）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中国不同类型麝香产量预测（2024-2030年）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中国不同类型麝香产值（2018-2030年）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中国麝香不同类型麝香产值及市场份额（2018-2023年）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中国不同类型麝香产值预测（2024-2030年）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麝香上游原料及下游主要应用分析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麝香产业链分析</w:t>
      </w:r>
      <w:r>
        <w:rPr>
          <w:rFonts w:hint="eastAsia"/>
        </w:rPr>
        <w:br/>
      </w:r>
      <w:r>
        <w:rPr>
          <w:rFonts w:hint="eastAsia"/>
        </w:rPr>
        <w:t>　　7.2 麝香产业上游供应分析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全球不同应用麝香消费量、市场份额及增长率（2018-2030年）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全球不同应用麝香消费量（2018-2023年）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全球不同应用麝香消费量预测（2024-2030年）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中国不同应用麝香消费量、市场份额及增长率（2018-2030年）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中国不同应用麝香消费量（2018-2023年）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中国不同应用麝香消费量预测（2024-2030年）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中国麝香产量、消费量、进出口分析及未来趋势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中国麝香产量、消费量、进出口分析及未来趋势（2018-2030年）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中国麝香进出口贸易趋势</w:t>
      </w:r>
      <w:r>
        <w:rPr>
          <w:rFonts w:hint="eastAsia"/>
        </w:rPr>
        <w:br/>
      </w:r>
      <w:r>
        <w:rPr>
          <w:rFonts w:hint="eastAsia"/>
        </w:rPr>
        <w:t>　　8.3 中国麝香主要进口来源</w:t>
      </w:r>
      <w:r>
        <w:rPr>
          <w:rFonts w:hint="eastAsia"/>
        </w:rPr>
        <w:br/>
      </w:r>
      <w:r>
        <w:rPr>
          <w:rFonts w:hint="eastAsia"/>
        </w:rPr>
        <w:t>　　8.4 中国麝香主要出口目的地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中国麝香主要地区分布</w:t>
      </w:r>
      <w:r>
        <w:rPr>
          <w:rFonts w:hint="eastAsia"/>
        </w:rPr>
        <w:br/>
      </w:r>
      <w:r>
        <w:rPr>
          <w:rFonts w:hint="eastAsia"/>
        </w:rPr>
        <w:t>　　9.1 中国麝香生产地区分布</w:t>
      </w:r>
      <w:r>
        <w:rPr>
          <w:rFonts w:hint="eastAsia"/>
        </w:rPr>
        <w:br/>
      </w:r>
      <w:r>
        <w:rPr>
          <w:rFonts w:hint="eastAsia"/>
        </w:rPr>
        <w:t>　　9.2 中国麝香消费地区分布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麝香技术及相关行业技术发展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麝香销售渠道分析及建议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国内市场麝香销售渠道</w:t>
      </w:r>
      <w:r>
        <w:rPr>
          <w:rFonts w:hint="eastAsia"/>
        </w:rPr>
        <w:br/>
      </w:r>
      <w:r>
        <w:rPr>
          <w:rFonts w:hint="eastAsia"/>
        </w:rPr>
        <w:t>　　12.2 企业海外麝香销售渠道</w:t>
      </w:r>
      <w:r>
        <w:rPr>
          <w:rFonts w:hint="eastAsia"/>
        </w:rPr>
        <w:br/>
      </w:r>
      <w:r>
        <w:rPr>
          <w:rFonts w:hint="eastAsia"/>
        </w:rPr>
        <w:t>　　12.3 麝香销售/营销策略建议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按照不同产品类型，麝香主要可以分为如下几个类别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不同种类麝香增长趋势2022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从不同应用，麝香主要包括如下几个方面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不同应用麝香消费量（万吨）增长趋势2023年VS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麝香中国及欧美日等地区政策分析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全球麝香主要厂商产量列表（万吨）（2018-2023年）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全球麝香主要厂商产量市场份额列表（2018-2023年）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全球麝香主要厂商产值列表（2018-2023年）（万元）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全球麝香主要厂商产值市场份额列表（万元）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2023年全球主要生产商麝香收入排名（万元）</w:t>
      </w:r>
      <w:r>
        <w:rPr>
          <w:rFonts w:hint="eastAsia"/>
        </w:rPr>
        <w:br/>
      </w:r>
      <w:r>
        <w:rPr>
          <w:rFonts w:hint="eastAsia"/>
        </w:rPr>
        <w:t>　　表11 全球麝香主要厂商产品价格列表（2018-2023年）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中国麝香全球麝香主要厂商产品价格列表（万吨）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中国麝香主要厂商产量市场份额列表（2018-2023年）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中国麝香主要厂商产值列表（2018-2023年）（万元）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中国麝香主要厂商产值市场份额列表（2018-2023年）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全球主要厂商麝香厂商产地分布及商业化日期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全球主要麝香企业采访及观点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全球主要地区麝香产值（万元）：2022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全球主要地区麝香2018-2023年产量市场份额列表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全球主要地区麝香产量列表（2024-2030年）（万吨）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全球主要地区麝香产量份额（2024-2030年）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全球主要地区麝香产值列表（2018-2023年）（万元）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全球主要地区麝香产值份额列表（2018-2023年）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全球主要地区麝香消费量列表（2018-2023年）（万吨）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全球主要地区麝香消费量市场份额列表（2018-2023年）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重点企业（1）麝香产品规格及价格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重点企业（2）麝香产品规格及价格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重点企业（3）麝香产品规格及价格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重点企业（4）麝香产品规格及价格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重点企业（5）麝香产品规格及价格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重点企业（6）麝香产品规格及价格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重点企业（7）麝香产品规格及价格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重点企业（8）麝香产品规格及价格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重点企业（9）麝香产品规格及价格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重点企业（10）麝香产品规格及价格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全球不同产品类型麝香产量（2018-2023年）（万吨）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全球不同产品类型麝香产量市场份额（2018-2023年）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全球不同产品类型麝香产量预测（2024-2030年）（万吨）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全球不同产品类型麝香产量市场份额预测（2018-2023年）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全球不同类型麝香产值（万元）（2018-2023年）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全球不同类型麝香产值市场份额（2018-2023年）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全球不同类型麝香产值预测（万元）（2024-2030年）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全球不同类型麝香产值市场预测份额（2024-2030年）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全球不同价格区间麝香市场份额对比（2018-2023年）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中国不同产品类型麝香产量（2018-2023年）（万吨）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中国不同产品类型麝香产量市场份额（2018-2023年）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中国不同产品类型麝香产量预测（2024-2030年）（万吨）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中国不同产品类型麝香产量市场份额预测（2024-2030年）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中国不同产品类型麝香产值（2018-2023年）（万元）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中国不同产品类型麝香产值市场份额（2018-2023年）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中国不同产品类型麝香产值预测（2024-2030年）（万元）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中国不同产品类型麝香产值市场份额预测（2024-2030年）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麝香上游原料供应商及联系方式列表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全球不同应用麝香消费量（2018-2023年）（万吨）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全球不同应用麝香消费量市场份额（2018-2023年）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全球不同应用麝香消费量预测（2024-2030年）（万吨）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全球不同应用麝香消费量市场份额预测（2024-2030年）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中国不同应用麝香消费量（2018-2023年）（万吨）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中国不同应用麝香消费量市场份额（2018-2023年）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中国不同应用麝香消费量预测（2024-2030年）（万吨）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中国不同应用麝香消费量市场份额预测（2024-2030年）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中国麝香产量、消费量、进出口（2018-2023年）（万吨）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中国麝香产量、消费量、进出口预测（2024-2030年）（万吨）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表107 中国市场麝香进出口贸易趋势</w:t>
      </w:r>
      <w:r>
        <w:rPr>
          <w:rFonts w:hint="eastAsia"/>
        </w:rPr>
        <w:br/>
      </w:r>
      <w:r>
        <w:rPr>
          <w:rFonts w:hint="eastAsia"/>
        </w:rPr>
        <w:t>　　表108 中国市场麝香主要进口来源</w:t>
      </w:r>
      <w:r>
        <w:rPr>
          <w:rFonts w:hint="eastAsia"/>
        </w:rPr>
        <w:br/>
      </w:r>
      <w:r>
        <w:rPr>
          <w:rFonts w:hint="eastAsia"/>
        </w:rPr>
        <w:t>　　表109 中国市场麝香主要出口目的地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中国麝香生产地区分布</w:t>
      </w:r>
      <w:r>
        <w:rPr>
          <w:rFonts w:hint="eastAsia"/>
        </w:rPr>
        <w:br/>
      </w:r>
      <w:r>
        <w:rPr>
          <w:rFonts w:hint="eastAsia"/>
        </w:rPr>
        <w:t>　　表112 中国麝香消费地区分布</w:t>
      </w:r>
      <w:r>
        <w:rPr>
          <w:rFonts w:hint="eastAsia"/>
        </w:rPr>
        <w:br/>
      </w:r>
      <w:r>
        <w:rPr>
          <w:rFonts w:hint="eastAsia"/>
        </w:rPr>
        <w:t>　　表113 麝香行业及市场环境发展趋势</w:t>
      </w:r>
      <w:r>
        <w:rPr>
          <w:rFonts w:hint="eastAsia"/>
        </w:rPr>
        <w:br/>
      </w:r>
      <w:r>
        <w:rPr>
          <w:rFonts w:hint="eastAsia"/>
        </w:rPr>
        <w:t>　　表114 麝香产品及技术发展趋势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国内当前及未来麝香主要销售模式及销售渠道趋势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欧美日等地区当前及未来麝香主要销售模式及销售渠道趋势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麝香产品市场定位及目标消费者分析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麝香产品图片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2023年全球不同产品类型麝香产量市场份额</w:t>
      </w:r>
      <w:r>
        <w:rPr>
          <w:rFonts w:hint="eastAsia"/>
        </w:rPr>
        <w:br/>
      </w:r>
      <w:r>
        <w:rPr>
          <w:rFonts w:hint="eastAsia"/>
        </w:rPr>
        <w:t>　　图3 天然麝香产品图片</w:t>
      </w:r>
      <w:r>
        <w:rPr>
          <w:rFonts w:hint="eastAsia"/>
        </w:rPr>
        <w:br/>
      </w:r>
      <w:r>
        <w:rPr>
          <w:rFonts w:hint="eastAsia"/>
        </w:rPr>
        <w:t>　　图4 人造麝香产品图片</w:t>
      </w:r>
      <w:r>
        <w:rPr>
          <w:rFonts w:hint="eastAsia"/>
        </w:rPr>
        <w:br/>
      </w:r>
      <w:r>
        <w:rPr>
          <w:rFonts w:hint="eastAsia"/>
        </w:rPr>
        <w:t>　　图5 合成麝香产品图片</w:t>
      </w:r>
      <w:r>
        <w:rPr>
          <w:rFonts w:hint="eastAsia"/>
        </w:rPr>
        <w:br/>
      </w:r>
      <w:r>
        <w:rPr>
          <w:rFonts w:hint="eastAsia"/>
        </w:rPr>
        <w:t>　　图6 全球产品类型麝香消费量市场份额2023年Vs</w:t>
      </w:r>
      <w:r>
        <w:rPr>
          <w:rFonts w:hint="eastAsia"/>
        </w:rPr>
        <w:br/>
      </w:r>
      <w:r>
        <w:rPr>
          <w:rFonts w:hint="eastAsia"/>
        </w:rPr>
        <w:t>　　图7 药理学应用产品图片</w:t>
      </w:r>
      <w:r>
        <w:rPr>
          <w:rFonts w:hint="eastAsia"/>
        </w:rPr>
        <w:br/>
      </w:r>
      <w:r>
        <w:rPr>
          <w:rFonts w:hint="eastAsia"/>
        </w:rPr>
        <w:t>　　图8 家用化学品产品图片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全球麝香产量及增长率（2018-2030年）（万吨）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图11 全球麝香产值及增长率（2018-2030年）（万元）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中国麝香产量及发展趋势（2018-2030年）（万吨）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中国麝香产值及未来发展趋势（2018-2030年）（万元）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全球麝香产能、产量、产能利用率及发展趋势（2018-2030年）（万吨）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全球麝香产量、市场需求量及发展趋势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中国麝香产能、产量、产能利用率及发展趋势（2018-2030年）（万吨）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中国麝香产量、市场需求量及发展趋势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全球麝香主要厂商2023年产量市场份额列表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全球麝香主要厂商2023年产值市场份额列表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中国市场麝香主要厂商2023年产量市场份额列表（2018-2023年）（万元）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中国麝香主要厂商2023年产量市场份额列表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中国麝香主要厂商2023年产值市场份额列表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2023年全球前五及前十大生产商麝香市场份额</w:t>
      </w:r>
      <w:r>
        <w:rPr>
          <w:rFonts w:hint="eastAsia"/>
        </w:rPr>
        <w:br/>
      </w:r>
      <w:r>
        <w:rPr>
          <w:rFonts w:hint="eastAsia"/>
        </w:rPr>
        <w:t>　　图24 全球麝香第一梯队、第二梯队和第三梯队生产商（品牌）及市场份额（2022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麝香全球领先企业SWOT分析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全球主要地区麝香消费量市场份额（2022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北美市场麝香产量及增长率（2018-2030年）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北美市场麝香产值及增长率（2018-2030年）（万元）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欧洲市场麝香产量及增长率（2018-2030年）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欧洲市场麝香产值及增长率（2018-2030年）（万元）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日本市场麝香产量及增长率（2018-2030年）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日本市场麝香产值及增长率（2018-2030年）（万元）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东南亚市场麝香产量及增长率（2018-2030年）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东南亚市场麝香产值及增长率（2018-2030年）（万元）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印度市场麝香产量及增长率（2018-2030年）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印度市场麝香产值及增长率（2018-2030年）（万元）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中国市场麝香产量及增长率（2018-2030年）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中国市场麝香产值及增长率（2018-2030年）（万元）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全球主要地区麝香消费量市场份额（2022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全球主要地区麝香消费量市场份额（2022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中国市场麝香消费量、增长率及发展预测（2018-2030年）（万吨）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北美市场麝香消费量、增长率及发展预测（2018-2030年）（万吨）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欧洲市场麝香消费量、增长率及发展预测（2018-2030年）（万吨）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日本市场麝香消费量、增长率及发展预测（2018-2030年）（万吨）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东南亚市场麝香消费量、增长率及发展预测（2018-2030年）（万吨）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印度市场麝香消费量、增长率及发展预测（2018-2030年）（万吨）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麝香产业链图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麝香产品价格走势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33dc9976f42bb" w:history="1">
        <w:r>
          <w:rPr>
            <w:rStyle w:val="Hyperlink"/>
          </w:rPr>
          <w:t>2024-2030年全球与中国麝香行业发展全面调研与未来趋势预测报告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33dc9976f42bb" w:history="1">
        <w:r>
          <w:rPr>
            <w:rStyle w:val="Hyperlink"/>
          </w:rPr>
          <w:t>https://www.20087.com/2/73/SheXiangFaZhanQuShiYuCe.html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ae196279e458d" w:history="1">
      <w:r>
        <w:rPr>
          <w:rStyle w:val="Hyperlink"/>
        </w:rPr>
        <w:t>2024-2030年全球与中国麝香行业发展全面调研与未来趋势预测报告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eXiangFaZhanQuShiYuCe.html" TargetMode="External" Id="Rec033dc9976f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eXiangFaZhanQuShiYuCe.html" TargetMode="External" Id="R819ae196279e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2023-10-04T23:55:00Z</dcterms:created>
  <dcterms:modified xsi:type="dcterms:W3CDTF">2023-10-05T00:55:00Z</dcterms:modified>
  <dc:subject>2024-2030年全球与中国麝香行业发展全面调研与未来趋势预测报告</dc:subject>
  <dc:title>2024-2030年全球与中国麝香行业发展全面调研与未来趋势预测报告</dc:title>
  <cp:keywords>2024-2030年全球与中国麝香行业发展全面调研与未来趋势预测报告</cp:keywords>
  <dc:description>2024-2030年全球与中国麝香行业发展全面调研与未来趋势预测报告</dc:description>
</cp:coreProperties>
</file>