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555b1956547ec" w:history="1">
              <w:r>
                <w:rPr>
                  <w:rStyle w:val="Hyperlink"/>
                </w:rPr>
                <w:t>中国卡培他滨片行业研究与前景趋势预测报告（2025-2031年）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555b1956547ec" w:history="1">
              <w:r>
                <w:rPr>
                  <w:rStyle w:val="Hyperlink"/>
                </w:rPr>
                <w:t>中国卡培他滨片行业研究与前景趋势预测报告（2025-2031年）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555b1956547ec" w:history="1">
                <w:r>
                  <w:rPr>
                    <w:rStyle w:val="Hyperlink"/>
                  </w:rPr>
                  <w:t>https://www.20087.com/3/83/KaPeiTaBinPianHangYeQianJingQuShi.html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培他滨片是一种抗癌药物，主要用于治疗结直肠癌、乳腺癌等多种癌症。该药物通过抑制肿瘤细胞的DNA合成，达到抑制肿瘤生长的目的。近年来，随着癌症治疗领域的不断进步，卡培他滨片的使用范围和疗效评估方法也在不断发展，越来越多的临床研究证实了其在癌症治疗中的重要地位。</w:t>
      </w:r>
      <w:r>
        <w:rPr>
          <w:rFonts w:hint="eastAsia"/>
        </w:rPr>
        <w:br/>
      </w:r>
      <w:r>
        <w:rPr>
          <w:rFonts w:hint="eastAsia"/>
        </w:rPr>
        <w:t>　　未来，卡培他滨片的应用将更加注重个性化治疗和联合疗法的探索。随着基因组学和生物标志物研究的深入，医生将能够根据患者的基因特征来决定是否使用卡培他滨，以及最佳剂量和疗程。同时，联合其他化疗药物、免疫疗法或靶向治疗，将提高治疗效果，减少副作用。此外，药物递送系统的创新，如缓释技术，将提高卡培他滨的生物利用度，减少用药频率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555b1956547ec" w:history="1">
        <w:r>
          <w:rPr>
            <w:rStyle w:val="Hyperlink"/>
          </w:rPr>
          <w:t>中国卡培他滨片行业研究与前景趋势预测报告（2025-2031年）</w:t>
        </w:r>
      </w:hyperlink>
      <w:r>
        <w:rPr>
          <w:rFonts w:hint="eastAsia"/>
        </w:rPr>
        <w:t>》基于国家统计局及相关行业协会的详实数据，结合国内外卡培他滨片行业研究资料及深入市场调研，系统分析了卡培他滨片行业的市场规模、市场需求及产业链现状。报告重点探讨了卡培他滨片行业整体运行情况及细分领域特点，科学预测了卡培他滨片市场前景与发展趋势，揭示了卡培他滨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b555b1956547ec" w:history="1">
        <w:r>
          <w:rPr>
            <w:rStyle w:val="Hyperlink"/>
          </w:rPr>
          <w:t>中国卡培他滨片行业研究与前景趋势预测报告（2025-2031年）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卡培他滨片行业界定</w:t>
      </w:r>
      <w:r>
        <w:rPr>
          <w:rFonts w:hint="eastAsia"/>
        </w:rPr>
        <w:br/>
      </w:r>
      <w:r>
        <w:rPr>
          <w:rFonts w:hint="eastAsia"/>
        </w:rPr>
        <w:t>　　第一节 卡培他滨片行业定义</w:t>
      </w:r>
      <w:r>
        <w:rPr>
          <w:rFonts w:hint="eastAsia"/>
        </w:rPr>
        <w:br/>
      </w:r>
      <w:r>
        <w:rPr>
          <w:rFonts w:hint="eastAsia"/>
        </w:rPr>
        <w:t>　　第二节 卡培他滨片行业特点分析</w:t>
      </w:r>
      <w:r>
        <w:rPr>
          <w:rFonts w:hint="eastAsia"/>
        </w:rPr>
        <w:br/>
      </w:r>
      <w:r>
        <w:rPr>
          <w:rFonts w:hint="eastAsia"/>
        </w:rPr>
        <w:t>　　第三节 卡培他滨片行业发展历程</w:t>
      </w:r>
      <w:r>
        <w:rPr>
          <w:rFonts w:hint="eastAsia"/>
        </w:rPr>
        <w:br/>
      </w:r>
      <w:r>
        <w:rPr>
          <w:rFonts w:hint="eastAsia"/>
        </w:rPr>
        <w:t>　　第四节 卡培他滨片产业链分析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2024-2025年国外卡培他滨片行业发展态势分析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国外卡培他滨片行业总体情况</w:t>
      </w:r>
      <w:r>
        <w:rPr>
          <w:rFonts w:hint="eastAsia"/>
        </w:rPr>
        <w:br/>
      </w:r>
      <w:r>
        <w:rPr>
          <w:rFonts w:hint="eastAsia"/>
        </w:rPr>
        <w:t>　　第二节 卡培他滨片行业重点国家、地区市场分析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国外卡培他滨片行业发展前景预测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2024-2025年中国卡培他滨片行业发展环境分析</w:t>
      </w:r>
      <w:r>
        <w:rPr>
          <w:rFonts w:hint="eastAsia"/>
        </w:rPr>
        <w:br/>
      </w:r>
      <w:r>
        <w:rPr>
          <w:rFonts w:hint="eastAsia"/>
        </w:rPr>
        <w:t>　　第一节 卡培他滨片行业经济环境分析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卡培他滨片行业政策环境分析</w:t>
      </w:r>
      <w:r>
        <w:rPr>
          <w:rFonts w:hint="eastAsia"/>
        </w:rPr>
        <w:br/>
      </w:r>
      <w:r>
        <w:rPr>
          <w:rFonts w:hint="eastAsia"/>
        </w:rPr>
        <w:t>　　　　一、卡培他滨片行业相关政策</w:t>
      </w:r>
      <w:r>
        <w:rPr>
          <w:rFonts w:hint="eastAsia"/>
        </w:rPr>
        <w:br/>
      </w:r>
      <w:r>
        <w:rPr>
          <w:rFonts w:hint="eastAsia"/>
        </w:rPr>
        <w:t>　　　　二、卡培他滨片行业相关标准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2024-2025年卡培他滨片行业技术发展现状及趋势分析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卡培他滨片行业技术发展现状分析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国内外卡培他滨片行业技术差异与原因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卡培他滨片行业技术发展方向、趋势预测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提升卡培他滨片行业技术能力策略建议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中国卡培他滨片行业市场供需状况分析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中国卡培他滨片行业市场规模情况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中国卡培他滨片行业市场需求状况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一、2019-2024年卡培他滨片行业市场需求情况</w:t>
      </w:r>
      <w:r>
        <w:rPr>
          <w:rFonts w:hint="eastAsia"/>
        </w:rPr>
        <w:br/>
      </w:r>
      <w:r>
        <w:rPr>
          <w:rFonts w:hint="eastAsia"/>
        </w:rPr>
        <w:t>　　　　二、卡培他滨片行业市场需求特点分析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三、2025-2031年卡培他滨片行业市场需求预测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中国卡培他滨片行业产量情况分析与预测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一、2019-2024年卡培他滨片行业产量统计分析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二、2025年卡培他滨片行业产量特点分析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三、2025-2031年卡培他滨片行业产量预测分析</w:t>
      </w:r>
      <w:r>
        <w:rPr>
          <w:rFonts w:hint="eastAsia"/>
        </w:rPr>
        <w:br/>
      </w:r>
      <w:r>
        <w:rPr>
          <w:rFonts w:hint="eastAsia"/>
        </w:rPr>
        <w:t>　　第四节 卡培他滨片行业市场供需平衡状况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中国卡培他滨片行业进出口情况分析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卡培他滨片行业出口情况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一、2019-2024年卡培他滨片行业出口情况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三、2025-2031年卡培他滨片行业出口情况预测</w:t>
      </w:r>
      <w:r>
        <w:rPr>
          <w:rFonts w:hint="eastAsia"/>
        </w:rPr>
        <w:br/>
      </w:r>
      <w:r>
        <w:rPr>
          <w:rFonts w:hint="eastAsia"/>
        </w:rPr>
        <w:t>　　第二节 卡培他滨片行业进口情况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一、2019-2024年卡培他滨片行业进口情况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三、2025-2031年卡培他滨片行业进口情况预测</w:t>
      </w:r>
      <w:r>
        <w:rPr>
          <w:rFonts w:hint="eastAsia"/>
        </w:rPr>
        <w:br/>
      </w:r>
      <w:r>
        <w:rPr>
          <w:rFonts w:hint="eastAsia"/>
        </w:rPr>
        <w:t>　　第三节 卡培他滨片行业进出口面临的挑战及对策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中国卡培他滨片行业产品价格监测</w:t>
      </w:r>
      <w:r>
        <w:rPr>
          <w:rFonts w:hint="eastAsia"/>
        </w:rPr>
        <w:br/>
      </w:r>
      <w:r>
        <w:rPr>
          <w:rFonts w:hint="eastAsia"/>
        </w:rPr>
        <w:t>　　　　一、卡培他滨片市场价格特征</w:t>
      </w:r>
      <w:r>
        <w:rPr>
          <w:rFonts w:hint="eastAsia"/>
        </w:rPr>
        <w:br/>
      </w:r>
      <w:r>
        <w:rPr>
          <w:rFonts w:hint="eastAsia"/>
        </w:rPr>
        <w:t>　　　　二、当前卡培他滨片市场价格评述</w:t>
      </w:r>
      <w:r>
        <w:rPr>
          <w:rFonts w:hint="eastAsia"/>
        </w:rPr>
        <w:br/>
      </w:r>
      <w:r>
        <w:rPr>
          <w:rFonts w:hint="eastAsia"/>
        </w:rPr>
        <w:t>　　　　三、影响卡培他滨片市场价格因素分析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四、未来卡培他滨片市场价格走势预测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中国卡培他滨片行业重点区域市场分析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卡培他滨片行业区域市场分布情况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2024-2025年卡培他滨片行业细分市场调研分析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卡培他滨片细分产品（一）市场调研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卡培他滨片细分产品（二）市场调研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卡培他滨片行业上、下游市场分析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卡培他滨片行业上游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卡培他滨片行业下游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卡培他滨片行业重点企业发展调研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卡培他滨片重点企业（一）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卡培他滨片重点企业（二）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卡培他滨片重点企业（三）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卡培他滨片重点企业（四）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卡培他滨片重点企业（五）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卡培他滨片重点企业（六）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卡培他滨片行业风险及对策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2025-2031年卡培他滨片行业发展环境分析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2025-2031年卡培他滨片行业投资特性分析</w:t>
      </w:r>
      <w:r>
        <w:rPr>
          <w:rFonts w:hint="eastAsia"/>
        </w:rPr>
        <w:br/>
      </w:r>
      <w:r>
        <w:rPr>
          <w:rFonts w:hint="eastAsia"/>
        </w:rPr>
        <w:t>　　　　一、卡培他滨片行业进入壁垒</w:t>
      </w:r>
      <w:r>
        <w:rPr>
          <w:rFonts w:hint="eastAsia"/>
        </w:rPr>
        <w:br/>
      </w:r>
      <w:r>
        <w:rPr>
          <w:rFonts w:hint="eastAsia"/>
        </w:rPr>
        <w:t>　　　　二、卡培他滨片行业盈利模式</w:t>
      </w:r>
      <w:r>
        <w:rPr>
          <w:rFonts w:hint="eastAsia"/>
        </w:rPr>
        <w:br/>
      </w:r>
      <w:r>
        <w:rPr>
          <w:rFonts w:hint="eastAsia"/>
        </w:rPr>
        <w:t>　　　　三、卡培他滨片行业盈利因素</w:t>
      </w:r>
      <w:r>
        <w:rPr>
          <w:rFonts w:hint="eastAsia"/>
        </w:rPr>
        <w:br/>
      </w:r>
      <w:r>
        <w:rPr>
          <w:rFonts w:hint="eastAsia"/>
        </w:rPr>
        <w:t>　　第三节 卡培他滨片行业“波特五力模型”分析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2025-2031年卡培他滨片行业风险及对策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卡培他滨片企业竞争策略分析</w:t>
      </w:r>
      <w:r>
        <w:rPr>
          <w:rFonts w:hint="eastAsia"/>
        </w:rPr>
        <w:br/>
      </w:r>
      <w:r>
        <w:rPr>
          <w:rFonts w:hint="eastAsia"/>
        </w:rPr>
        <w:t>　　第一节 卡培他滨片市场竞争策略分析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一、2025-2031年中国卡培他滨片市场增长潜力分析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二、2025-2031年中国卡培他滨片主要潜力品种分析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三、现有卡培他滨片产品竞争策略分析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四、潜力卡培他滨片品种竞争策略选择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2025-2031年中国卡培他滨片企业竞争策略分析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一、2025-2031年我国卡培他滨片市场竞争趋势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二、2025-2031年卡培他滨片行业竞争格局展望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三、2025-2031年卡培他滨片行业竞争策略分析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四、2025-2031年卡培他滨片企业竞争策略分析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2025-2031年中国卡培他滨片行业发展趋势分析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一、2025-2031年卡培他滨片技术发展趋势分析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二、2025-2031年卡培他滨片产品发展趋势分析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三、2025-2031年卡培他滨片行业竞争格局展望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2025-2031年中国卡培他滨片市场趋势分析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一、2025-2031年卡培他滨片发展趋势预测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二、2025-2025年卡培他滨片市场前景分析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三、2025-2031年卡培他滨片产业政策趋向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2025-2031年卡培他滨片行业投资价值评估分析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卡培他滨片行业发展建议分析</w:t>
      </w:r>
      <w:r>
        <w:rPr>
          <w:rFonts w:hint="eastAsia"/>
        </w:rPr>
        <w:br/>
      </w:r>
      <w:r>
        <w:rPr>
          <w:rFonts w:hint="eastAsia"/>
        </w:rPr>
        <w:t>　　第一节 卡培他滨片行业研究结论及建议</w:t>
      </w:r>
      <w:r>
        <w:rPr>
          <w:rFonts w:hint="eastAsia"/>
        </w:rPr>
        <w:br/>
      </w:r>
      <w:r>
        <w:rPr>
          <w:rFonts w:hint="eastAsia"/>
        </w:rPr>
        <w:t>　　第二节 卡培他滨片细分行业研究结论及建议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中:智:林:－卡培他滨片行业竞争策略总结及建议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卡培他滨片行业类别</w:t>
      </w:r>
      <w:r>
        <w:rPr>
          <w:rFonts w:hint="eastAsia"/>
        </w:rPr>
        <w:br/>
      </w:r>
      <w:r>
        <w:rPr>
          <w:rFonts w:hint="eastAsia"/>
        </w:rPr>
        <w:t>　　图表 卡培他滨片行业产业链调研</w:t>
      </w:r>
      <w:r>
        <w:rPr>
          <w:rFonts w:hint="eastAsia"/>
        </w:rPr>
        <w:br/>
      </w:r>
      <w:r>
        <w:rPr>
          <w:rFonts w:hint="eastAsia"/>
        </w:rPr>
        <w:t>　　图表 卡培他滨片行业现状</w:t>
      </w:r>
      <w:r>
        <w:rPr>
          <w:rFonts w:hint="eastAsia"/>
        </w:rPr>
        <w:br/>
      </w:r>
      <w:r>
        <w:rPr>
          <w:rFonts w:hint="eastAsia"/>
        </w:rPr>
        <w:t>　　图表 卡培他滨片行业标准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2024年中国卡培他滨片行业产能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2019-2024年中国卡培他滨片行业产量统计</w:t>
      </w:r>
      <w:r>
        <w:rPr>
          <w:rFonts w:hint="eastAsia"/>
        </w:rPr>
        <w:br/>
      </w:r>
      <w:r>
        <w:rPr>
          <w:rFonts w:hint="eastAsia"/>
        </w:rPr>
        <w:t>　　图表 卡培他滨片行业动态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2019-2024年中国卡培他滨片市场需求量</w:t>
      </w:r>
      <w:r>
        <w:rPr>
          <w:rFonts w:hint="eastAsia"/>
        </w:rPr>
        <w:br/>
      </w:r>
      <w:r>
        <w:rPr>
          <w:rFonts w:hint="eastAsia"/>
        </w:rPr>
        <w:t>　　图表 2024年中国卡培他滨片行业需求区域调研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2019-2024年中国卡培他滨片行情</w:t>
      </w:r>
      <w:r>
        <w:rPr>
          <w:rFonts w:hint="eastAsia"/>
        </w:rPr>
        <w:br/>
      </w:r>
      <w:r>
        <w:rPr>
          <w:rFonts w:hint="eastAsia"/>
        </w:rPr>
        <w:t>　　图表 2019-2024年中国卡培他滨片价格走势图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2019-2024年中国卡培他滨片进口统计</w:t>
      </w:r>
      <w:r>
        <w:rPr>
          <w:rFonts w:hint="eastAsia"/>
        </w:rPr>
        <w:br/>
      </w:r>
      <w:r>
        <w:rPr>
          <w:rFonts w:hint="eastAsia"/>
        </w:rPr>
        <w:t>　　图表 2019-2024年中国卡培他滨片出口统计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2019-2024年中国卡培他滨片行业企业数量统计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**地区卡培他滨片市场规模</w:t>
      </w:r>
      <w:r>
        <w:rPr>
          <w:rFonts w:hint="eastAsia"/>
        </w:rPr>
        <w:br/>
      </w:r>
      <w:r>
        <w:rPr>
          <w:rFonts w:hint="eastAsia"/>
        </w:rPr>
        <w:t>　　图表 **地区卡培他滨片行业市场需求</w:t>
      </w:r>
      <w:r>
        <w:rPr>
          <w:rFonts w:hint="eastAsia"/>
        </w:rPr>
        <w:br/>
      </w:r>
      <w:r>
        <w:rPr>
          <w:rFonts w:hint="eastAsia"/>
        </w:rPr>
        <w:t>　　图表 **地区卡培他滨片市场调研</w:t>
      </w:r>
      <w:r>
        <w:rPr>
          <w:rFonts w:hint="eastAsia"/>
        </w:rPr>
        <w:br/>
      </w:r>
      <w:r>
        <w:rPr>
          <w:rFonts w:hint="eastAsia"/>
        </w:rPr>
        <w:t>　　图表 **地区卡培他滨片行业市场需求分析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**地区卡培他滨片市场规模</w:t>
      </w:r>
      <w:r>
        <w:rPr>
          <w:rFonts w:hint="eastAsia"/>
        </w:rPr>
        <w:br/>
      </w:r>
      <w:r>
        <w:rPr>
          <w:rFonts w:hint="eastAsia"/>
        </w:rPr>
        <w:t>　　图表 **地区卡培他滨片行业市场需求</w:t>
      </w:r>
      <w:r>
        <w:rPr>
          <w:rFonts w:hint="eastAsia"/>
        </w:rPr>
        <w:br/>
      </w:r>
      <w:r>
        <w:rPr>
          <w:rFonts w:hint="eastAsia"/>
        </w:rPr>
        <w:t>　　图表 **地区卡培他滨片市场调研</w:t>
      </w:r>
      <w:r>
        <w:rPr>
          <w:rFonts w:hint="eastAsia"/>
        </w:rPr>
        <w:br/>
      </w:r>
      <w:r>
        <w:rPr>
          <w:rFonts w:hint="eastAsia"/>
        </w:rPr>
        <w:t>　　图表 **地区卡培他滨片行业市场需求分析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卡培他滨片行业竞争对手分析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卡培他滨片重点企业（三）成长能力情况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2025-2031年中国卡培他滨片行业产能预测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2025-2031年中国卡培他滨片行业产量预测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2025-2031年中国卡培他滨片市场需求预测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2025-2031年中国卡培他滨片行业市场规模预测</w:t>
      </w:r>
      <w:r>
        <w:rPr>
          <w:rFonts w:hint="eastAsia"/>
        </w:rPr>
        <w:br/>
      </w:r>
      <w:r>
        <w:rPr>
          <w:rFonts w:hint="eastAsia"/>
        </w:rPr>
        <w:t>　　图表 卡培他滨片行业准入条件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2025-2031年中国卡培他滨片市场前景</w:t>
      </w:r>
      <w:r>
        <w:rPr>
          <w:rFonts w:hint="eastAsia"/>
        </w:rPr>
        <w:br/>
      </w:r>
      <w:r>
        <w:rPr>
          <w:rFonts w:hint="eastAsia"/>
        </w:rPr>
        <w:t>　　图表 2025-2031年中国卡培他滨片行业信息化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2025-2031年中国卡培他滨片行业风险分析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2025-2031年中国卡培他滨片行业发展趋势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555b1956547ec" w:history="1">
        <w:r>
          <w:rPr>
            <w:rStyle w:val="Hyperlink"/>
          </w:rPr>
          <w:t>中国卡培他滨片行业研究与前景趋势预测报告（2025-2031年）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555b1956547ec" w:history="1">
        <w:r>
          <w:rPr>
            <w:rStyle w:val="Hyperlink"/>
          </w:rPr>
          <w:t>https://www.20087.com/3/83/KaPeiTaBinPianHangYeQianJingQuShi.html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卡培他滨片的作用与功效、卡培他滨片是靶向药吗、卡培他滨片的作用和剂量、卡培他滨片多少钱一盒、卡培他滨片哪里有卖、卡培他滨片的作用与功效、卡培他滨片的说明书、卡培他滨片功效与副作用、卡培他滨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bd258bd3049fd" w:history="1">
      <w:r>
        <w:rPr>
          <w:rStyle w:val="Hyperlink"/>
        </w:rPr>
        <w:t>中国卡培他滨片行业研究与前景趋势预测报告（2025-2031年）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aPeiTaBinPianHangYeQianJingQuShi.html" TargetMode="External" Id="R6bb555b19565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aPeiTaBinPianHangYeQianJingQuShi.html" TargetMode="External" Id="R443bd258bd3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2024-12-12T01:03:00Z</dcterms:created>
  <dcterms:modified xsi:type="dcterms:W3CDTF">2024-12-12T02:03:00Z</dcterms:modified>
  <dc:subject>中国卡培他滨片行业研究与前景趋势预测报告（2025-2031年）</dc:subject>
  <dc:title>中国卡培他滨片行业研究与前景趋势预测报告（2025-2031年）</dc:title>
  <cp:keywords>中国卡培他滨片行业研究与前景趋势预测报告（2025-2031年）</cp:keywords>
  <dc:description>中国卡培他滨片行业研究与前景趋势预测报告（2025-2031年）</dc:description>
</cp:coreProperties>
</file>