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a95ce75214749" w:history="1">
              <w:r>
                <w:rPr>
                  <w:rStyle w:val="Hyperlink"/>
                </w:rPr>
                <w:t>2025-2031年全球与中国尿嘧啶行业市场分析及前景趋势预测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a95ce75214749" w:history="1">
              <w:r>
                <w:rPr>
                  <w:rStyle w:val="Hyperlink"/>
                </w:rPr>
                <w:t>2025-2031年全球与中国尿嘧啶行业市场分析及前景趋势预测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a95ce75214749" w:history="1">
                <w:r>
                  <w:rPr>
                    <w:rStyle w:val="Hyperlink"/>
                  </w:rPr>
                  <w:t>https://www.20087.com/3/53/NiaoMiDingDeQianJing.html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嘧啶是一种重要的嘧啶碱基，广泛存在于核酸中，是DNA和RNA的重要组成部分。在医药领域，尿嘧啶及其衍生物被用作抗肿瘤药物的基础成分，通过干扰DNA的复制过程来抑制癌细胞的生长。近年来，随着生物技术和合成生物学的发展，尿嘧啶的合成途径得到了优化，生产成本降低，纯度和产量均有所提高。此外，尿嘧啶也被用于研究领域，例如作为标记物进行分子生物学研究。</w:t>
      </w:r>
      <w:r>
        <w:rPr>
          <w:rFonts w:hint="eastAsia"/>
        </w:rPr>
        <w:br/>
      </w:r>
      <w:r>
        <w:rPr>
          <w:rFonts w:hint="eastAsia"/>
        </w:rPr>
        <w:t>　　未来，尿嘧啶的发展将更加注重技术创新和应用领域的拓展。一方面，随着癌症治疗领域的发展，尿嘧啶将被更广泛地应用于新型抗肿瘤药物的开发中，以提高治疗效果并减少副作用。另一方面，随着合成生物学的进步，尿嘧啶及其衍生物在生物工程中的应用将更加多样化，例如作为基因编辑工具的一部分，用于精准医学和个性化治疗。此外，随着对核酸研究的深入，尿嘧啶在诊断试剂盒和其他生物技术产品中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a95ce75214749" w:history="1">
        <w:r>
          <w:rPr>
            <w:rStyle w:val="Hyperlink"/>
          </w:rPr>
          <w:t>2025-2031年全球与中国尿嘧啶行业市场分析及前景趋势预测</w:t>
        </w:r>
      </w:hyperlink>
      <w:r>
        <w:rPr>
          <w:rFonts w:hint="eastAsia"/>
        </w:rPr>
        <w:t>》基于多年行业研究经验，系统分析了尿嘧啶产业链、市场规模、需求特征及价格趋势，客观呈现尿嘧啶行业现状。报告科学预测了尿嘧啶市场前景与发展方向，重点评估了尿嘧啶重点企业的竞争格局与品牌影响力，同时挖掘尿嘧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尿嘧啶市场概述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按照不同产品类型，尿嘧啶主要可以分为如下几个类别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全球不同产品类型尿嘧啶销售额增长趋势2020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从不同应用，尿嘧啶主要包括如下几个方面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全球不同应用尿嘧啶销售额增长趋势2020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尿嘧啶行业背景、发展历史、现状及趋势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尿嘧啶行业目前现状分析</w:t>
      </w:r>
      <w:r>
        <w:rPr>
          <w:rFonts w:hint="eastAsia"/>
        </w:rPr>
        <w:br/>
      </w:r>
      <w:r>
        <w:rPr>
          <w:rFonts w:hint="eastAsia"/>
        </w:rPr>
        <w:t>　　　　1.4.2 尿嘧啶发展趋势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全球尿嘧啶总体规模分析</w:t>
      </w:r>
      <w:r>
        <w:rPr>
          <w:rFonts w:hint="eastAsia"/>
        </w:rPr>
        <w:br/>
      </w:r>
      <w:r>
        <w:rPr>
          <w:rFonts w:hint="eastAsia"/>
        </w:rPr>
        <w:t>　　2.1 全球尿嘧啶供需现状及预测（2020-2031）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全球尿嘧啶产能、产量、产能利用率及发展趋势（2020-2031）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全球尿嘧啶产量、需求量及发展趋势（2020-2031）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全球主要地区尿嘧啶产量及发展趋势（2020-2031）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全球主要地区尿嘧啶产量（2020-2025）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全球主要地区尿嘧啶产量（2025-2031）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全球主要地区尿嘧啶产量市场份额（2020-2031）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中国尿嘧啶供需现状及预测（2020-2031）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中国尿嘧啶产能、产量、产能利用率及发展趋势（2020-2031）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中国尿嘧啶产量、市场需求量及发展趋势（2020-2031）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全球尿嘧啶销量及销售额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全球市场尿嘧啶销售额（2020-2031）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全球市场尿嘧啶销量（2020-2031）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全球市场尿嘧啶价格趋势（2020-2031）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全球市场主要厂家尿嘧啶产能市场份额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全球市场主要厂家尿嘧啶销量（2020-2025）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全球市场主要厂家尿嘧啶销量（2020-2025）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全球市场主要厂家尿嘧啶销售收入（2020-2025）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全球市场主要厂家尿嘧啶销售价格（2020-2025）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2025年全球主要厂家尿嘧啶收入排名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中国市场主要厂家尿嘧啶销量（2020-2025）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中国市场主要厂家尿嘧啶销量（2020-2025）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中国市场主要厂家尿嘧啶销售收入（2020-2025）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2025年中国主要厂家尿嘧啶收入排名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中国市场主要厂家尿嘧啶销售价格（2020-2025）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全球主要厂家尿嘧啶总部及产地分布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全球主要厂家成立时间及尿嘧啶商业化日期</w:t>
      </w:r>
      <w:r>
        <w:rPr>
          <w:rFonts w:hint="eastAsia"/>
        </w:rPr>
        <w:br/>
      </w:r>
      <w:r>
        <w:rPr>
          <w:rFonts w:hint="eastAsia"/>
        </w:rPr>
        <w:t>　　3.6 全球主要厂家尿嘧啶产品类型及应用</w:t>
      </w:r>
      <w:r>
        <w:rPr>
          <w:rFonts w:hint="eastAsia"/>
        </w:rPr>
        <w:br/>
      </w:r>
      <w:r>
        <w:rPr>
          <w:rFonts w:hint="eastAsia"/>
        </w:rPr>
        <w:t>　　3.7 尿嘧啶行业集中度、竞争程度分析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尿嘧啶行业集中度分析：2025年全球Top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全球尿嘧啶第一梯队、第二梯队和第三梯队厂家（品牌）及市场份额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全球尿嘧啶主要地区分析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全球主要地区尿嘧啶市场规模分析：2020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全球主要地区尿嘧啶销售收入及市场份额（2020-2025年）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全球主要地区尿嘧啶销售收入预测（2025-2031年）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全球主要地区尿嘧啶销量分析：2020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全球主要地区尿嘧啶销量及市场份额（2020-2025年）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全球主要地区尿嘧啶销量及市场份额预测（2025-2031）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北美市场尿嘧啶销量、收入及增长率（2020-2031）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欧洲市场尿嘧啶销量、收入及增长率（2020-2031）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中国市场尿嘧啶销量、收入及增长率（2020-2031）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日本市场尿嘧啶销量、收入及增长率（2020-2031）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韩国市场尿嘧啶销量、收入及增长率（2020-2031）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全球尿嘧啶主要厂家分析</w:t>
      </w:r>
      <w:r>
        <w:rPr>
          <w:rFonts w:hint="eastAsia"/>
        </w:rPr>
        <w:br/>
      </w:r>
      <w:r>
        <w:rPr>
          <w:rFonts w:hint="eastAsia"/>
        </w:rPr>
        <w:t>　　5.1 尿嘧啶厂家（一）</w:t>
      </w:r>
      <w:r>
        <w:rPr>
          <w:rFonts w:hint="eastAsia"/>
        </w:rPr>
        <w:br/>
      </w:r>
      <w:r>
        <w:rPr>
          <w:rFonts w:hint="eastAsia"/>
        </w:rPr>
        <w:t>　　　　5.1.1 尿嘧啶厂家（一）基本信息、尿嘧啶生产基地、销售区域、竞争对手及市场地位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尿嘧啶厂家（一） 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尿嘧啶厂家（一） 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尿嘧啶厂家（一）公司简介及主要业务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尿嘧啶厂家（一）企业最新动态</w:t>
      </w:r>
      <w:r>
        <w:rPr>
          <w:rFonts w:hint="eastAsia"/>
        </w:rPr>
        <w:br/>
      </w:r>
      <w:r>
        <w:rPr>
          <w:rFonts w:hint="eastAsia"/>
        </w:rPr>
        <w:t>　　5.2 尿嘧啶厂家（二）</w:t>
      </w:r>
      <w:r>
        <w:rPr>
          <w:rFonts w:hint="eastAsia"/>
        </w:rPr>
        <w:br/>
      </w:r>
      <w:r>
        <w:rPr>
          <w:rFonts w:hint="eastAsia"/>
        </w:rPr>
        <w:t>　　　　5.2.1 尿嘧啶厂家（二）基本信息、尿嘧啶生产基地、销售区域、竞争对手及市场地位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尿嘧啶厂家（二） 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尿嘧啶厂家（二） 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尿嘧啶厂家（二）公司简介及主要业务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尿嘧啶厂家（二）企业最新动态</w:t>
      </w:r>
      <w:r>
        <w:rPr>
          <w:rFonts w:hint="eastAsia"/>
        </w:rPr>
        <w:br/>
      </w:r>
      <w:r>
        <w:rPr>
          <w:rFonts w:hint="eastAsia"/>
        </w:rPr>
        <w:t>　　5.3 尿嘧啶厂家（三）</w:t>
      </w:r>
      <w:r>
        <w:rPr>
          <w:rFonts w:hint="eastAsia"/>
        </w:rPr>
        <w:br/>
      </w:r>
      <w:r>
        <w:rPr>
          <w:rFonts w:hint="eastAsia"/>
        </w:rPr>
        <w:t>　　　　5.3.1 尿嘧啶厂家（三）基本信息、尿嘧啶生产基地、销售区域、竞争对手及市场地位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尿嘧啶厂家（三） 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尿嘧啶厂家（三） 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尿嘧啶厂家（三）公司简介及主要业务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尿嘧啶厂家（三）企业最新动态</w:t>
      </w:r>
      <w:r>
        <w:rPr>
          <w:rFonts w:hint="eastAsia"/>
        </w:rPr>
        <w:br/>
      </w:r>
      <w:r>
        <w:rPr>
          <w:rFonts w:hint="eastAsia"/>
        </w:rPr>
        <w:t>　　5.4 尿嘧啶厂家（四）</w:t>
      </w:r>
      <w:r>
        <w:rPr>
          <w:rFonts w:hint="eastAsia"/>
        </w:rPr>
        <w:br/>
      </w:r>
      <w:r>
        <w:rPr>
          <w:rFonts w:hint="eastAsia"/>
        </w:rPr>
        <w:t>　　　　5.4.1 尿嘧啶厂家（四）基本信息、尿嘧啶生产基地、销售区域、竞争对手及市场地位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尿嘧啶厂家（四） 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尿嘧啶厂家（四） 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尿嘧啶厂家（四）公司简介及主要业务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尿嘧啶厂家（四）企业最新动态</w:t>
      </w:r>
      <w:r>
        <w:rPr>
          <w:rFonts w:hint="eastAsia"/>
        </w:rPr>
        <w:br/>
      </w:r>
      <w:r>
        <w:rPr>
          <w:rFonts w:hint="eastAsia"/>
        </w:rPr>
        <w:t>　　5.5 尿嘧啶厂家（五）</w:t>
      </w:r>
      <w:r>
        <w:rPr>
          <w:rFonts w:hint="eastAsia"/>
        </w:rPr>
        <w:br/>
      </w:r>
      <w:r>
        <w:rPr>
          <w:rFonts w:hint="eastAsia"/>
        </w:rPr>
        <w:t>　　　　5.5.1 尿嘧啶厂家（五）基本信息、尿嘧啶生产基地、销售区域、竞争对手及市场地位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尿嘧啶厂家（五） 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尿嘧啶厂家（五） 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尿嘧啶厂家（五）公司简介及主要业务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尿嘧啶厂家（五）企业最新动态</w:t>
      </w:r>
      <w:r>
        <w:rPr>
          <w:rFonts w:hint="eastAsia"/>
        </w:rPr>
        <w:br/>
      </w:r>
      <w:r>
        <w:rPr>
          <w:rFonts w:hint="eastAsia"/>
        </w:rPr>
        <w:t>　　5.6 尿嘧啶厂家（六）</w:t>
      </w:r>
      <w:r>
        <w:rPr>
          <w:rFonts w:hint="eastAsia"/>
        </w:rPr>
        <w:br/>
      </w:r>
      <w:r>
        <w:rPr>
          <w:rFonts w:hint="eastAsia"/>
        </w:rPr>
        <w:t>　　　　5.6.1 尿嘧啶厂家（六）基本信息、尿嘧啶生产基地、销售区域、竞争对手及市场地位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尿嘧啶厂家（六） 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尿嘧啶厂家（六） 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尿嘧啶厂家（六）公司简介及主要业务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尿嘧啶厂家（六）企业最新动态</w:t>
      </w:r>
      <w:r>
        <w:rPr>
          <w:rFonts w:hint="eastAsia"/>
        </w:rPr>
        <w:br/>
      </w:r>
      <w:r>
        <w:rPr>
          <w:rFonts w:hint="eastAsia"/>
        </w:rPr>
        <w:t>　　5.7 尿嘧啶厂家（七）</w:t>
      </w:r>
      <w:r>
        <w:rPr>
          <w:rFonts w:hint="eastAsia"/>
        </w:rPr>
        <w:br/>
      </w:r>
      <w:r>
        <w:rPr>
          <w:rFonts w:hint="eastAsia"/>
        </w:rPr>
        <w:t>　　　　5.7.1 尿嘧啶厂家（七）基本信息、尿嘧啶生产基地、销售区域、竞争对手及市场地位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尿嘧啶厂家（七） 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尿嘧啶厂家（七） 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尿嘧啶厂家（七）公司简介及主要业务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尿嘧啶厂家（七）企业最新动态</w:t>
      </w:r>
      <w:r>
        <w:rPr>
          <w:rFonts w:hint="eastAsia"/>
        </w:rPr>
        <w:br/>
      </w:r>
      <w:r>
        <w:rPr>
          <w:rFonts w:hint="eastAsia"/>
        </w:rPr>
        <w:t>　　5.8 尿嘧啶厂家（八）</w:t>
      </w:r>
      <w:r>
        <w:rPr>
          <w:rFonts w:hint="eastAsia"/>
        </w:rPr>
        <w:br/>
      </w:r>
      <w:r>
        <w:rPr>
          <w:rFonts w:hint="eastAsia"/>
        </w:rPr>
        <w:t>　　　　5.8.1 尿嘧啶厂家（八）基本信息、尿嘧啶生产基地、销售区域、竞争对手及市场地位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尿嘧啶厂家（八） 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尿嘧啶厂家（八） 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尿嘧啶厂家（八）公司简介及主要业务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尿嘧啶厂家（八）企业最新动态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不同产品类型尿嘧啶分析</w:t>
      </w:r>
      <w:r>
        <w:rPr>
          <w:rFonts w:hint="eastAsia"/>
        </w:rPr>
        <w:br/>
      </w:r>
      <w:r>
        <w:rPr>
          <w:rFonts w:hint="eastAsia"/>
        </w:rPr>
        <w:t>　　6.1 全球不同产品类型尿嘧啶销量（2020-2031）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全球不同产品类型尿嘧啶销量及市场份额（2020-2025）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全球不同产品类型尿嘧啶销量预测（2025-2031）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全球不同产品类型尿嘧啶收入（2020-2031）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全球不同产品类型尿嘧啶收入及市场份额（2020-2025）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全球不同产品类型尿嘧啶收入预测（2025-2031）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全球不同产品类型尿嘧啶价格走势（2020-2031）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不同应用尿嘧啶分析</w:t>
      </w:r>
      <w:r>
        <w:rPr>
          <w:rFonts w:hint="eastAsia"/>
        </w:rPr>
        <w:br/>
      </w:r>
      <w:r>
        <w:rPr>
          <w:rFonts w:hint="eastAsia"/>
        </w:rPr>
        <w:t>　　7.1 全球不同应用尿嘧啶销量（2020-2031）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全球不同应用尿嘧啶销量及市场份额（2020-2025）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全球不同应用尿嘧啶销量预测（2025-2031）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全球不同应用尿嘧啶收入（2020-2031）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全球不同应用尿嘧啶收入及市场份额（2020-2025）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全球不同应用尿嘧啶收入预测（2025-2031）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全球不同应用尿嘧啶价格走势（2020-2031）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尿嘧啶产业链分析</w:t>
      </w:r>
      <w:r>
        <w:rPr>
          <w:rFonts w:hint="eastAsia"/>
        </w:rPr>
        <w:br/>
      </w:r>
      <w:r>
        <w:rPr>
          <w:rFonts w:hint="eastAsia"/>
        </w:rPr>
        <w:t>　　8.2 尿嘧啶产业上游供应分析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尿嘧啶下游典型客户</w:t>
      </w:r>
      <w:r>
        <w:rPr>
          <w:rFonts w:hint="eastAsia"/>
        </w:rPr>
        <w:br/>
      </w:r>
      <w:r>
        <w:rPr>
          <w:rFonts w:hint="eastAsia"/>
        </w:rPr>
        <w:t>　　8.4 尿嘧啶销售渠道分析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尿嘧啶行业发展机遇及主要驱动因素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尿嘧啶行业发展面临的风险</w:t>
      </w:r>
      <w:r>
        <w:rPr>
          <w:rFonts w:hint="eastAsia"/>
        </w:rPr>
        <w:br/>
      </w:r>
      <w:r>
        <w:rPr>
          <w:rFonts w:hint="eastAsia"/>
        </w:rPr>
        <w:t>　　9.3 尿嘧啶行业政策分析</w:t>
      </w:r>
      <w:r>
        <w:rPr>
          <w:rFonts w:hint="eastAsia"/>
        </w:rPr>
        <w:br/>
      </w:r>
      <w:r>
        <w:rPr>
          <w:rFonts w:hint="eastAsia"/>
        </w:rPr>
        <w:t>　　9.4 尿嘧啶中国企业SWOT分析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尿嘧啶产品图片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全球不同产品类型尿嘧啶销售额2020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全球不同产品类型尿嘧啶市场份额2024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全球不同应用尿嘧啶销售额2020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全球不同应用尿嘧啶市场份额2024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2025年全球前五大品牌尿嘧啶市场份额</w:t>
      </w:r>
      <w:r>
        <w:rPr>
          <w:rFonts w:hint="eastAsia"/>
        </w:rPr>
        <w:br/>
      </w:r>
      <w:r>
        <w:rPr>
          <w:rFonts w:hint="eastAsia"/>
        </w:rPr>
        <w:t>　　图 2025年全球尿嘧啶第一梯队、第二梯队和第三梯队厂商及市场份额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全球尿嘧啶产能、产量、产能利用率及发展趋势（2020-2031）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全球尿嘧啶产量、需求量及发展趋势（2020-2031）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全球主要地区尿嘧啶产量市场份额（2020-2031）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中国尿嘧啶产能、产量、产能利用率及发展趋势（2020-2031）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中国尿嘧啶产量、市场需求量及发展趋势（2020-2031）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全球尿嘧啶市场销售额及增长率（2020-2031）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全球市场尿嘧啶市场规模：2020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全球市场尿嘧啶销量及增长率（2020-2031）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全球市场尿嘧啶价格趋势（2020-2031）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全球主要地区尿嘧啶销售收入（2020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全球主要地区尿嘧啶销售收入市场份额（2024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北美市场尿嘧啶销量及增长率（2020-2031）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北美市场尿嘧啶收入及增长率（2020-2031）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欧洲市场尿嘧啶销量及增长率（2020-2031）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欧洲市场尿嘧啶收入及增长率（2020-2031）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中国市场尿嘧啶销量及增长率（2020-2031）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中国市场尿嘧啶收入及增长率（2020-2031）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日本市场尿嘧啶销量及增长率（2020-2031）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日本市场尿嘧啶收入及增长率（2020-2031）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东南亚市场尿嘧啶销量及增长率（2020-2031）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东南亚市场尿嘧啶收入及增长率（2020-2031）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印度市场尿嘧啶销量及增长率（2020-2031）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印度市场尿嘧啶收入及增长率（2020-2031）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全球不同产品类型尿嘧啶价格走势（2020-2031）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全球不同应用尿嘧啶价格走势（2020-2031）</w:t>
      </w:r>
      <w:r>
        <w:rPr>
          <w:rFonts w:hint="eastAsia"/>
        </w:rPr>
        <w:br/>
      </w:r>
      <w:r>
        <w:rPr>
          <w:rFonts w:hint="eastAsia"/>
        </w:rPr>
        <w:t>　　图 中国尿嘧啶企业尿嘧啶优势、劣势、机会、威胁分析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尿嘧啶产业链</w:t>
      </w:r>
      <w:r>
        <w:rPr>
          <w:rFonts w:hint="eastAsia"/>
        </w:rPr>
        <w:br/>
      </w:r>
      <w:r>
        <w:rPr>
          <w:rFonts w:hint="eastAsia"/>
        </w:rPr>
        <w:t>　　图 尿嘧啶行业采购模式分析</w:t>
      </w:r>
      <w:r>
        <w:rPr>
          <w:rFonts w:hint="eastAsia"/>
        </w:rPr>
        <w:br/>
      </w:r>
      <w:r>
        <w:rPr>
          <w:rFonts w:hint="eastAsia"/>
        </w:rPr>
        <w:t>　　图 尿嘧啶行业生产模式分析</w:t>
      </w:r>
      <w:r>
        <w:rPr>
          <w:rFonts w:hint="eastAsia"/>
        </w:rPr>
        <w:br/>
      </w:r>
      <w:r>
        <w:rPr>
          <w:rFonts w:hint="eastAsia"/>
        </w:rPr>
        <w:t>　　图 尿嘧啶行业销售模式分析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按产品类型细分，全球尿嘧啶市场规模2020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按应用细分，全球尿嘧啶市场规模2020 VS 2025 VS 2031</w:t>
      </w:r>
      <w:r>
        <w:rPr>
          <w:rFonts w:hint="eastAsia"/>
        </w:rPr>
        <w:br/>
      </w:r>
      <w:r>
        <w:rPr>
          <w:rFonts w:hint="eastAsia"/>
        </w:rPr>
        <w:t>　　表 尿嘧啶行业发展主要特点</w:t>
      </w:r>
      <w:r>
        <w:rPr>
          <w:rFonts w:hint="eastAsia"/>
        </w:rPr>
        <w:br/>
      </w:r>
      <w:r>
        <w:rPr>
          <w:rFonts w:hint="eastAsia"/>
        </w:rPr>
        <w:t>　　表 尿嘧啶行业发展有利因素分析</w:t>
      </w:r>
      <w:r>
        <w:rPr>
          <w:rFonts w:hint="eastAsia"/>
        </w:rPr>
        <w:br/>
      </w:r>
      <w:r>
        <w:rPr>
          <w:rFonts w:hint="eastAsia"/>
        </w:rPr>
        <w:t>　　表 尿嘧啶行业发展不利因素分析</w:t>
      </w:r>
      <w:r>
        <w:rPr>
          <w:rFonts w:hint="eastAsia"/>
        </w:rPr>
        <w:br/>
      </w:r>
      <w:r>
        <w:rPr>
          <w:rFonts w:hint="eastAsia"/>
        </w:rPr>
        <w:t>　　表 尿嘧啶技术 标准</w:t>
      </w:r>
      <w:r>
        <w:rPr>
          <w:rFonts w:hint="eastAsia"/>
        </w:rPr>
        <w:br/>
      </w:r>
      <w:r>
        <w:rPr>
          <w:rFonts w:hint="eastAsia"/>
        </w:rPr>
        <w:t>　　表 进入尿嘧啶行业壁垒</w:t>
      </w:r>
      <w:r>
        <w:rPr>
          <w:rFonts w:hint="eastAsia"/>
        </w:rPr>
        <w:br/>
      </w:r>
      <w:r>
        <w:rPr>
          <w:rFonts w:hint="eastAsia"/>
        </w:rPr>
        <w:t>　　表 尿嘧啶主要企业在国际市场占有率（按销量，2020-2025）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2025年尿嘧啶主要企业在国际市场排名（按销量）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全球市场主要企业尿嘧啶销量（2020-2025）</w:t>
      </w:r>
      <w:r>
        <w:rPr>
          <w:rFonts w:hint="eastAsia"/>
        </w:rPr>
        <w:br/>
      </w:r>
      <w:r>
        <w:rPr>
          <w:rFonts w:hint="eastAsia"/>
        </w:rPr>
        <w:t>　　表 尿嘧啶主要企业在国际市场占有率（按收入，2020-2025）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2025年尿嘧啶主要企业在国际市场排名（按收入）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全球市场主要企业尿嘧啶销售收入（2020-2025）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全球市场主要企业尿嘧啶销售价格（2020-2025）</w:t>
      </w:r>
      <w:r>
        <w:rPr>
          <w:rFonts w:hint="eastAsia"/>
        </w:rPr>
        <w:br/>
      </w:r>
      <w:r>
        <w:rPr>
          <w:rFonts w:hint="eastAsia"/>
        </w:rPr>
        <w:t>　　表 尿嘧啶主要企业在中国市场占有率（按销量，2020-2025）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2025年尿嘧啶主要企业在中国市场排名（按销量）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中国市场主要企业尿嘧啶销量（2020-2025）</w:t>
      </w:r>
      <w:r>
        <w:rPr>
          <w:rFonts w:hint="eastAsia"/>
        </w:rPr>
        <w:br/>
      </w:r>
      <w:r>
        <w:rPr>
          <w:rFonts w:hint="eastAsia"/>
        </w:rPr>
        <w:t>　　表 尿嘧啶主要企业在中国市场占有率（按收入，2020-2025）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2025年尿嘧啶主要企业在中国市场排名（按收入）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中国市场主要企业尿嘧啶销售收入（2020-2025）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全球主要厂商尿嘧啶总部及产地分布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全球主要厂商成立时间及尿嘧啶商业化日期</w:t>
      </w:r>
      <w:r>
        <w:rPr>
          <w:rFonts w:hint="eastAsia"/>
        </w:rPr>
        <w:br/>
      </w:r>
      <w:r>
        <w:rPr>
          <w:rFonts w:hint="eastAsia"/>
        </w:rPr>
        <w:t>　　表 全球主要厂商尿嘧啶产品类型及应用</w:t>
      </w:r>
      <w:r>
        <w:rPr>
          <w:rFonts w:hint="eastAsia"/>
        </w:rPr>
        <w:br/>
      </w:r>
      <w:r>
        <w:rPr>
          <w:rFonts w:hint="eastAsia"/>
        </w:rPr>
        <w:t>　　表 2025年全球尿嘧啶主要厂商市场地位（第一梯队、第二梯队和第三梯队）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全球尿嘧啶市场投资、并购等现状分析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全球主要地区尿嘧啶产量增速（CAGR）（2020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全球主要地区尿嘧啶产量（2020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全球主要地区尿嘧啶产量（2020-2025）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全球主要地区尿嘧啶产量（2025-2031）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全球主要地区尿嘧啶产量市场份额（2020-2025）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全球主要地区尿嘧啶产量（2025-2031）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全球主要地区尿嘧啶销售收入增速（2020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全球主要地区尿嘧啶销售收入（2020-2025）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全球主要地区尿嘧啶销售收入市场份额（2020-2025）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全球主要地区尿嘧啶收入（2025-2031）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全球主要地区尿嘧啶收入市场份额（2025-2031）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全球主要地区尿嘧啶销量：2020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全球主要地区尿嘧啶销量（2020-2025）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全球主要地区尿嘧啶销量市场份额（2020-2025）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全球主要地区尿嘧啶销量（2025-2031）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全球主要地区尿嘧啶销量份额（2025-2031）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全球不同产品类型尿嘧啶销量（2020-2025年）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全球不同产品类型尿嘧啶销量市场份额（2020-2025）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全球不同产品类型尿嘧啶销量预测（2025-2031）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全球市场不同产品类型尿嘧啶销量市场份额预测（2025-2031）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全球不同产品类型尿嘧啶收入（2020-2025年）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全球不同产品类型尿嘧啶收入市场份额（2020-2025）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全球不同产品类型尿嘧啶收入预测（2025-2031）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全球不同产品类型尿嘧啶收入市场份额预测（2025-2031）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全球不同应用尿嘧啶销量（2020-2025年）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全球不同应用尿嘧啶销量市场份额（2020-2025）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全球不同应用尿嘧啶销量预测（2025-2031）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全球市场不同应用尿嘧啶销量市场份额预测（2025-2031）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全球不同应用尿嘧啶收入（2020-2025年）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全球不同应用尿嘧啶收入市场份额（2020-2025）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全球不同应用尿嘧啶收入预测（2025-2031）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全球不同应用尿嘧啶收入市场份额预测（2025-2031）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尿嘧啶行业发展趋势</w:t>
      </w:r>
      <w:r>
        <w:rPr>
          <w:rFonts w:hint="eastAsia"/>
        </w:rPr>
        <w:br/>
      </w:r>
      <w:r>
        <w:rPr>
          <w:rFonts w:hint="eastAsia"/>
        </w:rPr>
        <w:t>　　表 尿嘧啶市场前景</w:t>
      </w:r>
      <w:r>
        <w:rPr>
          <w:rFonts w:hint="eastAsia"/>
        </w:rPr>
        <w:br/>
      </w:r>
      <w:r>
        <w:rPr>
          <w:rFonts w:hint="eastAsia"/>
        </w:rPr>
        <w:t>　　表 尿嘧啶行业主要驱动因素</w:t>
      </w:r>
      <w:r>
        <w:rPr>
          <w:rFonts w:hint="eastAsia"/>
        </w:rPr>
        <w:br/>
      </w:r>
      <w:r>
        <w:rPr>
          <w:rFonts w:hint="eastAsia"/>
        </w:rPr>
        <w:t>　　表 尿嘧啶行业供应链分析</w:t>
      </w:r>
      <w:r>
        <w:rPr>
          <w:rFonts w:hint="eastAsia"/>
        </w:rPr>
        <w:br/>
      </w:r>
      <w:r>
        <w:rPr>
          <w:rFonts w:hint="eastAsia"/>
        </w:rPr>
        <w:t>　　表 尿嘧啶上游原料供应商</w:t>
      </w:r>
      <w:r>
        <w:rPr>
          <w:rFonts w:hint="eastAsia"/>
        </w:rPr>
        <w:br/>
      </w:r>
      <w:r>
        <w:rPr>
          <w:rFonts w:hint="eastAsia"/>
        </w:rPr>
        <w:t>　　表 尿嘧啶行业主要下游客户</w:t>
      </w:r>
      <w:r>
        <w:rPr>
          <w:rFonts w:hint="eastAsia"/>
        </w:rPr>
        <w:br/>
      </w:r>
      <w:r>
        <w:rPr>
          <w:rFonts w:hint="eastAsia"/>
        </w:rPr>
        <w:t>　　表 尿嘧啶行业典型经销商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a95ce75214749" w:history="1">
        <w:r>
          <w:rPr>
            <w:rStyle w:val="Hyperlink"/>
          </w:rPr>
          <w:t>2025-2031年全球与中国尿嘧啶行业市场分析及前景趋势预测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a95ce75214749" w:history="1">
        <w:r>
          <w:rPr>
            <w:rStyle w:val="Hyperlink"/>
          </w:rPr>
          <w:t>https://www.20087.com/3/53/NiaoMiDingDeQianJing.html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热点：氟尿嘧啶几天去除疣体、尿嘧啶存在于DNA还是RNA、尿嘧啶是c还是g、尿嘧啶结构式、尿嘧啶是什么药、尿嘧啶和胸腺嘧啶、假尿嘧啶与尿嘧啶区别、尿嘧啶和谁配对、氟尿嘧啶+奥沙利铂+亚叶酸钙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d6d57e89c493b" w:history="1">
      <w:r>
        <w:rPr>
          <w:rStyle w:val="Hyperlink"/>
        </w:rPr>
        <w:t>2025-2031年全球与中国尿嘧啶行业市场分析及前景趋势预测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NiaoMiDingDeQianJing.html" TargetMode="External" Id="Rc3fa95ce7521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NiaoMiDingDeQianJing.html" TargetMode="External" Id="Rf4ad6d57e89c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2025-05-03T06:35:00Z</dcterms:created>
  <dcterms:modified xsi:type="dcterms:W3CDTF">2025-05-03T07:35:00Z</dcterms:modified>
  <dc:subject>2025-2031年全球与中国尿嘧啶行业市场分析及前景趋势预测</dc:subject>
  <dc:title>2025-2031年全球与中国尿嘧啶行业市场分析及前景趋势预测</dc:title>
  <cp:keywords>2025-2031年全球与中国尿嘧啶行业市场分析及前景趋势预测</cp:keywords>
  <dc:description>2025-2031年全球与中国尿嘧啶行业市场分析及前景趋势预测</dc:description>
</cp:coreProperties>
</file>