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cacff48f4434d" w:history="1">
              <w:r>
                <w:rPr>
                  <w:rStyle w:val="Hyperlink"/>
                </w:rPr>
                <w:t>2024-2030年中国口腔手术机器人行业市场分析与前景趋势预测报告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cacff48f4434d" w:history="1">
              <w:r>
                <w:rPr>
                  <w:rStyle w:val="Hyperlink"/>
                </w:rPr>
                <w:t>2024-2030年中国口腔手术机器人行业市场分析与前景趋势预测报告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cacff48f4434d" w:history="1">
                <w:r>
                  <w:rPr>
                    <w:rStyle w:val="Hyperlink"/>
                  </w:rPr>
                  <w:t>https://www.20087.com/3/53/KouQiangShouShuJiQiRenFaZhanQuShi.html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手术机器人是一种高度精密的医疗器械，能够在口腔外科手术中提供准确的辅助和支持。随着微创技术和数字医疗技术的发展，口腔手术机器人已经成为牙科领域的一项重要创新。这些机器人系统能够提高手术的精确度，减少手术创伤，缩短恢复时间，同时降低手术风险。目前，市场上已有几款成熟的口腔手术机器人系统，它们主要应用于种植牙手术、颌面外科手术等领域。</w:t>
      </w:r>
      <w:r>
        <w:rPr>
          <w:rFonts w:hint="eastAsia"/>
        </w:rPr>
        <w:br/>
      </w:r>
      <w:r>
        <w:rPr>
          <w:rFonts w:hint="eastAsia"/>
        </w:rPr>
        <w:t>　　未来，口腔手术机器人的发展将更加注重智能化和个性化。随着人工智能技术的进步，口腔手术机器人将能够更好地理解和执行复杂的手术计划，甚至在某些情况下自主完成手术任务。此外，随着3D打印技术的应用，定制化的手术工具和导板将更广泛地用于口腔手术机器人系统中，以满足不同患者的个性化需求。同时，随着远程医疗的发展，口腔手术机器人还可以通过远程操控实现异地手术，扩大医疗服务的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bcacff48f4434d" w:history="1">
        <w:r>
          <w:rPr>
            <w:rStyle w:val="Hyperlink"/>
          </w:rPr>
          <w:t>2024-2030年中国口腔手术机器人行业市场分析与前景趋势预测报告</w:t>
        </w:r>
      </w:hyperlink>
      <w:r>
        <w:rPr>
          <w:rFonts w:hint="eastAsia"/>
        </w:rPr>
        <w:t>全面分析了口腔手术机器人行业的市场规模、需求和价格动态，同时对口腔手术机器人产业链进行了探讨。报告客观描述了口腔手术机器人行业现状，审慎预测了口腔手术机器人市场前景及发展趋势。此外，报告还聚焦于口腔手术机器人重点企业，剖析了市场竞争格局、集中度以及品牌影响力，并对口腔手术机器人细分市场进行了研究。口腔手术机器人报告以专业、科学的视角，为投资者和行业决策者提供了权威的市场洞察与决策参考，是口腔手术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口腔手术机器人行业界定及应用领域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口腔手术机器人行业定义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口腔手术机器人主要应用领域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全球口腔手术机器人行业市场调研分析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全球口腔手术机器人行业经济环境分析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全球口腔手术机器人市场总体情况分析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一、全球口腔手术机器人行业的发展特点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二、全球口腔手术机器人市场结构</w:t>
      </w:r>
      <w:r>
        <w:rPr>
          <w:rFonts w:hint="eastAsia"/>
        </w:rPr>
        <w:br/>
      </w:r>
      <w:r>
        <w:rPr>
          <w:rFonts w:hint="eastAsia"/>
        </w:rPr>
        <w:t>　　　　三、全球口腔手术机器人行业竞争格局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全球主要国家（地区）口腔手术机器人市场分析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2024-2030年全球口腔手术机器人行业发展趋势预测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口腔手术机器人行业环境分析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口腔手术机器人行业相关政策、法规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中国口腔手术机器人行业供给、需求分析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2024年中国口腔手术机器人市场现状</w:t>
      </w:r>
      <w:r>
        <w:rPr>
          <w:rFonts w:hint="eastAsia"/>
        </w:rPr>
        <w:br/>
      </w:r>
      <w:r>
        <w:rPr>
          <w:rFonts w:hint="eastAsia"/>
        </w:rPr>
        <w:t>　　第二节 中国口腔手术机器人产量分析及预测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一、口腔手术机器人总体产能规模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、2019-2024年中国口腔手术机器人产量统计</w:t>
      </w:r>
      <w:r>
        <w:rPr>
          <w:rFonts w:hint="eastAsia"/>
        </w:rPr>
        <w:br/>
      </w:r>
      <w:r>
        <w:rPr>
          <w:rFonts w:hint="eastAsia"/>
        </w:rPr>
        <w:t>　　　　三、口腔手术机器人生产区域分布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四、2024-2030年中国口腔手术机器人产量预测</w:t>
      </w:r>
      <w:r>
        <w:rPr>
          <w:rFonts w:hint="eastAsia"/>
        </w:rPr>
        <w:br/>
      </w:r>
      <w:r>
        <w:rPr>
          <w:rFonts w:hint="eastAsia"/>
        </w:rPr>
        <w:t>　　第三节 中国口腔手术机器人市场需求分析及预测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二、2019-2024年中国口腔手术机器人市场需求统计</w:t>
      </w:r>
      <w:r>
        <w:rPr>
          <w:rFonts w:hint="eastAsia"/>
        </w:rPr>
        <w:br/>
      </w:r>
      <w:r>
        <w:rPr>
          <w:rFonts w:hint="eastAsia"/>
        </w:rPr>
        <w:t>　　　　三、口腔手术机器人市场饱和度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四、影响口腔手术机器人市场需求的因素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五、口腔手术机器人市场潜力分析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六、2024-2030年中国口腔手术机器人市场需求预测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中国口腔手术机器人行业进出口分析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一、2019-2024年口腔手术机器人进口量及增速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三、2024-2030年口腔手术机器人进口量及增速预测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一、2019-2024年口腔手术机器人出口量及增速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三、2024-2030年口腔手术机器人出口量及增速预测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中国口腔手术机器人行业重点地区调研分析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一、中国口腔手术机器人行业区域市场分布情况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二、**地区口腔手术机器人行业市场需求规模情况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三、**地区口腔手术机器人行业市场需求规模情况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四、**地区口腔手术机器人行业市场需求规模情况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五、**地区口腔手术机器人行业市场需求规模情况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六、**地区口腔手术机器人行业市场需求规模情况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中国口腔手术机器人细分行业调研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主要口腔手术机器人细分行业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口腔手术机器人行业重点企业发展调研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中国口腔手术机器人企业营销及发展建议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口腔手术机器人企业营销策略分析及建议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口腔手术机器人企业营销策略分析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一、口腔手术机器人企业营销策略</w:t>
      </w:r>
      <w:r>
        <w:rPr>
          <w:rFonts w:hint="eastAsia"/>
        </w:rPr>
        <w:br/>
      </w:r>
      <w:r>
        <w:rPr>
          <w:rFonts w:hint="eastAsia"/>
        </w:rPr>
        <w:t>　　　　二、口腔手术机器人企业经验借鉴</w:t>
      </w:r>
      <w:r>
        <w:rPr>
          <w:rFonts w:hint="eastAsia"/>
        </w:rPr>
        <w:br/>
      </w:r>
      <w:r>
        <w:rPr>
          <w:rFonts w:hint="eastAsia"/>
        </w:rPr>
        <w:t>　　第三节 口腔手术机器人企业营销模式演化与创新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口腔手术机器人企业经营发展分析及建议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一、口腔手术机器人企业存在的问题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二、口腔手术机器人企业应对的策略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口腔手术机器人行业发展趋势及投资风险预警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2024年口腔手术机器人市场前景分析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2024年口腔手术机器人行业发展趋势预测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影响口腔手术机器人行业发展的主要因素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一、2024年影响口腔手术机器人行业运行的有利因素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二、2024年影响口腔手术机器人行业运行的稳定因素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三、2024年影响口腔手术机器人行业运行的不利因素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四、2024年我国口腔手术机器人行业发展面临的挑战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五、2024年我国口腔手术机器人行业发展面临的机遇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专家对口腔手术机器人行业投资风险预警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一、2024-2030年口腔手术机器人行业市场风险及控制策略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二、2024-2030年口腔手术机器人行业政策风险及控制策略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三、2024-2030年口腔手术机器人行业经营风险及控制策略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四、2024-2030年口腔手术机器人同业竞争风险及控制策略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五、2024-2030年口腔手术机器人行业其他风险及控制策略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口腔手术机器人行业投资战略研究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口腔手术机器人行业发展战略研究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对我国口腔手术机器人品牌的战略思考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一、口腔手术机器人品牌的重要性</w:t>
      </w:r>
      <w:r>
        <w:rPr>
          <w:rFonts w:hint="eastAsia"/>
        </w:rPr>
        <w:br/>
      </w:r>
      <w:r>
        <w:rPr>
          <w:rFonts w:hint="eastAsia"/>
        </w:rPr>
        <w:t>　　　　二、口腔手术机器人实施品牌战略的意义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三、口腔手术机器人企业品牌的现状分析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四、我国口腔手术机器人企业的品牌战略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五、口腔手术机器人品牌战略管理的策略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口腔手术机器人经营策略分析</w:t>
      </w:r>
      <w:r>
        <w:rPr>
          <w:rFonts w:hint="eastAsia"/>
        </w:rPr>
        <w:br/>
      </w:r>
      <w:r>
        <w:rPr>
          <w:rFonts w:hint="eastAsia"/>
        </w:rPr>
        <w:t>　　　　一、口腔手术机器人市场细分策略</w:t>
      </w:r>
      <w:r>
        <w:rPr>
          <w:rFonts w:hint="eastAsia"/>
        </w:rPr>
        <w:br/>
      </w:r>
      <w:r>
        <w:rPr>
          <w:rFonts w:hint="eastAsia"/>
        </w:rPr>
        <w:t>　　　　二、口腔手术机器人市场创新策略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四、口腔手术机器人新产品差异化战略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(中智:林)口腔手术机器人行业投资战略研究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一、2024-2030年口腔手术机器人行业投资战略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口腔手术机器人行业类别</w:t>
      </w:r>
      <w:r>
        <w:rPr>
          <w:rFonts w:hint="eastAsia"/>
        </w:rPr>
        <w:br/>
      </w:r>
      <w:r>
        <w:rPr>
          <w:rFonts w:hint="eastAsia"/>
        </w:rPr>
        <w:t>　　图表 口腔手术机器人行业产业链调研</w:t>
      </w:r>
      <w:r>
        <w:rPr>
          <w:rFonts w:hint="eastAsia"/>
        </w:rPr>
        <w:br/>
      </w:r>
      <w:r>
        <w:rPr>
          <w:rFonts w:hint="eastAsia"/>
        </w:rPr>
        <w:t>　　图表 口腔手术机器人行业现状</w:t>
      </w:r>
      <w:r>
        <w:rPr>
          <w:rFonts w:hint="eastAsia"/>
        </w:rPr>
        <w:br/>
      </w:r>
      <w:r>
        <w:rPr>
          <w:rFonts w:hint="eastAsia"/>
        </w:rPr>
        <w:t>　　图表 口腔手术机器人行业标准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2024年中国口腔手术机器人行业产能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2019-2024年中国口腔手术机器人行业产量统计</w:t>
      </w:r>
      <w:r>
        <w:rPr>
          <w:rFonts w:hint="eastAsia"/>
        </w:rPr>
        <w:br/>
      </w:r>
      <w:r>
        <w:rPr>
          <w:rFonts w:hint="eastAsia"/>
        </w:rPr>
        <w:t>　　图表 口腔手术机器人行业动态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2024年中国口腔手术机器人行业需求区域调研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2019-2024年中国口腔手术机器人行情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2019-2024年中国口腔手术机器人行业企业数量统计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**地区口腔手术机器人行业市场需求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**地区口腔手术机器人市场调研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**地区口腔手术机器人行业市场需求分析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**地区口腔手术机器人市场规模</w:t>
      </w:r>
      <w:r>
        <w:rPr>
          <w:rFonts w:hint="eastAsia"/>
        </w:rPr>
        <w:br/>
      </w:r>
      <w:r>
        <w:rPr>
          <w:rFonts w:hint="eastAsia"/>
        </w:rPr>
        <w:t>　　图表 **地区口腔手术机器人行业市场需求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**地区口腔手术机器人市场调研</w:t>
      </w:r>
      <w:r>
        <w:rPr>
          <w:rFonts w:hint="eastAsia"/>
        </w:rPr>
        <w:br/>
      </w:r>
      <w:r>
        <w:rPr>
          <w:rFonts w:hint="eastAsia"/>
        </w:rPr>
        <w:t>　　图表 **地区口腔手术机器人行业市场需求分析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口腔手术机器人行业竞争对手分析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口腔手术机器人重点企业（三）成长能力情况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2024-2030年中国口腔手术机器人行业产能预测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2024-2030年中国口腔手术机器人市场需求预测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口腔手术机器人行业准入条件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2024-2030年中国口腔手术机器人市场前景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2024-2030年中国口腔手术机器人行业信息化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2024-2030年中国口腔手术机器人行业风险分析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2024-2030年中国口腔手术机器人行业发展趋势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cacff48f4434d" w:history="1">
        <w:r>
          <w:rPr>
            <w:rStyle w:val="Hyperlink"/>
          </w:rPr>
          <w:t>2024-2030年中国口腔手术机器人行业市场分析与前景趋势预测报告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cacff48f4434d" w:history="1">
        <w:r>
          <w:rPr>
            <w:rStyle w:val="Hyperlink"/>
          </w:rPr>
          <w:t>https://www.20087.com/3/53/KouQiangShouShuJiQiRenFaZhanQuShi.html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86bfe05064ac9" w:history="1">
      <w:r>
        <w:rPr>
          <w:rStyle w:val="Hyperlink"/>
        </w:rPr>
        <w:t>2024-2030年中国口腔手术机器人行业市场分析与前景趋势预测报告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KouQiangShouShuJiQiRenFaZhanQuShi.html" TargetMode="External" Id="Rd7bcacff48f4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KouQiangShouShuJiQiRenFaZhanQuShi.html" TargetMode="External" Id="R91d86bfe0506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2024-02-17T07:06:00Z</dcterms:created>
  <dcterms:modified xsi:type="dcterms:W3CDTF">2024-02-17T08:06:00Z</dcterms:modified>
  <dc:subject>2024-2030年中国口腔手术机器人行业市场分析与前景趋势预测报告</dc:subject>
  <dc:title>2024-2030年中国口腔手术机器人行业市场分析与前景趋势预测报告</dc:title>
  <cp:keywords>2024-2030年中国口腔手术机器人行业市场分析与前景趋势预测报告</cp:keywords>
  <dc:description>2024-2030年中国口腔手术机器人行业市场分析与前景趋势预测报告</dc:description>
</cp:coreProperties>
</file>