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b844ca5840f7" w:history="1">
              <w:r>
                <w:rPr>
                  <w:rStyle w:val="Hyperlink"/>
                </w:rPr>
                <w:t>2024-2030年全球与中国眩晕诊疗仪市场现状分析及前景趋势报告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b844ca5840f7" w:history="1">
              <w:r>
                <w:rPr>
                  <w:rStyle w:val="Hyperlink"/>
                </w:rPr>
                <w:t>2024-2030年全球与中国眩晕诊疗仪市场现状分析及前景趋势报告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fb844ca5840f7" w:history="1">
                <w:r>
                  <w:rPr>
                    <w:rStyle w:val="Hyperlink"/>
                  </w:rPr>
                  <w:t>https://www.20087.com/5/63/XuanYunZhenLiaoYiDeQianJing.html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诊疗仪是一种用于诊断和治疗眩晕症状的医疗设备。随着医疗技术的不断进步和人们对健康的重视程度提高，眩晕诊疗仪在市场上的需求逐渐增加。目前市场上已经有多款功能各异的眩晕诊疗仪产品供患者选择。</w:t>
      </w:r>
      <w:r>
        <w:rPr>
          <w:rFonts w:hint="eastAsia"/>
        </w:rPr>
        <w:br/>
      </w:r>
      <w:r>
        <w:rPr>
          <w:rFonts w:hint="eastAsia"/>
        </w:rPr>
        <w:t>　　预计未来眩晕诊疗仪市场将迎来更加广阔的发展空间。一方面，随着人口老龄化趋势的加剧和生活节奏的加快，眩晕症患者数量有望增加；另一方面，医疗技术的进步和创新将推动眩晕诊疗仪向更精准、更便捷的方向发展。同时，随着全球健康意识的提高和医疗保健政策的完善，眩晕诊疗仪的市场需求有望得到进一步释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7fb844ca5840f7" w:history="1">
        <w:r>
          <w:rPr>
            <w:rStyle w:val="Hyperlink"/>
          </w:rPr>
          <w:t>2024-2030年全球与中国眩晕诊疗仪市场现状分析及前景趋势报告</w:t>
        </w:r>
      </w:hyperlink>
      <w:r>
        <w:rPr>
          <w:rFonts w:hint="eastAsia"/>
        </w:rPr>
        <w:t>全面分析了眩晕诊疗仪行业的市场规模、需求和价格动态，同时对眩晕诊疗仪产业链进行了探讨。报告客观描述了眩晕诊疗仪行业现状，审慎预测了眩晕诊疗仪市场前景及发展趋势。此外，报告还聚焦于眩晕诊疗仪重点企业，剖析了市场竞争格局、集中度以及品牌影响力，并对眩晕诊疗仪细分市场进行了研究。眩晕诊疗仪报告以专业、科学的视角，为投资者和行业决策者提供了权威的市场洞察与决策参考，是眩晕诊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眩晕诊疗仪市场概述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按照不同分类，眩晕诊疗仪主要可以分为如下几个类别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不同分类眩晕诊疗仪增长趋势2018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从不同应用，眩晕诊疗仪主要包括如下几个方面</w:t>
      </w:r>
      <w:r>
        <w:rPr>
          <w:rFonts w:hint="eastAsia"/>
        </w:rPr>
        <w:br/>
      </w:r>
      <w:r>
        <w:rPr>
          <w:rFonts w:hint="eastAsia"/>
        </w:rPr>
        <w:t>　　1.4 眩晕诊疗仪行业背景、发展历史、现状及趋势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眩晕诊疗仪行业目前现状分析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眩晕诊疗仪发展趋势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全球眩晕诊疗仪总体规模分析</w:t>
      </w:r>
      <w:r>
        <w:rPr>
          <w:rFonts w:hint="eastAsia"/>
        </w:rPr>
        <w:br/>
      </w:r>
      <w:r>
        <w:rPr>
          <w:rFonts w:hint="eastAsia"/>
        </w:rPr>
        <w:t>　　2.1 全球眩晕诊疗仪供需现状及预测（2018-2030）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全球眩晕诊疗仪产能、产量、产能利用率及发展趋势（2018-2030）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全球眩晕诊疗仪产量、需求量及发展趋势（2018-2030）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全球主要地区眩晕诊疗仪产量及发展趋势（2018-2030）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中国眩晕诊疗仪供需现状及预测（2018-2030）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中国眩晕诊疗仪产能、产量、产能利用率及发展趋势（2018-2030）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中国眩晕诊疗仪产量、市场需求量及发展趋势（2018-2030）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全球眩晕诊疗仪销量及销售额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全球市场眩晕诊疗仪销售额（2018-2030）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全球市场眩晕诊疗仪销量（2018-2030）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全球市场眩晕诊疗仪价格趋势（2018-2030）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全球市场主要厂商眩晕诊疗仪产能、产量及市场份额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全球市场主要厂商眩晕诊疗仪销量（2018-2023）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全球市场主要厂商眩晕诊疗仪销售收入（2018-2023）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2023年全球主要生产商眩晕诊疗仪收入排名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全球市场主要厂商眩晕诊疗仪销售价格（2018-2023）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中国市场主要厂商眩晕诊疗仪销量（2018-2023）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中国市场主要厂商眩晕诊疗仪销售收入（2018-2023）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2023年中国主要生产商眩晕诊疗仪收入排名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中国市场主要厂商眩晕诊疗仪销售价格（2018-2023）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全球主要厂商眩晕诊疗仪产地分布及商业化日期</w:t>
      </w:r>
      <w:r>
        <w:rPr>
          <w:rFonts w:hint="eastAsia"/>
        </w:rPr>
        <w:br/>
      </w:r>
      <w:r>
        <w:rPr>
          <w:rFonts w:hint="eastAsia"/>
        </w:rPr>
        <w:t>　　3.5 眩晕诊疗仪行业集中度、竞争程度分析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眩晕诊疗仪行业集中度分析：全球Top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全球眩晕诊疗仪第一梯队、第二梯队和第三梯队生产商（品牌）及市场份额（2018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全球眩晕诊疗仪主要地区分析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全球主要地区眩晕诊疗仪市场规模分析：2018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全球主要地区眩晕诊疗仪销售收入及市场份额（2018-2023年）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全球主要地区眩晕诊疗仪销售收入预测（2024-2030年）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全球主要地区眩晕诊疗仪销量分析：2018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全球主要地区眩晕诊疗仪销量及市场份额（2018-2023年）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全球主要地区眩晕诊疗仪销量及市场份额预测（2024-2030）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北美市场眩晕诊疗仪销量、收入及增长率（2018-2030）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欧洲市场眩晕诊疗仪销量、收入及增长率（2018-2030）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中国市场眩晕诊疗仪销量、收入及增长率（2018-2030）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日本市场眩晕诊疗仪销量、收入及增长率（2018-2030）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东南亚市场眩晕诊疗仪销量、收入及增长率（2018-2030）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印度市场眩晕诊疗仪销量、收入及增长率（2018-2030）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全球眩晕诊疗仪主要生产商分析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重点企业（10）基本信息、眩晕诊疗仪生产基地、销售区域、竞争对手及市场地位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重点企业（10）眩晕诊疗仪产品规格、参数及市场应用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重点企业（10）眩晕诊疗仪销量、收入、价格及毛利率（2018-2023）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不同分类眩晕诊疗仪分析</w:t>
      </w:r>
      <w:r>
        <w:rPr>
          <w:rFonts w:hint="eastAsia"/>
        </w:rPr>
        <w:br/>
      </w:r>
      <w:r>
        <w:rPr>
          <w:rFonts w:hint="eastAsia"/>
        </w:rPr>
        <w:t>　　6.1 全球不同分类眩晕诊疗仪销量（2018-2030）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全球不同分类眩晕诊疗仪销量及市场份额（2018-2023）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全球不同分类眩晕诊疗仪销量预测（2024-2030）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全球不同分类眩晕诊疗仪收入（2018-2030）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全球不同分类眩晕诊疗仪收入及市场份额（2018-2023）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全球不同分类眩晕诊疗仪收入预测（2024-2030）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全球不同分类眩晕诊疗仪价格走势（2018-2030）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中国不同分类眩晕诊疗仪销量（2018-2030）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中国不同分类眩晕诊疗仪销量及市场份额（2018-2023）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中国不同分类眩晕诊疗仪销量预测（2024-2030）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中国不同分类眩晕诊疗仪收入（2018-2030）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中国不同分类眩晕诊疗仪收入及市场份额（2018-2023）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中国不同分类眩晕诊疗仪收入预测（2024-2030）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不同应用眩晕诊疗仪分析</w:t>
      </w:r>
      <w:r>
        <w:rPr>
          <w:rFonts w:hint="eastAsia"/>
        </w:rPr>
        <w:br/>
      </w:r>
      <w:r>
        <w:rPr>
          <w:rFonts w:hint="eastAsia"/>
        </w:rPr>
        <w:t>　　7.1 全球不同应用眩晕诊疗仪销量（2018-2030）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全球不同应用眩晕诊疗仪销量及市场份额（2018-2023）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全球不同应用眩晕诊疗仪销量预测（2024-2030）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全球不同应用眩晕诊疗仪收入（2018-2030）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全球不同应用眩晕诊疗仪收入及市场份额（2018-2023）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全球不同应用眩晕诊疗仪收入预测（2024-2030）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全球不同应用眩晕诊疗仪价格走势（2018-2030）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中国不同应用眩晕诊疗仪销量（2018-2030）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中国不同应用眩晕诊疗仪销量及市场份额（2018-2023）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中国不同应用眩晕诊疗仪销量预测（2024-2030）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中国不同应用眩晕诊疗仪收入（2018-2030）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中国不同应用眩晕诊疗仪收入及市场份额（2018-2023）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中国不同应用眩晕诊疗仪收入预测（2024-2030）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眩晕诊疗仪产业链分析</w:t>
      </w:r>
      <w:r>
        <w:rPr>
          <w:rFonts w:hint="eastAsia"/>
        </w:rPr>
        <w:br/>
      </w:r>
      <w:r>
        <w:rPr>
          <w:rFonts w:hint="eastAsia"/>
        </w:rPr>
        <w:t>　　8.2 眩晕诊疗仪产业上游供应分析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眩晕诊疗仪下游典型客户</w:t>
      </w:r>
      <w:r>
        <w:rPr>
          <w:rFonts w:hint="eastAsia"/>
        </w:rPr>
        <w:br/>
      </w:r>
      <w:r>
        <w:rPr>
          <w:rFonts w:hint="eastAsia"/>
        </w:rPr>
        <w:t>　　8.4 眩晕诊疗仪销售渠道分析及建议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中国市场眩晕诊疗仪产量、销量、进出口分析及未来趋势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中国市场眩晕诊疗仪产量、销量、进出口分析及未来趋势（2018-2030）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中国市场眩晕诊疗仪进出口贸易趋势</w:t>
      </w:r>
      <w:r>
        <w:rPr>
          <w:rFonts w:hint="eastAsia"/>
        </w:rPr>
        <w:br/>
      </w:r>
      <w:r>
        <w:rPr>
          <w:rFonts w:hint="eastAsia"/>
        </w:rPr>
        <w:t>　　9.3 中国市场眩晕诊疗仪主要进口来源</w:t>
      </w:r>
      <w:r>
        <w:rPr>
          <w:rFonts w:hint="eastAsia"/>
        </w:rPr>
        <w:br/>
      </w:r>
      <w:r>
        <w:rPr>
          <w:rFonts w:hint="eastAsia"/>
        </w:rPr>
        <w:t>　　9.4 中国市场眩晕诊疗仪主要出口目的地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中国市场眩晕诊疗仪主要地区分布</w:t>
      </w:r>
      <w:r>
        <w:rPr>
          <w:rFonts w:hint="eastAsia"/>
        </w:rPr>
        <w:br/>
      </w:r>
      <w:r>
        <w:rPr>
          <w:rFonts w:hint="eastAsia"/>
        </w:rPr>
        <w:t>　　10.1 中国眩晕诊疗仪生产地区分布</w:t>
      </w:r>
      <w:r>
        <w:rPr>
          <w:rFonts w:hint="eastAsia"/>
        </w:rPr>
        <w:br/>
      </w:r>
      <w:r>
        <w:rPr>
          <w:rFonts w:hint="eastAsia"/>
        </w:rPr>
        <w:t>　　10.2 中国眩晕诊疗仪消费地区分布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眩晕诊疗仪行业主要的增长驱动因素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眩晕诊疗仪行业发展的有利因素及发展机遇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眩晕诊疗仪行业发展面临的阻碍因素及挑战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眩晕诊疗仪行业政策分析</w:t>
      </w:r>
      <w:r>
        <w:rPr>
          <w:rFonts w:hint="eastAsia"/>
        </w:rPr>
        <w:br/>
      </w:r>
      <w:r>
        <w:rPr>
          <w:rFonts w:hint="eastAsia"/>
        </w:rPr>
        <w:t>　　11.5 眩晕诊疗仪中国企业SWOT分析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眩晕诊疗仪产品介绍</w:t>
      </w:r>
      <w:r>
        <w:rPr>
          <w:rFonts w:hint="eastAsia"/>
        </w:rPr>
        <w:br/>
      </w:r>
      <w:r>
        <w:rPr>
          <w:rFonts w:hint="eastAsia"/>
        </w:rPr>
        <w:t>　　表 眩晕诊疗仪产品分类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2023年全球不同类型眩晕诊疗仪产量份额</w:t>
      </w:r>
      <w:r>
        <w:rPr>
          <w:rFonts w:hint="eastAsia"/>
        </w:rPr>
        <w:br/>
      </w:r>
      <w:r>
        <w:rPr>
          <w:rFonts w:hint="eastAsia"/>
        </w:rPr>
        <w:t>　　表 2018-2030年不同类型眩晕诊疗仪价格及趋势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眩晕诊疗仪主要应用领域</w:t>
      </w:r>
      <w:r>
        <w:rPr>
          <w:rFonts w:hint="eastAsia"/>
        </w:rPr>
        <w:br/>
      </w:r>
      <w:r>
        <w:rPr>
          <w:rFonts w:hint="eastAsia"/>
        </w:rPr>
        <w:t>　　图 全球2023年眩晕诊疗仪不同应用领域消费量份额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2018-2030年全球市场眩晕诊疗仪产量及增长情况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2018-2030年全球市场眩晕诊疗仪产值及增长情况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2018-2030年全球眩晕诊疗仪产能、产量、产能利用率及趋势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2018-2030年全球眩晕诊疗仪产量、表观消费量及趋势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2018-2030年中国眩晕诊疗仪产能、产量、产能利用率及趋势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2018-2030年中国眩晕诊疗仪产量、表观消费量及趋势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2018-2030年中国眩晕诊疗仪产量、市场需求量及趋势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眩晕诊疗仪行业政策分析</w:t>
      </w:r>
      <w:r>
        <w:rPr>
          <w:rFonts w:hint="eastAsia"/>
        </w:rPr>
        <w:br/>
      </w:r>
      <w:r>
        <w:rPr>
          <w:rFonts w:hint="eastAsia"/>
        </w:rPr>
        <w:t>　　表 全球市场眩晕诊疗仪重点企业2022和2023年产量对比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全球市场眩晕诊疗仪重点企业2022和2023年产量、市场份额统计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全球市场眩晕诊疗仪重点企业2022年产量、市场份额统计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全球市场眩晕诊疗仪重点企业2023年产量、市场份额统计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全球市场眩晕诊疗仪重点企业2022和2023年产值对比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全球市场眩晕诊疗仪重点企业2022和2023年产值市场份额统计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全球市场眩晕诊疗仪重点企业2022年产值、市场份额统计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全球市场眩晕诊疗仪重点企业2023年产值、市场份额统计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全球市场眩晕诊疗仪重点企业2022和2023年产品价格统计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中国市场眩晕诊疗仪重点企业2022和2023年产量对比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中国市场眩晕诊疗仪重点企业2022和2023年产量市场份额统计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中国市场眩晕诊疗仪重点企业2022年产量、市场份额统计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中国市场眩晕诊疗仪重点企业2023年产量、市场份额统计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中国市场眩晕诊疗仪重点企业2022和2023年产值对比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中国市场眩晕诊疗仪重点企业2022和2023年产值市场份额统计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中国市场眩晕诊疗仪重点企业2022年产值、市场份额统计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中国市场眩晕诊疗仪重点企业2023年产值、市场份额统计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眩晕诊疗仪企业总部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2022和2023年全球市场眩晕诊疗仪重点企业产值市场份额对比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全球眩晕诊疗仪重点企业SWOT分析</w:t>
      </w:r>
      <w:r>
        <w:rPr>
          <w:rFonts w:hint="eastAsia"/>
        </w:rPr>
        <w:br/>
      </w:r>
      <w:r>
        <w:rPr>
          <w:rFonts w:hint="eastAsia"/>
        </w:rPr>
        <w:t>　　表 中国眩晕诊疗仪重点企业SWOT分析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2018-2023年全球主要地区眩晕诊疗仪产量统计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2024-2030年全球主要地区眩晕诊疗仪产量预测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2018-2030年全球主要地区眩晕诊疗仪产量市场份额统计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2023年全球主要地区眩晕诊疗仪产量市场份额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2018-2023年全球主要地区眩晕诊疗仪产值统计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2024-2030年全球主要地区眩晕诊疗仪产值预测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2018-2030年全球主要地区眩晕诊疗仪产值市场份额统计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2023年全球主要地区眩晕诊疗仪产值市场份额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2018-2030年北美市场眩晕诊疗仪产量及增长情况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2018-2030年北美市场眩晕诊疗仪产值及增长情况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2018-2030年欧洲市场眩晕诊疗仪产量及增长情况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2018-2030年欧洲市场眩晕诊疗仪产值及增长情况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2018-2030年日本市场眩晕诊疗仪产量及增长情况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2018-2030年日本市场眩晕诊疗仪产值及增长情况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2018-2023年全球主要地区眩晕诊疗仪消费量统计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2024-2030年全球主要地区眩晕诊疗仪消费量预测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2018-2030年全球主要地区眩晕诊疗仪消费量市场份额统计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2023年全球主要地区眩晕诊疗仪消费量市场份额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2018-2030年北美市场眩晕诊疗仪消费量、增长率及趋势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2018-2030年欧洲市场眩晕诊疗仪消费量、增长率及趋势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2018-2030年日本市场眩晕诊疗仪消费量、增长率及趋势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企业（十）眩晕诊疗仪产品情况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企业（十）2022-2023年眩晕诊疗仪产量、价格、收入、成本、毛利情况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2018-2023年全球市场不同类型眩晕诊疗仪产量统计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2024-2030年全球市场不同类型眩晕诊疗仪产量预测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2018-2030年全球市场不同类型眩晕诊疗仪产量市场份额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2018-2023年全球市场不同类型眩晕诊疗仪产值统计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2024-2030年全球市场不同类型眩晕诊疗仪产值预测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2018-2030年全球市场不同类型眩晕诊疗仪产值市场份额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2018-2030年全球市场不同类型眩晕诊疗仪价格走势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2018-2023年中国市场不同类型眩晕诊疗仪产量统计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2024-2030年中国市场不同类型眩晕诊疗仪产量预测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2018-2030年中国市场不同类型眩晕诊疗仪产量市场份额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2018-2023年中国市场不同类型眩晕诊疗仪产值统计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2024-2030年中国市场不同类型眩晕诊疗仪产值预测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2018-2030年中国市场不同类型眩晕诊疗仪产值市场份额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2018-2030年中国市场不同类型眩晕诊疗仪价格走势</w:t>
      </w:r>
      <w:r>
        <w:rPr>
          <w:rFonts w:hint="eastAsia"/>
        </w:rPr>
        <w:br/>
      </w:r>
      <w:r>
        <w:rPr>
          <w:rFonts w:hint="eastAsia"/>
        </w:rPr>
        <w:t>　　图 眩晕诊疗仪产业链</w:t>
      </w:r>
      <w:r>
        <w:rPr>
          <w:rFonts w:hint="eastAsia"/>
        </w:rPr>
        <w:br/>
      </w:r>
      <w:r>
        <w:rPr>
          <w:rFonts w:hint="eastAsia"/>
        </w:rPr>
        <w:t>　　表 眩晕诊疗仪原材料</w:t>
      </w:r>
      <w:r>
        <w:rPr>
          <w:rFonts w:hint="eastAsia"/>
        </w:rPr>
        <w:br/>
      </w:r>
      <w:r>
        <w:rPr>
          <w:rFonts w:hint="eastAsia"/>
        </w:rPr>
        <w:t>　　表 眩晕诊疗仪上游原料供应商及联系方式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2018-2023年全球市场眩晕诊疗仪主要应用领域消费量统计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2024-2030年全球市场眩晕诊疗仪主要应用领域消费量预测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2018-2030年全球市场眩晕诊疗仪主要应用领域消费量市场份额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2023年全球市场眩晕诊疗仪主要应用领域消费量市场份额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2018-2030年全球市场眩晕诊疗仪主要应用领域消费量增长率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2018-2023年中国市场眩晕诊疗仪主要应用领域消费量统计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2024-2030年中国市场眩晕诊疗仪主要应用领域消费量预测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2018-2023年中国市场眩晕诊疗仪产量、消费量、进出口情况分析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2024-2030年中国市场眩晕诊疗仪产量、消费量、进出口情况预测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2018-2030年中国市场眩晕诊疗仪进出口量</w:t>
      </w:r>
      <w:r>
        <w:rPr>
          <w:rFonts w:hint="eastAsia"/>
        </w:rPr>
        <w:br/>
      </w:r>
      <w:r>
        <w:rPr>
          <w:rFonts w:hint="eastAsia"/>
        </w:rPr>
        <w:t>　　图 2023年眩晕诊疗仪生产地区分布</w:t>
      </w:r>
      <w:r>
        <w:rPr>
          <w:rFonts w:hint="eastAsia"/>
        </w:rPr>
        <w:br/>
      </w:r>
      <w:r>
        <w:rPr>
          <w:rFonts w:hint="eastAsia"/>
        </w:rPr>
        <w:t>　　图 2023年眩晕诊疗仪消费地区分布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2018-2030年中国眩晕诊疗仪进口量及趋势预测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2018-2030年中国眩晕诊疗仪出口量及趋势预测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2024-2030年不同类型眩晕诊疗仪产量占比</w:t>
      </w:r>
      <w:r>
        <w:rPr>
          <w:rFonts w:hint="eastAsia"/>
        </w:rPr>
        <w:br/>
      </w:r>
      <w:r>
        <w:rPr>
          <w:rFonts w:hint="eastAsia"/>
        </w:rPr>
        <w:t>　　图 2024-2030年眩晕诊疗仪价格走势预测</w:t>
      </w:r>
      <w:r>
        <w:rPr>
          <w:rFonts w:hint="eastAsia"/>
        </w:rPr>
        <w:br/>
      </w:r>
      <w:r>
        <w:rPr>
          <w:rFonts w:hint="eastAsia"/>
        </w:rPr>
        <w:t>　　图 国内市场眩晕诊疗仪未来销售渠道趋势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b844ca5840f7" w:history="1">
        <w:r>
          <w:rPr>
            <w:rStyle w:val="Hyperlink"/>
          </w:rPr>
          <w:t>2024-2030年全球与中国眩晕诊疗仪市场现状分析及前景趋势报告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fb844ca5840f7" w:history="1">
        <w:r>
          <w:rPr>
            <w:rStyle w:val="Hyperlink"/>
          </w:rPr>
          <w:t>https://www.20087.com/5/63/XuanYunZhenLiaoYiDeQianJing.html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fc433c0b542b9" w:history="1">
      <w:r>
        <w:rPr>
          <w:rStyle w:val="Hyperlink"/>
        </w:rPr>
        <w:t>2024-2030年全球与中国眩晕诊疗仪市场现状分析及前景趋势报告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uanYunZhenLiaoYiDeQianJing.html" TargetMode="External" Id="Rc27fb844ca5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uanYunZhenLiaoYiDeQianJing.html" TargetMode="External" Id="R552fc433c0b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2024-03-20T05:05:20Z</dcterms:created>
  <dcterms:modified xsi:type="dcterms:W3CDTF">2024-03-20T06:05:20Z</dcterms:modified>
  <dc:subject>2024-2030年全球与中国眩晕诊疗仪市场现状分析及前景趋势报告</dc:subject>
  <dc:title>2024-2030年全球与中国眩晕诊疗仪市场现状分析及前景趋势报告</dc:title>
  <cp:keywords>2024-2030年全球与中国眩晕诊疗仪市场现状分析及前景趋势报告</cp:keywords>
  <dc:description>2024-2030年全球与中国眩晕诊疗仪市场现状分析及前景趋势报告</dc:description>
</cp:coreProperties>
</file>