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3db080bc54ad1" w:history="1">
              <w:r>
                <w:rPr>
                  <w:rStyle w:val="Hyperlink"/>
                </w:rPr>
                <w:t>2025-2031年中国牛血清白蛋白行业市场调研与趋势预测报告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3db080bc54ad1" w:history="1">
              <w:r>
                <w:rPr>
                  <w:rStyle w:val="Hyperlink"/>
                </w:rPr>
                <w:t>2025-2031年中国牛血清白蛋白行业市场调研与趋势预测报告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3db080bc54ad1" w:history="1">
                <w:r>
                  <w:rPr>
                    <w:rStyle w:val="Hyperlink"/>
                  </w:rPr>
                  <w:t>https://www.20087.com/6/93/NiuXueQingBaiDanBaiHangYeFaZhanQuShi.html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血清白蛋白是一种重要的生物制品，广泛应用于科学研究、诊断试剂和生物制药等领域。近年来，随着生物技术的进步和对高质量生物制品需求的增加，牛血清白蛋白不仅在纯度和稳定性方面有所提升，而且在生产过程中的质量控制和标准化方面也进行了优化。目前，牛血清白蛋白不仅种类多样，包括不同级别的产品，而且在应用范围上也有所扩展。此外，随着对生物制品安全性的重视，牛血清白蛋白的生产和使用遵循更加严格的规范和标准。</w:t>
      </w:r>
      <w:r>
        <w:rPr>
          <w:rFonts w:hint="eastAsia"/>
        </w:rPr>
        <w:br/>
      </w:r>
      <w:r>
        <w:rPr>
          <w:rFonts w:hint="eastAsia"/>
        </w:rPr>
        <w:t>　　未来，牛血清白蛋白的发展将更加侧重于技术创新和应用领域的扩展。技术上，将继续探索更高效的分离纯化技术和更先进的质量检测方法，以提高牛血清白蛋白的纯度和稳定性。此外，随着可持续发展目标的推进，牛血清白蛋白的生产和使用将更加注重节能减排，采用更高效的设备和工艺流程。随着对高质量生物制品需求的增加，牛血清白蛋白的应用将更加注重提供更加精准和可靠的生物制品，包括在新型药物研发和细胞培养基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3db080bc54ad1" w:history="1">
        <w:r>
          <w:rPr>
            <w:rStyle w:val="Hyperlink"/>
          </w:rPr>
          <w:t>2025-2031年中国牛血清白蛋白行业市场调研与趋势预测报告</w:t>
        </w:r>
      </w:hyperlink>
      <w:r>
        <w:rPr>
          <w:rFonts w:hint="eastAsia"/>
        </w:rPr>
        <w:t>》基于国家统计局及相关行业协会的详实数据，结合国内外牛血清白蛋白行业研究资料及深入市场调研，系统分析了牛血清白蛋白行业的市场规模、市场需求及产业链现状。报告重点探讨了牛血清白蛋白行业整体运行情况及细分领域特点，科学预测了牛血清白蛋白市场前景与发展趋势，揭示了牛血清白蛋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a3db080bc54ad1" w:history="1">
        <w:r>
          <w:rPr>
            <w:rStyle w:val="Hyperlink"/>
          </w:rPr>
          <w:t>2025-2031年中国牛血清白蛋白行业市场调研与趋势预测报告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牛血清白蛋白行业界定及应用领域</w:t>
      </w:r>
      <w:r>
        <w:rPr>
          <w:rFonts w:hint="eastAsia"/>
        </w:rPr>
        <w:br/>
      </w:r>
      <w:r>
        <w:rPr>
          <w:rFonts w:hint="eastAsia"/>
        </w:rPr>
        <w:t>　　第一节 牛血清白蛋白行业定义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牛血清白蛋白主要应用领域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全球牛血清白蛋白行业市场调研分析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全球牛血清白蛋白行业经济环境分析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全球牛血清白蛋白市场总体情况分析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一、全球牛血清白蛋白行业的发展特点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二、全球牛血清白蛋白市场结构</w:t>
      </w:r>
      <w:r>
        <w:rPr>
          <w:rFonts w:hint="eastAsia"/>
        </w:rPr>
        <w:br/>
      </w:r>
      <w:r>
        <w:rPr>
          <w:rFonts w:hint="eastAsia"/>
        </w:rPr>
        <w:t>　　　　三、全球牛血清白蛋白行业竞争格局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全球主要国家（地区）牛血清白蛋白市场分析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2025-2031年全球牛血清白蛋白行业发展趋势预测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牛血清白蛋白行业发展环境分析</w:t>
      </w:r>
      <w:r>
        <w:rPr>
          <w:rFonts w:hint="eastAsia"/>
        </w:rPr>
        <w:br/>
      </w:r>
      <w:r>
        <w:rPr>
          <w:rFonts w:hint="eastAsia"/>
        </w:rPr>
        <w:t>　　第一节 牛血清白蛋白行业环境分析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牛血清白蛋白行业相关政策、法规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中国牛血清白蛋白行业供给、需求分析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2025年中国牛血清白蛋白市场现状</w:t>
      </w:r>
      <w:r>
        <w:rPr>
          <w:rFonts w:hint="eastAsia"/>
        </w:rPr>
        <w:br/>
      </w:r>
      <w:r>
        <w:rPr>
          <w:rFonts w:hint="eastAsia"/>
        </w:rPr>
        <w:t>　　第二节 中国牛血清白蛋白行业产量情况分析及预测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一、牛血清白蛋白总体产能规模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、2019-2024年中国牛血清白蛋白产量统计</w:t>
      </w:r>
      <w:r>
        <w:rPr>
          <w:rFonts w:hint="eastAsia"/>
        </w:rPr>
        <w:br/>
      </w:r>
      <w:r>
        <w:rPr>
          <w:rFonts w:hint="eastAsia"/>
        </w:rPr>
        <w:t>　　　　三、牛血清白蛋白生产区域分布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四、2025-2031年中国牛血清白蛋白产量预测</w:t>
      </w:r>
      <w:r>
        <w:rPr>
          <w:rFonts w:hint="eastAsia"/>
        </w:rPr>
        <w:br/>
      </w:r>
      <w:r>
        <w:rPr>
          <w:rFonts w:hint="eastAsia"/>
        </w:rPr>
        <w:t>　　第三节 中国牛血清白蛋白市场需求分析及预测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一、中国牛血清白蛋白市场需求特点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二、2019-2024年中国牛血清白蛋白市场需求统计</w:t>
      </w:r>
      <w:r>
        <w:rPr>
          <w:rFonts w:hint="eastAsia"/>
        </w:rPr>
        <w:br/>
      </w:r>
      <w:r>
        <w:rPr>
          <w:rFonts w:hint="eastAsia"/>
        </w:rPr>
        <w:t>　　　　三、牛血清白蛋白市场饱和度</w:t>
      </w:r>
      <w:r>
        <w:rPr>
          <w:rFonts w:hint="eastAsia"/>
        </w:rPr>
        <w:br/>
      </w:r>
      <w:r>
        <w:rPr>
          <w:rFonts w:hint="eastAsia"/>
        </w:rPr>
        <w:t>　　　　四、影响牛血清白蛋白市场需求的因素</w:t>
      </w:r>
      <w:r>
        <w:rPr>
          <w:rFonts w:hint="eastAsia"/>
        </w:rPr>
        <w:br/>
      </w:r>
      <w:r>
        <w:rPr>
          <w:rFonts w:hint="eastAsia"/>
        </w:rPr>
        <w:t>　　　　五、牛血清白蛋白市场潜力分析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六、2025-2031年中国牛血清白蛋白市场需求预测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中国牛血清白蛋白行业进出口分析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一、2019-2024年牛血清白蛋白进口量及增速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一、2019-2024年牛血清白蛋白出口量及增速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中国牛血清白蛋白行业重点地区调研分析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一、中国牛血清白蛋白行业区域市场分布情况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二、**地区牛血清白蛋白行业市场需求规模情况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三、**地区牛血清白蛋白行业市场需求规模情况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四、**地区牛血清白蛋白行业市场需求规模情况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五、**地区牛血清白蛋白行业市场需求规模情况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六、**地区牛血清白蛋白行业市场需求规模情况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中国牛血清白蛋白细分行业调研</w:t>
      </w:r>
      <w:r>
        <w:rPr>
          <w:rFonts w:hint="eastAsia"/>
        </w:rPr>
        <w:br/>
      </w:r>
      <w:r>
        <w:rPr>
          <w:rFonts w:hint="eastAsia"/>
        </w:rPr>
        <w:t>　　第一节 主要牛血清白蛋白细分行业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牛血清白蛋白行业重点企业发展调研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中国牛血清白蛋白企业营销及发展建议</w:t>
      </w:r>
      <w:r>
        <w:rPr>
          <w:rFonts w:hint="eastAsia"/>
        </w:rPr>
        <w:br/>
      </w:r>
      <w:r>
        <w:rPr>
          <w:rFonts w:hint="eastAsia"/>
        </w:rPr>
        <w:t>　　第一节 牛血清白蛋白企业营销策略分析及建议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牛血清白蛋白企业营销策略分析</w:t>
      </w:r>
      <w:r>
        <w:rPr>
          <w:rFonts w:hint="eastAsia"/>
        </w:rPr>
        <w:br/>
      </w:r>
      <w:r>
        <w:rPr>
          <w:rFonts w:hint="eastAsia"/>
        </w:rPr>
        <w:t>　　　　一、牛血清白蛋白企业营销策略</w:t>
      </w:r>
      <w:r>
        <w:rPr>
          <w:rFonts w:hint="eastAsia"/>
        </w:rPr>
        <w:br/>
      </w:r>
      <w:r>
        <w:rPr>
          <w:rFonts w:hint="eastAsia"/>
        </w:rPr>
        <w:t>　　　　二、牛血清白蛋白企业经验借鉴</w:t>
      </w:r>
      <w:r>
        <w:rPr>
          <w:rFonts w:hint="eastAsia"/>
        </w:rPr>
        <w:br/>
      </w:r>
      <w:r>
        <w:rPr>
          <w:rFonts w:hint="eastAsia"/>
        </w:rPr>
        <w:t>　　第三节 牛血清白蛋白企业营销模式演化与创新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牛血清白蛋白企业经营发展分析及建议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一、牛血清白蛋白企业存在的问题</w:t>
      </w:r>
      <w:r>
        <w:rPr>
          <w:rFonts w:hint="eastAsia"/>
        </w:rPr>
        <w:br/>
      </w:r>
      <w:r>
        <w:rPr>
          <w:rFonts w:hint="eastAsia"/>
        </w:rPr>
        <w:t>　　　　二、牛血清白蛋白企业应对的策略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牛血清白蛋白行业发展趋势及投资风险预警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2025年牛血清白蛋白市场前景分析</w:t>
      </w:r>
      <w:r>
        <w:rPr>
          <w:rFonts w:hint="eastAsia"/>
        </w:rPr>
        <w:br/>
      </w:r>
      <w:r>
        <w:rPr>
          <w:rFonts w:hint="eastAsia"/>
        </w:rPr>
        <w:t>　　第二节 2025年牛血清白蛋白行业发展趋势预测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影响牛血清白蛋白行业发展的主要因素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一、2025年影响牛血清白蛋白行业运行的有利因素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二、2025年影响牛血清白蛋白行业运行的稳定因素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三、2025年影响牛血清白蛋白行业运行的不利因素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四、2025年我国牛血清白蛋白行业发展面临的挑战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五、2025年我国牛血清白蛋白行业发展面临的机遇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专家对牛血清白蛋白行业投资风险预警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一、2025-2031年牛血清白蛋白行业市场风险及控制策略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二、2025-2031年牛血清白蛋白行业政策风险及控制策略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三、2025-2031年牛血清白蛋白行业经营风险及控制策略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四、2025-2031年牛血清白蛋白同业竞争风险及控制策略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五、2025-2031年牛血清白蛋白行业其他风险及控制策略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牛血清白蛋白行业投资战略研究</w:t>
      </w:r>
      <w:r>
        <w:rPr>
          <w:rFonts w:hint="eastAsia"/>
        </w:rPr>
        <w:br/>
      </w:r>
      <w:r>
        <w:rPr>
          <w:rFonts w:hint="eastAsia"/>
        </w:rPr>
        <w:t>　　第一节 牛血清白蛋白行业发展战略研究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对我国牛血清白蛋白品牌的战略思考</w:t>
      </w:r>
      <w:r>
        <w:rPr>
          <w:rFonts w:hint="eastAsia"/>
        </w:rPr>
        <w:br/>
      </w:r>
      <w:r>
        <w:rPr>
          <w:rFonts w:hint="eastAsia"/>
        </w:rPr>
        <w:t>　　　　一、牛血清白蛋白品牌的重要性</w:t>
      </w:r>
      <w:r>
        <w:rPr>
          <w:rFonts w:hint="eastAsia"/>
        </w:rPr>
        <w:br/>
      </w:r>
      <w:r>
        <w:rPr>
          <w:rFonts w:hint="eastAsia"/>
        </w:rPr>
        <w:t>　　　　二、牛血清白蛋白实施品牌战略的意义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三、牛血清白蛋白企业品牌的现状分析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四、我国牛血清白蛋白企业的品牌战略</w:t>
      </w:r>
      <w:r>
        <w:rPr>
          <w:rFonts w:hint="eastAsia"/>
        </w:rPr>
        <w:br/>
      </w:r>
      <w:r>
        <w:rPr>
          <w:rFonts w:hint="eastAsia"/>
        </w:rPr>
        <w:t>　　　　五、牛血清白蛋白品牌战略管理的策略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牛血清白蛋白经营策略分析</w:t>
      </w:r>
      <w:r>
        <w:rPr>
          <w:rFonts w:hint="eastAsia"/>
        </w:rPr>
        <w:br/>
      </w:r>
      <w:r>
        <w:rPr>
          <w:rFonts w:hint="eastAsia"/>
        </w:rPr>
        <w:t>　　　　一、牛血清白蛋白市场细分策略</w:t>
      </w:r>
      <w:r>
        <w:rPr>
          <w:rFonts w:hint="eastAsia"/>
        </w:rPr>
        <w:br/>
      </w:r>
      <w:r>
        <w:rPr>
          <w:rFonts w:hint="eastAsia"/>
        </w:rPr>
        <w:t>　　　　二、牛血清白蛋白市场创新策略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四、牛血清白蛋白新产品差异化战略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(中~智~林)牛血清白蛋白行业投资战略研究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一、2025-2031年牛血清白蛋白行业投资战略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牛血清白蛋白行业类别</w:t>
      </w:r>
      <w:r>
        <w:rPr>
          <w:rFonts w:hint="eastAsia"/>
        </w:rPr>
        <w:br/>
      </w:r>
      <w:r>
        <w:rPr>
          <w:rFonts w:hint="eastAsia"/>
        </w:rPr>
        <w:t>　　图表 牛血清白蛋白行业产业链调研</w:t>
      </w:r>
      <w:r>
        <w:rPr>
          <w:rFonts w:hint="eastAsia"/>
        </w:rPr>
        <w:br/>
      </w:r>
      <w:r>
        <w:rPr>
          <w:rFonts w:hint="eastAsia"/>
        </w:rPr>
        <w:t>　　图表 牛血清白蛋白行业现状</w:t>
      </w:r>
      <w:r>
        <w:rPr>
          <w:rFonts w:hint="eastAsia"/>
        </w:rPr>
        <w:br/>
      </w:r>
      <w:r>
        <w:rPr>
          <w:rFonts w:hint="eastAsia"/>
        </w:rPr>
        <w:t>　　图表 牛血清白蛋白行业标准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2019-2024年中国牛血清白蛋白市场规模</w:t>
      </w:r>
      <w:r>
        <w:rPr>
          <w:rFonts w:hint="eastAsia"/>
        </w:rPr>
        <w:br/>
      </w:r>
      <w:r>
        <w:rPr>
          <w:rFonts w:hint="eastAsia"/>
        </w:rPr>
        <w:t>　　图表 2025年中国牛血清白蛋白行业产能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2019-2024年中国牛血清白蛋白产量</w:t>
      </w:r>
      <w:r>
        <w:rPr>
          <w:rFonts w:hint="eastAsia"/>
        </w:rPr>
        <w:br/>
      </w:r>
      <w:r>
        <w:rPr>
          <w:rFonts w:hint="eastAsia"/>
        </w:rPr>
        <w:t>　　图表 牛血清白蛋白行业动态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2019-2024年中国牛血清白蛋白市场需求量</w:t>
      </w:r>
      <w:r>
        <w:rPr>
          <w:rFonts w:hint="eastAsia"/>
        </w:rPr>
        <w:br/>
      </w:r>
      <w:r>
        <w:rPr>
          <w:rFonts w:hint="eastAsia"/>
        </w:rPr>
        <w:t>　　图表 2025年中国牛血清白蛋白行业需求区域调研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2019-2024年中国牛血清白蛋白行情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2019-2024年中国牛血清白蛋白进口数据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2019-2024年中国牛血清白蛋白行业企业数量统计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**地区牛血清白蛋白市场规模</w:t>
      </w:r>
      <w:r>
        <w:rPr>
          <w:rFonts w:hint="eastAsia"/>
        </w:rPr>
        <w:br/>
      </w:r>
      <w:r>
        <w:rPr>
          <w:rFonts w:hint="eastAsia"/>
        </w:rPr>
        <w:t>　　图表 **地区牛血清白蛋白行业市场需求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**地区牛血清白蛋白市场调研</w:t>
      </w:r>
      <w:r>
        <w:rPr>
          <w:rFonts w:hint="eastAsia"/>
        </w:rPr>
        <w:br/>
      </w:r>
      <w:r>
        <w:rPr>
          <w:rFonts w:hint="eastAsia"/>
        </w:rPr>
        <w:t>　　图表 **地区牛血清白蛋白行业市场需求分析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**地区牛血清白蛋白市场规模</w:t>
      </w:r>
      <w:r>
        <w:rPr>
          <w:rFonts w:hint="eastAsia"/>
        </w:rPr>
        <w:br/>
      </w:r>
      <w:r>
        <w:rPr>
          <w:rFonts w:hint="eastAsia"/>
        </w:rPr>
        <w:t>　　图表 **地区牛血清白蛋白行业市场需求</w:t>
      </w:r>
      <w:r>
        <w:rPr>
          <w:rFonts w:hint="eastAsia"/>
        </w:rPr>
        <w:br/>
      </w:r>
      <w:r>
        <w:rPr>
          <w:rFonts w:hint="eastAsia"/>
        </w:rPr>
        <w:t>　　图表 **地区牛血清白蛋白市场调研</w:t>
      </w:r>
      <w:r>
        <w:rPr>
          <w:rFonts w:hint="eastAsia"/>
        </w:rPr>
        <w:br/>
      </w:r>
      <w:r>
        <w:rPr>
          <w:rFonts w:hint="eastAsia"/>
        </w:rPr>
        <w:t>　　图表 **地区牛血清白蛋白行业市场需求分析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牛血清白蛋白行业竞争对手分析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牛血清白蛋白重点企业（三）成长能力情况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2025-2031年中国牛血清白蛋白市场规模预测</w:t>
      </w:r>
      <w:r>
        <w:rPr>
          <w:rFonts w:hint="eastAsia"/>
        </w:rPr>
        <w:br/>
      </w:r>
      <w:r>
        <w:rPr>
          <w:rFonts w:hint="eastAsia"/>
        </w:rPr>
        <w:t>　　图表 牛血清白蛋白行业准入条件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2025-2031年中国牛血清白蛋白行业信息化</w:t>
      </w:r>
      <w:r>
        <w:rPr>
          <w:rFonts w:hint="eastAsia"/>
        </w:rPr>
        <w:br/>
      </w:r>
      <w:r>
        <w:rPr>
          <w:rFonts w:hint="eastAsia"/>
        </w:rPr>
        <w:t>　　图表 2025年中国牛血清白蛋白市场前景分析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2025-2031年中国牛血清白蛋白行业发展趋势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3db080bc54ad1" w:history="1">
        <w:r>
          <w:rPr>
            <w:rStyle w:val="Hyperlink"/>
          </w:rPr>
          <w:t>2025-2031年中国牛血清白蛋白行业市场调研与趋势预测报告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3db080bc54ad1" w:history="1">
        <w:r>
          <w:rPr>
            <w:rStyle w:val="Hyperlink"/>
          </w:rPr>
          <w:t>https://www.20087.com/6/93/NiuXueQingBaiDanBaiHangYeFaZhanQuShi.html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用上人血白蛋白能活多久、牛血清白蛋白结构式、牛血清白蛋白颜色、牛血清白蛋白V、牛血清白蛋白有泡沫还能用吗、牛血清白蛋白的提取与鉴定实验、牛血清白蛋白含量范围、牛血清白蛋白的提取与鉴定、牛血清白蛋白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f218ae1e4bc7" w:history="1">
      <w:r>
        <w:rPr>
          <w:rStyle w:val="Hyperlink"/>
        </w:rPr>
        <w:t>2025-2031年中国牛血清白蛋白行业市场调研与趋势预测报告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iuXueQingBaiDanBaiHangYeFaZhanQuShi.html" TargetMode="External" Id="R16a3db080bc5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iuXueQingBaiDanBaiHangYeFaZhanQuShi.html" TargetMode="External" Id="Ra769f218ae1e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2024-10-14T03:42:00Z</dcterms:created>
  <dcterms:modified xsi:type="dcterms:W3CDTF">2024-10-14T04:42:00Z</dcterms:modified>
  <dc:subject>2025-2031年中国牛血清白蛋白行业市场调研与趋势预测报告</dc:subject>
  <dc:title>2025-2031年中国牛血清白蛋白行业市场调研与趋势预测报告</dc:title>
  <cp:keywords>2025-2031年中国牛血清白蛋白行业市场调研与趋势预测报告</cp:keywords>
  <dc:description>2025-2031年中国牛血清白蛋白行业市场调研与趋势预测报告</dc:description>
</cp:coreProperties>
</file>