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703a3afc4a96" w:history="1">
              <w:r>
                <w:rPr>
                  <w:rStyle w:val="Hyperlink"/>
                </w:rPr>
                <w:t>2025-2031年全球与中国腔镜机器人行业发展调研及趋势预测报告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703a3afc4a96" w:history="1">
              <w:r>
                <w:rPr>
                  <w:rStyle w:val="Hyperlink"/>
                </w:rPr>
                <w:t>2025-2031年全球与中国腔镜机器人行业发展调研及趋势预测报告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703a3afc4a96" w:history="1">
                <w:r>
                  <w:rPr>
                    <w:rStyle w:val="Hyperlink"/>
                  </w:rPr>
                  <w:t>https://www.20087.com/6/83/QiangJingJiQiRenHangYeQuShi.html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机器人是微创手术领域的一项重大技术突破，它结合了机器人技术和内窥镜技术，允许外科医生通过微型摄像头和精密器械进行高精度的操作。近年来，随着机器人技术的成熟和医疗行业的接纳，腔镜机器人的应用范围逐渐扩大，特别是在泌尿外科、妇科、心脏手术和耳鼻喉科等领域。这些机器人系统能够提供三维高清视野，增强手术的精准度和稳定性，减少手术创伤，加快患者恢复。</w:t>
      </w:r>
      <w:r>
        <w:rPr>
          <w:rFonts w:hint="eastAsia"/>
        </w:rPr>
        <w:br/>
      </w:r>
      <w:r>
        <w:rPr>
          <w:rFonts w:hint="eastAsia"/>
        </w:rPr>
        <w:t>　　未来，腔镜机器人技术将朝着更智能、更小型化和更集成化的方向发展。人工智能和机器学习的融入将使机器人系统能够辅助医生做出决策，甚至执行某些标准化手术步骤。同时，随着材料科学的进步，机器人器械将更加精细，能够适应更复杂的手术环境。此外，远程手术和机器人手术培训系统的完善，将推动腔镜机器人技术的普及和应用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703a3afc4a96" w:history="1">
        <w:r>
          <w:rPr>
            <w:rStyle w:val="Hyperlink"/>
          </w:rPr>
          <w:t>2025-2031年全球与中国腔镜机器人行业发展调研及趋势预测报告</w:t>
        </w:r>
      </w:hyperlink>
      <w:r>
        <w:rPr>
          <w:rFonts w:hint="eastAsia"/>
        </w:rPr>
        <w:t>》依托权威数据资源与长期市场监测，系统分析了腔镜机器人行业的市场规模、市场需求及产业链结构，深入探讨了腔镜机器人价格变动与细分市场特征。报告科学预测了腔镜机器人市场前景及未来发展趋势，重点剖析了行业集中度、竞争格局及重点企业的市场地位，并通过SWOT分析揭示了腔镜机器人行业机遇与潜在风险。报告为投资者及业内企业提供了全面的市场洞察与决策参考，助力把握腔镜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不同分类腔镜机器人增长趋势2020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从不同应用，腔镜机器人主要包括如下几个方面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腔镜机器人行业背景、发展历史、现状及趋势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腔镜机器人行业目前现状分析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腔镜机器人发展趋势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全球腔镜机器人总体规模分析</w:t>
      </w:r>
      <w:r>
        <w:rPr>
          <w:rFonts w:hint="eastAsia"/>
        </w:rPr>
        <w:br/>
      </w:r>
      <w:r>
        <w:rPr>
          <w:rFonts w:hint="eastAsia"/>
        </w:rPr>
        <w:t>　　2.1 全球腔镜机器人供需现状及预测（2020-2031）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全球腔镜机器人产能、产量、产能利用率及发展趋势（2020-2031）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全球腔镜机器人产量、需求量及发展趋势（2020-2031）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全球主要地区腔镜机器人产量及发展趋势（2020-2031）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中国腔镜机器人供需现状及预测（2020-2031）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中国腔镜机器人产能、产量、产能利用率及发展趋势（2020-2031）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中国腔镜机器人产量、市场需求量及发展趋势（2020-2031）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全球腔镜机器人销量及销售额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全球市场腔镜机器人销售额（2020-2031）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全球市场腔镜机器人销量（2020-2031）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全球市场腔镜机器人价格趋势（2020-2031）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全球市场主要厂商腔镜机器人产能、产量及市场份额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全球市场主要厂商腔镜机器人销量（2020-2025）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全球市场主要厂商腔镜机器人销售收入（2020-2025）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全球市场主要厂商腔镜机器人销售价格（2020-2025）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中国市场主要厂商腔镜机器人销量（2020-2025）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中国市场主要厂商腔镜机器人销售收入（2020-2025）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中国市场主要厂商腔镜机器人销售价格（2020-2025）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全球主要厂商腔镜机器人产地分布及商业化日期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腔镜机器人行业集中度、竞争程度分析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腔镜机器人行业集中度分析：全球Top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全球腔镜机器人第一梯队、第二梯队和第三梯队生产商（品牌）及市场份额（2024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全球腔镜机器人主要地区分析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全球主要地区腔镜机器人市场规模分析：2020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全球主要地区腔镜机器人销售收入及市场份额（2020-2025年）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全球主要地区腔镜机器人销售收入预测（2025-2031年）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全球主要地区腔镜机器人销量分析：2020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全球主要地区腔镜机器人销量及市场份额（2020-2025年）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全球主要地区腔镜机器人销量及市场份额预测（2025-2031）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印度市场腔镜机器人销量、收入及增长率（2020-2031）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全球腔镜机器人主要生产商分析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不同分类腔镜机器人分析</w:t>
      </w:r>
      <w:r>
        <w:rPr>
          <w:rFonts w:hint="eastAsia"/>
        </w:rPr>
        <w:br/>
      </w:r>
      <w:r>
        <w:rPr>
          <w:rFonts w:hint="eastAsia"/>
        </w:rPr>
        <w:t>　　6.1 全球不同分类腔镜机器人销量（2020-2031）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全球不同分类腔镜机器人销量及市场份额（2020-2025）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全球不同分类腔镜机器人收入（2020-2031）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全球不同分类腔镜机器人收入及市场份额（2020-2025）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全球不同分类腔镜机器人收入预测（2025-2031）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全球不同分类腔镜机器人价格走势（2020-2031）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中国不同分类腔镜机器人销量（2020-2031）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中国不同分类腔镜机器人销量及市场份额（2020-2025）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中国不同分类腔镜机器人收入（2020-2031）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中国不同分类腔镜机器人收入及市场份额（2020-2025）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中国不同分类腔镜机器人收入预测（2025-2031）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不同应用腔镜机器人分析</w:t>
      </w:r>
      <w:r>
        <w:rPr>
          <w:rFonts w:hint="eastAsia"/>
        </w:rPr>
        <w:br/>
      </w:r>
      <w:r>
        <w:rPr>
          <w:rFonts w:hint="eastAsia"/>
        </w:rPr>
        <w:t>　　7.1 全球不同应用腔镜机器人销量（2020-2031）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全球不同应用腔镜机器人销量及市场份额（2020-2025）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全球不同应用腔镜机器人收入（2020-2031）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全球不同应用腔镜机器人收入及市场份额（2020-2025）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全球不同应用腔镜机器人收入预测（2025-2031）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全球不同应用腔镜机器人价格走势（2020-2031）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中国不同应用腔镜机器人销量（2020-2031）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中国不同应用腔镜机器人销量及市场份额（2020-2025）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中国不同应用腔镜机器人收入（2020-2031）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中国不同应用腔镜机器人收入及市场份额（2020-2025）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中国不同应用腔镜机器人收入预测（2025-2031）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腔镜机器人产业链分析</w:t>
      </w:r>
      <w:r>
        <w:rPr>
          <w:rFonts w:hint="eastAsia"/>
        </w:rPr>
        <w:br/>
      </w:r>
      <w:r>
        <w:rPr>
          <w:rFonts w:hint="eastAsia"/>
        </w:rPr>
        <w:t>　　8.2 腔镜机器人产业上游供应分析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腔镜机器人下游典型客户</w:t>
      </w:r>
      <w:r>
        <w:rPr>
          <w:rFonts w:hint="eastAsia"/>
        </w:rPr>
        <w:br/>
      </w:r>
      <w:r>
        <w:rPr>
          <w:rFonts w:hint="eastAsia"/>
        </w:rPr>
        <w:t>　　8.4 腔镜机器人销售渠道分析及建议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中国市场腔镜机器人产量、销量、进出口分析及未来趋势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中国市场腔镜机器人产量、销量、进出口分析及未来趋势（2020-2031）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中国市场腔镜机器人进出口贸易趋势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中国市场腔镜机器人主要进口来源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中国市场腔镜机器人主要出口目的地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中国市场腔镜机器人主要地区分布</w:t>
      </w:r>
      <w:r>
        <w:rPr>
          <w:rFonts w:hint="eastAsia"/>
        </w:rPr>
        <w:br/>
      </w:r>
      <w:r>
        <w:rPr>
          <w:rFonts w:hint="eastAsia"/>
        </w:rPr>
        <w:t>　　10.1 中国腔镜机器人生产地区分布</w:t>
      </w:r>
      <w:r>
        <w:rPr>
          <w:rFonts w:hint="eastAsia"/>
        </w:rPr>
        <w:br/>
      </w:r>
      <w:r>
        <w:rPr>
          <w:rFonts w:hint="eastAsia"/>
        </w:rPr>
        <w:t>　　10.2 中国腔镜机器人消费地区分布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腔镜机器人行业主要的增长驱动因素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腔镜机器人行业发展的有利因素及发展机遇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腔镜机器人行业发展面临的阻碍因素及挑战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腔镜机器人行业政策分析</w:t>
      </w:r>
      <w:r>
        <w:rPr>
          <w:rFonts w:hint="eastAsia"/>
        </w:rPr>
        <w:br/>
      </w:r>
      <w:r>
        <w:rPr>
          <w:rFonts w:hint="eastAsia"/>
        </w:rPr>
        <w:t>　　11.5 腔镜机器人中国企业SWOT分析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不同分类腔镜机器人增长趋势2020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腔镜机器人行业目前发展现状</w:t>
      </w:r>
      <w:r>
        <w:rPr>
          <w:rFonts w:hint="eastAsia"/>
        </w:rPr>
        <w:br/>
      </w:r>
      <w:r>
        <w:rPr>
          <w:rFonts w:hint="eastAsia"/>
        </w:rPr>
        <w:t>　　表： 腔镜机器人发展趋势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全球主要厂商腔镜机器人产地分布及商业化日期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全球市场不同分类腔镜机器人销量市场份额预测（2025-2031）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全球市场不同应用腔镜机器人销量市场份额预测（2025-2031）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腔镜机器人上游原料供应商及联系方式列表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腔镜机器人典型客户列表</w:t>
      </w:r>
      <w:r>
        <w:rPr>
          <w:rFonts w:hint="eastAsia"/>
        </w:rPr>
        <w:br/>
      </w:r>
      <w:r>
        <w:rPr>
          <w:rFonts w:hint="eastAsia"/>
        </w:rPr>
        <w:t>　　表： 腔镜机器人主要销售模式及销售渠道趋势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中国市场腔镜机器人产量、销量、进出口（2020-2025年）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中国市场腔镜机器人产量、销量、进出口预测（2025-2031）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中国市场腔镜机器人进出口贸易趋势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中国市场腔镜机器人主要进口来源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中国市场腔镜机器人主要出口目的地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中国腔镜机器人生产地区分布</w:t>
      </w:r>
      <w:r>
        <w:rPr>
          <w:rFonts w:hint="eastAsia"/>
        </w:rPr>
        <w:br/>
      </w:r>
      <w:r>
        <w:rPr>
          <w:rFonts w:hint="eastAsia"/>
        </w:rPr>
        <w:t>　　表： 中国腔镜机器人消费地区分布</w:t>
      </w:r>
      <w:r>
        <w:rPr>
          <w:rFonts w:hint="eastAsia"/>
        </w:rPr>
        <w:br/>
      </w:r>
      <w:r>
        <w:rPr>
          <w:rFonts w:hint="eastAsia"/>
        </w:rPr>
        <w:t>　　表： 腔镜机器人行业主要的增长驱动因素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腔镜机器人行业发展面临的阻碍因素及挑战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腔镜机器人行业政策分析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腔镜机器人产品图片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全球不同分类腔镜机器人市场份额2024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全球不同应用腔镜机器人市场份额2024 VS 2025</w:t>
      </w:r>
      <w:r>
        <w:rPr>
          <w:rFonts w:hint="eastAsia"/>
        </w:rPr>
        <w:br/>
      </w:r>
      <w:r>
        <w:rPr>
          <w:rFonts w:hint="eastAsia"/>
        </w:rPr>
        <w:t>　　图： 全球腔镜机器人产能、产量、产能利用率及发展趋势（2020-2031）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全球腔镜机器人产量、需求量及发展趋势（2020-2031）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中国腔镜机器人产能、产量、产能利用率及发展趋势（2020-2031）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中国腔镜机器人产量、市场需求量及发展趋势（2020-2031）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全球腔镜机器人市场销售额及增长率:（2020-2031）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全球市场腔镜机器人市场规模：2020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全球市场腔镜机器人价格趋势（2020-2031）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2025年全球市场主要厂商腔镜机器人销量市场份额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2025年全球市场主要厂商腔镜机器人收入市场份额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2025年中国市场主要厂商腔镜机器人销量市场份额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2025年中国市场主要厂商腔镜机器人收入市场份额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2025年全球前五及前十大生产商腔镜机器人市场份额</w:t>
      </w:r>
      <w:r>
        <w:rPr>
          <w:rFonts w:hint="eastAsia"/>
        </w:rPr>
        <w:br/>
      </w:r>
      <w:r>
        <w:rPr>
          <w:rFonts w:hint="eastAsia"/>
        </w:rPr>
        <w:t>　　图： 全球腔镜机器人第一梯队、第二梯队和第三梯队生产商（品牌）及市场份额（2024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印度市场腔镜机器人销量及增长率（2020-2031）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印度市场腔镜机器人收入及增长率（2020-2031）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腔镜机器人产业链图</w:t>
      </w:r>
      <w:r>
        <w:rPr>
          <w:rFonts w:hint="eastAsia"/>
        </w:rPr>
        <w:br/>
      </w:r>
      <w:r>
        <w:rPr>
          <w:rFonts w:hint="eastAsia"/>
        </w:rPr>
        <w:t>　　图： 腔镜机器人中国企业SWOT分析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703a3afc4a96" w:history="1">
        <w:r>
          <w:rPr>
            <w:rStyle w:val="Hyperlink"/>
          </w:rPr>
          <w:t>2025-2031年全球与中国腔镜机器人行业发展调研及趋势预测报告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703a3afc4a96" w:history="1">
        <w:r>
          <w:rPr>
            <w:rStyle w:val="Hyperlink"/>
          </w:rPr>
          <w:t>https://www.20087.com/6/83/QiangJingJiQiRenHangYeQuShi.html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热点：腔镜手术机器人上市公司、腔镜机器人手术、国产腔镜手术机器人、腔镜机器人招标、微创医疗手术机器人、腔镜机器人手术可行性报告、内窥镜机器人、腔镜机器人品牌、内窥镜和机器人的区别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90f5911df4e6d" w:history="1">
      <w:r>
        <w:rPr>
          <w:rStyle w:val="Hyperlink"/>
        </w:rPr>
        <w:t>2025-2031年全球与中国腔镜机器人行业发展调研及趋势预测报告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angJingJiQiRenHangYeQuShi.html" TargetMode="External" Id="R4a4a703a3af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angJingJiQiRenHangYeQuShi.html" TargetMode="External" Id="R65490f5911df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2025-04-12T08:30:00Z</dcterms:created>
  <dcterms:modified xsi:type="dcterms:W3CDTF">2025-04-12T09:30:00Z</dcterms:modified>
  <dc:subject>2025-2031年全球与中国腔镜机器人行业发展调研及趋势预测报告</dc:subject>
  <dc:title>2025-2031年全球与中国腔镜机器人行业发展调研及趋势预测报告</dc:title>
  <cp:keywords>2025-2031年全球与中国腔镜机器人行业发展调研及趋势预测报告</cp:keywords>
  <dc:description>2025-2031年全球与中国腔镜机器人行业发展调研及趋势预测报告</dc:description>
</cp:coreProperties>
</file>