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93909e62524eb7" w:history="1">
              <w:r>
                <w:rPr>
                  <w:rStyle w:val="Hyperlink"/>
                </w:rPr>
                <w:t>2024-2030年全球与中国艾司唑仑片行业市场调研及前景分析报告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93909e62524eb7" w:history="1">
              <w:r>
                <w:rPr>
                  <w:rStyle w:val="Hyperlink"/>
                </w:rPr>
                <w:t>2024-2030年全球与中国艾司唑仑片行业市场调研及前景分析报告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3088636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693909e62524eb7" w:history="1">
                <w:r>
                  <w:rPr>
                    <w:rStyle w:val="Hyperlink"/>
                  </w:rPr>
                  <w:t>https://www.20087.com/6/63/AiSiZuoLunPianHangYeQianJingQuShi.html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艾司唑仑片是一种苯二氮卓类抗焦虑药物，在临床上主要用于治疗焦虑症、失眠以及术前镇静等。近年来，随着社会生活节奏的加快，焦虑和睡眠障碍的发病率逐年上升，艾司唑仑片的市场需求也随之增加。然而，此类药物长期使用可能产生依赖性，且存在一定副作用，因此，医生在开具处方时需谨慎评估患者的实际情况。未来，随着精神类药物市场的不断扩展和人们对心理健康问题的日益重视，艾司唑仑片有望在规范使用的前提下，保持稳定的市场地位。同时，药物研发机构也在积极探索更安全、有效的替代药物，以减轻患者对单一药物的依赖风险。</w:t>
      </w:r>
      <w:r>
        <w:rPr>
          <w:rFonts w:hint="eastAsia"/>
        </w:rPr>
        <w:br/>
      </w:r>
      <w:r>
        <w:rPr>
          <w:rFonts w:hint="eastAsia"/>
        </w:rPr>
        <w:t>　　未来，艾司唑仑片的市场增长将受到多种因素的影响。一方面，随着医疗保健政策的不断完善，药品的可及性和可负担性将得到提升，有利于艾司唑仑片的更广泛应用。另一方面，医药科技的进步将推动新型抗焦虑药物的研发，从而可能对艾司唑仑片的市场份额构成挑战。在此背景下，艾司唑仑片生产企业需密切关注市场动态，加强产品研发和品牌建设，以确保在激烈的市场竞争中保持领先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93909e62524eb7" w:history="1">
        <w:r>
          <w:rPr>
            <w:rStyle w:val="Hyperlink"/>
          </w:rPr>
          <w:t>2024-2030年全球与中国艾司唑仑片行业市场调研及前景分析报告</w:t>
        </w:r>
      </w:hyperlink>
      <w:r>
        <w:rPr>
          <w:rFonts w:hint="eastAsia"/>
        </w:rPr>
        <w:t>》主要分析了艾司唑仑片行业的市场规模、艾司唑仑片市场供需状况、艾司唑仑片市场竞争状况和艾司唑仑片主要企业经营情况，同时对艾司唑仑片行业的未来发展做出科学的预测。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693909e62524eb7" w:history="1">
        <w:r>
          <w:rPr>
            <w:rStyle w:val="Hyperlink"/>
          </w:rPr>
          <w:t>2024-2030年全球与中国艾司唑仑片行业市场调研及前景分析报告</w:t>
        </w:r>
      </w:hyperlink>
      <w:r>
        <w:rPr>
          <w:rFonts w:hint="eastAsia"/>
        </w:rPr>
        <w:t>》可以帮助投资者准确把握艾司唑仑片行业的市场现状，为投资者进行投资作出艾司唑仑片行业前景预判，挖掘艾司唑仑片行业投资价值，同时提出艾司唑仑片行业投资策略、营销策略等方面的建议。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中国艾司唑仑片概述</w:t>
      </w:r>
      <w:r>
        <w:rPr>
          <w:rFonts w:hint="eastAsia"/>
        </w:rPr>
        <w:br/>
      </w:r>
      <w:r>
        <w:rPr>
          <w:rFonts w:hint="eastAsia"/>
        </w:rPr>
        <w:t>　　第一节 艾司唑仑片行业定义</w:t>
      </w:r>
      <w:r>
        <w:rPr>
          <w:rFonts w:hint="eastAsia"/>
        </w:rPr>
        <w:br/>
      </w:r>
      <w:r>
        <w:rPr>
          <w:rFonts w:hint="eastAsia"/>
        </w:rPr>
        <w:t>　　第二节 艾司唑仑片行业发展特性</w:t>
      </w:r>
      <w:r>
        <w:rPr>
          <w:rFonts w:hint="eastAsia"/>
        </w:rPr>
        <w:br/>
      </w:r>
      <w:r>
        <w:rPr>
          <w:rFonts w:hint="eastAsia"/>
        </w:rPr>
        <w:t>　　第三节 艾司唑仑片产业链分析</w:t>
      </w:r>
      <w:r>
        <w:rPr>
          <w:rFonts w:hint="eastAsia"/>
        </w:rPr>
        <w:br/>
      </w:r>
      <w:r>
        <w:rPr>
          <w:rFonts w:hint="eastAsia"/>
        </w:rPr>
        <w:t>　　第四节 艾司唑仑片行业生命周期分析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2023-2024年全球主要艾司唑仑片市场发展概况</w:t>
      </w:r>
      <w:r>
        <w:rPr>
          <w:rFonts w:hint="eastAsia"/>
        </w:rPr>
        <w:br/>
      </w:r>
      <w:r>
        <w:rPr>
          <w:rFonts w:hint="eastAsia"/>
        </w:rPr>
        <w:t>　　第一节 全球艾司唑仑片市场发展分析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欧洲地区主要国家艾司唑仑片市场概况</w:t>
      </w:r>
      <w:r>
        <w:rPr>
          <w:rFonts w:hint="eastAsia"/>
        </w:rPr>
        <w:br/>
      </w:r>
      <w:r>
        <w:rPr>
          <w:rFonts w:hint="eastAsia"/>
        </w:rPr>
        <w:t>　　第三节 北美地区艾司唑仑片市场概况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亚洲地区主要国家艾司唑仑片市场概况</w:t>
      </w:r>
      <w:r>
        <w:rPr>
          <w:rFonts w:hint="eastAsia"/>
        </w:rPr>
        <w:br/>
      </w:r>
      <w:r>
        <w:rPr>
          <w:rFonts w:hint="eastAsia"/>
        </w:rPr>
        <w:t>　　第五节 全球艾司唑仑片市场发展预测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2023-2024年中国艾司唑仑片发展环境分析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艾司唑仑片行业相关政策、标准</w:t>
      </w:r>
      <w:r>
        <w:rPr>
          <w:rFonts w:hint="eastAsia"/>
        </w:rPr>
        <w:br/>
      </w:r>
      <w:r>
        <w:rPr>
          <w:rFonts w:hint="eastAsia"/>
        </w:rPr>
        <w:t>　　第三节 艾司唑仑片行业相关发展规划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2023-2024年中国艾司唑仑片技术发展分析</w:t>
      </w:r>
      <w:r>
        <w:rPr>
          <w:rFonts w:hint="eastAsia"/>
        </w:rPr>
        <w:br/>
      </w:r>
      <w:r>
        <w:rPr>
          <w:rFonts w:hint="eastAsia"/>
        </w:rPr>
        <w:t>　　第一节 当前艾司唑仑片技术发展现状分析</w:t>
      </w:r>
      <w:r>
        <w:rPr>
          <w:rFonts w:hint="eastAsia"/>
        </w:rPr>
        <w:br/>
      </w:r>
      <w:r>
        <w:rPr>
          <w:rFonts w:hint="eastAsia"/>
        </w:rPr>
        <w:t>　　第二节 艾司唑仑片生产中需注意的问题</w:t>
      </w:r>
      <w:r>
        <w:rPr>
          <w:rFonts w:hint="eastAsia"/>
        </w:rPr>
        <w:br/>
      </w:r>
      <w:r>
        <w:rPr>
          <w:rFonts w:hint="eastAsia"/>
        </w:rPr>
        <w:t>　　第三节 艾司唑仑片行业主要技术发展趋势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2023-2024年艾司唑仑片市场特性分析</w:t>
      </w:r>
      <w:r>
        <w:rPr>
          <w:rFonts w:hint="eastAsia"/>
        </w:rPr>
        <w:br/>
      </w:r>
      <w:r>
        <w:rPr>
          <w:rFonts w:hint="eastAsia"/>
        </w:rPr>
        <w:t>　　第一节 艾司唑仑片行业集中度分析</w:t>
      </w:r>
      <w:r>
        <w:rPr>
          <w:rFonts w:hint="eastAsia"/>
        </w:rPr>
        <w:br/>
      </w:r>
      <w:r>
        <w:rPr>
          <w:rFonts w:hint="eastAsia"/>
        </w:rPr>
        <w:t>　　第二节 艾司唑仑片行业SWOT分析</w:t>
      </w:r>
      <w:r>
        <w:rPr>
          <w:rFonts w:hint="eastAsia"/>
        </w:rPr>
        <w:br/>
      </w:r>
      <w:r>
        <w:rPr>
          <w:rFonts w:hint="eastAsia"/>
        </w:rPr>
        <w:t>　　　　一、艾司唑仑片行业优势</w:t>
      </w:r>
      <w:r>
        <w:rPr>
          <w:rFonts w:hint="eastAsia"/>
        </w:rPr>
        <w:br/>
      </w:r>
      <w:r>
        <w:rPr>
          <w:rFonts w:hint="eastAsia"/>
        </w:rPr>
        <w:t>　　　　二、艾司唑仑片行业劣势</w:t>
      </w:r>
      <w:r>
        <w:rPr>
          <w:rFonts w:hint="eastAsia"/>
        </w:rPr>
        <w:br/>
      </w:r>
      <w:r>
        <w:rPr>
          <w:rFonts w:hint="eastAsia"/>
        </w:rPr>
        <w:t>　　　　三、艾司唑仑片行业机会</w:t>
      </w:r>
      <w:r>
        <w:rPr>
          <w:rFonts w:hint="eastAsia"/>
        </w:rPr>
        <w:br/>
      </w:r>
      <w:r>
        <w:rPr>
          <w:rFonts w:hint="eastAsia"/>
        </w:rPr>
        <w:t>　　　　四、艾司唑仑片行业风险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中国艾司唑仑片发展现状</w:t>
      </w:r>
      <w:r>
        <w:rPr>
          <w:rFonts w:hint="eastAsia"/>
        </w:rPr>
        <w:br/>
      </w:r>
      <w:r>
        <w:rPr>
          <w:rFonts w:hint="eastAsia"/>
        </w:rPr>
        <w:t>　　第一节 2023-2024年中国艾司唑仑片市场现状分析</w:t>
      </w:r>
      <w:r>
        <w:rPr>
          <w:rFonts w:hint="eastAsia"/>
        </w:rPr>
        <w:br/>
      </w:r>
      <w:r>
        <w:rPr>
          <w:rFonts w:hint="eastAsia"/>
        </w:rPr>
        <w:t>　　第二节 中国艾司唑仑片产量分析及预测</w:t>
      </w:r>
      <w:r>
        <w:rPr>
          <w:rFonts w:hint="eastAsia"/>
        </w:rPr>
        <w:br/>
      </w:r>
      <w:r>
        <w:rPr>
          <w:rFonts w:hint="eastAsia"/>
        </w:rPr>
        <w:t>　　　　一、艾司唑仑片总体产能规模</w:t>
      </w:r>
      <w:r>
        <w:rPr>
          <w:rFonts w:hint="eastAsia"/>
        </w:rPr>
        <w:br/>
      </w:r>
      <w:r>
        <w:rPr>
          <w:rFonts w:hint="eastAsia"/>
        </w:rPr>
        <w:t>　　　　二、艾司唑仑片生产区域分布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三、2019-2024年中国艾司唑仑片产量统计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四、2024-2030年中国艾司唑仑片产量预测</w:t>
      </w:r>
      <w:r>
        <w:rPr>
          <w:rFonts w:hint="eastAsia"/>
        </w:rPr>
        <w:br/>
      </w:r>
      <w:r>
        <w:rPr>
          <w:rFonts w:hint="eastAsia"/>
        </w:rPr>
        <w:t>　　第三节 中国艾司唑仑片市场需求分析及预测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一、中国艾司唑仑片市场需求特点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二、2019-2024年中国艾司唑仑片市场需求量统计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三、2024-2030年中国艾司唑仑片市场需求量预测</w:t>
      </w:r>
      <w:r>
        <w:rPr>
          <w:rFonts w:hint="eastAsia"/>
        </w:rPr>
        <w:br/>
      </w:r>
      <w:r>
        <w:rPr>
          <w:rFonts w:hint="eastAsia"/>
        </w:rPr>
        <w:t>　　第四节 中国艾司唑仑片价格趋势分析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一、2019-2024年中国艾司唑仑片市场价格趋势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二、2024-2030年中国艾司唑仑片市场价格走势预测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2019-2024年艾司唑仑片行业经济运行状况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2019-2024年中国艾司唑仑片行业盈利能力分析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2019-2024年中国艾司唑仑片行业发展能力分析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2019-2024年艾司唑仑片行业偿债能力分析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2019-2024年艾司唑仑片制造企业数量分析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2023-2024年艾司唑仑片行业上、下游市场分析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艾司唑仑片行业上游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艾司唑仑片行业下游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中国艾司唑仑片行业重点地区发展分析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艾司唑仑片行业重点区域市场结构调研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**地区艾司唑仑片市场发展分析</w:t>
      </w:r>
      <w:r>
        <w:rPr>
          <w:rFonts w:hint="eastAsia"/>
        </w:rPr>
        <w:br/>
      </w:r>
      <w:r>
        <w:rPr>
          <w:rFonts w:hint="eastAsia"/>
        </w:rPr>
        <w:t>　　第三节 **地区艾司唑仑片市场发展分析</w:t>
      </w:r>
      <w:r>
        <w:rPr>
          <w:rFonts w:hint="eastAsia"/>
        </w:rPr>
        <w:br/>
      </w:r>
      <w:r>
        <w:rPr>
          <w:rFonts w:hint="eastAsia"/>
        </w:rPr>
        <w:t>　　第四节 **地区艾司唑仑片市场发展分析</w:t>
      </w:r>
      <w:r>
        <w:rPr>
          <w:rFonts w:hint="eastAsia"/>
        </w:rPr>
        <w:br/>
      </w:r>
      <w:r>
        <w:rPr>
          <w:rFonts w:hint="eastAsia"/>
        </w:rPr>
        <w:t>　　第五节 **地区艾司唑仑片市场发展分析</w:t>
      </w:r>
      <w:r>
        <w:rPr>
          <w:rFonts w:hint="eastAsia"/>
        </w:rPr>
        <w:br/>
      </w:r>
      <w:r>
        <w:rPr>
          <w:rFonts w:hint="eastAsia"/>
        </w:rPr>
        <w:t>　　第六节 **地区艾司唑仑片市场发展分析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2019-2024年中国艾司唑仑片进出口分析</w:t>
      </w:r>
      <w:r>
        <w:rPr>
          <w:rFonts w:hint="eastAsia"/>
        </w:rPr>
        <w:br/>
      </w:r>
      <w:r>
        <w:rPr>
          <w:rFonts w:hint="eastAsia"/>
        </w:rPr>
        <w:t>　　第一节 艾司唑仑片进口情况分析</w:t>
      </w:r>
      <w:r>
        <w:rPr>
          <w:rFonts w:hint="eastAsia"/>
        </w:rPr>
        <w:br/>
      </w:r>
      <w:r>
        <w:rPr>
          <w:rFonts w:hint="eastAsia"/>
        </w:rPr>
        <w:t>　　第二节 艾司唑仑片出口情况分析</w:t>
      </w:r>
      <w:r>
        <w:rPr>
          <w:rFonts w:hint="eastAsia"/>
        </w:rPr>
        <w:br/>
      </w:r>
      <w:r>
        <w:rPr>
          <w:rFonts w:hint="eastAsia"/>
        </w:rPr>
        <w:t>　　第三节 影响艾司唑仑片进出口因素分析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艾司唑仑片行业重点企业竞争力分析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三、企业艾司唑仑片经营状况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三、企业艾司唑仑片经营状况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三、企业艾司唑仑片经营状况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三、企业艾司唑仑片经营状况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三、企业艾司唑仑片经营状况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三、企业艾司唑仑片经营状况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2023-2024年艾司唑仑片行业企业经营策略研究分析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艾司唑仑片企业多样化经营策略分析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一、艾司唑仑片企业多样化经营情况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二、现行艾司唑仑片行业多样化经营的方向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大型艾司唑仑片企业集团未来发展策略分析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对中小艾司唑仑片企业生产经营的建议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艾司唑仑片行业投资风险预警</w:t>
      </w:r>
      <w:r>
        <w:rPr>
          <w:rFonts w:hint="eastAsia"/>
        </w:rPr>
        <w:br/>
      </w:r>
      <w:r>
        <w:rPr>
          <w:rFonts w:hint="eastAsia"/>
        </w:rPr>
        <w:t>　　第一节 影响艾司唑仑片行业发展的主要因素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一、2024年影响艾司唑仑片行业运行的有利因素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二、2024年影响艾司唑仑片行业运行的稳定因素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三、2024年影响艾司唑仑片行业运行的不利因素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四、2024年我国艾司唑仑片行业发展面临的挑战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五、2024年我国艾司唑仑片行业发展面临的机遇</w:t>
      </w:r>
      <w:r>
        <w:rPr>
          <w:rFonts w:hint="eastAsia"/>
        </w:rPr>
        <w:br/>
      </w:r>
      <w:r>
        <w:rPr>
          <w:rFonts w:hint="eastAsia"/>
        </w:rPr>
        <w:t>　　第二节 艾司唑仑片行业投资风险预警</w:t>
      </w:r>
      <w:r>
        <w:rPr>
          <w:rFonts w:hint="eastAsia"/>
        </w:rPr>
        <w:br/>
      </w:r>
      <w:r>
        <w:rPr>
          <w:rFonts w:hint="eastAsia"/>
        </w:rPr>
        <w:t>　　　　一、艾司唑仑片行业市场风险预测</w:t>
      </w:r>
      <w:r>
        <w:rPr>
          <w:rFonts w:hint="eastAsia"/>
        </w:rPr>
        <w:br/>
      </w:r>
      <w:r>
        <w:rPr>
          <w:rFonts w:hint="eastAsia"/>
        </w:rPr>
        <w:t>　　　　二、艾司唑仑片行业政策风险预测</w:t>
      </w:r>
      <w:r>
        <w:rPr>
          <w:rFonts w:hint="eastAsia"/>
        </w:rPr>
        <w:br/>
      </w:r>
      <w:r>
        <w:rPr>
          <w:rFonts w:hint="eastAsia"/>
        </w:rPr>
        <w:t>　　　　三、艾司唑仑片行业经营风险预测</w:t>
      </w:r>
      <w:r>
        <w:rPr>
          <w:rFonts w:hint="eastAsia"/>
        </w:rPr>
        <w:br/>
      </w:r>
      <w:r>
        <w:rPr>
          <w:rFonts w:hint="eastAsia"/>
        </w:rPr>
        <w:t>　　　　四、艾司唑仑片行业技术风险预测</w:t>
      </w:r>
      <w:r>
        <w:rPr>
          <w:rFonts w:hint="eastAsia"/>
        </w:rPr>
        <w:br/>
      </w:r>
      <w:r>
        <w:rPr>
          <w:rFonts w:hint="eastAsia"/>
        </w:rPr>
        <w:t>　　　　五、艾司唑仑片行业竞争风险预测</w:t>
      </w:r>
      <w:r>
        <w:rPr>
          <w:rFonts w:hint="eastAsia"/>
        </w:rPr>
        <w:br/>
      </w:r>
      <w:r>
        <w:rPr>
          <w:rFonts w:hint="eastAsia"/>
        </w:rPr>
        <w:t>　　　　六、艾司唑仑片行业其他风险预测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艾司唑仑片投资建议</w:t>
      </w:r>
      <w:r>
        <w:rPr>
          <w:rFonts w:hint="eastAsia"/>
        </w:rPr>
        <w:br/>
      </w:r>
      <w:r>
        <w:rPr>
          <w:rFonts w:hint="eastAsia"/>
        </w:rPr>
        <w:t>　　第一节 2024年艾司唑仑片市场前景分析</w:t>
      </w:r>
      <w:r>
        <w:rPr>
          <w:rFonts w:hint="eastAsia"/>
        </w:rPr>
        <w:br/>
      </w:r>
      <w:r>
        <w:rPr>
          <w:rFonts w:hint="eastAsia"/>
        </w:rPr>
        <w:t>　　第二节 2024年艾司唑仑片发展趋势预测</w:t>
      </w:r>
      <w:r>
        <w:rPr>
          <w:rFonts w:hint="eastAsia"/>
        </w:rPr>
        <w:br/>
      </w:r>
      <w:r>
        <w:rPr>
          <w:rFonts w:hint="eastAsia"/>
        </w:rPr>
        <w:t>　　第三节 艾司唑仑片行业投资进入壁垒分析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[中-智林-]研究结论及投资建议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艾司唑仑片行业历程</w:t>
      </w:r>
      <w:r>
        <w:rPr>
          <w:rFonts w:hint="eastAsia"/>
        </w:rPr>
        <w:br/>
      </w:r>
      <w:r>
        <w:rPr>
          <w:rFonts w:hint="eastAsia"/>
        </w:rPr>
        <w:t>　　图表 艾司唑仑片行业生命周期</w:t>
      </w:r>
      <w:r>
        <w:rPr>
          <w:rFonts w:hint="eastAsia"/>
        </w:rPr>
        <w:br/>
      </w:r>
      <w:r>
        <w:rPr>
          <w:rFonts w:hint="eastAsia"/>
        </w:rPr>
        <w:t>　　图表 艾司唑仑片行业产业链分析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2019-2024年中国艾司唑仑片行业市场规模及增长情况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2019-2024年艾司唑仑片行业市场容量分析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2019-2024年中国艾司唑仑片行业产能统计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2019-2024年中国艾司唑仑片行业产量及增长趋势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2019-2024年中国艾司唑仑片市场需求量及增速统计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2024年中国艾司唑仑片行业需求领域分布格局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2019-2024年中国艾司唑仑片行业销售收入分析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2019-2024年中国艾司唑仑片行业盈利情况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2019-2024年中国艾司唑仑片行业利润总额统计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2019-2024年中国艾司唑仑片进口数量分析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2019-2024年中国艾司唑仑片进口金额分析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2019-2024年中国艾司唑仑片出口数量分析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2019-2024年中国艾司唑仑片出口金额分析</w:t>
      </w:r>
      <w:r>
        <w:rPr>
          <w:rFonts w:hint="eastAsia"/>
        </w:rPr>
        <w:br/>
      </w:r>
      <w:r>
        <w:rPr>
          <w:rFonts w:hint="eastAsia"/>
        </w:rPr>
        <w:t>　　图表 2024年中国艾司唑仑片进口国家及地区分析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2024年中国艾司唑仑片出口国家及地区分析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2019-2024年中国艾司唑仑片行业企业数量情况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2019-2024年中国艾司唑仑片行业企业平均规模情况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**地区艾司唑仑片市场规模及增长情况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**地区艾司唑仑片行业市场需求情况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**地区艾司唑仑片市场规模及增长情况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**地区艾司唑仑片行业市场需求情况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**地区艾司唑仑片市场规模及增长情况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**地区艾司唑仑片行业市场需求情况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**地区艾司唑仑片市场规模及增长情况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**地区艾司唑仑片行业市场需求情况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艾司唑仑片重点企业（一）基本信息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艾司唑仑片重点企业（一）经营情况分析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艾司唑仑片重点企业（一）主要经济指标情况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艾司唑仑片重点企业（一）盈利能力情况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艾司唑仑片重点企业（一）偿债能力情况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艾司唑仑片重点企业（一）运营能力情况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艾司唑仑片重点企业（一）成长能力情况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艾司唑仑片重点企业（二）基本信息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艾司唑仑片重点企业（二）经营情况分析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艾司唑仑片重点企业（二）主要经济指标情况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艾司唑仑片重点企业（二）盈利能力情况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艾司唑仑片重点企业（二）偿债能力情况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艾司唑仑片重点企业（二）运营能力情况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艾司唑仑片重点企业（二）成长能力情况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艾司唑仑片重点企业（三）基本信息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艾司唑仑片重点企业（三）经营情况分析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艾司唑仑片重点企业（三）主要经济指标情况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艾司唑仑片重点企业（三）盈利能力情况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艾司唑仑片重点企业（三）偿债能力情况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艾司唑仑片重点企业（三）运营能力情况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艾司唑仑片重点企业（三）成长能力情况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2024-2030年中国艾司唑仑片行业产能预测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2024-2030年中国艾司唑仑片行业产量预测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2024-2030年中国艾司唑仑片市场需求量预测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2024-2030年中国艾司唑仑片行业供需平衡预测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2024-2030年中国艾司唑仑片行业市场容量预测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2024-2030年中国艾司唑仑片行业市场规模预测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2024-2030年中国艾司唑仑片市场前景分析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2024-2030年中国艾司唑仑片行业发展趋势预测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93909e62524eb7" w:history="1">
        <w:r>
          <w:rPr>
            <w:rStyle w:val="Hyperlink"/>
          </w:rPr>
          <w:t>2024-2030年全球与中国艾司唑仑片行业市场调研及前景分析报告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3088636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693909e62524eb7" w:history="1">
        <w:r>
          <w:rPr>
            <w:rStyle w:val="Hyperlink"/>
          </w:rPr>
          <w:t>https://www.20087.com/6/63/AiSiZuoLunPianHangYeQianJingQuShi.html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ba726886ff4037" w:history="1">
      <w:r>
        <w:rPr>
          <w:rStyle w:val="Hyperlink"/>
        </w:rPr>
        <w:t>2024-2030年全球与中国艾司唑仑片行业市场调研及前景分析报告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3/AiSiZuoLunPianHangYeQianJingQuShi.html" TargetMode="External" Id="R9693909e62524e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3/AiSiZuoLunPianHangYeQianJingQuShi.html" TargetMode="External" Id="Rb8ba726886ff40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2024-04-10T06:45:00Z</dcterms:created>
  <dcterms:modified xsi:type="dcterms:W3CDTF">2024-04-10T07:45:00Z</dcterms:modified>
  <dc:subject>2024-2030年全球与中国艾司唑仑片行业市场调研及前景分析报告</dc:subject>
  <dc:title>2024-2030年全球与中国艾司唑仑片行业市场调研及前景分析报告</dc:title>
  <cp:keywords>2024-2030年全球与中国艾司唑仑片行业市场调研及前景分析报告</cp:keywords>
  <dc:description>2024-2030年全球与中国艾司唑仑片行业市场调研及前景分析报告</dc:description>
</cp:coreProperties>
</file>