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500088bb84ffb" w:history="1">
              <w:r>
                <w:rPr>
                  <w:rStyle w:val="Hyperlink"/>
                </w:rPr>
                <w:t>2024-2030年中国盐酸左氧氟沙星行业现状与前景趋势预测报告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500088bb84ffb" w:history="1">
              <w:r>
                <w:rPr>
                  <w:rStyle w:val="Hyperlink"/>
                </w:rPr>
                <w:t>2024-2030年中国盐酸左氧氟沙星行业现状与前景趋势预测报告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500088bb84ffb" w:history="1">
                <w:r>
                  <w:rPr>
                    <w:rStyle w:val="Hyperlink"/>
                  </w:rPr>
                  <w:t>https://www.20087.com/9/63/YanSuanZuoYangFuShaXingQianJing.html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左氧氟沙星是一种广谱抗生素，属于喹诺酮类药物，常用于治疗多种细菌感染。由于其高效的抗菌作用和较低的毒副作用，该药物在全球范围内广泛使用。然而，近年来抗生素耐药性的增加已成为一个全球性问题，对盐酸左氧氟沙星的有效性构成了挑战。为此，医学界正在加强对抗生素合理使用的教育，并研发新的抗生素来应对耐药菌株。</w:t>
      </w:r>
      <w:r>
        <w:rPr>
          <w:rFonts w:hint="eastAsia"/>
        </w:rPr>
        <w:br/>
      </w:r>
      <w:r>
        <w:rPr>
          <w:rFonts w:hint="eastAsia"/>
        </w:rPr>
        <w:t>　　盐酸左氧氟沙星的使用将更加谨慎，遵循严格的处方准则，以减缓耐药性的蔓延。同时，科研机构和制药公司正致力于开发新型抗生素，以克服现有药物的局限。此外，针对特定病原体的窄谱抗生素将受到更多关注，以减少对正常菌群的干扰，保护人体微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500088bb84ffb" w:history="1">
        <w:r>
          <w:rPr>
            <w:rStyle w:val="Hyperlink"/>
          </w:rPr>
          <w:t>2024-2030年中国盐酸左氧氟沙星行业现状与前景趋势预测报告</w:t>
        </w:r>
      </w:hyperlink>
      <w:r>
        <w:rPr>
          <w:rFonts w:hint="eastAsia"/>
        </w:rPr>
        <w:t>》主要分析了盐酸左氧氟沙星行业的市场规模、盐酸左氧氟沙星市场供需状况、盐酸左氧氟沙星市场竞争状况和盐酸左氧氟沙星主要企业经营情况，同时对盐酸左氧氟沙星行业的未来发展做出科学的预测。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3500088bb84ffb" w:history="1">
        <w:r>
          <w:rPr>
            <w:rStyle w:val="Hyperlink"/>
          </w:rPr>
          <w:t>2024-2030年中国盐酸左氧氟沙星行业现状与前景趋势预测报告</w:t>
        </w:r>
      </w:hyperlink>
      <w:r>
        <w:rPr>
          <w:rFonts w:hint="eastAsia"/>
        </w:rPr>
        <w:t>》可以帮助投资者准确把握盐酸左氧氟沙星行业的市场现状，为投资者进行投资作出盐酸左氧氟沙星行业前景预判，挖掘盐酸左氧氟沙星行业投资价值，同时提出盐酸左氧氟沙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盐酸左氧氟沙星行业发展概述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一、盐酸左氧氟沙星行业定义及分类</w:t>
      </w:r>
      <w:r>
        <w:rPr>
          <w:rFonts w:hint="eastAsia"/>
        </w:rPr>
        <w:br/>
      </w:r>
      <w:r>
        <w:rPr>
          <w:rFonts w:hint="eastAsia"/>
        </w:rPr>
        <w:t>　　　　二、盐酸左氧氟沙星行业经济特性</w:t>
      </w:r>
      <w:r>
        <w:rPr>
          <w:rFonts w:hint="eastAsia"/>
        </w:rPr>
        <w:br/>
      </w:r>
      <w:r>
        <w:rPr>
          <w:rFonts w:hint="eastAsia"/>
        </w:rPr>
        <w:t>　　　　三、盐酸左氧氟沙星行业产业链简介</w:t>
      </w:r>
      <w:r>
        <w:rPr>
          <w:rFonts w:hint="eastAsia"/>
        </w:rPr>
        <w:br/>
      </w:r>
      <w:r>
        <w:rPr>
          <w:rFonts w:hint="eastAsia"/>
        </w:rPr>
        <w:t>　　第二节 盐酸左氧氟沙星行业发展成熟度</w:t>
      </w:r>
      <w:r>
        <w:rPr>
          <w:rFonts w:hint="eastAsia"/>
        </w:rPr>
        <w:br/>
      </w:r>
      <w:r>
        <w:rPr>
          <w:rFonts w:hint="eastAsia"/>
        </w:rPr>
        <w:t>　　　　一、盐酸左氧氟沙星行业发展周期分析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盐酸左氧氟沙星行业相关产业动态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2023-2024年盐酸左氧氟沙星行业发展环境分析</w:t>
      </w:r>
      <w:r>
        <w:rPr>
          <w:rFonts w:hint="eastAsia"/>
        </w:rPr>
        <w:br/>
      </w:r>
      <w:r>
        <w:rPr>
          <w:rFonts w:hint="eastAsia"/>
        </w:rPr>
        <w:t>　　第一节 盐酸左氧氟沙星行业环境分析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盐酸左氧氟沙星行业相关政策、法规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2023-2024年盐酸左氧氟沙星行业技术发展现状及趋势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当前我国盐酸左氧氟沙星技术发展现状</w:t>
      </w:r>
      <w:r>
        <w:rPr>
          <w:rFonts w:hint="eastAsia"/>
        </w:rPr>
        <w:br/>
      </w:r>
      <w:r>
        <w:rPr>
          <w:rFonts w:hint="eastAsia"/>
        </w:rPr>
        <w:t>　　第二节 中外盐酸左氧氟沙星技术差距及产生差距的主要原因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提高我国盐酸左氧氟沙星技术的对策</w:t>
      </w:r>
      <w:r>
        <w:rPr>
          <w:rFonts w:hint="eastAsia"/>
        </w:rPr>
        <w:br/>
      </w:r>
      <w:r>
        <w:rPr>
          <w:rFonts w:hint="eastAsia"/>
        </w:rPr>
        <w:t>　　第四节 我国盐酸左氧氟沙星产品研发、设计发展趋势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中国盐酸左氧氟沙星市场发展调研</w:t>
      </w:r>
      <w:r>
        <w:rPr>
          <w:rFonts w:hint="eastAsia"/>
        </w:rPr>
        <w:br/>
      </w:r>
      <w:r>
        <w:rPr>
          <w:rFonts w:hint="eastAsia"/>
        </w:rPr>
        <w:t>　　第一节 盐酸左氧氟沙星市场现状分析及预测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一、2019-2024年中国盐酸左氧氟沙星市场规模分析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二、2024-2030年中国盐酸左氧氟沙星市场规模预测</w:t>
      </w:r>
      <w:r>
        <w:rPr>
          <w:rFonts w:hint="eastAsia"/>
        </w:rPr>
        <w:br/>
      </w:r>
      <w:r>
        <w:rPr>
          <w:rFonts w:hint="eastAsia"/>
        </w:rPr>
        <w:t>　　第二节 盐酸左氧氟沙星行业产能分析及预测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一、2019-2024年中国盐酸左氧氟沙星行业产能分析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二、2024-2030年中国盐酸左氧氟沙星行业产能预测</w:t>
      </w:r>
      <w:r>
        <w:rPr>
          <w:rFonts w:hint="eastAsia"/>
        </w:rPr>
        <w:br/>
      </w:r>
      <w:r>
        <w:rPr>
          <w:rFonts w:hint="eastAsia"/>
        </w:rPr>
        <w:t>　　第三节 盐酸左氧氟沙星行业产量分析及预测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一、2019-2024年中国盐酸左氧氟沙星行业产量分析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二、2024-2030年中国盐酸左氧氟沙星行业产量预测</w:t>
      </w:r>
      <w:r>
        <w:rPr>
          <w:rFonts w:hint="eastAsia"/>
        </w:rPr>
        <w:br/>
      </w:r>
      <w:r>
        <w:rPr>
          <w:rFonts w:hint="eastAsia"/>
        </w:rPr>
        <w:t>　　第四节 盐酸左氧氟沙星市场需求分析及预测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一、2019-2024年中国盐酸左氧氟沙星市场需求分析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二、2024-2030年中国盐酸左氧氟沙星市场需求预测</w:t>
      </w:r>
      <w:r>
        <w:rPr>
          <w:rFonts w:hint="eastAsia"/>
        </w:rPr>
        <w:br/>
      </w:r>
      <w:r>
        <w:rPr>
          <w:rFonts w:hint="eastAsia"/>
        </w:rPr>
        <w:t>　　第五节 盐酸左氧氟沙星进出口数据分析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一、2019-2024年中国盐酸左氧氟沙星进出口数据分析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二、2024-2030年国内盐酸左氧氟沙星进出口情况预测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2019-2024年中国盐酸左氧氟沙星行业总体发展状况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中国盐酸左氧氟沙星行业规模情况分析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一、盐酸左氧氟沙星行业单位规模情况分析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二、盐酸左氧氟沙星行业人员规模状况分析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三、盐酸左氧氟沙星行业资产规模状况分析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四、盐酸左氧氟沙星行业市场规模状况分析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五、盐酸左氧氟沙星行业敏感性分析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中国盐酸左氧氟沙星行业财务能力分析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一、盐酸左氧氟沙星行业盈利能力分析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二、盐酸左氧氟沙星行业偿债能力分析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三、盐酸左氧氟沙星行业营运能力分析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四、盐酸左氧氟沙星行业发展能力分析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中国盐酸左氧氟沙星行业重点区域发展分析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一、中国盐酸左氧氟沙星行业重点区域市场结构变化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二、重点地区（一）盐酸左氧氟沙星行业发展分析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三、重点地区（二）盐酸左氧氟沙星行业发展分析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四、重点地区（三）盐酸左氧氟沙星行业发展分析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五、重点地区（四）盐酸左氧氟沙星行业发展分析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六、重点地区（五）盐酸左氧氟沙星行业发展分析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盐酸左氧氟沙星行业产品价格分析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三、主要盐酸左氧氟沙星品牌产品价位分析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五、价格在盐酸左氧氟沙星行业竞争中的重要性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2024年中国盐酸左氧氟沙星行业上下游行业发展分析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盐酸左氧氟沙星上游行业分析</w:t>
      </w:r>
      <w:r>
        <w:rPr>
          <w:rFonts w:hint="eastAsia"/>
        </w:rPr>
        <w:br/>
      </w:r>
      <w:r>
        <w:rPr>
          <w:rFonts w:hint="eastAsia"/>
        </w:rPr>
        <w:t>　　　　一、盐酸左氧氟沙星产品成本构成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四、上游供给对盐酸左氧氟沙星行业的影响</w:t>
      </w:r>
      <w:r>
        <w:rPr>
          <w:rFonts w:hint="eastAsia"/>
        </w:rPr>
        <w:br/>
      </w:r>
      <w:r>
        <w:rPr>
          <w:rFonts w:hint="eastAsia"/>
        </w:rPr>
        <w:t>　　第二节 盐酸左氧氟沙星下游行业分析</w:t>
      </w:r>
      <w:r>
        <w:rPr>
          <w:rFonts w:hint="eastAsia"/>
        </w:rPr>
        <w:br/>
      </w:r>
      <w:r>
        <w:rPr>
          <w:rFonts w:hint="eastAsia"/>
        </w:rPr>
        <w:t>　　　　一、盐酸左氧氟沙星下游行业分布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四、下游需求对盐酸左氧氟沙星行业的影响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盐酸左氧氟沙星行业重点企业发展调研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盐酸左氧氟沙星重点企业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盐酸左氧氟沙星重点企业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盐酸左氧氟沙星重点企业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盐酸左氧氟沙星重点企业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盐酸左氧氟沙星重点企业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盐酸左氧氟沙星重点企业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2024年中国盐酸左氧氟沙星产业市场竞争格局分析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2024年中国盐酸左氧氟沙星产业竞争现状分析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一、盐酸左氧氟沙星竞争力分析</w:t>
      </w:r>
      <w:r>
        <w:rPr>
          <w:rFonts w:hint="eastAsia"/>
        </w:rPr>
        <w:br/>
      </w:r>
      <w:r>
        <w:rPr>
          <w:rFonts w:hint="eastAsia"/>
        </w:rPr>
        <w:t>　　　　二、盐酸左氧氟沙星技术竞争分析</w:t>
      </w:r>
      <w:r>
        <w:rPr>
          <w:rFonts w:hint="eastAsia"/>
        </w:rPr>
        <w:br/>
      </w:r>
      <w:r>
        <w:rPr>
          <w:rFonts w:hint="eastAsia"/>
        </w:rPr>
        <w:t>　　　　三、盐酸左氧氟沙星价格竞争分析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2024年中国盐酸左氧氟沙星产业集中度分析</w:t>
      </w:r>
      <w:r>
        <w:rPr>
          <w:rFonts w:hint="eastAsia"/>
        </w:rPr>
        <w:br/>
      </w:r>
      <w:r>
        <w:rPr>
          <w:rFonts w:hint="eastAsia"/>
        </w:rPr>
        <w:t>　　　　一、盐酸左氧氟沙星市场集中度分析</w:t>
      </w:r>
      <w:r>
        <w:rPr>
          <w:rFonts w:hint="eastAsia"/>
        </w:rPr>
        <w:br/>
      </w:r>
      <w:r>
        <w:rPr>
          <w:rFonts w:hint="eastAsia"/>
        </w:rPr>
        <w:t>　　　　二、盐酸左氧氟沙星企业集中度分析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2024-2030年提高盐酸左氧氟沙星企业竞争力的策略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盐酸左氧氟沙星行业投资风险预警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2024年影响盐酸左氧氟沙星行业发展的主要因素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一、影响盐酸左氧氟沙星行业运行的有利因素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二、影响盐酸左氧氟沙星行业运行的稳定因素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三、影响盐酸左氧氟沙星行业运行的不利因素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四、我国盐酸左氧氟沙星行业发展面临的挑战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五、我国盐酸左氧氟沙星行业发展面临的机遇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对盐酸左氧氟沙星行业投资风险预警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一、2024-2030年盐酸左氧氟沙星行业市场风险及控制策略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二、2024-2030年盐酸左氧氟沙星行业政策风险及控制策略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三、2024-2030年盐酸左氧氟沙星行业经营风险及控制策略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四、2024-2030年盐酸左氧氟沙星同业竞争风险及控制策略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五、2024-2030年盐酸左氧氟沙星行业其他风险及控制策略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盐酸左氧氟沙星行业发展趋势与投资规划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2024-2030年盐酸左氧氟沙星市场发展潜力分析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2024-2030年盐酸左氧氟沙星行业发展趋势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2024-2030年盐酸左氧氟沙星行业投资前景研究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中智.林.：对我国盐酸左氧氟沙星品牌的战略思考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二、盐酸左氧氟沙星实施品牌战略的意义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三、盐酸左氧氟沙星企业品牌的现状分析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四、我国盐酸左氧氟沙星企业的品牌战略</w:t>
      </w:r>
      <w:r>
        <w:rPr>
          <w:rFonts w:hint="eastAsia"/>
        </w:rPr>
        <w:br/>
      </w:r>
      <w:r>
        <w:rPr>
          <w:rFonts w:hint="eastAsia"/>
        </w:rPr>
        <w:t>　　　　五、盐酸左氧氟沙星品牌战略管理的策略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盐酸左氧氟沙星图片</w:t>
      </w:r>
      <w:r>
        <w:rPr>
          <w:rFonts w:hint="eastAsia"/>
        </w:rPr>
        <w:br/>
      </w:r>
      <w:r>
        <w:rPr>
          <w:rFonts w:hint="eastAsia"/>
        </w:rPr>
        <w:t>　　图表 盐酸左氧氟沙星种类 分类</w:t>
      </w:r>
      <w:r>
        <w:rPr>
          <w:rFonts w:hint="eastAsia"/>
        </w:rPr>
        <w:br/>
      </w:r>
      <w:r>
        <w:rPr>
          <w:rFonts w:hint="eastAsia"/>
        </w:rPr>
        <w:t>　　图表 盐酸左氧氟沙星用途 应用</w:t>
      </w:r>
      <w:r>
        <w:rPr>
          <w:rFonts w:hint="eastAsia"/>
        </w:rPr>
        <w:br/>
      </w:r>
      <w:r>
        <w:rPr>
          <w:rFonts w:hint="eastAsia"/>
        </w:rPr>
        <w:t>　　图表 盐酸左氧氟沙星主要特点</w:t>
      </w:r>
      <w:r>
        <w:rPr>
          <w:rFonts w:hint="eastAsia"/>
        </w:rPr>
        <w:br/>
      </w:r>
      <w:r>
        <w:rPr>
          <w:rFonts w:hint="eastAsia"/>
        </w:rPr>
        <w:t>　　图表 盐酸左氧氟沙星产业链分析</w:t>
      </w:r>
      <w:r>
        <w:rPr>
          <w:rFonts w:hint="eastAsia"/>
        </w:rPr>
        <w:br/>
      </w:r>
      <w:r>
        <w:rPr>
          <w:rFonts w:hint="eastAsia"/>
        </w:rPr>
        <w:t>　　图表 盐酸左氧氟沙星政策分析</w:t>
      </w:r>
      <w:r>
        <w:rPr>
          <w:rFonts w:hint="eastAsia"/>
        </w:rPr>
        <w:br/>
      </w:r>
      <w:r>
        <w:rPr>
          <w:rFonts w:hint="eastAsia"/>
        </w:rPr>
        <w:t>　　图表 盐酸左氧氟沙星技术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2019-2023年盐酸左氧氟沙星行业市场容量分析</w:t>
      </w:r>
      <w:r>
        <w:rPr>
          <w:rFonts w:hint="eastAsia"/>
        </w:rPr>
        <w:br/>
      </w:r>
      <w:r>
        <w:rPr>
          <w:rFonts w:hint="eastAsia"/>
        </w:rPr>
        <w:t>　　图表 盐酸左氧氟沙星生产现状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2019-2023年中国盐酸左氧氟沙星行业产量及增长趋势</w:t>
      </w:r>
      <w:r>
        <w:rPr>
          <w:rFonts w:hint="eastAsia"/>
        </w:rPr>
        <w:br/>
      </w:r>
      <w:r>
        <w:rPr>
          <w:rFonts w:hint="eastAsia"/>
        </w:rPr>
        <w:t>　　图表 盐酸左氧氟沙星行业动态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2023年中国盐酸左氧氟沙星行业需求领域分布格局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2019-2023年中国盐酸左氧氟沙星价格走势</w:t>
      </w:r>
      <w:r>
        <w:rPr>
          <w:rFonts w:hint="eastAsia"/>
        </w:rPr>
        <w:br/>
      </w:r>
      <w:r>
        <w:rPr>
          <w:rFonts w:hint="eastAsia"/>
        </w:rPr>
        <w:t>　　图表 2023年盐酸左氧氟沙星成本和利润分析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**地区盐酸左氧氟沙星市场规模及增长情况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**地区盐酸左氧氟沙星行业市场需求情况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盐酸左氧氟沙星品牌</w:t>
      </w:r>
      <w:r>
        <w:rPr>
          <w:rFonts w:hint="eastAsia"/>
        </w:rPr>
        <w:br/>
      </w:r>
      <w:r>
        <w:rPr>
          <w:rFonts w:hint="eastAsia"/>
        </w:rPr>
        <w:t>　　图表 盐酸左氧氟沙星企业（一）概况</w:t>
      </w:r>
      <w:r>
        <w:rPr>
          <w:rFonts w:hint="eastAsia"/>
        </w:rPr>
        <w:br/>
      </w:r>
      <w:r>
        <w:rPr>
          <w:rFonts w:hint="eastAsia"/>
        </w:rPr>
        <w:t>　　图表 企业盐酸左氧氟沙星型号 规格</w:t>
      </w:r>
      <w:r>
        <w:rPr>
          <w:rFonts w:hint="eastAsia"/>
        </w:rPr>
        <w:br/>
      </w:r>
      <w:r>
        <w:rPr>
          <w:rFonts w:hint="eastAsia"/>
        </w:rPr>
        <w:t>　　图表 盐酸左氧氟沙星企业（一）经营分析</w:t>
      </w:r>
      <w:r>
        <w:rPr>
          <w:rFonts w:hint="eastAsia"/>
        </w:rPr>
        <w:br/>
      </w:r>
      <w:r>
        <w:rPr>
          <w:rFonts w:hint="eastAsia"/>
        </w:rPr>
        <w:t>　　图表 盐酸左氧氟沙星企业（一）盈利能力情况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盐酸左氧氟沙星上游现状</w:t>
      </w:r>
      <w:r>
        <w:rPr>
          <w:rFonts w:hint="eastAsia"/>
        </w:rPr>
        <w:br/>
      </w:r>
      <w:r>
        <w:rPr>
          <w:rFonts w:hint="eastAsia"/>
        </w:rPr>
        <w:t>　　图表 盐酸左氧氟沙星下游调研</w:t>
      </w:r>
      <w:r>
        <w:rPr>
          <w:rFonts w:hint="eastAsia"/>
        </w:rPr>
        <w:br/>
      </w:r>
      <w:r>
        <w:rPr>
          <w:rFonts w:hint="eastAsia"/>
        </w:rPr>
        <w:t>　　图表 盐酸左氧氟沙星企业（二）概况</w:t>
      </w:r>
      <w:r>
        <w:rPr>
          <w:rFonts w:hint="eastAsia"/>
        </w:rPr>
        <w:br/>
      </w:r>
      <w:r>
        <w:rPr>
          <w:rFonts w:hint="eastAsia"/>
        </w:rPr>
        <w:t>　　图表 企业盐酸左氧氟沙星型号 规格</w:t>
      </w:r>
      <w:r>
        <w:rPr>
          <w:rFonts w:hint="eastAsia"/>
        </w:rPr>
        <w:br/>
      </w:r>
      <w:r>
        <w:rPr>
          <w:rFonts w:hint="eastAsia"/>
        </w:rPr>
        <w:t>　　图表 盐酸左氧氟沙星企业（二）经营分析</w:t>
      </w:r>
      <w:r>
        <w:rPr>
          <w:rFonts w:hint="eastAsia"/>
        </w:rPr>
        <w:br/>
      </w:r>
      <w:r>
        <w:rPr>
          <w:rFonts w:hint="eastAsia"/>
        </w:rPr>
        <w:t>　　图表 盐酸左氧氟沙星企业（二）盈利能力情况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盐酸左氧氟沙星企业（三）概况</w:t>
      </w:r>
      <w:r>
        <w:rPr>
          <w:rFonts w:hint="eastAsia"/>
        </w:rPr>
        <w:br/>
      </w:r>
      <w:r>
        <w:rPr>
          <w:rFonts w:hint="eastAsia"/>
        </w:rPr>
        <w:t>　　图表 企业盐酸左氧氟沙星型号 规格</w:t>
      </w:r>
      <w:r>
        <w:rPr>
          <w:rFonts w:hint="eastAsia"/>
        </w:rPr>
        <w:br/>
      </w:r>
      <w:r>
        <w:rPr>
          <w:rFonts w:hint="eastAsia"/>
        </w:rPr>
        <w:t>　　图表 盐酸左氧氟沙星企业（三）经营分析</w:t>
      </w:r>
      <w:r>
        <w:rPr>
          <w:rFonts w:hint="eastAsia"/>
        </w:rPr>
        <w:br/>
      </w:r>
      <w:r>
        <w:rPr>
          <w:rFonts w:hint="eastAsia"/>
        </w:rPr>
        <w:t>　　图表 盐酸左氧氟沙星企业（三）盈利能力情况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盐酸左氧氟沙星企业（三）成长能力情况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盐酸左氧氟沙星优势</w:t>
      </w:r>
      <w:r>
        <w:rPr>
          <w:rFonts w:hint="eastAsia"/>
        </w:rPr>
        <w:br/>
      </w:r>
      <w:r>
        <w:rPr>
          <w:rFonts w:hint="eastAsia"/>
        </w:rPr>
        <w:t>　　图表 盐酸左氧氟沙星劣势</w:t>
      </w:r>
      <w:r>
        <w:rPr>
          <w:rFonts w:hint="eastAsia"/>
        </w:rPr>
        <w:br/>
      </w:r>
      <w:r>
        <w:rPr>
          <w:rFonts w:hint="eastAsia"/>
        </w:rPr>
        <w:t>　　图表 盐酸左氧氟沙星机会</w:t>
      </w:r>
      <w:r>
        <w:rPr>
          <w:rFonts w:hint="eastAsia"/>
        </w:rPr>
        <w:br/>
      </w:r>
      <w:r>
        <w:rPr>
          <w:rFonts w:hint="eastAsia"/>
        </w:rPr>
        <w:t>　　图表 盐酸左氧氟沙星威胁</w:t>
      </w:r>
      <w:r>
        <w:rPr>
          <w:rFonts w:hint="eastAsia"/>
        </w:rPr>
        <w:br/>
      </w:r>
      <w:r>
        <w:rPr>
          <w:rFonts w:hint="eastAsia"/>
        </w:rPr>
        <w:t>　　图表 2024-2030年中国盐酸左氧氟沙星行业产能预测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2024-2030年中国盐酸左氧氟沙星行业产量预测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2024-2030年中国盐酸左氧氟沙星市场销售预测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2024-2030年中国盐酸左氧氟沙星行业市场规模预测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2024-2030年中国盐酸左氧氟沙星市场前景分析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2024-2030年中国盐酸左氧氟沙星行业风险分析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2024-2030年中国盐酸左氧氟沙星行业发展趋势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500088bb84ffb" w:history="1">
        <w:r>
          <w:rPr>
            <w:rStyle w:val="Hyperlink"/>
          </w:rPr>
          <w:t>2024-2030年中国盐酸左氧氟沙星行业现状与前景趋势预测报告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500088bb84ffb" w:history="1">
        <w:r>
          <w:rPr>
            <w:rStyle w:val="Hyperlink"/>
          </w:rPr>
          <w:t>https://www.20087.com/9/63/YanSuanZuoYangFuShaXingQianJing.html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6e235685e4d13" w:history="1">
      <w:r>
        <w:rPr>
          <w:rStyle w:val="Hyperlink"/>
        </w:rPr>
        <w:t>2024-2030年中国盐酸左氧氟沙星行业现状与前景趋势预测报告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anSuanZuoYangFuShaXingQianJing.html" TargetMode="External" Id="Rb63500088bb8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anSuanZuoYangFuShaXingQianJing.html" TargetMode="External" Id="R9016e235685e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2024-04-08T07:51:00Z</dcterms:created>
  <dcterms:modified xsi:type="dcterms:W3CDTF">2024-04-08T08:51:00Z</dcterms:modified>
  <dc:subject>2024-2030年中国盐酸左氧氟沙星行业现状与前景趋势预测报告</dc:subject>
  <dc:title>2024-2030年中国盐酸左氧氟沙星行业现状与前景趋势预测报告</dc:title>
  <cp:keywords>2024-2030年中国盐酸左氧氟沙星行业现状与前景趋势预测报告</cp:keywords>
  <dc:description>2024-2030年中国盐酸左氧氟沙星行业现状与前景趋势预测报告</dc:description>
</cp:coreProperties>
</file>