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648d38d5542a9" w:history="1">
              <w:r>
                <w:rPr>
                  <w:rStyle w:val="Hyperlink"/>
                </w:rPr>
                <w:t>2025-2031年中国摊片烤片机市场调研及发展趋势分析报告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648d38d5542a9" w:history="1">
              <w:r>
                <w:rPr>
                  <w:rStyle w:val="Hyperlink"/>
                </w:rPr>
                <w:t>2025-2031年中国摊片烤片机市场调研及发展趋势分析报告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648d38d5542a9" w:history="1">
                <w:r>
                  <w:rPr>
                    <w:rStyle w:val="Hyperlink"/>
                  </w:rPr>
                  <w:t>https://www.20087.com/A/33/TanPianKaoPianJiHangYeYanJiuBaoGao.html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片烤片机是病理学实验室中用于制作组织切片标本的关键设备。近年来，随着数字病理学的发展，对高质量、高效率的切片制备需求日益增长。摊片烤片机的技术不断进步，如采用恒温控制和自动化操作，确保切片的均匀性和一致性，减少人为误差。同时，智能化和远程控制功能的加入，提高了实验室的工作效率和实验质量。</w:t>
      </w:r>
      <w:r>
        <w:rPr>
          <w:rFonts w:hint="eastAsia"/>
        </w:rPr>
        <w:br/>
      </w:r>
      <w:r>
        <w:rPr>
          <w:rFonts w:hint="eastAsia"/>
        </w:rPr>
        <w:t>　　未来，摊片烤片机将更加注重自动化和数字化。通过集成先进的图像处理技术和机器学习算法，设备能够自动识别和调整切片参数，实现无人值守的高质量切片制备。同时，与数字病理扫描仪的无缝对接，将促进病理图像的快速生成和分析，加速病理诊断的速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648d38d5542a9" w:history="1">
        <w:r>
          <w:rPr>
            <w:rStyle w:val="Hyperlink"/>
          </w:rPr>
          <w:t>2025-2031年中国摊片烤片机市场调研及发展趋势分析报告</w:t>
        </w:r>
      </w:hyperlink>
      <w:r>
        <w:rPr>
          <w:rFonts w:hint="eastAsia"/>
        </w:rPr>
        <w:t>》通过科学的市场调研与数据分析，解析了摊片烤片机行业的现状、市场需求及市场规模。报告探讨了摊片烤片机产业链结构及细分市场特点，并对摊片烤片机市场前景与发展趋势进行了分析，揭示了行业未来的增长潜力。同时，报告对摊片烤片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摊片烤片机产业概述</w:t>
      </w:r>
      <w:r>
        <w:rPr>
          <w:rFonts w:hint="eastAsia"/>
        </w:rPr>
        <w:br/>
      </w:r>
      <w:r>
        <w:rPr>
          <w:rFonts w:hint="eastAsia"/>
        </w:rPr>
        <w:t>　　第一节 摊片烤片机产业定义</w:t>
      </w:r>
      <w:r>
        <w:rPr>
          <w:rFonts w:hint="eastAsia"/>
        </w:rPr>
        <w:br/>
      </w:r>
      <w:r>
        <w:rPr>
          <w:rFonts w:hint="eastAsia"/>
        </w:rPr>
        <w:t>　　第二节 摊片烤片机产业发展历程</w:t>
      </w:r>
      <w:r>
        <w:rPr>
          <w:rFonts w:hint="eastAsia"/>
        </w:rPr>
        <w:br/>
      </w:r>
      <w:r>
        <w:rPr>
          <w:rFonts w:hint="eastAsia"/>
        </w:rPr>
        <w:t>　　第三节 摊片烤片机分类情况</w:t>
      </w:r>
      <w:r>
        <w:rPr>
          <w:rFonts w:hint="eastAsia"/>
        </w:rPr>
        <w:br/>
      </w:r>
      <w:r>
        <w:rPr>
          <w:rFonts w:hint="eastAsia"/>
        </w:rPr>
        <w:t>　　第四节 摊片烤片机产业链分析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2024-2025年中国摊片烤片机行业发展环境分析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2024-2025年中国摊片烤片机行业经济环境分析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2024-2025年中国摊片烤片机行业社会环境分析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2024-2025年中国摊片烤片机行业政策环境分析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2024-2025年摊片烤片机行业技术发展现状及趋势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当前我国摊片烤片机技术发展现状</w:t>
      </w:r>
      <w:r>
        <w:rPr>
          <w:rFonts w:hint="eastAsia"/>
        </w:rPr>
        <w:br/>
      </w:r>
      <w:r>
        <w:rPr>
          <w:rFonts w:hint="eastAsia"/>
        </w:rPr>
        <w:t>　　第二节 中外摊片烤片机技术差距及产生差距的主要原因分析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提高我国摊片烤片机技术的对策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2024-2025年全球摊片烤片机行业发展状况及趋势分析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全球摊片烤片机行业发展概况</w:t>
      </w:r>
      <w:r>
        <w:rPr>
          <w:rFonts w:hint="eastAsia"/>
        </w:rPr>
        <w:br/>
      </w:r>
      <w:r>
        <w:rPr>
          <w:rFonts w:hint="eastAsia"/>
        </w:rPr>
        <w:t>　　第二节 全球摊片烤片机行业发展现状及趋势分析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一、全球摊片烤片机行业市场分布情况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二、全球摊片烤片机行业发展趋势分析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全球摊片烤片机行业重点区域发展分析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中国摊片烤片机行业运行状况分析</w:t>
      </w:r>
      <w:r>
        <w:rPr>
          <w:rFonts w:hint="eastAsia"/>
        </w:rPr>
        <w:br/>
      </w:r>
      <w:r>
        <w:rPr>
          <w:rFonts w:hint="eastAsia"/>
        </w:rPr>
        <w:t>　　第一节 摊片烤片机行业市场规模分析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一、2019-2024年摊片烤片机行业市场规模分析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二、2024-2025年摊片烤片机行业市场规模现状分析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二、2025-2031年摊片烤片机行业市场规模况预测</w:t>
      </w:r>
      <w:r>
        <w:rPr>
          <w:rFonts w:hint="eastAsia"/>
        </w:rPr>
        <w:br/>
      </w:r>
      <w:r>
        <w:rPr>
          <w:rFonts w:hint="eastAsia"/>
        </w:rPr>
        <w:t>　　第二节 摊片烤片机行业市场供给分析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一、2019-2024年摊片烤片机行业市场供给情况分析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二、2024-2025年摊片烤片机行业市场供给现状分析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二、2025-2031年摊片烤片机行业市场供给情况预测</w:t>
      </w:r>
      <w:r>
        <w:rPr>
          <w:rFonts w:hint="eastAsia"/>
        </w:rPr>
        <w:br/>
      </w:r>
      <w:r>
        <w:rPr>
          <w:rFonts w:hint="eastAsia"/>
        </w:rPr>
        <w:t>　　第三节 摊片烤片机行业市场需求分析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一、2019-2024年摊片烤片机行业市场需求情况分析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二、2024-2025年摊片烤片机行业市场需求现状分析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二、2025-2031年摊片烤片机行业市场需求情况预测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2024-2025年中国摊片烤片机行业集中度分析</w:t>
      </w:r>
      <w:r>
        <w:rPr>
          <w:rFonts w:hint="eastAsia"/>
        </w:rPr>
        <w:br/>
      </w:r>
      <w:r>
        <w:rPr>
          <w:rFonts w:hint="eastAsia"/>
        </w:rPr>
        <w:t>　　　　一、摊片烤片机行业市场集中度情况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二、摊片烤片机行业企业集中度分析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中国摊片烤片机行业市场区域结构分析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中国摊片烤片机行业市场需求结构分析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摊片烤片机行业重点区域（一）需求分析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摊片烤片机行业重点区域（二）需求分析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摊片烤片机行业重点区域（三）需求分析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摊片烤片机产品市场价格行情分析预测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2019-2024年摊片烤片机产品市场价格回顾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2024-2025年摊片烤片机产品市场价格现状分析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影响摊片烤片机产品市场价格因素分析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2025-2031年摊片烤片机产品市场价格走势预测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摊片烤片机行业标杆企业竞争力分析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摊片烤片机重点企业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三、摊片烤片机企业经营情况分析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摊片烤片机重点企业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三、摊片烤片机企业经营情况分析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摊片烤片机重点企业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三、摊片烤片机企业经营情况分析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摊片烤片机重点企业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三、摊片烤片机企业经营情况分析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摊片烤片机重点企业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三、摊片烤片机企业经营情况分析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摊片烤片机重点企业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三、摊片烤片机企业经营情况分析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摊片烤片机重点企业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三、摊片烤片机企业经营情况分析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摊片烤片机重点企业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三、摊片烤片机企业经营情况分析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2024-2025年摊片烤片机行业企业经营策略研究分析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摊片烤片机企业多样化经营策略分析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一、摊片烤片机企业多样化经营情况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二、现行摊片烤片机行业多样化经营的方向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大型摊片烤片机企业集团未来发展策略分析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对中小摊片烤片机企业生产经营的建议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2024-2025年中国摊片烤片机市场营销策略竞争分析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摊片烤片机市场产品策略</w:t>
      </w:r>
      <w:r>
        <w:rPr>
          <w:rFonts w:hint="eastAsia"/>
        </w:rPr>
        <w:br/>
      </w:r>
      <w:r>
        <w:rPr>
          <w:rFonts w:hint="eastAsia"/>
        </w:rPr>
        <w:t>　　第二节 摊片烤片机市场渠道策略</w:t>
      </w:r>
      <w:r>
        <w:rPr>
          <w:rFonts w:hint="eastAsia"/>
        </w:rPr>
        <w:br/>
      </w:r>
      <w:r>
        <w:rPr>
          <w:rFonts w:hint="eastAsia"/>
        </w:rPr>
        <w:t>　　第三节 摊片烤片机市场价格策略</w:t>
      </w:r>
      <w:r>
        <w:rPr>
          <w:rFonts w:hint="eastAsia"/>
        </w:rPr>
        <w:br/>
      </w:r>
      <w:r>
        <w:rPr>
          <w:rFonts w:hint="eastAsia"/>
        </w:rPr>
        <w:t>　　第四节 摊片烤片机广告媒体策略</w:t>
      </w:r>
      <w:r>
        <w:rPr>
          <w:rFonts w:hint="eastAsia"/>
        </w:rPr>
        <w:br/>
      </w:r>
      <w:r>
        <w:rPr>
          <w:rFonts w:hint="eastAsia"/>
        </w:rPr>
        <w:t>　　第五节 摊片烤片机客户服务策略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摊片烤片机行业发展因素与投资风险分析预测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影响摊片烤片机行业发展主要因素分析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一、2024-2025年影响摊片烤片机行业发展的不利因素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二、2024-2025年影响摊片烤片机行业发展的稳定因素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三、2024-2025年影响摊片烤片机行业发展的有利因素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四、2024-2025年我国摊片烤片机行业发展面临的机遇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五、2024-2025年我国摊片烤片机行业发展面临的挑战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中智⋅林－摊片烤片机行业投资风险分析预测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一、2025-2031年摊片烤片机行业市场风险分析预测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二、2025-2031年摊片烤片机行业政策风险分析预测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三、2025-2031年摊片烤片机行业技术风险分析预测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四、2025-2031年摊片烤片机行业竞争风险分析预测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五、2025-2031年摊片烤片机行业管理风险分析预测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六、2025-2031年摊片烤片机行业其他风险分析预测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摊片烤片机行业历程</w:t>
      </w:r>
      <w:r>
        <w:rPr>
          <w:rFonts w:hint="eastAsia"/>
        </w:rPr>
        <w:br/>
      </w:r>
      <w:r>
        <w:rPr>
          <w:rFonts w:hint="eastAsia"/>
        </w:rPr>
        <w:t>　　图表 摊片烤片机行业生命周期</w:t>
      </w:r>
      <w:r>
        <w:rPr>
          <w:rFonts w:hint="eastAsia"/>
        </w:rPr>
        <w:br/>
      </w:r>
      <w:r>
        <w:rPr>
          <w:rFonts w:hint="eastAsia"/>
        </w:rPr>
        <w:t>　　图表 摊片烤片机行业产业链分析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2019-2024年摊片烤片机行业市场容量分析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2019-2024年中国摊片烤片机市场需求量及增速统计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2024年中国摊片烤片机行业需求领域分布格局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2019-2024年中国摊片烤片机进口数量分析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2019-2024年中国摊片烤片机进口金额分析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2019-2024年中国摊片烤片机出口数量分析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2019-2024年中国摊片烤片机出口金额分析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2024年中国摊片烤片机进口国家及地区分析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2024年中国摊片烤片机出口国家及地区分析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**地区摊片烤片机市场规模及增长情况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**地区摊片烤片机行业市场需求情况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**地区摊片烤片机市场规模及增长情况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**地区摊片烤片机行业市场需求情况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**地区摊片烤片机市场规模及增长情况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**地区摊片烤片机行业市场需求情况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**地区摊片烤片机市场规模及增长情况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**地区摊片烤片机行业市场需求情况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2025-2031年中国摊片烤片机行业产能预测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2025-2031年中国摊片烤片机行业产量预测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2025-2031年中国摊片烤片机市场需求量预测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2025-2031年中国摊片烤片机行业供需平衡预测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2025-2031年中国摊片烤片机行业市场容量预测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2025-2031年中国摊片烤片机行业市场规模预测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2025年中国摊片烤片机市场前景分析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2025年中国摊片烤片机发展趋势预测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648d38d5542a9" w:history="1">
        <w:r>
          <w:rPr>
            <w:rStyle w:val="Hyperlink"/>
          </w:rPr>
          <w:t>2025-2031年中国摊片烤片机市场调研及发展趋势分析报告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648d38d5542a9" w:history="1">
        <w:r>
          <w:rPr>
            <w:rStyle w:val="Hyperlink"/>
          </w:rPr>
          <w:t>https://www.20087.com/A/33/TanPianKaoPianJiHangYeYanJiuBaoGao.html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热点：转鼓切片机、摊片烤片机操作规程、密封温湿度调节烤片机、摊片烤片机除锈、手动切片机、摊片烤片机漂片需要多久、烤片机价格、摊烤片机品牌、海瑞特病理仪器摊片机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d0fc746be486c" w:history="1">
      <w:r>
        <w:rPr>
          <w:rStyle w:val="Hyperlink"/>
        </w:rPr>
        <w:t>2025-2031年中国摊片烤片机市场调研及发展趋势分析报告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TanPianKaoPianJiHangYeYanJiuBaoGao.html" TargetMode="External" Id="R257648d38d55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TanPianKaoPianJiHangYeYanJiuBaoGao.html" TargetMode="External" Id="Rc69d0fc746be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2025-02-09T00:00:00Z</dcterms:created>
  <dcterms:modified xsi:type="dcterms:W3CDTF">2025-02-09T01:00:00Z</dcterms:modified>
  <dc:subject>2025-2031年中国摊片烤片机市场调研及发展趋势分析报告</dc:subject>
  <dc:title>2025-2031年中国摊片烤片机市场调研及发展趋势分析报告</dc:title>
  <cp:keywords>2025-2031年中国摊片烤片机市场调研及发展趋势分析报告</cp:keywords>
  <dc:description>2025-2031年中国摊片烤片机市场调研及发展趋势分析报告</dc:description>
</cp:coreProperties>
</file>