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e791b6994679" w:history="1">
              <w:r>
                <w:rPr>
                  <w:rStyle w:val="Hyperlink"/>
                </w:rPr>
                <w:t>中国茶多酚行业发展现状分析与市场前景预测报告（2025-2031年）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e791b6994679" w:history="1">
              <w:r>
                <w:rPr>
                  <w:rStyle w:val="Hyperlink"/>
                </w:rPr>
                <w:t>中国茶多酚行业发展现状分析与市场前景预测报告（2025-2031年）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e791b6994679" w:history="1">
                <w:r>
                  <w:rPr>
                    <w:rStyle w:val="Hyperlink"/>
                  </w:rPr>
                  <w:t>https://www.20087.com/0/85/ChaDuoFenShiChangXianZhuangYuQia.html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的抗氧化剂，广泛存在于茶叶中，具有良好的保健功能，如抗氧化、抗炎和降脂作用。近年来，随着健康食品市场的兴起，茶多酚提取物被用于食品添加剂、保健品和化妆品等行业。现代提取技术，如超临界CO2萃取和膜分离技术，提高了茶多酚的纯度和产量，降低了环境污染。</w:t>
      </w:r>
      <w:r>
        <w:rPr>
          <w:rFonts w:hint="eastAsia"/>
        </w:rPr>
        <w:br/>
      </w:r>
      <w:r>
        <w:rPr>
          <w:rFonts w:hint="eastAsia"/>
        </w:rPr>
        <w:t>　　未来，茶多酚的应用将更加多样化和专业化。一方面，通过生物工程和合成生物学方法，有望实现茶多酚的工业化大规模生产，降低生产成本，提高经济效益。另一方面，针对特定健康需求，如心血管疾病预防和皮肤护理，茶多酚将被开发成更有效的功能性成分，促进其在医药和营养补充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e791b6994679" w:history="1">
        <w:r>
          <w:rPr>
            <w:rStyle w:val="Hyperlink"/>
          </w:rPr>
          <w:t>中国茶多酚行业发展现状分析与市场前景预测报告（2025-2031年）</w:t>
        </w:r>
      </w:hyperlink>
      <w:r>
        <w:rPr>
          <w:rFonts w:hint="eastAsia"/>
        </w:rPr>
        <w:t>》依托多年行业监测数据，结合茶多酚行业现状与未来前景，系统分析了茶多酚市场需求、市场规模、产业链结构、价格机制及细分市场特征。报告对茶多酚市场前景进行了客观评估，预测了茶多酚行业发展趋势，并详细解读了品牌竞争格局、市场集中度及重点企业的运营表现。此外，报告通过SWOT分析识别了茶多酚行业机遇与潜在风险，为投资者和决策者提供了科学、规范的战略建议，助力把握茶多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国内茶多酚经济环境分析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三、2025-2031年中国茶多酚经济发展预测分析</w:t>
      </w:r>
      <w:r>
        <w:rPr>
          <w:rFonts w:hint="eastAsia"/>
        </w:rPr>
        <w:br/>
      </w:r>
      <w:r>
        <w:rPr>
          <w:rFonts w:hint="eastAsia"/>
        </w:rPr>
        <w:t>　　第二节 中国茶多酚行业政策环境分析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中国茶多酚运行形势分析</w:t>
      </w:r>
      <w:r>
        <w:rPr>
          <w:rFonts w:hint="eastAsia"/>
        </w:rPr>
        <w:br/>
      </w:r>
      <w:r>
        <w:rPr>
          <w:rFonts w:hint="eastAsia"/>
        </w:rPr>
        <w:t>　　　　一、“七润”茶多酚有机饮品正式投产</w:t>
      </w:r>
      <w:r>
        <w:rPr>
          <w:rFonts w:hint="eastAsia"/>
        </w:rPr>
        <w:br/>
      </w:r>
      <w:r>
        <w:rPr>
          <w:rFonts w:hint="eastAsia"/>
        </w:rPr>
        <w:t>　　　　二、茶多酚系列产品走进市场</w:t>
      </w:r>
      <w:r>
        <w:rPr>
          <w:rFonts w:hint="eastAsia"/>
        </w:rPr>
        <w:br/>
      </w:r>
      <w:r>
        <w:rPr>
          <w:rFonts w:hint="eastAsia"/>
        </w:rPr>
        <w:t>　　　　三、湖北省首条茶微粉和茶多酚生产线投产</w:t>
      </w:r>
      <w:r>
        <w:rPr>
          <w:rFonts w:hint="eastAsia"/>
        </w:rPr>
        <w:br/>
      </w:r>
      <w:r>
        <w:rPr>
          <w:rFonts w:hint="eastAsia"/>
        </w:rPr>
        <w:t>　　第二节 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中国茶多酚行业市场消费者调查分析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中国茶多酚市场调查分析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中国茶多酚行业提升竞争力策略分析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四川名山昊柏生物科技有限公司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2025-2031年中国茶多酚行业发展前景预测分析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2025-2031年中国茶多酚应用前景分析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2025-2031年茶多酚行业市场预测分析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湖州荣凯植物提取有限公司负债情况图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2025-2031年中国茶多酚供应预测分析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2025-2031年中国茶多酚需求预测分析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2025-2031年中国茶多酚产品价格走势预测分析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2025-2031年中国茶多酚行业盈利能力预测分析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2025-2031年中国茶多酚行业竞争格局预测分析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e791b6994679" w:history="1">
        <w:r>
          <w:rPr>
            <w:rStyle w:val="Hyperlink"/>
          </w:rPr>
          <w:t>中国茶多酚行业发展现状分析与市场前景预测报告（2025-2031年）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e791b6994679" w:history="1">
        <w:r>
          <w:rPr>
            <w:rStyle w:val="Hyperlink"/>
          </w:rPr>
          <w:t>https://www.20087.com/0/85/ChaDuoFenShiChangXianZhuangYuQia.html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aab9124e4760" w:history="1">
      <w:r>
        <w:rPr>
          <w:rStyle w:val="Hyperlink"/>
        </w:rPr>
        <w:t>中国茶多酚行业发展现状分析与市场前景预测报告（2025-2031年）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aDuoFenShiChangXianZhuangYuQia.html" TargetMode="External" Id="R47dde791b699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aDuoFenShiChangXianZhuangYuQia.html" TargetMode="External" Id="Rb69eaab9124e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2025-06-19T07:22:00Z</dcterms:created>
  <dcterms:modified xsi:type="dcterms:W3CDTF">2025-06-19T08:22:00Z</dcterms:modified>
  <dc:subject>中国茶多酚行业发展现状分析与市场前景预测报告（2025-2031年）</dc:subject>
  <dc:title>中国茶多酚行业发展现状分析与市场前景预测报告（2025-2031年）</dc:title>
  <cp:keywords>中国茶多酚行业发展现状分析与市场前景预测报告（2025-2031年）</cp:keywords>
  <dc:description>中国茶多酚行业发展现状分析与市场前景预测报告（2025-2031年）</dc:description>
</cp:coreProperties>
</file>