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4b03b32e54eab" w:history="1">
              <w:r>
                <w:rPr>
                  <w:rStyle w:val="Hyperlink"/>
                </w:rPr>
                <w:t>2025-2031年中国枳实提取物市场深度调查研究与发展前景分析报告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4b03b32e54eab" w:history="1">
              <w:r>
                <w:rPr>
                  <w:rStyle w:val="Hyperlink"/>
                </w:rPr>
                <w:t>2025-2031年中国枳实提取物市场深度调查研究与发展前景分析报告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4b03b32e54eab" w:history="1">
                <w:r>
                  <w:rPr>
                    <w:rStyle w:val="Hyperlink"/>
                  </w:rPr>
                  <w:t>https://www.20087.com/0/85/ZhiShiTiQuWuShiChangQianJingFenX.html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枳实提取物是从中药材枳实中提取的有效成分，常用于制药、保健品等领域。近年来，随着中医药理论的深入研究和现代提取技术的进步，枳实提取物的纯度和质量有了显著提高。当前市场上，枳实提取物不仅在药理作用的研究上取得了进展，而且在提取工艺上也实现了优化，如采用超临界CO2萃取、膜分离技术等。此外，随着消费者对天然保健品需求的增长，枳实提取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枳实提取物的发展将更加注重药效研究和产品创新。一方面，随着科学研究的深入，枳实提取物将更加注重对其药理作用机制的探究，开发更多基于枳实提取物的新药和保健品。另一方面，随着消费者对天然健康产品需求的增加，枳实提取物将更加注重产品创新，开发更多符合市场需求的功能性食品和保健品。此外，随着提取技术的进步，枳实提取物将更加注重提高提取效率和降低成本，以满足大规模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4b03b32e54eab" w:history="1">
        <w:r>
          <w:rPr>
            <w:rStyle w:val="Hyperlink"/>
          </w:rPr>
          <w:t>2025-2031年中国枳实提取物市场深度调查研究与发展前景分析报告</w:t>
        </w:r>
      </w:hyperlink>
      <w:r>
        <w:rPr>
          <w:rFonts w:hint="eastAsia"/>
        </w:rPr>
        <w:t>》基于多年行业研究积累，结合枳实提取物市场发展现状，依托行业权威数据资源和长期市场监测数据库，对枳实提取物市场规模、技术现状及未来方向进行了全面分析。报告梳理了枳实提取物行业竞争格局，重点评估了主要企业的市场表现及品牌影响力，并通过SWOT分析揭示了枳实提取物行业机遇与潜在风险。同时，报告对枳实提取物市场前景和发展趋势进行了科学预测，为投资者提供了投资价值判断和策略建议，助力把握枳实提取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枳实提取物行业国内外发展概述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一、国际枳实提取物行业发展总体概况</w:t>
      </w:r>
      <w:r>
        <w:rPr>
          <w:rFonts w:hint="eastAsia"/>
        </w:rPr>
        <w:br/>
      </w:r>
      <w:r>
        <w:rPr>
          <w:rFonts w:hint="eastAsia"/>
        </w:rPr>
        <w:t>　　　　　　1.2020 -2025年全球枳实提取物行业发展概况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3.全球枳实提取物行业发展趋势</w:t>
      </w:r>
      <w:r>
        <w:rPr>
          <w:rFonts w:hint="eastAsia"/>
        </w:rPr>
        <w:br/>
      </w:r>
      <w:r>
        <w:rPr>
          <w:rFonts w:hint="eastAsia"/>
        </w:rPr>
        <w:t>　　　　二、中国枳实提取物行业发展概况</w:t>
      </w:r>
      <w:r>
        <w:rPr>
          <w:rFonts w:hint="eastAsia"/>
        </w:rPr>
        <w:br/>
      </w:r>
      <w:r>
        <w:rPr>
          <w:rFonts w:hint="eastAsia"/>
        </w:rPr>
        <w:t>　　　　　　1.2020 -2025年中国枳实提取物行业发展概况</w:t>
      </w:r>
      <w:r>
        <w:rPr>
          <w:rFonts w:hint="eastAsia"/>
        </w:rPr>
        <w:br/>
      </w:r>
      <w:r>
        <w:rPr>
          <w:rFonts w:hint="eastAsia"/>
        </w:rPr>
        <w:t>　　　　　　2.中国枳实提取物行业发展中存在的问题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2020-2025年枳实提取物行业发展环境分析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四、枳实提取物行业政策环境</w:t>
      </w:r>
      <w:r>
        <w:rPr>
          <w:rFonts w:hint="eastAsia"/>
        </w:rPr>
        <w:br/>
      </w:r>
      <w:r>
        <w:rPr>
          <w:rFonts w:hint="eastAsia"/>
        </w:rPr>
        <w:t>　　　　五、枳实提取物行业技术环境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六、国内外经济形势对枳实提取物行业发展环境的影响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枳实提取物行业市场分析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1.2020 -2025年枳实提取物行业市场规模及增速</w:t>
      </w:r>
      <w:r>
        <w:rPr>
          <w:rFonts w:hint="eastAsia"/>
        </w:rPr>
        <w:br/>
      </w:r>
      <w:r>
        <w:rPr>
          <w:rFonts w:hint="eastAsia"/>
        </w:rPr>
        <w:t>　　　　　　2.枳实提取物行业市场饱和度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3.国内外经济形势对枳实提取物行业市场规模的影响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4.2025 -2031年枳实提取物行业市场规模及增速预测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1.枳实提取物行业所处生命周期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2.技术变革与行业革新对枳实提取物行业的影响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枳实提取物行业生产分析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1.2020 -2025年枳实提取物行业生产总量及增速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2.2020 -2025年枳实提取物行业产能及增速</w:t>
      </w:r>
      <w:r>
        <w:rPr>
          <w:rFonts w:hint="eastAsia"/>
        </w:rPr>
        <w:br/>
      </w:r>
      <w:r>
        <w:rPr>
          <w:rFonts w:hint="eastAsia"/>
        </w:rPr>
        <w:t>　　　　　　3.国内外经济形势对枳实提取物行业生产的影响</w:t>
      </w:r>
      <w:r>
        <w:rPr>
          <w:rFonts w:hint="eastAsia"/>
        </w:rPr>
        <w:br/>
      </w:r>
      <w:r>
        <w:rPr>
          <w:rFonts w:hint="eastAsia"/>
        </w:rPr>
        <w:t>　　　　　　4.2025 -2031年枳实提取物行业生产总量及增速预测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1.枳实提取物行业供需平衡现状</w:t>
      </w:r>
      <w:r>
        <w:rPr>
          <w:rFonts w:hint="eastAsia"/>
        </w:rPr>
        <w:br/>
      </w:r>
      <w:r>
        <w:rPr>
          <w:rFonts w:hint="eastAsia"/>
        </w:rPr>
        <w:t>　　　　　　2.国内外经济形势对枳实提取物行业供需平衡的影响</w:t>
      </w:r>
      <w:r>
        <w:rPr>
          <w:rFonts w:hint="eastAsia"/>
        </w:rPr>
        <w:br/>
      </w:r>
      <w:r>
        <w:rPr>
          <w:rFonts w:hint="eastAsia"/>
        </w:rPr>
        <w:t>　　　　　　3.枳实提取物行业供需平衡趋势预测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枳实提取物行业竞争分析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四、枳实提取物行业竞争关键因素</w:t>
      </w:r>
      <w:r>
        <w:rPr>
          <w:rFonts w:hint="eastAsia"/>
        </w:rPr>
        <w:br/>
      </w:r>
      <w:r>
        <w:rPr>
          <w:rFonts w:hint="eastAsia"/>
        </w:rPr>
        <w:t>　　　　　　1.价格</w:t>
      </w:r>
      <w:r>
        <w:rPr>
          <w:rFonts w:hint="eastAsia"/>
        </w:rPr>
        <w:br/>
      </w:r>
      <w:r>
        <w:rPr>
          <w:rFonts w:hint="eastAsia"/>
        </w:rPr>
        <w:t>　　　　　　2.渠道</w:t>
      </w:r>
      <w:r>
        <w:rPr>
          <w:rFonts w:hint="eastAsia"/>
        </w:rPr>
        <w:br/>
      </w:r>
      <w:r>
        <w:rPr>
          <w:rFonts w:hint="eastAsia"/>
        </w:rPr>
        <w:t>　　　　　　3.产品/服务质量</w:t>
      </w:r>
      <w:r>
        <w:rPr>
          <w:rFonts w:hint="eastAsia"/>
        </w:rPr>
        <w:br/>
      </w:r>
      <w:r>
        <w:rPr>
          <w:rFonts w:hint="eastAsia"/>
        </w:rPr>
        <w:t>　　　　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枳实提取物下游行业分析</w:t>
      </w:r>
      <w:r>
        <w:rPr>
          <w:rFonts w:hint="eastAsia"/>
        </w:rPr>
        <w:br/>
      </w:r>
      <w:r>
        <w:rPr>
          <w:rFonts w:hint="eastAsia"/>
        </w:rPr>
        <w:t>　　　　一、枳实提取物下游行业增长情况</w:t>
      </w:r>
      <w:r>
        <w:rPr>
          <w:rFonts w:hint="eastAsia"/>
        </w:rPr>
        <w:br/>
      </w:r>
      <w:r>
        <w:rPr>
          <w:rFonts w:hint="eastAsia"/>
        </w:rPr>
        <w:t>　　　　二、枳实提取物下游行业区域分布情况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三、枳实提取物下游行业发展预测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四、国内外经济形势对枳实提取物下游行业的影响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一、2020-2025年枳实提取物行业销售毛利率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二、2020-2025年枳实提取物行业销售利润率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三、2020-2025年枳实提取物行业总资产利润率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四、2020-2025年枳实提取物行业净资产利润率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五、2020-2025年枳实提取物行业产值利税率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六、2025-2031年枳实提取物行业盈利能力预测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一、2020-2025年枳实提取物行业销售收入增长分析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二、2020-2025年枳实提取物行业总资产增长分析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三、2020-2025年枳实提取物行业固定资产增长分析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四、2020-2025年枳实提取物行业净资产增长分析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五、2020-2025年枳实提取物行业利润增长分析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六、2025-2031年枳实提取物行业增长预测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一、2020-2025年枳实提取物行业资产负债率分析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二、2020-2025年枳实提取物行业速动比率分析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三、2020-2025年枳实提取物行业流动比率分析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四、2020-2025年枳实提取物行业利息保障倍数分析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五、2025-2031年枳实提取物行业偿债能力预测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一、2020-2025年枳实提取物行业总资产周转率分析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二、2020-2025年枳实提取物行业净资产周转率分析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三、2020-2025年枳实提取物行业应收账款周转率分析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四、2020-2025年枳实提取物行业存货周转率分析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五、2025-2031年枳实提取物行业营运能力预测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枳实提取物行业重点企业分析</w:t>
      </w:r>
      <w:r>
        <w:rPr>
          <w:rFonts w:hint="eastAsia"/>
        </w:rPr>
        <w:br/>
      </w:r>
      <w:r>
        <w:rPr>
          <w:rFonts w:hint="eastAsia"/>
        </w:rPr>
        <w:t>　　第一节 宁波中药制药有限公司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桂林莱茵生物科技股份有限公司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成都华康生物工程有限公司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长沙市惠瑞生物科技有限公司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中智⋅林－成都伟晖生物科技有限公司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四、国内外经济形势对枳实提取物行业子行业的影响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一、各区域枳实提取物行业发展现状</w:t>
      </w:r>
      <w:r>
        <w:rPr>
          <w:rFonts w:hint="eastAsia"/>
        </w:rPr>
        <w:br/>
      </w:r>
      <w:r>
        <w:rPr>
          <w:rFonts w:hint="eastAsia"/>
        </w:rPr>
        <w:t>　　　　　　1.华东地区</w:t>
      </w:r>
      <w:r>
        <w:rPr>
          <w:rFonts w:hint="eastAsia"/>
        </w:rPr>
        <w:br/>
      </w:r>
      <w:r>
        <w:rPr>
          <w:rFonts w:hint="eastAsia"/>
        </w:rPr>
        <w:t>　　　　　　2.华北地区</w:t>
      </w:r>
      <w:r>
        <w:rPr>
          <w:rFonts w:hint="eastAsia"/>
        </w:rPr>
        <w:br/>
      </w:r>
      <w:r>
        <w:rPr>
          <w:rFonts w:hint="eastAsia"/>
        </w:rPr>
        <w:t>　　　　　　3.华中地区</w:t>
      </w:r>
      <w:r>
        <w:rPr>
          <w:rFonts w:hint="eastAsia"/>
        </w:rPr>
        <w:br/>
      </w:r>
      <w:r>
        <w:rPr>
          <w:rFonts w:hint="eastAsia"/>
        </w:rPr>
        <w:t>　　　　　　4.华南地区</w:t>
      </w:r>
      <w:r>
        <w:rPr>
          <w:rFonts w:hint="eastAsia"/>
        </w:rPr>
        <w:br/>
      </w:r>
      <w:r>
        <w:rPr>
          <w:rFonts w:hint="eastAsia"/>
        </w:rPr>
        <w:t>　　　　　　5.东北地区</w:t>
      </w:r>
      <w:r>
        <w:rPr>
          <w:rFonts w:hint="eastAsia"/>
        </w:rPr>
        <w:br/>
      </w:r>
      <w:r>
        <w:rPr>
          <w:rFonts w:hint="eastAsia"/>
        </w:rPr>
        <w:t>　　　　　　6.西部地区</w:t>
      </w:r>
      <w:r>
        <w:rPr>
          <w:rFonts w:hint="eastAsia"/>
        </w:rPr>
        <w:br/>
      </w:r>
      <w:r>
        <w:rPr>
          <w:rFonts w:hint="eastAsia"/>
        </w:rPr>
        <w:t>　　　　二、各区域枳实提取物行业发展特征</w:t>
      </w:r>
      <w:r>
        <w:rPr>
          <w:rFonts w:hint="eastAsia"/>
        </w:rPr>
        <w:br/>
      </w:r>
      <w:r>
        <w:rPr>
          <w:rFonts w:hint="eastAsia"/>
        </w:rPr>
        <w:t>　　　　　　1.华东地区</w:t>
      </w:r>
      <w:r>
        <w:rPr>
          <w:rFonts w:hint="eastAsia"/>
        </w:rPr>
        <w:br/>
      </w:r>
      <w:r>
        <w:rPr>
          <w:rFonts w:hint="eastAsia"/>
        </w:rPr>
        <w:t>　　　　　　2.华北地区</w:t>
      </w:r>
      <w:r>
        <w:rPr>
          <w:rFonts w:hint="eastAsia"/>
        </w:rPr>
        <w:br/>
      </w:r>
      <w:r>
        <w:rPr>
          <w:rFonts w:hint="eastAsia"/>
        </w:rPr>
        <w:t>　　　　　　3.华中地区</w:t>
      </w:r>
      <w:r>
        <w:rPr>
          <w:rFonts w:hint="eastAsia"/>
        </w:rPr>
        <w:br/>
      </w:r>
      <w:r>
        <w:rPr>
          <w:rFonts w:hint="eastAsia"/>
        </w:rPr>
        <w:t>　　　　　　4.华南地区</w:t>
      </w:r>
      <w:r>
        <w:rPr>
          <w:rFonts w:hint="eastAsia"/>
        </w:rPr>
        <w:br/>
      </w:r>
      <w:r>
        <w:rPr>
          <w:rFonts w:hint="eastAsia"/>
        </w:rPr>
        <w:t>　　　　　　5.东北地区</w:t>
      </w:r>
      <w:r>
        <w:rPr>
          <w:rFonts w:hint="eastAsia"/>
        </w:rPr>
        <w:br/>
      </w:r>
      <w:r>
        <w:rPr>
          <w:rFonts w:hint="eastAsia"/>
        </w:rPr>
        <w:t>　　　　　　6.西部地区</w:t>
      </w:r>
      <w:r>
        <w:rPr>
          <w:rFonts w:hint="eastAsia"/>
        </w:rPr>
        <w:br/>
      </w:r>
      <w:r>
        <w:rPr>
          <w:rFonts w:hint="eastAsia"/>
        </w:rPr>
        <w:t>　　　　三、各区域枳实提取物行业发展趋势</w:t>
      </w:r>
      <w:r>
        <w:rPr>
          <w:rFonts w:hint="eastAsia"/>
        </w:rPr>
        <w:br/>
      </w:r>
      <w:r>
        <w:rPr>
          <w:rFonts w:hint="eastAsia"/>
        </w:rPr>
        <w:t>　　　　　　1.华东地区</w:t>
      </w:r>
      <w:r>
        <w:rPr>
          <w:rFonts w:hint="eastAsia"/>
        </w:rPr>
        <w:br/>
      </w:r>
      <w:r>
        <w:rPr>
          <w:rFonts w:hint="eastAsia"/>
        </w:rPr>
        <w:t>　　　　　　2.华北地区</w:t>
      </w:r>
      <w:r>
        <w:rPr>
          <w:rFonts w:hint="eastAsia"/>
        </w:rPr>
        <w:br/>
      </w:r>
      <w:r>
        <w:rPr>
          <w:rFonts w:hint="eastAsia"/>
        </w:rPr>
        <w:t>　　　　　　3.华中地区</w:t>
      </w:r>
      <w:r>
        <w:rPr>
          <w:rFonts w:hint="eastAsia"/>
        </w:rPr>
        <w:br/>
      </w:r>
      <w:r>
        <w:rPr>
          <w:rFonts w:hint="eastAsia"/>
        </w:rPr>
        <w:t>　　　　　　4.华南地区</w:t>
      </w:r>
      <w:r>
        <w:rPr>
          <w:rFonts w:hint="eastAsia"/>
        </w:rPr>
        <w:br/>
      </w:r>
      <w:r>
        <w:rPr>
          <w:rFonts w:hint="eastAsia"/>
        </w:rPr>
        <w:t>　　　　　　5.东北地区</w:t>
      </w:r>
      <w:r>
        <w:rPr>
          <w:rFonts w:hint="eastAsia"/>
        </w:rPr>
        <w:br/>
      </w:r>
      <w:r>
        <w:rPr>
          <w:rFonts w:hint="eastAsia"/>
        </w:rPr>
        <w:t>　　　　　　6.西部地区</w:t>
      </w:r>
      <w:r>
        <w:rPr>
          <w:rFonts w:hint="eastAsia"/>
        </w:rPr>
        <w:br/>
      </w:r>
      <w:r>
        <w:rPr>
          <w:rFonts w:hint="eastAsia"/>
        </w:rPr>
        <w:t>　　　　四、重点省市枳实提取物行业发展状况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枳实提取物行业进出口现状与趋势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1.出口量及增长情况</w:t>
      </w:r>
      <w:r>
        <w:rPr>
          <w:rFonts w:hint="eastAsia"/>
        </w:rPr>
        <w:br/>
      </w:r>
      <w:r>
        <w:rPr>
          <w:rFonts w:hint="eastAsia"/>
        </w:rPr>
        <w:t>　　　　　　2.枳实提取物行业海外市场分布情况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3.经营海外市场的主要品牌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4.国内外经济形势对枳实提取物行业出口的影响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1.进口量及增长情况</w:t>
      </w:r>
      <w:r>
        <w:rPr>
          <w:rFonts w:hint="eastAsia"/>
        </w:rPr>
        <w:br/>
      </w:r>
      <w:r>
        <w:rPr>
          <w:rFonts w:hint="eastAsia"/>
        </w:rPr>
        <w:t>　　　　　　2.枳实提取物行业进口产品主要品牌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3.国内外经济形势对枳实提取物行业进口的影响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枳实提取物行业风险分析</w:t>
      </w:r>
      <w:r>
        <w:rPr>
          <w:rFonts w:hint="eastAsia"/>
        </w:rPr>
        <w:br/>
      </w:r>
      <w:r>
        <w:rPr>
          <w:rFonts w:hint="eastAsia"/>
        </w:rPr>
        <w:t>　　　　一、枳实提取物行业环境风险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二、枳实提取物行业产业链上下游风险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三、枳实提取物行业政策风险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四、枳实提取物行业市场风险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五、枳实提取物行业其他风险分析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有关建议</w:t>
      </w:r>
      <w:r>
        <w:rPr>
          <w:rFonts w:hint="eastAsia"/>
        </w:rPr>
        <w:br/>
      </w:r>
      <w:r>
        <w:rPr>
          <w:rFonts w:hint="eastAsia"/>
        </w:rPr>
        <w:t>　　　　一、枳实提取物行业发展前景预测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二、枳实提取物企业营销策略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三、枳实提取物企业投资策略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t>　　　　四、枳实提取物企业应对当前经济形势策略建议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2020-2025年中国枳实提取物行业市场规模及增速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2025-2031年中国枳实提取物行业市场规模及增速预测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2020-2025年中国枳实提取物行业重点企业市场份额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2025年中国枳实提取物行业区域结构</w:t>
      </w:r>
      <w:r>
        <w:rPr>
          <w:rFonts w:hint="eastAsia"/>
        </w:rPr>
        <w:br/>
      </w:r>
      <w:r>
        <w:rPr>
          <w:rFonts w:hint="eastAsia"/>
        </w:rPr>
        <w:t>　　图表 2025年中国枳实提取物行业渠道结构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2020-2025年中国枳实提取物行业需求总量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2025-2031年中国枳实提取物行业需求总量预测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2020-2025年中国枳实提取物行业需求集中度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2020-2025年中国枳实提取物行业需求增长速度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2020-2025年中国枳实提取物行业市场饱和度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2020-2025年中国枳实提取物行业供给总量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2020-2025年中国枳实提取物行业供给增长速度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2025-2031年中国枳实提取物行业供给量预测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2020-2025年中国枳实提取物行业供给集中度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2020-2025年中国枳实提取物行业销售量</w:t>
      </w:r>
      <w:r>
        <w:rPr>
          <w:rFonts w:hint="eastAsia"/>
        </w:rPr>
        <w:br/>
      </w:r>
      <w:r>
        <w:rPr>
          <w:rFonts w:hint="eastAsia"/>
        </w:rPr>
        <w:t>　　图表 2020-2025年中国枳实提取物行业库存量</w:t>
      </w:r>
      <w:r>
        <w:rPr>
          <w:rFonts w:hint="eastAsia"/>
        </w:rPr>
        <w:br/>
      </w:r>
      <w:r>
        <w:rPr>
          <w:rFonts w:hint="eastAsia"/>
        </w:rPr>
        <w:t>　　图表 2025年中国枳实提取物行业企业区域分布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2025年中国枳实提取物行业销售渠道分布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2025年中国枳实提取物行业主要代理商分布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2020-2025年中国枳实提取物行业产品价格走势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2025-2031年中国枳实提取物行业产品价格趋势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2020-2025年中国枳实提取物行业利润及增长速度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2020-2025年中国枳实提取物行业销售毛利率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2020-2025年中国枳实提取物行业销售利润率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2020-2025年中国枳实提取物行业总资产利润率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2020-2025年中国枳实提取物行业产值利税率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2020-2025年中国枳实提取物行业总资产增长率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2020-2025年中国枳实提取物行业资产负债率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2020-2025年中国枳实提取物行业速动比率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2020-2025年中国枳实提取物行业总资产周转率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2020-2025年中国枳实提取物行业应收账款周转率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2020-2025年中国枳实提取物行业存货周转率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2020-2025年中国枳实提取物产品出口量以及出口额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2020-2025年中国枳实提取物行业出口地区分布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2020-2025年中国枳实提取物行业进口量及进口额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2020-2025年中国枳实提取物行业进口区域分布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2020-2025年中国枳实提取物行业对外依存度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2025年中国枳实提取物行业投资项目数量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2025年中国枳实提取物行业投资项目列表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2025年中国枳实提取物行业投资需求关系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4b03b32e54eab" w:history="1">
        <w:r>
          <w:rPr>
            <w:rStyle w:val="Hyperlink"/>
          </w:rPr>
          <w:t>2025-2031年中国枳实提取物市场深度调查研究与发展前景分析报告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4b03b32e54eab" w:history="1">
        <w:r>
          <w:rPr>
            <w:rStyle w:val="Hyperlink"/>
          </w:rPr>
          <w:t>https://www.20087.com/0/85/ZhiShiTiQuWuShiChangQianJingFenX.html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热点：枳实是什么中药、枳实提取物可以减肥吗、中药提取物、枳实提取物发明、蒲公英提取物、枳实提取物辛弗林、黄芪提取物、枳实提取物CAS、葛根提取物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ac023ec774c75" w:history="1">
      <w:r>
        <w:rPr>
          <w:rStyle w:val="Hyperlink"/>
        </w:rPr>
        <w:t>2025-2031年中国枳实提取物市场深度调查研究与发展前景分析报告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ZhiShiTiQuWuShiChangQianJingFenX.html" TargetMode="External" Id="R2054b03b32e5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ZhiShiTiQuWuShiChangQianJingFenX.html" TargetMode="External" Id="R8f5ac023ec77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2025-02-02T00:15:00Z</dcterms:created>
  <dcterms:modified xsi:type="dcterms:W3CDTF">2025-02-02T01:15:00Z</dcterms:modified>
  <dc:subject>2025-2031年中国枳实提取物市场深度调查研究与发展前景分析报告</dc:subject>
  <dc:title>2025-2031年中国枳实提取物市场深度调查研究与发展前景分析报告</dc:title>
  <cp:keywords>2025-2031年中国枳实提取物市场深度调查研究与发展前景分析报告</cp:keywords>
  <dc:description>2025-2031年中国枳实提取物市场深度调查研究与发展前景分析报告</dc:description>
</cp:coreProperties>
</file>