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49c97f174511" w:history="1">
              <w:r>
                <w:rPr>
                  <w:rStyle w:val="Hyperlink"/>
                </w:rPr>
                <w:t>2025年中国芸苔素原药行业全景调研及未来趋势分析报告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49c97f174511" w:history="1">
              <w:r>
                <w:rPr>
                  <w:rStyle w:val="Hyperlink"/>
                </w:rPr>
                <w:t>2025年中国芸苔素原药行业全景调研及未来趋势分析报告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c49c97f174511" w:history="1">
                <w:r>
                  <w:rPr>
                    <w:rStyle w:val="Hyperlink"/>
                  </w:rPr>
                  <w:t>https://www.20087.com/0/95/YunTaiSuYuanYaoHangYeDiaoYanBaoGao.html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原药是一种植物生长调节剂，主要用于提高作物的产量和抗逆性。它在农业领域有着广泛的应用，能够有效促进作物生长、增强抗病虫能力和改善作物品质。随着农业生产技术的进步和对高效农业投入品的需求增加，芸苔素原药的市场需求不断增加。现代芸苔素原药的研发和生产不断优化，产品质量和效果不断提升。</w:t>
      </w:r>
      <w:r>
        <w:rPr>
          <w:rFonts w:hint="eastAsia"/>
        </w:rPr>
        <w:br/>
      </w:r>
      <w:r>
        <w:rPr>
          <w:rFonts w:hint="eastAsia"/>
        </w:rPr>
        <w:t>　　未来，芸苔素原药行业将朝着更高活性、安全性和智能化方向发展。企业需要不断提升原药的活性成分和安全性，确保在各种复杂环境下的有效性和可靠性。同时，芸苔素原药将集成更多的智能功能，如智能配比、自动施用和效果监测等，提升农业生产的自动化和智能化水平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49c97f174511" w:history="1">
        <w:r>
          <w:rPr>
            <w:rStyle w:val="Hyperlink"/>
          </w:rPr>
          <w:t>2025年中国芸苔素原药行业全景调研及未来趋势分析报告</w:t>
        </w:r>
      </w:hyperlink>
      <w:r>
        <w:rPr>
          <w:rFonts w:hint="eastAsia"/>
        </w:rPr>
        <w:t>》全面分析了芸苔素原药行业的市场规模、产业链结构及技术现状，结合芸苔素原药市场需求、价格动态与竞争格局，提供了清晰的数据支持。报告预测了芸苔素原药发展趋势与市场前景，重点解读了芸苔素原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芸苔素原药行业概况</w:t>
      </w:r>
      <w:r>
        <w:rPr>
          <w:rFonts w:hint="eastAsia"/>
        </w:rPr>
        <w:br/>
      </w:r>
      <w:r>
        <w:rPr>
          <w:rFonts w:hint="eastAsia"/>
        </w:rPr>
        <w:t>　　第一节 芸苔素原药行业定义与特征</w:t>
      </w:r>
      <w:r>
        <w:rPr>
          <w:rFonts w:hint="eastAsia"/>
        </w:rPr>
        <w:br/>
      </w:r>
      <w:r>
        <w:rPr>
          <w:rFonts w:hint="eastAsia"/>
        </w:rPr>
        <w:t>　　第二节 芸苔素原药行业发展历程</w:t>
      </w:r>
      <w:r>
        <w:rPr>
          <w:rFonts w:hint="eastAsia"/>
        </w:rPr>
        <w:br/>
      </w:r>
      <w:r>
        <w:rPr>
          <w:rFonts w:hint="eastAsia"/>
        </w:rPr>
        <w:t>　　第三节 芸苔素原药产业链分析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2024-2025年中国芸苔素原药行业发展环境分析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芸苔素原药行业经济环境分析</w:t>
      </w:r>
      <w:r>
        <w:rPr>
          <w:rFonts w:hint="eastAsia"/>
        </w:rPr>
        <w:br/>
      </w:r>
      <w:r>
        <w:rPr>
          <w:rFonts w:hint="eastAsia"/>
        </w:rPr>
        <w:t>　　第二节 芸苔素原药行业政策环境分析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一、芸苔素原药行业政策影响分析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二、相关芸苔素原药行业标准分析</w:t>
      </w:r>
      <w:r>
        <w:rPr>
          <w:rFonts w:hint="eastAsia"/>
        </w:rPr>
        <w:br/>
      </w:r>
      <w:r>
        <w:rPr>
          <w:rFonts w:hint="eastAsia"/>
        </w:rPr>
        <w:t>　　第三节 芸苔素原药行业社会环境分析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2024-2025年芸苔素原药行业技术发展现状及趋势分析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芸苔素原药行业技术发展现状分析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国内外芸苔素原药行业技术差异与原因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芸苔素原药行业技术发展方向、趋势预测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提升芸苔素原药行业技术能力策略建议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2024-2025年中国芸苔素原药行业发展概况</w:t>
      </w:r>
      <w:r>
        <w:rPr>
          <w:rFonts w:hint="eastAsia"/>
        </w:rPr>
        <w:br/>
      </w:r>
      <w:r>
        <w:rPr>
          <w:rFonts w:hint="eastAsia"/>
        </w:rPr>
        <w:t>　　第一节 芸苔素原药行业发展态势分析</w:t>
      </w:r>
      <w:r>
        <w:rPr>
          <w:rFonts w:hint="eastAsia"/>
        </w:rPr>
        <w:br/>
      </w:r>
      <w:r>
        <w:rPr>
          <w:rFonts w:hint="eastAsia"/>
        </w:rPr>
        <w:t>　　第二节 芸苔素原药行业发展特点分析</w:t>
      </w:r>
      <w:r>
        <w:rPr>
          <w:rFonts w:hint="eastAsia"/>
        </w:rPr>
        <w:br/>
      </w:r>
      <w:r>
        <w:rPr>
          <w:rFonts w:hint="eastAsia"/>
        </w:rPr>
        <w:t>　　第三节 芸苔素原药行业市场供需分析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2024-2025年中国芸苔素原药行业供给与需求情况分析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中国芸苔素原药行业总体规模</w:t>
      </w:r>
      <w:r>
        <w:rPr>
          <w:rFonts w:hint="eastAsia"/>
        </w:rPr>
        <w:br/>
      </w:r>
      <w:r>
        <w:rPr>
          <w:rFonts w:hint="eastAsia"/>
        </w:rPr>
        <w:t>　　第二节 中国芸苔素原药行业盈利情况分析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中国芸苔素原药行业产量情况分析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一、2019-2024年中国芸苔素原药行业产量统计分析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二、芸苔素原药行业区域产量分析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三、2025-2031年中国芸苔素原药行业产量预测分析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中国芸苔素原药行业需求概况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一、2019-2024年中国芸苔素原药行业需求情况分析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二、2024-2025年中国芸苔素原药行业市场需求特点分析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三、2025-2031年中国芸苔素原药市场需求预测分析</w:t>
      </w:r>
      <w:r>
        <w:rPr>
          <w:rFonts w:hint="eastAsia"/>
        </w:rPr>
        <w:br/>
      </w:r>
      <w:r>
        <w:rPr>
          <w:rFonts w:hint="eastAsia"/>
        </w:rPr>
        <w:t>　　第五节 芸苔素原药产业供需平衡状况分析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芸苔素原药细分市场深度分析</w:t>
      </w:r>
      <w:r>
        <w:rPr>
          <w:rFonts w:hint="eastAsia"/>
        </w:rPr>
        <w:br/>
      </w:r>
      <w:r>
        <w:rPr>
          <w:rFonts w:hint="eastAsia"/>
        </w:rPr>
        <w:t>　　第一节 芸苔素原药细分市场（一）发展研究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芸苔素原药细分市场（二）发展研究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中国芸苔素原药行业进出口情况分析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芸苔素原药行业出口情况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一、2019-2024年芸苔素原药行业出口情况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三、2025-2031年芸苔素原药行业出口情况预测</w:t>
      </w:r>
      <w:r>
        <w:rPr>
          <w:rFonts w:hint="eastAsia"/>
        </w:rPr>
        <w:br/>
      </w:r>
      <w:r>
        <w:rPr>
          <w:rFonts w:hint="eastAsia"/>
        </w:rPr>
        <w:t>　　第二节 芸苔素原药行业进口情况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一、2019-2024年芸苔素原药行业进口情况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三、2025-2031年芸苔素原药行业进口情况预测</w:t>
      </w:r>
      <w:r>
        <w:rPr>
          <w:rFonts w:hint="eastAsia"/>
        </w:rPr>
        <w:br/>
      </w:r>
      <w:r>
        <w:rPr>
          <w:rFonts w:hint="eastAsia"/>
        </w:rPr>
        <w:t>　　第三节 芸苔素原药行业进出口面临的挑战及对策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2019-2024年中国芸苔素原药行业区域市场分析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中国芸苔素原药行业区域市场结构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重点地区芸苔素原药行业调研分析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一、重点地区（一）芸苔素原药市场分析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二、重点地区（二）芸苔素原药市场分析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三、重点地区（三）芸苔素原药市场分析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四、重点地区（四）芸苔素原药市场分析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五、重点地区（五）芸苔素原药市场分析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芸苔素原药行业竞争格局分析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芸苔素原药行业集中度分析</w:t>
      </w:r>
      <w:r>
        <w:rPr>
          <w:rFonts w:hint="eastAsia"/>
        </w:rPr>
        <w:br/>
      </w:r>
      <w:r>
        <w:rPr>
          <w:rFonts w:hint="eastAsia"/>
        </w:rPr>
        <w:t>　　　　一、芸苔素原药市场集中度分析</w:t>
      </w:r>
      <w:r>
        <w:rPr>
          <w:rFonts w:hint="eastAsia"/>
        </w:rPr>
        <w:br/>
      </w:r>
      <w:r>
        <w:rPr>
          <w:rFonts w:hint="eastAsia"/>
        </w:rPr>
        <w:t>　　　　二、芸苔素原药企业集中度分析</w:t>
      </w:r>
      <w:r>
        <w:rPr>
          <w:rFonts w:hint="eastAsia"/>
        </w:rPr>
        <w:br/>
      </w:r>
      <w:r>
        <w:rPr>
          <w:rFonts w:hint="eastAsia"/>
        </w:rPr>
        <w:t>　　　　三、芸苔素原药区域集中度分析</w:t>
      </w:r>
      <w:r>
        <w:rPr>
          <w:rFonts w:hint="eastAsia"/>
        </w:rPr>
        <w:br/>
      </w:r>
      <w:r>
        <w:rPr>
          <w:rFonts w:hint="eastAsia"/>
        </w:rPr>
        <w:t>　　第二节 芸苔素原药行业竞争格局分析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一、2024-2025年芸苔素原药行业竞争分析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二、2024-2025年中外芸苔素原药产品竞争分析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三、2024-2025年中国芸苔素原药市场竞争分析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四、2025-2031年国内主要芸苔素原药企业动向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芸苔素原药重点企业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三、芸苔素原药企业经营情况分析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芸苔素原药企业制定“十五五”发展战略研究分析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中国芸苔素原药行业营销策略分析</w:t>
      </w:r>
      <w:r>
        <w:rPr>
          <w:rFonts w:hint="eastAsia"/>
        </w:rPr>
        <w:br/>
      </w:r>
      <w:r>
        <w:rPr>
          <w:rFonts w:hint="eastAsia"/>
        </w:rPr>
        <w:t>　　第一节 芸苔素原药市场推广策略研究分析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一、做好芸苔素原药产品导入</w:t>
      </w:r>
      <w:r>
        <w:rPr>
          <w:rFonts w:hint="eastAsia"/>
        </w:rPr>
        <w:br/>
      </w:r>
      <w:r>
        <w:rPr>
          <w:rFonts w:hint="eastAsia"/>
        </w:rPr>
        <w:t>　　　　二、做好芸苔素原药产品组合和产品线决策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三、芸苔素原药行业城市市场推广策略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芸苔素原药行业渠道营销研究分析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一、芸苔素原药行业营销环境分析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二、芸苔素原药行业现存的营销渠道分析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三、芸苔素原药行业终端市场营销管理策略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芸苔素原药行业营销战略研究分析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一、中国芸苔素原药行业有效整合营销策略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二、建立芸苔素原药行业厂商的双嬴模式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芸苔素原药行业投资效益及风险分析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芸苔素原药行业投资效益分析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一、2019-2024年芸苔素原药行业投资状况分析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二、2019-2024年芸苔素原药行业投资效益分析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三、2025-2031年芸苔素原药行业投资趋势预测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四、2025-2031年芸苔素原药行业投资方向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五、2025-2031年芸苔素原药行业投资建议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2025-2031年芸苔素原药行业投资风险及控制策略分析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一、芸苔素原药市场风险及控制策略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二、芸苔素原药行业政策风险及控制策略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三、芸苔素原药经营风险及控制策略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四、芸苔素原药同业竞争风险及控制策略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五、芸苔素原药行业其他风险及控制策略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芸苔素原药市场预测及项目投资建议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中国芸苔素原药行业生产、营销企业投资运作模式分析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芸苔素原药行业外销与内销优势分析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2025-2031年中国芸苔素原药行业市场规模及增长趋势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2025-2031年中国芸苔素原药行业投资规模预测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2025-2031年芸苔素原药行业市场盈利预测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中-智林-芸苔素原药行业项目投资建议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一、芸苔素原药技术应用注意事项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二、芸苔素原药项目投资注意事项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三、芸苔素原药生产开发注意事项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四、芸苔素原药销售注意事项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2019-2024年中国芸苔素原药市场规模及增长情况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2019-2024年中国芸苔素原药行业产量及增长趋势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2025-2031年中国芸苔素原药行业产量预测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2019-2024年中国芸苔素原药行业市场需求及增长情况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2025-2031年中国芸苔素原药行业市场需求预测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2019-2024年中国芸苔素原药行业利润及增长情况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**地区芸苔素原药市场规模及增长情况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**地区芸苔素原药市场规模及增长情况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2019-2024年中国芸苔素原药行业出口情况分析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2019-2024年中国芸苔素原药行业产品市场价格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2025-2031年中国芸苔素原药行业产品市场价格走势预测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芸苔素原药重点企业经营情况分析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2025-2031年中国芸苔素原药市场规模预测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2025-2031年中国芸苔素原药行业利润预测</w:t>
      </w:r>
      <w:r>
        <w:rPr>
          <w:rFonts w:hint="eastAsia"/>
        </w:rPr>
        <w:br/>
      </w:r>
      <w:r>
        <w:rPr>
          <w:rFonts w:hint="eastAsia"/>
        </w:rPr>
        <w:t>　　图表 2025年芸苔素原药行业壁垒</w:t>
      </w:r>
      <w:r>
        <w:rPr>
          <w:rFonts w:hint="eastAsia"/>
        </w:rPr>
        <w:br/>
      </w:r>
      <w:r>
        <w:rPr>
          <w:rFonts w:hint="eastAsia"/>
        </w:rPr>
        <w:t>　　图表 2025年芸苔素原药市场前景分析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2025-2031年中国芸苔素原药市场需求预测</w:t>
      </w:r>
      <w:r>
        <w:rPr>
          <w:rFonts w:hint="eastAsia"/>
        </w:rPr>
        <w:br/>
      </w:r>
      <w:r>
        <w:rPr>
          <w:rFonts w:hint="eastAsia"/>
        </w:rPr>
        <w:t>　　图表 2025年芸苔素原药发展趋势预测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49c97f174511" w:history="1">
        <w:r>
          <w:rPr>
            <w:rStyle w:val="Hyperlink"/>
          </w:rPr>
          <w:t>2025年中国芸苔素原药行业全景调研及未来趋势分析报告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c49c97f174511" w:history="1">
        <w:r>
          <w:rPr>
            <w:rStyle w:val="Hyperlink"/>
          </w:rPr>
          <w:t>https://www.20087.com/0/95/YunTaiSuYuanYaoHangYeDiaoYanBaoGao.html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素原药怎么稀释、芸苔素原药怎么稀释、芸苔素是不是激素药、芸苔素原药使用方法与用量、芸苔素隔多久能打二次、芸苔素原药厂家、芸苔素内酯是激素药吗、芸苔素原药国家标准、芸苔素能和杀菌药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7e70fee3c405a" w:history="1">
      <w:r>
        <w:rPr>
          <w:rStyle w:val="Hyperlink"/>
        </w:rPr>
        <w:t>2025年中国芸苔素原药行业全景调研及未来趋势分析报告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unTaiSuYuanYaoHangYeDiaoYanBaoGao.html" TargetMode="External" Id="Rb6dc49c97f1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unTaiSuYuanYaoHangYeDiaoYanBaoGao.html" TargetMode="External" Id="R8fb7e70fee3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2024-09-29T07:44:00Z</dcterms:created>
  <dcterms:modified xsi:type="dcterms:W3CDTF">2024-09-29T08:44:00Z</dcterms:modified>
  <dc:subject>2025年中国芸苔素原药行业全景调研及未来趋势分析报告</dc:subject>
  <dc:title>2025年中国芸苔素原药行业全景调研及未来趋势分析报告</dc:title>
  <cp:keywords>2025年中国芸苔素原药行业全景调研及未来趋势分析报告</cp:keywords>
  <dc:description>2025年中国芸苔素原药行业全景调研及未来趋势分析报告</dc:description>
</cp:coreProperties>
</file>