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8a62596494290" w:history="1">
              <w:r>
                <w:rPr>
                  <w:rStyle w:val="Hyperlink"/>
                </w:rPr>
                <w:t>2024-2030年全球与中国静脉注射铁药物市场深度调研与发展趋势报告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8a62596494290" w:history="1">
              <w:r>
                <w:rPr>
                  <w:rStyle w:val="Hyperlink"/>
                </w:rPr>
                <w:t>2024-2030年全球与中国静脉注射铁药物市场深度调研与发展趋势报告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8a62596494290" w:history="1">
                <w:r>
                  <w:rPr>
                    <w:rStyle w:val="Hyperlink"/>
                  </w:rPr>
                  <w:t>https://www.20087.com/0/55/JingMaiZhuSheTieYaoWuXianZhuangY.html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注射铁药物是一种用于治疗缺铁性贫血的重要药物，在近年来随着医疗技术和市场需求的增长而得到了快速发展。目前，静脉注射铁药物不仅在安全性、有效性方面有了显著提升，还在使用便捷性和患者舒适度方面实现了优化。随着新材料和新技术的应用，这些药物能够更好地满足不同患者的治疗需求，提高治疗效果和生活质量。</w:t>
      </w:r>
      <w:r>
        <w:rPr>
          <w:rFonts w:hint="eastAsia"/>
        </w:rPr>
        <w:br/>
      </w:r>
      <w:r>
        <w:rPr>
          <w:rFonts w:hint="eastAsia"/>
        </w:rPr>
        <w:t>　　未来，静脉注射铁药物的发展将更加注重高效性和个性化。一方面，通过材料改性技术和工艺优化，开发具有更高生物利用度、更低副作用的新型静脉注射铁药物，以适应更加严格的治疗标准；另一方面，随着个性化医疗的发展，开发能够根据患者个体差异定制的治疗方案，提高患者满意度。此外，随着可持续发展理念的普及，开发使用环保材料和可回收设计的药物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8a62596494290" w:history="1">
        <w:r>
          <w:rPr>
            <w:rStyle w:val="Hyperlink"/>
          </w:rPr>
          <w:t>2024-2030年全球与中国静脉注射铁药物市场深度调研与发展趋势报告</w:t>
        </w:r>
      </w:hyperlink>
      <w:r>
        <w:rPr>
          <w:rFonts w:hint="eastAsia"/>
        </w:rPr>
        <w:t>》基于对静脉注射铁药物行业的深入研究和市场监测数据，全面分析了静脉注射铁药物行业现状、市场需求与市场规模。静脉注射铁药物报告详细探讨了产业链结构，价格动态，以及静脉注射铁药物各细分市场的特点。同时，还科学预测了市场前景与发展趋势，深入剖析了静脉注射铁药物品牌竞争格局，市场集中度，以及重点企业的经营状况。静脉注射铁药物报告旨在挖掘行业投资价值，揭示潜在风险与机遇，为投资者和决策者提供专业、科学、客观的战略建议，是了解静脉注射铁药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静脉注射铁药物行业简介</w:t>
      </w:r>
      <w:r>
        <w:rPr>
          <w:rFonts w:hint="eastAsia"/>
        </w:rPr>
        <w:br/>
      </w:r>
      <w:r>
        <w:rPr>
          <w:rFonts w:hint="eastAsia"/>
        </w:rPr>
        <w:t>　　　　1.1.1 静脉注射铁药物行业界定及分类</w:t>
      </w:r>
      <w:r>
        <w:rPr>
          <w:rFonts w:hint="eastAsia"/>
        </w:rPr>
        <w:br/>
      </w:r>
      <w:r>
        <w:rPr>
          <w:rFonts w:hint="eastAsia"/>
        </w:rPr>
        <w:t>　　　　1.1.2 静脉注射铁药物行业特征</w:t>
      </w:r>
      <w:r>
        <w:rPr>
          <w:rFonts w:hint="eastAsia"/>
        </w:rPr>
        <w:br/>
      </w:r>
      <w:r>
        <w:rPr>
          <w:rFonts w:hint="eastAsia"/>
        </w:rPr>
        <w:t>　　1.2 静脉注射铁药物产品主要分类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不同种类静脉注射铁药物价格走势（2018-2030年）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铁羧基麦芽糖</w:t>
      </w:r>
      <w:r>
        <w:rPr>
          <w:rFonts w:hint="eastAsia"/>
        </w:rPr>
        <w:br/>
      </w:r>
      <w:r>
        <w:rPr>
          <w:rFonts w:hint="eastAsia"/>
        </w:rPr>
        <w:t>　　　　1.2.3 蔗糖</w:t>
      </w:r>
      <w:r>
        <w:rPr>
          <w:rFonts w:hint="eastAsia"/>
        </w:rPr>
        <w:br/>
      </w:r>
      <w:r>
        <w:rPr>
          <w:rFonts w:hint="eastAsia"/>
        </w:rPr>
        <w:t>　　　　1.2.4 右旋糖酐</w:t>
      </w:r>
      <w:r>
        <w:rPr>
          <w:rFonts w:hint="eastAsia"/>
        </w:rPr>
        <w:br/>
      </w:r>
      <w:r>
        <w:rPr>
          <w:rFonts w:hint="eastAsia"/>
        </w:rPr>
        <w:t>　　1.3 静脉注射铁药物主要应用领域分析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肾病科</w:t>
      </w:r>
      <w:r>
        <w:rPr>
          <w:rFonts w:hint="eastAsia"/>
        </w:rPr>
        <w:br/>
      </w:r>
      <w:r>
        <w:rPr>
          <w:rFonts w:hint="eastAsia"/>
        </w:rPr>
        <w:t>　　　　1.3.2 妇产科</w:t>
      </w:r>
      <w:r>
        <w:rPr>
          <w:rFonts w:hint="eastAsia"/>
        </w:rPr>
        <w:br/>
      </w:r>
      <w:r>
        <w:rPr>
          <w:rFonts w:hint="eastAsia"/>
        </w:rPr>
        <w:t>　　　　1.3.3 胃肠病学</w:t>
      </w:r>
      <w:r>
        <w:rPr>
          <w:rFonts w:hint="eastAsia"/>
        </w:rPr>
        <w:br/>
      </w:r>
      <w:r>
        <w:rPr>
          <w:rFonts w:hint="eastAsia"/>
        </w:rPr>
        <w:t>　　　　1.3.4 肿瘤科</w:t>
      </w:r>
      <w:r>
        <w:rPr>
          <w:rFonts w:hint="eastAsia"/>
        </w:rPr>
        <w:br/>
      </w:r>
      <w:r>
        <w:rPr>
          <w:rFonts w:hint="eastAsia"/>
        </w:rPr>
        <w:t>　　　　1.3.5 心脏病学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全球静脉注射铁药物供需现状及预测（2018-2030年）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全球静脉注射铁药物产能、产量、产能利用率及发展趋势（2018-2030年）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全球静脉注射铁药物产量、表观消费量及发展趋势（2018-2030年）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全球静脉注射铁药物产量、市场需求量及发展趋势（2018-2030年）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中国静脉注射铁药物供需现状及预测（2018-2030年）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中国静脉注射铁药物产能、产量、产能利用率及发展趋势（2018-2030年）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中国静脉注射铁药物产量、表观消费量及发展趋势（2018-2030年）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中国静脉注射铁药物产量、市场需求量及发展趋势（2018-2030年）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静脉注射铁药物中国及欧美日等行业政策分析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全球与中国主要厂商静脉注射铁药物产量、产值及竞争分析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全球市场静脉注射铁药物主要厂商2022和2023年产量、产值及市场份额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全球市场静脉注射铁药物主要厂商2022和2023年产量列表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全球市场静脉注射铁药物主要厂商2022和2023年产值列表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全球市场静脉注射铁药物主要厂商2022和2023年产品价格列表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中国市场静脉注射铁药物主要厂商2022和2023年产量、产值及市场份额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中国市场静脉注射铁药物主要厂商2022和2023年产量列表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中国市场静脉注射铁药物主要厂商2022和2023年产值列表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静脉注射铁药物厂商产地分布及商业化日期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静脉注射铁药物行业集中度、竞争程度分析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静脉注射铁药物行业集中度分析</w:t>
      </w:r>
      <w:r>
        <w:rPr>
          <w:rFonts w:hint="eastAsia"/>
        </w:rPr>
        <w:br/>
      </w:r>
      <w:r>
        <w:rPr>
          <w:rFonts w:hint="eastAsia"/>
        </w:rPr>
        <w:t>　　　　2.4.2 静脉注射铁药物行业竞争程度分析</w:t>
      </w:r>
      <w:r>
        <w:rPr>
          <w:rFonts w:hint="eastAsia"/>
        </w:rPr>
        <w:br/>
      </w:r>
      <w:r>
        <w:rPr>
          <w:rFonts w:hint="eastAsia"/>
        </w:rPr>
        <w:t>　　2.5 静脉注射铁药物全球领先企业SWOT分析</w:t>
      </w:r>
      <w:r>
        <w:rPr>
          <w:rFonts w:hint="eastAsia"/>
        </w:rPr>
        <w:br/>
      </w:r>
      <w:r>
        <w:rPr>
          <w:rFonts w:hint="eastAsia"/>
        </w:rPr>
        <w:t>　　2.6 静脉注射铁药物中国企业SWOT分析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从生产角度分析全球主要地区静脉注射铁药物产量、产值、市场份额、增长率及发展趋势（2018-2030年）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全球主要地区静脉注射铁药物产量、产值及市场份额（2018-2030年）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全球主要地区静脉注射铁药物产量及市场份额（2018-2030年）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全球主要地区静脉注射铁药物产值及市场份额（2018-2030年）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中国市场静脉注射铁药物2024-2030年产量、产值及增长率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美国市场静脉注射铁药物2024-2030年产量、产值及增长率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欧洲市场静脉注射铁药物2024-2030年产量、产值及增长率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日本市场静脉注射铁药物2024-2030年产量、产值及增长率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东南亚市场静脉注射铁药物2024-2030年产量、产值及增长率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印度市场静脉注射铁药物2024-2030年产量、产值及增长率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从消费角度分析全球主要地区静脉注射铁药物消费量、市场份额及发展趋势（2018-2030年）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全球主要地区静脉注射铁药物消费量、市场份额及发展预测（2018-2030年）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中国市场静脉注射铁药物2018-2030年消费量、增长率及发展预测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美国市场静脉注射铁药物2018-2030年消费量、增长率及发展预测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欧洲市场静脉注射铁药物2018-2030年消费量、增长率及发展预测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日本市场静脉注射铁药物2018-2030年消费量、增长率及发展预测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东南亚市场静脉注射铁药物2018-2030年消费量、增长率及发展预测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印度市场静脉注射铁药物2024-2030年消费量增长率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全球与中国静脉注射铁药物主要生产商分析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重点企业（1）静脉注射铁药物产品规格、参数及特点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重点企业（1）静脉注射铁药物产能、产量、产值、价格及毛利率（2018-2023年）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重点企业（2）静脉注射铁药物产品规格、参数及特点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重点企业（2）静脉注射铁药物产能、产量、产值、价格及毛利率（2018-2023年）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重点企业（3）静脉注射铁药物产品规格、参数及特点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重点企业（3）静脉注射铁药物产能、产量、产值、价格及毛利率（2018-2023年）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重点企业（4）静脉注射铁药物产品规格、参数及特点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重点企业（4）静脉注射铁药物产能、产量、产值、价格及毛利率（2018-2023年）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重点企业（5）静脉注射铁药物产品规格、参数及特点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重点企业（5）静脉注射铁药物产能、产量、产值、价格及毛利率（2018-2023年）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重点企业（6）静脉注射铁药物产品规格、参数及特点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重点企业（6）静脉注射铁药物产能、产量、产值、价格及毛利率（2018-2023年）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重点企业（7）静脉注射铁药物产品规格、参数及特点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重点企业（7）静脉注射铁药物产能、产量、产值、价格及毛利率（2018-2023年）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重点企业（8）静脉注射铁药物产品规格、参数及特点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重点企业（8）静脉注射铁药物产能、产量、产值、价格及毛利率（2018-2023年）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重点企业（9）静脉注射铁药物产品规格、参数及特点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重点企业（9）静脉注射铁药物产能、产量、产值、价格及毛利率（2018-2023年）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重点企业（10）静脉注射铁药物产品规格、参数及特点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重点企业（10）静脉注射铁药物产能、产量、产值、价格及毛利率（2018-2023年）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不同类型静脉注射铁药物产量、价格、产值及市场份额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全球市场不同类型静脉注射铁药物产量、产值及市场份额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全球市场静脉注射铁药物不同类型静脉注射铁药物产量及市场份额（2018-2030年）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全球市场不同类型静脉注射铁药物产值、市场份额（2018-2030年）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全球市场不同类型静脉注射铁药物价格走势（2018-2030年）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中国市场静脉注射铁药物主要分类产量、产值及市场份额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中国市场静脉注射铁药物主要分类产量及市场份额及（2018-2030年）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中国市场静脉注射铁药物主要分类产值、市场份额（2018-2030年）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中国市场静脉注射铁药物主要分类价格走势（2018-2030年）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静脉注射铁药物上游原料及下游主要应用领域分析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静脉注射铁药物产业链分析</w:t>
      </w:r>
      <w:r>
        <w:rPr>
          <w:rFonts w:hint="eastAsia"/>
        </w:rPr>
        <w:br/>
      </w:r>
      <w:r>
        <w:rPr>
          <w:rFonts w:hint="eastAsia"/>
        </w:rPr>
        <w:t>　　7.2 静脉注射铁药物产业上游供应分析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全球市场静脉注射铁药物下游主要应用领域消费量、市场份额及增长率（2018-2030年）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中国市场静脉注射铁药物主要应用领域消费量、市场份额及增长率（2018-2030年）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中国市场静脉注射铁药物产量、消费量、进出口分析及未来趋势（2018-2030年）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中国市场静脉注射铁药物产量、消费量、进出口分析及未来趋势（2018-2030年）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中国市场静脉注射铁药物进出口贸易趋势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中国市场静脉注射铁药物主要进口来源</w:t>
      </w:r>
      <w:r>
        <w:rPr>
          <w:rFonts w:hint="eastAsia"/>
        </w:rPr>
        <w:br/>
      </w:r>
      <w:r>
        <w:rPr>
          <w:rFonts w:hint="eastAsia"/>
        </w:rPr>
        <w:t>　　8.4 中国市场静脉注射铁药物主要出口目的地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中国市场静脉注射铁药物主要地区分布</w:t>
      </w:r>
      <w:r>
        <w:rPr>
          <w:rFonts w:hint="eastAsia"/>
        </w:rPr>
        <w:br/>
      </w:r>
      <w:r>
        <w:rPr>
          <w:rFonts w:hint="eastAsia"/>
        </w:rPr>
        <w:t>　　9.1 中国静脉注射铁药物生产地区分布</w:t>
      </w:r>
      <w:r>
        <w:rPr>
          <w:rFonts w:hint="eastAsia"/>
        </w:rPr>
        <w:br/>
      </w:r>
      <w:r>
        <w:rPr>
          <w:rFonts w:hint="eastAsia"/>
        </w:rPr>
        <w:t>　　9.2 中国静脉注射铁药物消费地区分布</w:t>
      </w:r>
      <w:r>
        <w:rPr>
          <w:rFonts w:hint="eastAsia"/>
        </w:rPr>
        <w:br/>
      </w:r>
      <w:r>
        <w:rPr>
          <w:rFonts w:hint="eastAsia"/>
        </w:rPr>
        <w:t>　　9.3 中国静脉注射铁药物市场集中度及发展趋势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静脉注射铁药物技术及相关行业技术发展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静脉注射铁药物销售渠道分析及建议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国内市场静脉注射铁药物销售渠道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国内市场静脉注射铁药物未来销售模式及销售渠道的趋势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企业海外静脉注射铁药物销售渠道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欧美日等地区静脉注射铁药物销售渠道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欧美日等地区静脉注射铁药物未来销售模式及销售渠道的趋势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静脉注射铁药物销售/营销策略建议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静脉注射铁药物产品市场定位及目标消费者分析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静脉注射铁药物产品图片</w:t>
      </w:r>
      <w:r>
        <w:rPr>
          <w:rFonts w:hint="eastAsia"/>
        </w:rPr>
        <w:br/>
      </w:r>
      <w:r>
        <w:rPr>
          <w:rFonts w:hint="eastAsia"/>
        </w:rPr>
        <w:t>　　表 静脉注射铁药物产品分类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2023年全球不同种类静脉注射铁药物产量市场份额</w:t>
      </w:r>
      <w:r>
        <w:rPr>
          <w:rFonts w:hint="eastAsia"/>
        </w:rPr>
        <w:br/>
      </w:r>
      <w:r>
        <w:rPr>
          <w:rFonts w:hint="eastAsia"/>
        </w:rPr>
        <w:t>　　表 不同种类静脉注射铁药物价格列表及趋势（2018-2030年）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铁羧基麦芽糖产品图片</w:t>
      </w:r>
      <w:r>
        <w:rPr>
          <w:rFonts w:hint="eastAsia"/>
        </w:rPr>
        <w:br/>
      </w:r>
      <w:r>
        <w:rPr>
          <w:rFonts w:hint="eastAsia"/>
        </w:rPr>
        <w:t>　　图 蔗糖产品图片</w:t>
      </w:r>
      <w:r>
        <w:rPr>
          <w:rFonts w:hint="eastAsia"/>
        </w:rPr>
        <w:br/>
      </w:r>
      <w:r>
        <w:rPr>
          <w:rFonts w:hint="eastAsia"/>
        </w:rPr>
        <w:t>　　图 右旋糖酐产品图片</w:t>
      </w:r>
      <w:r>
        <w:rPr>
          <w:rFonts w:hint="eastAsia"/>
        </w:rPr>
        <w:br/>
      </w:r>
      <w:r>
        <w:rPr>
          <w:rFonts w:hint="eastAsia"/>
        </w:rPr>
        <w:t>　　表 静脉注射铁药物主要应用领域表</w:t>
      </w:r>
      <w:r>
        <w:rPr>
          <w:rFonts w:hint="eastAsia"/>
        </w:rPr>
        <w:br/>
      </w:r>
      <w:r>
        <w:rPr>
          <w:rFonts w:hint="eastAsia"/>
        </w:rPr>
        <w:t>　　图 全球2023年静脉注射铁药物不同应用领域消费量市场份额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全球市场静脉注射铁药物产量（万支）及增长率（2018-2030年）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全球市场静脉注射铁药物产值（万元）及增长率（2018-2030年）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中国市场静脉注射铁药物产量（万支）、增长率及发展趋势（2018-2030年）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中国市场静脉注射铁药物产值（万元）、增长率及未来发展趋势（2018-2030年）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全球静脉注射铁药物产能（万支）、产量（万支）、产能利用率及发展趋势（2018-2030年）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全球静脉注射铁药物产量（万支）、表观消费量及发展趋势（2018-2030年）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全球静脉注射铁药物产量（万支）、市场需求量及发展趋势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中国静脉注射铁药物产能（万支）、产量（万支）、产能利用率及发展趋势（2018-2030年）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中国静脉注射铁药物产量（万支）、表观消费量及发展趋势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中国静脉注射铁药物产量（万支）、市场需求量及发展趋势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全球市场静脉注射铁药物主要厂商2022和2023年产量（万支）列表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全球市场静脉注射铁药物主要厂商2022和2023年产量市场份额列表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全球市场静脉注射铁药物主要厂商2023年产量市场份额列表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全球市场静脉注射铁药物主要厂商2022年产量市场份额列表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全球市场静脉注射铁药物主要厂商2022和2023年产值（万元）列表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全球市场静脉注射铁药物主要厂商2022和2023年产值市场份额列表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全球市场静脉注射铁药物主要厂商2023年产值市场份额列表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全球市场静脉注射铁药物主要厂商2022年产值市场份额列表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全球市场静脉注射铁药物主要厂商2022和2023年产品价格列表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中国市场静脉注射铁药物主要厂商2023年产量市场份额列表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中国市场静脉注射铁药物主要厂商2022年产量市场份额列表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中国市场静脉注射铁药物主要厂商2023年产值市场份额列表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中国市场静脉注射铁药物主要厂商2022年产值市场份额列表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静脉注射铁药物厂商产地分布及商业化日期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静脉注射铁药物全球领先企业SWOT分析</w:t>
      </w:r>
      <w:r>
        <w:rPr>
          <w:rFonts w:hint="eastAsia"/>
        </w:rPr>
        <w:br/>
      </w:r>
      <w:r>
        <w:rPr>
          <w:rFonts w:hint="eastAsia"/>
        </w:rPr>
        <w:t>　　表 静脉注射铁药物中国企业SWOT分析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全球主要地区静脉注射铁药物2024-2030年产量（万支）列表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全球主要地区静脉注射铁药物2024-2030年产量市场份额列表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全球主要地区静脉注射铁药物2023年产量市场份额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全球主要地区静脉注射铁药物2024-2030年产值（万元）列表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全球主要地区静脉注射铁药物2024-2030年产值市场份额列表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全球主要地区静脉注射铁药物2023年产值市场份额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中国市场静脉注射铁药物2024-2030年产量（万支）及增长率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中国市场静脉注射铁药物2024-2030年产值（万元）及增长率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美国市场静脉注射铁药物2024-2030年产量（万支）及增长率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美国市场静脉注射铁药物2024-2030年产值（万元）及增长率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欧洲市场静脉注射铁药物2024-2030年产量（万支）及增长率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欧洲市场静脉注射铁药物2024-2030年产值（万元）及增长率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日本市场静脉注射铁药物2024-2030年产量（万支）及增长率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日本市场静脉注射铁药物2024-2030年产值（万元）及增长率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东南亚市场静脉注射铁药物2024-2030年产量（万支）及增长率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东南亚市场静脉注射铁药物2024-2030年产值（万元）及增长率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印度市场静脉注射铁药物2024-2030年产量（万支）及增长率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印度市场静脉注射铁药物2024-2030年产值（万元）及增长率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全球主要地区静脉注射铁药物2024-2030年消费量（万支）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全球主要地区静脉注射铁药物2024-2030年消费量市场份额列表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全球主要地区静脉注射铁药物2023年消费量市场份额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中国市场静脉注射铁药物2018-2030年消费量（万支）、增长率及发展预测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欧洲市场静脉注射铁药物2018-2030年消费量（万支）、增长率及发展预测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日本市场静脉注射铁药物2018-2030年消费量（万支）、增长率及发展预测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东南亚市场静脉注射铁药物2018-2030年消费量（万支）、增长率及发展预测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印度市场静脉注射铁药物2018-2030年消费量（万支）、增长率及发展预测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重点企业（1）静脉注射铁药物产能（万支）、产量（万支）、产值（万元）、价格及毛利率（2018-2023年）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重点企业（1）静脉注射铁药物产量全球市场份额（2023年）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重点企业（1）静脉注射铁药物产量全球市场份额（2024年）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重点企业（2）静脉注射铁药物产能（万支）、产量（万支）、产值（万元）、价格及毛利率（2018-2023年）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重点企业（2）静脉注射铁药物产量全球市场份额（2023年）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重点企业（2）静脉注射铁药物产量全球市场份额（2024年）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重点企业（3）静脉注射铁药物产能（万支）、产量（万支）、产值（万元）、价格及毛利率（2018-2023年）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重点企业（3）静脉注射铁药物产量全球市场份额（2023年）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重点企业（3）静脉注射铁药物产量全球市场份额（2024年）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重点企业（4）静脉注射铁药物产能（万支）、产量（万支）、产值（万元）、价格及毛利率（2018-2023年）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重点企业（4）静脉注射铁药物产量全球市场份额（2023年）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重点企业（4）静脉注射铁药物产量全球市场份额（2024年）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重点企业（5）静脉注射铁药物产能（万支）、产量（万支）、产值（万元）、价格及毛利率（2018-2023年）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重点企业（5）静脉注射铁药物产量全球市场份额（2023年）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重点企业（5）静脉注射铁药物产量全球市场份额（2024年）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重点企业（6）静脉注射铁药物产能（万支）、产量（万支）、产值（万元）、价格及毛利率（2018-2023年）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重点企业（6）静脉注射铁药物产量全球市场份额（2023年）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重点企业（6）静脉注射铁药物产量全球市场份额（2024年）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重点企业（7）静脉注射铁药物产能（万支）、产量（万支）、产值（万元）、价格及毛利率（2018-2023年）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重点企业（7）静脉注射铁药物产量全球市场份额（2023年）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重点企业（7）静脉注射铁药物产量全球市场份额（2024年）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重点企业（8）静脉注射铁药物产能（万支）、产量（万支）、产值（万元）、价格及毛利率（2018-2023年）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重点企业（8）静脉注射铁药物产量全球市场份额（2023年）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重点企业（8）静脉注射铁药物产量全球市场份额（2024年）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重点企业（9）静脉注射铁药物产能（万支）、产量（万支）、产值（万元）、价格及毛利率（2018-2023年）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重点企业（9）静脉注射铁药物产量全球市场份额（2023年）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重点企业（9）静脉注射铁药物产量全球市场份额（2024年）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重点企业（10）静脉注射铁药物产品规格、参数、特点及价格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重点企业（10）静脉注射铁药物产品规格及价格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重点企业（10）静脉注射铁药物产能（万支）、产量（万支）、产值（万元）、价格及毛利率（2018-2023年）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重点企业（10）静脉注射铁药物产量全球市场份额（2023年）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重点企业（10）静脉注射铁药物产量全球市场份额（2024年）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全球市场不同类型静脉注射铁药物产量（万支）（2018-2030年）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全球市场不同类型静脉注射铁药物产量市场份额（2018-2030年）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全球市场不同类型静脉注射铁药物产值（万元）（2018-2030年）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全球市场不同类型静脉注射铁药物产值市场份额（2018-2030年）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全球市场不同类型静脉注射铁药物价格走势（2018-2030年）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中国市场静脉注射铁药物主要分类产量（万支）（2018-2030年）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静脉注射铁药物产业链图</w:t>
      </w:r>
      <w:r>
        <w:rPr>
          <w:rFonts w:hint="eastAsia"/>
        </w:rPr>
        <w:br/>
      </w:r>
      <w:r>
        <w:rPr>
          <w:rFonts w:hint="eastAsia"/>
        </w:rPr>
        <w:t>　　表 静脉注射铁药物上游原料供应商及联系方式列表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全球市场静脉注射铁药物主要应用领域消费量（万支）（2018-2030年）</w:t>
      </w:r>
      <w:r>
        <w:rPr>
          <w:rFonts w:hint="eastAsia"/>
        </w:rPr>
        <w:br/>
      </w:r>
      <w:r>
        <w:rPr>
          <w:rFonts w:hint="eastAsia"/>
        </w:rPr>
        <w:t>　　表 全球市场静脉注射铁药物主要应用领域消费量市场份额（2018-2030年）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2023年全球市场静脉注射铁药物主要应用领域消费量市场份额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全球市场静脉注射铁药物主要应用领域消费量增长率（2018-2030年）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中国市场静脉注射铁药物主要应用领域消费量（万支）（2018-2030年）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中国市场静脉注射铁药物主要应用领域消费量增长率（2018-2030年）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中国市场静脉注射铁药物产量（万支）、消费量（万支）、进出口分析及未来趋势（2018-2030年）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8a62596494290" w:history="1">
        <w:r>
          <w:rPr>
            <w:rStyle w:val="Hyperlink"/>
          </w:rPr>
          <w:t>2024-2030年全球与中国静脉注射铁药物市场深度调研与发展趋势报告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8a62596494290" w:history="1">
        <w:r>
          <w:rPr>
            <w:rStyle w:val="Hyperlink"/>
          </w:rPr>
          <w:t>https://www.20087.com/0/55/JingMaiZhuSheTieYaoWuXianZhuangY.html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24d011d25409c" w:history="1">
      <w:r>
        <w:rPr>
          <w:rStyle w:val="Hyperlink"/>
        </w:rPr>
        <w:t>2024-2030年全球与中国静脉注射铁药物市场深度调研与发展趋势报告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ngMaiZhuSheTieYaoWuXianZhuangY.html" TargetMode="External" Id="R3f18a625964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ngMaiZhuSheTieYaoWuXianZhuangY.html" TargetMode="External" Id="R4f724d011d25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2023-10-10T03:24:00Z</dcterms:created>
  <dcterms:modified xsi:type="dcterms:W3CDTF">2023-10-10T04:24:00Z</dcterms:modified>
  <dc:subject>2024-2030年全球与中国静脉注射铁药物市场深度调研与发展趋势报告</dc:subject>
  <dc:title>2024-2030年全球与中国静脉注射铁药物市场深度调研与发展趋势报告</dc:title>
  <cp:keywords>2024-2030年全球与中国静脉注射铁药物市场深度调研与发展趋势报告</cp:keywords>
  <dc:description>2024-2030年全球与中国静脉注射铁药物市场深度调研与发展趋势报告</dc:description>
</cp:coreProperties>
</file>