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5817437f54f47" w:history="1">
              <w:r>
                <w:rPr>
                  <w:rStyle w:val="Hyperlink"/>
                </w:rPr>
                <w:t>中国X射线手术影像设备市场研究分析及发展预测报告（2026年版）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5817437f54f47" w:history="1">
              <w:r>
                <w:rPr>
                  <w:rStyle w:val="Hyperlink"/>
                </w:rPr>
                <w:t>中国X射线手术影像设备市场研究分析及发展预测报告（2026年版）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5817437f54f47" w:history="1">
                <w:r>
                  <w:rPr>
                    <w:rStyle w:val="Hyperlink"/>
                  </w:rPr>
                  <w:t>https://www.20087.com/1/A5/XSheXianShouShuYingXiangSheBeiShiChangDiaoYanBaoGao.html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手术影像设备是现代医疗技术中不可或缺的一部分，广泛应用于各类手术过程中，为医生提供实时、高清的影像支持。近年来，随着数字成像技术的进步和临床需求的提高，X射线手术影像设备的技术也在不断进步。目前，X射线手术影像设备不仅在图像分辨率和清晰度上有了显著提升，还在设备的便携性和操作便捷性方面进行了优化。此外，随着对设备安全性和精确性的要求提高，X射线手术影像设备还增加了更多辅助功能，如三维重建、智能定位等，以提高手术的成功率和安全性。</w:t>
      </w:r>
      <w:r>
        <w:rPr>
          <w:rFonts w:hint="eastAsia"/>
        </w:rPr>
        <w:br/>
      </w:r>
      <w:r>
        <w:rPr>
          <w:rFonts w:hint="eastAsia"/>
        </w:rPr>
        <w:t>　　未来，X射线手术影像设备的发展将更加注重智能化和个性化。一方面，随着人工智能技术的应用，X射线手术影像设备将集成更多的智能功能，如自动识别病变部位、实时指导手术进程等，提高手术的精确性和效率。另一方面，考虑到不同手术场景的特殊需求，X射线手术影像设备将开发更多定制化的产品，以适应特定手术类型的需求。此外，随着新材料技术的发展，X射线手术影像设备还将采用更多高性能材料，提高设备的耐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5817437f54f47" w:history="1">
        <w:r>
          <w:rPr>
            <w:rStyle w:val="Hyperlink"/>
          </w:rPr>
          <w:t>中国X射线手术影像设备市场研究分析及发展预测报告（2026年版）</w:t>
        </w:r>
      </w:hyperlink>
      <w:r>
        <w:rPr>
          <w:rFonts w:hint="eastAsia"/>
        </w:rPr>
        <w:t>》依托权威数据资源与长期市场监测，系统分析了X射线手术影像设备行业的市场规模、市场需求及产业链结构，深入探讨了X射线手术影像设备价格变动与细分市场特征。报告科学预测了X射线手术影像设备市场前景及未来发展趋势，重点剖析了行业集中度、竞争格局及重点企业的市场地位，并通过SWOT分析揭示了X射线手术影像设备行业机遇与潜在风险。报告为投资者及业内企业提供了全面的市场洞察与决策参考，助力把握X射线手术影像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X射线手术影像设备行业概述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X射线手术影像设备行业界定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X射线手术影像设备行业发展历程</w:t>
      </w:r>
      <w:r>
        <w:rPr>
          <w:rFonts w:hint="eastAsia"/>
        </w:rPr>
        <w:br/>
      </w:r>
      <w:r>
        <w:rPr>
          <w:rFonts w:hint="eastAsia"/>
        </w:rPr>
        <w:t>　　第三节 X射线手术影像设备产业链分析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二、X射线手术影像设备产业链模型分析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2025-2026年中国X射线手术影像设备行业发展环境分析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一、X射线手术影像设备行业相关政策</w:t>
      </w:r>
      <w:r>
        <w:rPr>
          <w:rFonts w:hint="eastAsia"/>
        </w:rPr>
        <w:br/>
      </w:r>
      <w:r>
        <w:rPr>
          <w:rFonts w:hint="eastAsia"/>
        </w:rPr>
        <w:t>　　　　二、X射线手术影像设备行业相关标准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2025-2026年X射线手术影像设备行业技术发展现状及趋势分析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国内外X射线手术影像设备行业技术差异与原因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X射线手术影像设备行业技术发展方向、趋势预测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提升X射线手术影像设备行业技术能力策略建议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中国X射线手术影像设备行业供给与需求情况分析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2020-2025年中国X射线手术影像设备行业总体规模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中国X射线手术影像设备行业盈利情况分析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中国X射线手术影像设备行业产量情况分析与预测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一、2020-2025年X射线手术影像设备行业产量统计分析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二、2026年X射线手术影像设备行业产量特点分析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三、2026-2032年中国X射线手术影像设备行业产量预测分析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中国X射线手术影像设备行业需求概况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一、2020-2025年中国X射线手术影像设备行业需求情况分析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二、2026年中国X射线手术影像设备行业市场需求特点分析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三、2026-2032年中国X射线手术影像设备市场需求预测分析分析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X射线手术影像设备产业供需平衡状况分析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2020-2025年中国X射线手术影像设备行业重点地区调研分析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一、中国X射线手术影像设备行业重点区域市场结构调研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六、**地区X射线手术影像设备行业调研分析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中国X射线手术影像设备行业进出口情况分析预测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2020-2025年中国X射线手术影像设备行业进出口情况分析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一、2020-2025年中国X射线手术影像设备行业进口分析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二、2020-2025年中国X射线手术影像设备行业出口分析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2026-2032年中国X射线手术影像设备行业进出口情况预测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一、2026-2032年中国X射线手术影像设备行业进口预测分析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二、2026-2032年中国X射线手术影像设备行业出口预测分析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影响X射线手术影像设备行业进出口变化的主要原因分析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中国X射线手术影像设备行业规模与效益分析预测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X射线手术影像设备行业规模分析及预测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一、2020-2025年X射线手术影像设备行业资产规模变化分析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二、2026-2032年X射线手术影像设备行业资产规模预测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三、2020-2025年X射线手术影像设备行业收入和利润变化分析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四、2026-2032年X射线手术影像设备行业收入和利润预测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一、2020-2025年X射线手术影像设备行业三费变化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二、2020-2025年X射线手术影像设备行业效益分析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国内X射线手术影像设备产品价格走势及影响因素分析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2020-2025年国内X射线手术影像设备市场价格回顾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当前国内X射线手术影像设备市场价格及评述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国内X射线手术影像设备价格影响因素分析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2026-2032年国内X射线手术影像设备市场价格走势预测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X射线手术影像设备行业上、下游市场分析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X射线手术影像设备行业下游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X射线手术影像设备行业集中度分析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三、X射线手术影像设备区域集中度分析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一、2026年X射线手术影像设备行业竞争分析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二、2026年中外X射线手术影像设备产品竞争分析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三、2020-2025年中国X射线手术影像设备市场竞争分析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四、2026-2032年国内主要X射线手术影像设备企业动向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X射线手术影像设备行业重点企业发展调研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X射线手术影像设备重点企业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三、X射线手术影像设备企业发展规划及前景展望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X射线手术影像设备企业发展策略分析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X射线手术影像设备市场策略分析</w:t>
      </w:r>
      <w:r>
        <w:rPr>
          <w:rFonts w:hint="eastAsia"/>
        </w:rPr>
        <w:br/>
      </w:r>
      <w:r>
        <w:rPr>
          <w:rFonts w:hint="eastAsia"/>
        </w:rPr>
        <w:t>　　　　一、X射线手术影像设备价格策略分析</w:t>
      </w:r>
      <w:r>
        <w:rPr>
          <w:rFonts w:hint="eastAsia"/>
        </w:rPr>
        <w:br/>
      </w:r>
      <w:r>
        <w:rPr>
          <w:rFonts w:hint="eastAsia"/>
        </w:rPr>
        <w:t>　　　　二、X射线手术影像设备渠道策略分析</w:t>
      </w:r>
      <w:r>
        <w:rPr>
          <w:rFonts w:hint="eastAsia"/>
        </w:rPr>
        <w:br/>
      </w:r>
      <w:r>
        <w:rPr>
          <w:rFonts w:hint="eastAsia"/>
        </w:rPr>
        <w:t>　　第二节 X射线手术影像设备销售策略分析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提高X射线手术影像设备企业竞争力的策略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一、提高中国X射线手术影像设备企业核心竞争力的对策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三、影响X射线手术影像设备企业核心竞争力的因素及提升途径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四、提高X射线手术影像设备企业竞争力的策略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对中国X射线手术影像设备品牌的战略思考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一、X射线手术影像设备实施品牌战略的意义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二、X射线手术影像设备企业品牌的现状分析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三、中国X射线手术影像设备企业的品牌战略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四、X射线手术影像设备品牌战略管理的策略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X射线手术影像设备行业发展因素与投资风险分析预测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影响X射线手术影像设备行业发展主要因素分析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一、2026年影响X射线手术影像设备行业发展的不利因素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二、2026年影响X射线手术影像设备行业发展的稳定因素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三、2026年影响X射线手术影像设备行业发展的有利因素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四、2026年中国X射线手术影像设备行业发展面临的机遇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五、2026年中国X射线手术影像设备行业发展面临的挑战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X射线手术影像设备行业投资风险分析预测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一、2026-2032年X射线手术影像设备行业市场风险分析预测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二、2026-2032年X射线手术影像设备行业政策风险分析预测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三、2026-2032年X射线手术影像设备行业技术风险分析预测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四、2026-2032年X射线手术影像设备行业竞争风险分析预测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五、2026-2032年X射线手术影像设备行业管理风险分析预测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X射线手术影像设备市场预测及项目投资建议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中国X射线手术影像设备行业生产、营销企业投资运作模式分析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X射线手术影像设备行业外销与内销优势分析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2026-2032年中国X射线手术影像设备行业市场规模及增长趋势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2026-2032年中国X射线手术影像设备行业投资规模预测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2026-2032年X射线手术影像设备行业市场盈利预测</w:t>
      </w:r>
      <w:r>
        <w:rPr>
          <w:rFonts w:hint="eastAsia"/>
        </w:rPr>
        <w:br/>
      </w:r>
      <w:r>
        <w:rPr>
          <w:rFonts w:hint="eastAsia"/>
        </w:rPr>
        <w:t>　　第六节 X射线手术影像设备行业项目投资建议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一、X射线手术影像设备技术应用注意事项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二、X射线手术影像设备项目投资注意事项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三、X射线手术影像设备生产开发注意事项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四、X射线手术影像设备销售注意事项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2026-2032年中国X射线手术影像设备行业产量预测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2026-2032年中国X射线手术影像设备行业市场需求预测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**地区X射线手术影像设备市场规模及增长情况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**地区X射线手术影像设备行业市场需求情况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2020-2025年中国X射线手术影像设备行业出口量及增速统计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X射线手术影像设备重点企业经营情况分析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2026年X射线手术影像设备市场前景分析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2026-2032年中国X射线手术影像设备市场需求预测</w:t>
      </w:r>
      <w:r>
        <w:rPr>
          <w:rFonts w:hint="eastAsia"/>
        </w:rPr>
        <w:br/>
      </w:r>
      <w:r>
        <w:rPr>
          <w:rFonts w:hint="eastAsia"/>
        </w:rPr>
        <w:t>　　图表 2026年X射线手术影像设备发展趋势预测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5817437f54f47" w:history="1">
        <w:r>
          <w:rPr>
            <w:rStyle w:val="Hyperlink"/>
          </w:rPr>
          <w:t>中国X射线手术影像设备市场研究分析及发展预测报告（2026年版）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5817437f54f47" w:history="1">
        <w:r>
          <w:rPr>
            <w:rStyle w:val="Hyperlink"/>
          </w:rPr>
          <w:t>https://www.20087.com/1/A5/XSheXianShouShuYingXiangSheBeiShiChangDiaoYanBaoGao.html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热点：X射线探伤机、X射线手术影像设备厂家、工业x光射线机、x射线医疗设备、疤痕在CT上的影像、x射线影像诊断设备、立体定向放射外科治疗系统、x射线仪器、医用血管造影x射线机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328cb89464a04" w:history="1">
      <w:r>
        <w:rPr>
          <w:rStyle w:val="Hyperlink"/>
        </w:rPr>
        <w:t>中国X射线手术影像设备市场研究分析及发展预测报告（2026年版）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XSheXianShouShuYingXiangSheBeiShiChangDiaoYanBaoGao.html" TargetMode="External" Id="Rc065817437f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XSheXianShouShuYingXiangSheBeiShiChangDiaoYanBaoGao.html" TargetMode="External" Id="Rdb0328cb8946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2025-10-30T00:36:00Z</dcterms:created>
  <dcterms:modified xsi:type="dcterms:W3CDTF">2025-10-30T01:36:00Z</dcterms:modified>
  <dc:subject>中国X射线手术影像设备市场研究分析及发展预测报告（2026年版）</dc:subject>
  <dc:title>中国X射线手术影像设备市场研究分析及发展预测报告（2026年版）</dc:title>
  <cp:keywords>中国X射线手术影像设备市场研究分析及发展预测报告（2026年版）</cp:keywords>
  <dc:description>中国X射线手术影像设备市场研究分析及发展预测报告（2026年版）</dc:description>
</cp:coreProperties>
</file>