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598bee98442d" w:history="1">
              <w:r>
                <w:rPr>
                  <w:rStyle w:val="Hyperlink"/>
                </w:rPr>
                <w:t>2026-2032年中国医用空气消毒器发展现状分析与前景趋势报告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598bee98442d" w:history="1">
              <w:r>
                <w:rPr>
                  <w:rStyle w:val="Hyperlink"/>
                </w:rPr>
                <w:t>2026-2032年中国医用空气消毒器发展现状分析与前景趋势报告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598bee98442d" w:history="1">
                <w:r>
                  <w:rPr>
                    <w:rStyle w:val="Hyperlink"/>
                  </w:rPr>
                  <w:t>https://www.20087.com/1/55/YiYongKongQiXiaoDuQiFaZhanQianJingFenXi.html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消毒器是医院感染控制的关键设备，用于手术室、病房及检验科等区域的动态空气净化，主流技术包括HEPA过滤、紫外线照射、等离子体及光催化氧化。现代设备强调杀菌率（≥99.9%）、噪音控制（&lt;50dB）及与 HVAC 系统兼容性，部分高端型号支持实时PM2.5与微生物浓度显示。行业在提升对耐药菌、病毒气溶胶的灭活效率及降低臭氧副产物方面持续优化，但在高人流区域，仍面临滤网更换频繁、维护记录不规范及消毒盲区等问题。</w:t>
      </w:r>
      <w:r>
        <w:rPr>
          <w:rFonts w:hint="eastAsia"/>
        </w:rPr>
        <w:br/>
      </w:r>
      <w:r>
        <w:rPr>
          <w:rFonts w:hint="eastAsia"/>
        </w:rPr>
        <w:t>　　未来，医用空气消毒器将向多模态协同、智能监测与院感大数据融合方向演进。市场调研网指出，复合UVC-LED与静电驻极滤材的系统可实现高效低阻运行；而物联网模块可自动上传滤网寿命、紫外灯强度及消毒日志至院感管理平台。在后疫情时代，设备将纳入医院平急两用应急体系，支持快速部署。此外，自清洁涂层与模块化快换结构将降低交叉感染风险。长远看，医用空气消毒器将从独立净化设备升级为支撑精准感控、数据合规与公共卫生韧性的智能空气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4598bee98442d" w:history="1">
        <w:r>
          <w:rPr>
            <w:rStyle w:val="Hyperlink"/>
          </w:rPr>
          <w:t>2026-2032年中国医用空气消毒器发展现状分析与前景趋势报告</w:t>
        </w:r>
      </w:hyperlink>
      <w:r>
        <w:rPr>
          <w:rFonts w:hint="eastAsia"/>
        </w:rPr>
        <w:t>》，2025年医用空气消毒器行业市场规模达 亿元，预计2032年市场规模将达 亿元，期间年均复合增长率（CAGR）达 %。报告基于统计局、相关行业协会及科研机构的详实数据，系统梳理了医用空气消毒器产业链结构和供需现状，客观分析了医用空气消毒器市场规模、价格变动及需求特征。报告从医用空气消毒器技术发展现状与创新方向切入，结合政策环境与消费趋势变化，对医用空气消毒器行业未来前景和增长空间进行了合理预测。通过对医用空气消毒器重点企业的市场表现分析，呈现了行业竞争格局。同时，报告评估了不同医用空气消毒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医用空气消毒器行业概述</w:t>
      </w:r>
      <w:r>
        <w:rPr>
          <w:rFonts w:hint="eastAsia"/>
        </w:rPr>
        <w:br/>
      </w:r>
      <w:r>
        <w:rPr>
          <w:rFonts w:hint="eastAsia"/>
        </w:rPr>
        <w:t>　　第一节 医用空气消毒器定义与分类</w:t>
      </w:r>
      <w:r>
        <w:rPr>
          <w:rFonts w:hint="eastAsia"/>
        </w:rPr>
        <w:br/>
      </w:r>
      <w:r>
        <w:rPr>
          <w:rFonts w:hint="eastAsia"/>
        </w:rPr>
        <w:t>　　第二节 医用空气消毒器应用领域</w:t>
      </w:r>
      <w:r>
        <w:rPr>
          <w:rFonts w:hint="eastAsia"/>
        </w:rPr>
        <w:br/>
      </w:r>
      <w:r>
        <w:rPr>
          <w:rFonts w:hint="eastAsia"/>
        </w:rPr>
        <w:t>　　第三节 医用空气消毒器行业经济指标分析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一、医用空气消毒器行业赢利性评估</w:t>
      </w:r>
      <w:r>
        <w:rPr>
          <w:rFonts w:hint="eastAsia"/>
        </w:rPr>
        <w:br/>
      </w:r>
      <w:r>
        <w:rPr>
          <w:rFonts w:hint="eastAsia"/>
        </w:rPr>
        <w:t>　　　　二、医用空气消毒器行业成长速度分析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三、医用空气消毒器附加值提升空间探讨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四、医用空气消毒器行业进入壁垒分析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五、医用空气消毒器行业风险性评估</w:t>
      </w:r>
      <w:r>
        <w:rPr>
          <w:rFonts w:hint="eastAsia"/>
        </w:rPr>
        <w:br/>
      </w:r>
      <w:r>
        <w:rPr>
          <w:rFonts w:hint="eastAsia"/>
        </w:rPr>
        <w:t>　　　　六、医用空气消毒器行业周期性分析</w:t>
      </w:r>
      <w:r>
        <w:rPr>
          <w:rFonts w:hint="eastAsia"/>
        </w:rPr>
        <w:br/>
      </w:r>
      <w:r>
        <w:rPr>
          <w:rFonts w:hint="eastAsia"/>
        </w:rPr>
        <w:t>　　　　七、医用空气消毒器行业竞争程度指标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八、医用空气消毒器行业成熟度综合分析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医用空气消毒器产业链及经营模式分析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三、医用空气消毒器销售模式与渠道策略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全球医用空气消毒器市场发展分析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2025-2026年全球医用空气消毒器行业发展分析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一、全球医用空气消毒器行业市场规模与趋势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二、全球医用空气消毒器行业发展特点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三、全球医用空气消毒器行业竞争格局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主要国家与地区医用空气消毒器市场分析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2026-2032年全球医用空气消毒器行业发展趋势与前景预测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一、医用空气消毒器行业发展趋势</w:t>
      </w:r>
      <w:r>
        <w:rPr>
          <w:rFonts w:hint="eastAsia"/>
        </w:rPr>
        <w:br/>
      </w:r>
      <w:r>
        <w:rPr>
          <w:rFonts w:hint="eastAsia"/>
        </w:rPr>
        <w:t>　　　　二、医用空气消毒器行业发展潜力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中国医用空气消毒器行业市场分析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2025-2026年医用空气消毒器产能与投资动态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一、国内医用空气消毒器产能现状与利用效率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二、医用空气消毒器产能扩张与投资动态分析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2026-2032年医用空气消毒器行业产量统计与趋势预测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一、2020-2025年医用空气消毒器行业产量与增长趋势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1、2020-2025年医用空气消毒器产量及增长趋势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2、2020-2025年医用空气消毒器细分产品产量及份额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二、医用空气消毒器产量影响因素分析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三、2026-2032年医用空气消毒器产量预测</w:t>
      </w:r>
      <w:r>
        <w:rPr>
          <w:rFonts w:hint="eastAsia"/>
        </w:rPr>
        <w:br/>
      </w:r>
      <w:r>
        <w:rPr>
          <w:rFonts w:hint="eastAsia"/>
        </w:rPr>
        <w:t>　　第三节 2026-2032年医用空气消毒器市场需求与销售分析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一、2025-2026年医用空气消毒器行业需求现状</w:t>
      </w:r>
      <w:r>
        <w:rPr>
          <w:rFonts w:hint="eastAsia"/>
        </w:rPr>
        <w:br/>
      </w:r>
      <w:r>
        <w:rPr>
          <w:rFonts w:hint="eastAsia"/>
        </w:rPr>
        <w:t>　　　　二、医用空气消毒器客户群体与需求特点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三、2020-2025年医用空气消毒器行业销售规模分析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四、2026-2032年医用空气消毒器市场增长潜力与规模预测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2025-2026年医用空气消毒器行业技术发展现状及趋势分析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医用空气消毒器行业技术发展现状分析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国内外医用空气消毒器行业技术差距分析及差距形成的主要原因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医用空气消毒器行业技术发展方向、趋势预测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提升医用空气消毒器行业技术能力策略建议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中国医用空气消毒器细分市场分析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一、2025-2026年医用空气消毒器主要细分产品市场现状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医用空气消毒器价格机制与竞争策略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一、2020-2025年医用空气消毒器市场价格走势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医用空气消毒器定价策略与方法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2026-2032年医用空气消毒器价格竞争态势与趋势预测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中国医用空气消毒器行业重点区域市场研究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2025-2026年重点区域医用空气消毒器市场发展概况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二、2020-2025年医用空气消毒器市场需求规模情况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三、2026-2032年医用空气消毒器行业发展潜力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二、2020-2025年医用空气消毒器市场需求规模情况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三、2026-2032年医用空气消毒器行业发展潜力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二、2020-2025年医用空气消毒器市场需求规模情况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三、2026-2032年医用空气消毒器行业发展潜力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二、2020-2025年医用空气消毒器市场需求规模情况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三、2026-2032年医用空气消毒器行业发展潜力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二、2020-2025年医用空气消毒器市场需求规模情况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三、2026-2032年医用空气消毒器行业发展潜力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2020-2025年中国医用空气消毒器行业进出口情况分析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医用空气消毒器行业进口规模与来源分析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一、2020-2025年医用空气消毒器进口规模分析</w:t>
      </w:r>
      <w:r>
        <w:rPr>
          <w:rFonts w:hint="eastAsia"/>
        </w:rPr>
        <w:br/>
      </w:r>
      <w:r>
        <w:rPr>
          <w:rFonts w:hint="eastAsia"/>
        </w:rPr>
        <w:t>　　　　二、医用空气消毒器主要进口来源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医用空气消毒器行业出口规模与目的地分析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一、2020-2025年医用空气消毒器出口规模分析</w:t>
      </w:r>
      <w:r>
        <w:rPr>
          <w:rFonts w:hint="eastAsia"/>
        </w:rPr>
        <w:br/>
      </w:r>
      <w:r>
        <w:rPr>
          <w:rFonts w:hint="eastAsia"/>
        </w:rPr>
        <w:t>　　　　二、医用空气消毒器主要出口目的地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2020-2025年中国医用空气消毒器总体规模与财务指标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中国医用空气消毒器行业总体规模分析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一、医用空气消毒器企业数量与结构</w:t>
      </w:r>
      <w:r>
        <w:rPr>
          <w:rFonts w:hint="eastAsia"/>
        </w:rPr>
        <w:br/>
      </w:r>
      <w:r>
        <w:rPr>
          <w:rFonts w:hint="eastAsia"/>
        </w:rPr>
        <w:t>　　　　二、医用空气消毒器从业人员规模</w:t>
      </w:r>
      <w:r>
        <w:rPr>
          <w:rFonts w:hint="eastAsia"/>
        </w:rPr>
        <w:br/>
      </w:r>
      <w:r>
        <w:rPr>
          <w:rFonts w:hint="eastAsia"/>
        </w:rPr>
        <w:t>　　　　三、医用空气消毒器行业资产状况</w:t>
      </w:r>
      <w:r>
        <w:rPr>
          <w:rFonts w:hint="eastAsia"/>
        </w:rPr>
        <w:br/>
      </w:r>
      <w:r>
        <w:rPr>
          <w:rFonts w:hint="eastAsia"/>
        </w:rPr>
        <w:t>　　第二节 中国医用空气消毒器行业财务指标总体分析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医用空气消毒器行业重点企业经营状况分析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医用空气消毒器重点企业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医用空气消毒器领先企业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医用空气消毒器标杆企业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医用空气消毒器代表企业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医用空气消毒器龙头企业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医用空气消毒器重点企业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中国医用空气消毒器行业竞争格局分析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医用空气消毒器行业竞争格局总览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2025-2026年医用空气消毒器行业竞争力分析</w:t>
      </w:r>
      <w:r>
        <w:rPr>
          <w:rFonts w:hint="eastAsia"/>
        </w:rPr>
        <w:br/>
      </w:r>
      <w:r>
        <w:rPr>
          <w:rFonts w:hint="eastAsia"/>
        </w:rPr>
        <w:t>　　　　一、医用空气消毒器供应商议价能力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四、医用空气消毒器替代品威胁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2020-2025年医用空气消毒器行业企业并购活动分析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2025-2026年医用空气消毒器行业会展与招投标活动分析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一、医用空气消毒器行业会展活动及其市场影响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2026年中国医用空气消毒器企业发展策略分析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医用空气消毒器市场策略分析</w:t>
      </w:r>
      <w:r>
        <w:rPr>
          <w:rFonts w:hint="eastAsia"/>
        </w:rPr>
        <w:br/>
      </w:r>
      <w:r>
        <w:rPr>
          <w:rFonts w:hint="eastAsia"/>
        </w:rPr>
        <w:t>　　　　一、医用空气消毒器市场定位与拓展策略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二、医用空气消毒器市场细分与目标客户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医用空气消毒器销售策略分析</w:t>
      </w:r>
      <w:r>
        <w:rPr>
          <w:rFonts w:hint="eastAsia"/>
        </w:rPr>
        <w:br/>
      </w:r>
      <w:r>
        <w:rPr>
          <w:rFonts w:hint="eastAsia"/>
        </w:rPr>
        <w:t>　　　　一、医用空气消毒器销售渠道与网络建设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提高医用空气消毒器企业竞争力建议</w:t>
      </w:r>
      <w:r>
        <w:rPr>
          <w:rFonts w:hint="eastAsia"/>
        </w:rPr>
        <w:br/>
      </w:r>
      <w:r>
        <w:rPr>
          <w:rFonts w:hint="eastAsia"/>
        </w:rPr>
        <w:t>　　　　一、医用空气消毒器技术创新与管理优化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医用空气消毒器品牌战略思考</w:t>
      </w:r>
      <w:r>
        <w:rPr>
          <w:rFonts w:hint="eastAsia"/>
        </w:rPr>
        <w:br/>
      </w:r>
      <w:r>
        <w:rPr>
          <w:rFonts w:hint="eastAsia"/>
        </w:rPr>
        <w:t>　　　　一、医用空气消毒器品牌建设与维护</w:t>
      </w:r>
      <w:r>
        <w:rPr>
          <w:rFonts w:hint="eastAsia"/>
        </w:rPr>
        <w:br/>
      </w:r>
      <w:r>
        <w:rPr>
          <w:rFonts w:hint="eastAsia"/>
        </w:rPr>
        <w:t>　　　　二、医用空气消毒器品牌影响力与市场竞争力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中国医用空气消毒器行业风险与对策</w:t>
      </w:r>
      <w:r>
        <w:rPr>
          <w:rFonts w:hint="eastAsia"/>
        </w:rPr>
        <w:br/>
      </w:r>
      <w:r>
        <w:rPr>
          <w:rFonts w:hint="eastAsia"/>
        </w:rPr>
        <w:t>　　第一节 医用空气消毒器行业SWOT分析</w:t>
      </w:r>
      <w:r>
        <w:rPr>
          <w:rFonts w:hint="eastAsia"/>
        </w:rPr>
        <w:br/>
      </w:r>
      <w:r>
        <w:rPr>
          <w:rFonts w:hint="eastAsia"/>
        </w:rPr>
        <w:t>　　　　一、医用空气消毒器行业优势分析</w:t>
      </w:r>
      <w:r>
        <w:rPr>
          <w:rFonts w:hint="eastAsia"/>
        </w:rPr>
        <w:br/>
      </w:r>
      <w:r>
        <w:rPr>
          <w:rFonts w:hint="eastAsia"/>
        </w:rPr>
        <w:t>　　　　二、医用空气消毒器行业劣势分析</w:t>
      </w:r>
      <w:r>
        <w:rPr>
          <w:rFonts w:hint="eastAsia"/>
        </w:rPr>
        <w:br/>
      </w:r>
      <w:r>
        <w:rPr>
          <w:rFonts w:hint="eastAsia"/>
        </w:rPr>
        <w:t>　　　　三、医用空气消毒器市场机会探索</w:t>
      </w:r>
      <w:r>
        <w:rPr>
          <w:rFonts w:hint="eastAsia"/>
        </w:rPr>
        <w:br/>
      </w:r>
      <w:r>
        <w:rPr>
          <w:rFonts w:hint="eastAsia"/>
        </w:rPr>
        <w:t>　　　　四、医用空气消毒器市场威胁评估</w:t>
      </w:r>
      <w:r>
        <w:rPr>
          <w:rFonts w:hint="eastAsia"/>
        </w:rPr>
        <w:br/>
      </w:r>
      <w:r>
        <w:rPr>
          <w:rFonts w:hint="eastAsia"/>
        </w:rPr>
        <w:t>　　第二节 医用空气消毒器行业风险及对策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2026-2032年中国医用空气消毒器行业前景与发展趋势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医用空气消毒器行业发展环境分析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2026-2032年医用空气消毒器行业发展趋势与方向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一、医用空气消毒器行业发展方向预测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二、医用空气消毒器发展趋势分析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2026-2032年医用空气消毒器行业发展潜力与机遇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一、医用空气消毒器市场发展潜力评估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二、医用空气消毒器新兴市场与机遇探索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医用空气消毒器行业研究结论与建议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[.中.智林.]医用空气消毒器行业发展建议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2020-2025年中国医用空气消毒器市场规模及增长情况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2020-2025年中国医用空气消毒器行业产量及增长趋势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2026-2032年中国医用空气消毒器行业产量预测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2020-2025年中国医用空气消毒器行业市场需求及增长情况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2026-2032年中国医用空气消毒器行业市场需求预测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2020-2025年中国医用空气消毒器行业利润及增长情况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**地区医用空气消毒器市场规模及增长情况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**地区医用空气消毒器行业市场需求情况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**地区医用空气消毒器市场规模及增长情况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**地区医用空气消毒器行业市场需求情况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2020-2025年中国医用空气消毒器行业出口情况分析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2020-2025年中国医用空气消毒器行业产品市场价格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2026-2032年中国医用空气消毒器行业产品市场价格走势预测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医用空气消毒器重点企业经营情况分析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医用空气消毒器重点企业经营情况分析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2026-2032年中国医用空气消毒器市场规模预测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2026-2032年中国医用空气消毒器行业利润预测</w:t>
      </w:r>
      <w:r>
        <w:rPr>
          <w:rFonts w:hint="eastAsia"/>
        </w:rPr>
        <w:br/>
      </w:r>
      <w:r>
        <w:rPr>
          <w:rFonts w:hint="eastAsia"/>
        </w:rPr>
        <w:t>　　图表 2026年医用空气消毒器行业壁垒</w:t>
      </w:r>
      <w:r>
        <w:rPr>
          <w:rFonts w:hint="eastAsia"/>
        </w:rPr>
        <w:br/>
      </w:r>
      <w:r>
        <w:rPr>
          <w:rFonts w:hint="eastAsia"/>
        </w:rPr>
        <w:t>　　图表 2026年医用空气消毒器市场前景分析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2026-2032年中国医用空气消毒器市场需求预测</w:t>
      </w:r>
      <w:r>
        <w:rPr>
          <w:rFonts w:hint="eastAsia"/>
        </w:rPr>
        <w:br/>
      </w:r>
      <w:r>
        <w:rPr>
          <w:rFonts w:hint="eastAsia"/>
        </w:rPr>
        <w:t>　　图表 2026年医用空气消毒器发展趋势预测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598bee98442d" w:history="1">
        <w:r>
          <w:rPr>
            <w:rStyle w:val="Hyperlink"/>
          </w:rPr>
          <w:t>2026-2032年中国医用空气消毒器发展现状分析与前景趋势报告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598bee98442d" w:history="1">
        <w:r>
          <w:rPr>
            <w:rStyle w:val="Hyperlink"/>
          </w:rPr>
          <w:t>https://www.20087.com/1/55/YiYongKongQiXiaoDuQiFaZhanQianJingFenXi.html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热点：医用空气消毒机使用年限、医用空气消毒机的作用和功效、sturdu医用空气消毒机、医用空气消毒机累计时间、医用空气消毒器价格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c513d6884325" w:history="1">
      <w:r>
        <w:rPr>
          <w:rStyle w:val="Hyperlink"/>
        </w:rPr>
        <w:t>2026-2032年中国医用空气消毒器发展现状分析与前景趋势报告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YongKongQiXiaoDuQiFaZhanQianJingFenXi.html" TargetMode="External" Id="R3884598bee98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YongKongQiXiaoDuQiFaZhanQianJingFenXi.html" TargetMode="External" Id="Rb395c513d68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2026-03-21T02:15:57Z</dcterms:created>
  <dcterms:modified xsi:type="dcterms:W3CDTF">2026-03-21T03:15:57Z</dcterms:modified>
  <dc:subject>2026-2032年中国医用空气消毒器发展现状分析与前景趋势报告</dc:subject>
  <dc:title>2026-2032年中国医用空气消毒器发展现状分析与前景趋势报告</dc:title>
  <cp:keywords>2026-2032年中国医用空气消毒器发展现状分析与前景趋势报告</cp:keywords>
  <dc:description>2026-2032年中国医用空气消毒器发展现状分析与前景趋势报告</dc:description>
</cp:coreProperties>
</file>