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8121a8b614410" w:history="1">
              <w:r>
                <w:rPr>
                  <w:rStyle w:val="Hyperlink"/>
                </w:rPr>
                <w:t>2024-2030年全球与中国智能婴儿监视器发展现状分析及市场前景报告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8121a8b614410" w:history="1">
              <w:r>
                <w:rPr>
                  <w:rStyle w:val="Hyperlink"/>
                </w:rPr>
                <w:t>2024-2030年全球与中国智能婴儿监视器发展现状分析及市场前景报告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8121a8b614410" w:history="1">
                <w:r>
                  <w:rPr>
                    <w:rStyle w:val="Hyperlink"/>
                  </w:rPr>
                  <w:t>https://www.20087.com/3/05/ZhiNengYingErJianShiQiHangYeQianJingQuShi.html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婴儿监视器凭借其远程监控、实时视频传输等特性，在现代育儿领域获得了广泛应用。这类产品通常集成了高清摄像头、音频传输、温度监测等功能，帮助家长随时了解宝宝的状态。随着技术进步和市场需求的增长，智能婴儿监视器的功能不断丰富，安全性也得到了显著提升。</w:t>
      </w:r>
      <w:r>
        <w:rPr>
          <w:rFonts w:hint="eastAsia"/>
        </w:rPr>
        <w:br/>
      </w:r>
      <w:r>
        <w:rPr>
          <w:rFonts w:hint="eastAsia"/>
        </w:rPr>
        <w:t>　　智能婴儿监视器市场有望迎来更为广阔的前景。随着物联网技术的发展，智能婴儿监视器将更加集成化，能够与其他智能家居设备协同工作，为用户提供全方位的家庭环境管理方案。同时，随着人工智能技术的应用，未来的智能婴儿监视器将具备更加智能的分析能力，例如能够识别婴儿的哭声类型并提供相应的安抚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8121a8b614410" w:history="1">
        <w:r>
          <w:rPr>
            <w:rStyle w:val="Hyperlink"/>
          </w:rPr>
          <w:t>2024-2030年全球与中国智能婴儿监视器发展现状分析及市场前景报告</w:t>
        </w:r>
      </w:hyperlink>
      <w:r>
        <w:rPr>
          <w:rFonts w:hint="eastAsia"/>
        </w:rPr>
        <w:t>》深入剖析了当前智能婴儿监视器行业的现状与市场需求，详细探讨了智能婴儿监视器市场规模及其价格动态。智能婴儿监视器报告从产业链角度出发，分析了上下游的影响因素，并进一步细分市场，对智能婴儿监视器各细分领域的具体情况进行探讨。智能婴儿监视器报告还根据现有数据，对智能婴儿监视器市场前景及发展趋势进行了科学预测，揭示了行业内重点企业的竞争格局，评估了品牌影响力和市场集中度，同时指出了智能婴儿监视器行业面临的风险与机遇。智能婴儿监视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智能婴儿监视器市场概述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按照不同产品类型，智能婴儿监视器主要可以分为如下几个类别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全球不同产品类型智能婴儿监视器销售额增长趋势2019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从不同应用，智能婴儿监视器主要包括如下几个方面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全球不同应用智能婴儿监视器销售额增长趋势2019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智能婴儿监视器行业背景、发展历史、现状及趋势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智能婴儿监视器行业目前现状分析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智能婴儿监视器发展趋势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全球智能婴儿监视器总体规模分析</w:t>
      </w:r>
      <w:r>
        <w:rPr>
          <w:rFonts w:hint="eastAsia"/>
        </w:rPr>
        <w:br/>
      </w:r>
      <w:r>
        <w:rPr>
          <w:rFonts w:hint="eastAsia"/>
        </w:rPr>
        <w:t>　　2.1 全球智能婴儿监视器供需现状及预测（2019-2030）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全球智能婴儿监视器产能、产量、产能利用率及发展趋势（2019-2030）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全球智能婴儿监视器产量、需求量及发展趋势（2019-2030）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全球主要地区智能婴儿监视器产量及发展趋势（2019-2030）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全球主要地区智能婴儿监视器产量（2019-2023）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全球主要地区智能婴儿监视器产量（2024-2030）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全球主要地区智能婴儿监视器产量市场份额（2019-2030）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中国智能婴儿监视器供需现状及预测（2019-2030）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中国智能婴儿监视器产能、产量、产能利用率及发展趋势（2019-2030）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中国智能婴儿监视器产量、市场需求量及发展趋势（2019-2030）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全球智能婴儿监视器销量及销售额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全球市场智能婴儿监视器销售额（2019-2030）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全球市场智能婴儿监视器销量（2019-2030）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全球市场智能婴儿监视器价格趋势（2019-2030）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全球市场主要厂家智能婴儿监视器产能市场份额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全球市场主要厂家智能婴儿监视器销量（2019-2023）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全球市场主要厂家智能婴儿监视器销量（2019-2023）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全球市场主要厂家智能婴儿监视器销售收入（2019-2023）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全球市场主要厂家智能婴儿监视器销售价格（2019-2023）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2023年全球主要厂家智能婴儿监视器收入排名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中国市场主要厂家智能婴儿监视器销量（2019-2023）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中国市场主要厂家智能婴儿监视器销量（2019-2023）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中国市场主要厂家智能婴儿监视器销售收入（2019-2023）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2023年中国主要厂家智能婴儿监视器收入排名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中国市场主要厂家智能婴儿监视器销售价格（2019-2023）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全球主要厂家智能婴儿监视器总部及产地分布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全球主要厂家成立时间及智能婴儿监视器商业化日期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全球主要厂家智能婴儿监视器产品类型及应用</w:t>
      </w:r>
      <w:r>
        <w:rPr>
          <w:rFonts w:hint="eastAsia"/>
        </w:rPr>
        <w:br/>
      </w:r>
      <w:r>
        <w:rPr>
          <w:rFonts w:hint="eastAsia"/>
        </w:rPr>
        <w:t>　　3.7 智能婴儿监视器行业集中度、竞争程度分析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智能婴儿监视器行业集中度分析：2023年全球Top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全球智能婴儿监视器第一梯队、第二梯队和第三梯队厂家（品牌）及市场份额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全球智能婴儿监视器主要地区分析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全球主要地区智能婴儿监视器市场规模分析：2019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全球主要地区智能婴儿监视器销售收入及市场份额（2019-2023年）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全球主要地区智能婴儿监视器销售收入预测（2024-2030年）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全球主要地区智能婴儿监视器销量分析：2019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全球主要地区智能婴儿监视器销量及市场份额（2019-2023年）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全球主要地区智能婴儿监视器销量及市场份额预测（2024-2030）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北美市场智能婴儿监视器销量、收入及增长率（2019-2030）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欧洲市场智能婴儿监视器销量、收入及增长率（2019-2030）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中国市场智能婴儿监视器销量、收入及增长率（2019-2030）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日本市场智能婴儿监视器销量、收入及增长率（2019-2030）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韩国市场智能婴儿监视器销量、收入及增长率（2019-2030）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全球智能婴儿监视器主要厂家分析</w:t>
      </w:r>
      <w:r>
        <w:rPr>
          <w:rFonts w:hint="eastAsia"/>
        </w:rPr>
        <w:br/>
      </w:r>
      <w:r>
        <w:rPr>
          <w:rFonts w:hint="eastAsia"/>
        </w:rPr>
        <w:t>　　5.1 智能婴儿监视器厂家（一）</w:t>
      </w:r>
      <w:r>
        <w:rPr>
          <w:rFonts w:hint="eastAsia"/>
        </w:rPr>
        <w:br/>
      </w:r>
      <w:r>
        <w:rPr>
          <w:rFonts w:hint="eastAsia"/>
        </w:rPr>
        <w:t>　　　　5.1.1 智能婴儿监视器厂家（一）基本信息、智能婴儿监视器生产基地、销售区域、竞争对手及市场地位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智能婴儿监视器厂家（一）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智能婴儿监视器厂家（一）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智能婴儿监视器厂家（一）公司简介及主要业务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智能婴儿监视器厂家（一）企业最新动态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智能婴儿监视器厂家（二）</w:t>
      </w:r>
      <w:r>
        <w:rPr>
          <w:rFonts w:hint="eastAsia"/>
        </w:rPr>
        <w:br/>
      </w:r>
      <w:r>
        <w:rPr>
          <w:rFonts w:hint="eastAsia"/>
        </w:rPr>
        <w:t>　　　　5.2.1 智能婴儿监视器厂家（二）基本信息、智能婴儿监视器生产基地、销售区域、竞争对手及市场地位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智能婴儿监视器厂家（二）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智能婴儿监视器厂家（二）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智能婴儿监视器厂家（二）公司简介及主要业务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智能婴儿监视器厂家（二）企业最新动态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智能婴儿监视器厂家（三）</w:t>
      </w:r>
      <w:r>
        <w:rPr>
          <w:rFonts w:hint="eastAsia"/>
        </w:rPr>
        <w:br/>
      </w:r>
      <w:r>
        <w:rPr>
          <w:rFonts w:hint="eastAsia"/>
        </w:rPr>
        <w:t>　　　　5.3.1 智能婴儿监视器厂家（三）基本信息、智能婴儿监视器生产基地、销售区域、竞争对手及市场地位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智能婴儿监视器厂家（三）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智能婴儿监视器厂家（三）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智能婴儿监视器厂家（三）公司简介及主要业务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智能婴儿监视器厂家（三）企业最新动态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智能婴儿监视器厂家（四）</w:t>
      </w:r>
      <w:r>
        <w:rPr>
          <w:rFonts w:hint="eastAsia"/>
        </w:rPr>
        <w:br/>
      </w:r>
      <w:r>
        <w:rPr>
          <w:rFonts w:hint="eastAsia"/>
        </w:rPr>
        <w:t>　　　　5.4.1 智能婴儿监视器厂家（四）基本信息、智能婴儿监视器生产基地、销售区域、竞争对手及市场地位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智能婴儿监视器厂家（四）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智能婴儿监视器厂家（四）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智能婴儿监视器厂家（四）公司简介及主要业务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智能婴儿监视器厂家（四）企业最新动态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智能婴儿监视器厂家（五）</w:t>
      </w:r>
      <w:r>
        <w:rPr>
          <w:rFonts w:hint="eastAsia"/>
        </w:rPr>
        <w:br/>
      </w:r>
      <w:r>
        <w:rPr>
          <w:rFonts w:hint="eastAsia"/>
        </w:rPr>
        <w:t>　　　　5.5.1 智能婴儿监视器厂家（五）基本信息、智能婴儿监视器生产基地、销售区域、竞争对手及市场地位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智能婴儿监视器厂家（五）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智能婴儿监视器厂家（五）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智能婴儿监视器厂家（五）公司简介及主要业务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智能婴儿监视器厂家（五）企业最新动态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智能婴儿监视器厂家（六）</w:t>
      </w:r>
      <w:r>
        <w:rPr>
          <w:rFonts w:hint="eastAsia"/>
        </w:rPr>
        <w:br/>
      </w:r>
      <w:r>
        <w:rPr>
          <w:rFonts w:hint="eastAsia"/>
        </w:rPr>
        <w:t>　　　　5.6.1 智能婴儿监视器厂家（六）基本信息、智能婴儿监视器生产基地、销售区域、竞争对手及市场地位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智能婴儿监视器厂家（六）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智能婴儿监视器厂家（六）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智能婴儿监视器厂家（六）公司简介及主要业务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智能婴儿监视器厂家（六）企业最新动态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智能婴儿监视器厂家（七）</w:t>
      </w:r>
      <w:r>
        <w:rPr>
          <w:rFonts w:hint="eastAsia"/>
        </w:rPr>
        <w:br/>
      </w:r>
      <w:r>
        <w:rPr>
          <w:rFonts w:hint="eastAsia"/>
        </w:rPr>
        <w:t>　　　　5.7.1 智能婴儿监视器厂家（七）基本信息、智能婴儿监视器生产基地、销售区域、竞争对手及市场地位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智能婴儿监视器厂家（七）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智能婴儿监视器厂家（七）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智能婴儿监视器厂家（七）公司简介及主要业务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智能婴儿监视器厂家（七）企业最新动态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智能婴儿监视器厂家（八）</w:t>
      </w:r>
      <w:r>
        <w:rPr>
          <w:rFonts w:hint="eastAsia"/>
        </w:rPr>
        <w:br/>
      </w:r>
      <w:r>
        <w:rPr>
          <w:rFonts w:hint="eastAsia"/>
        </w:rPr>
        <w:t>　　　　5.8.1 智能婴儿监视器厂家（八）基本信息、智能婴儿监视器生产基地、销售区域、竞争对手及市场地位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智能婴儿监视器厂家（八）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智能婴儿监视器厂家（八）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智能婴儿监视器厂家（八）公司简介及主要业务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智能婴儿监视器厂家（八）企业最新动态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不同产品类型智能婴儿监视器分析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全球不同产品类型智能婴儿监视器销量（2019-2030）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全球不同产品类型智能婴儿监视器销量及市场份额（2019-2023）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全球不同产品类型智能婴儿监视器销量预测（2024-2030）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全球不同产品类型智能婴儿监视器收入（2019-2030）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全球不同产品类型智能婴儿监视器收入及市场份额（2019-2023）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全球不同产品类型智能婴儿监视器收入预测（2024-2030）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全球不同产品类型智能婴儿监视器价格走势（2019-2030）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不同应用智能婴儿监视器分析</w:t>
      </w:r>
      <w:r>
        <w:rPr>
          <w:rFonts w:hint="eastAsia"/>
        </w:rPr>
        <w:br/>
      </w:r>
      <w:r>
        <w:rPr>
          <w:rFonts w:hint="eastAsia"/>
        </w:rPr>
        <w:t>　　7.1 全球不同应用智能婴儿监视器销量（2019-2030）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全球不同应用智能婴儿监视器销量及市场份额（2019-2023）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全球不同应用智能婴儿监视器销量预测（2024-2030）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全球不同应用智能婴儿监视器收入（2019-2030）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全球不同应用智能婴儿监视器收入及市场份额（2019-2023）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全球不同应用智能婴儿监视器收入预测（2024-2030）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全球不同应用智能婴儿监视器价格走势（2019-2030）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智能婴儿监视器产业链分析</w:t>
      </w:r>
      <w:r>
        <w:rPr>
          <w:rFonts w:hint="eastAsia"/>
        </w:rPr>
        <w:br/>
      </w:r>
      <w:r>
        <w:rPr>
          <w:rFonts w:hint="eastAsia"/>
        </w:rPr>
        <w:t>　　8.2 智能婴儿监视器产业上游供应分析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智能婴儿监视器下游典型客户</w:t>
      </w:r>
      <w:r>
        <w:rPr>
          <w:rFonts w:hint="eastAsia"/>
        </w:rPr>
        <w:br/>
      </w:r>
      <w:r>
        <w:rPr>
          <w:rFonts w:hint="eastAsia"/>
        </w:rPr>
        <w:t>　　8.4 智能婴儿监视器销售渠道分析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智能婴儿监视器行业发展机遇及主要驱动因素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智能婴儿监视器行业发展面临的风险</w:t>
      </w:r>
      <w:r>
        <w:rPr>
          <w:rFonts w:hint="eastAsia"/>
        </w:rPr>
        <w:br/>
      </w:r>
      <w:r>
        <w:rPr>
          <w:rFonts w:hint="eastAsia"/>
        </w:rPr>
        <w:t>　　9.3 智能婴儿监视器行业政策分析</w:t>
      </w:r>
      <w:r>
        <w:rPr>
          <w:rFonts w:hint="eastAsia"/>
        </w:rPr>
        <w:br/>
      </w:r>
      <w:r>
        <w:rPr>
          <w:rFonts w:hint="eastAsia"/>
        </w:rPr>
        <w:t>　　9.4 智能婴儿监视器中国企业SWOT分析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智能婴儿监视器产品图片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全球不同产品类型智能婴儿监视器销售额2019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全球不同产品类型智能婴儿监视器市场份额2023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全球不同应用智能婴儿监视器销售额2019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全球不同应用智能婴儿监视器市场份额2023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2023年全球前五大品牌智能婴儿监视器市场份额</w:t>
      </w:r>
      <w:r>
        <w:rPr>
          <w:rFonts w:hint="eastAsia"/>
        </w:rPr>
        <w:br/>
      </w:r>
      <w:r>
        <w:rPr>
          <w:rFonts w:hint="eastAsia"/>
        </w:rPr>
        <w:t>　　图 2023年全球智能婴儿监视器第一梯队、第二梯队和第三梯队厂商及市场份额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全球智能婴儿监视器产能、产量、产能利用率及发展趋势（2019-2030）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全球智能婴儿监视器产量、需求量及发展趋势（2019-2030）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全球主要地区智能婴儿监视器产量市场份额（2019-2030）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中国智能婴儿监视器产能、产量、产能利用率及发展趋势（2019-2030）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中国智能婴儿监视器产量、市场需求量及发展趋势（2019-2030）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全球智能婴儿监视器市场销售额及增长率（2019-2030）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全球市场智能婴儿监视器市场规模：2019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全球市场智能婴儿监视器销量及增长率（2019-2030）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全球市场智能婴儿监视器价格趋势（2019-2030）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全球主要地区智能婴儿监视器销售收入（2019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全球主要地区智能婴儿监视器销售收入市场份额（2019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北美市场智能婴儿监视器销量及增长率（2019-2030）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北美市场智能婴儿监视器收入及增长率（2019-2030）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欧洲市场智能婴儿监视器销量及增长率（2019-2030）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欧洲市场智能婴儿监视器收入及增长率（2019-2030）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中国市场智能婴儿监视器销量及增长率（2019-2030）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中国市场智能婴儿监视器收入及增长率（2019-2030）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日本市场智能婴儿监视器销量及增长率（2019-2030）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日本市场智能婴儿监视器收入及增长率（2019-2030）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东南亚市场智能婴儿监视器销量及增长率（2019-2030）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东南亚市场智能婴儿监视器收入及增长率（2019-2030）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印度市场智能婴儿监视器销量及增长率（2019-2030）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印度市场智能婴儿监视器收入及增长率（2019-2030）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全球不同产品类型智能婴儿监视器价格走势（2019-2030）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全球不同应用智能婴儿监视器价格走势（2019-2030）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中国智能婴儿监视器企业智能婴儿监视器优势、劣势、机会、威胁分析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智能婴儿监视器产业链</w:t>
      </w:r>
      <w:r>
        <w:rPr>
          <w:rFonts w:hint="eastAsia"/>
        </w:rPr>
        <w:br/>
      </w:r>
      <w:r>
        <w:rPr>
          <w:rFonts w:hint="eastAsia"/>
        </w:rPr>
        <w:t>　　图 智能婴儿监视器行业采购模式分析</w:t>
      </w:r>
      <w:r>
        <w:rPr>
          <w:rFonts w:hint="eastAsia"/>
        </w:rPr>
        <w:br/>
      </w:r>
      <w:r>
        <w:rPr>
          <w:rFonts w:hint="eastAsia"/>
        </w:rPr>
        <w:t>　　图 智能婴儿监视器行业生产模式分析</w:t>
      </w:r>
      <w:r>
        <w:rPr>
          <w:rFonts w:hint="eastAsia"/>
        </w:rPr>
        <w:br/>
      </w:r>
      <w:r>
        <w:rPr>
          <w:rFonts w:hint="eastAsia"/>
        </w:rPr>
        <w:t>　　图 智能婴儿监视器行业销售模式分析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按产品类型细分，全球智能婴儿监视器市场规模2019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按应用细分，全球智能婴儿监视器市场规模2019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智能婴儿监视器行业发展主要特点</w:t>
      </w:r>
      <w:r>
        <w:rPr>
          <w:rFonts w:hint="eastAsia"/>
        </w:rPr>
        <w:br/>
      </w:r>
      <w:r>
        <w:rPr>
          <w:rFonts w:hint="eastAsia"/>
        </w:rPr>
        <w:t>　　表 智能婴儿监视器行业发展有利因素分析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智能婴儿监视器行业发展不利因素分析</w:t>
      </w:r>
      <w:r>
        <w:rPr>
          <w:rFonts w:hint="eastAsia"/>
        </w:rPr>
        <w:br/>
      </w:r>
      <w:r>
        <w:rPr>
          <w:rFonts w:hint="eastAsia"/>
        </w:rPr>
        <w:t>　　表 智能婴儿监视器技术 标准</w:t>
      </w:r>
      <w:r>
        <w:rPr>
          <w:rFonts w:hint="eastAsia"/>
        </w:rPr>
        <w:br/>
      </w:r>
      <w:r>
        <w:rPr>
          <w:rFonts w:hint="eastAsia"/>
        </w:rPr>
        <w:t>　　表 进入智能婴儿监视器行业壁垒</w:t>
      </w:r>
      <w:r>
        <w:rPr>
          <w:rFonts w:hint="eastAsia"/>
        </w:rPr>
        <w:br/>
      </w:r>
      <w:r>
        <w:rPr>
          <w:rFonts w:hint="eastAsia"/>
        </w:rPr>
        <w:t>　　表 智能婴儿监视器主要企业在国际市场占有率（按销量，2019-2023）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2023年智能婴儿监视器主要企业在国际市场排名（按销量）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全球市场主要企业智能婴儿监视器销量（2019-2023）</w:t>
      </w:r>
      <w:r>
        <w:rPr>
          <w:rFonts w:hint="eastAsia"/>
        </w:rPr>
        <w:br/>
      </w:r>
      <w:r>
        <w:rPr>
          <w:rFonts w:hint="eastAsia"/>
        </w:rPr>
        <w:t>　　表 智能婴儿监视器主要企业在国际市场占有率（按收入，2019-2023）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2023年智能婴儿监视器主要企业在国际市场排名（按收入）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全球市场主要企业智能婴儿监视器销售收入（2019-2023）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全球市场主要企业智能婴儿监视器销售价格（2019-2023）</w:t>
      </w:r>
      <w:r>
        <w:rPr>
          <w:rFonts w:hint="eastAsia"/>
        </w:rPr>
        <w:br/>
      </w:r>
      <w:r>
        <w:rPr>
          <w:rFonts w:hint="eastAsia"/>
        </w:rPr>
        <w:t>　　表 智能婴儿监视器主要企业在中国市场占有率（按销量，2019-2023）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2023年智能婴儿监视器主要企业在中国市场排名（按销量）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中国市场主要企业智能婴儿监视器销量（2019-2023）</w:t>
      </w:r>
      <w:r>
        <w:rPr>
          <w:rFonts w:hint="eastAsia"/>
        </w:rPr>
        <w:br/>
      </w:r>
      <w:r>
        <w:rPr>
          <w:rFonts w:hint="eastAsia"/>
        </w:rPr>
        <w:t>　　表 智能婴儿监视器主要企业在中国市场占有率（按收入，2019-2023）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2023年智能婴儿监视器主要企业在中国市场排名（按收入）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中国市场主要企业智能婴儿监视器销售收入（2019-2023）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全球主要厂商智能婴儿监视器总部及产地分布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全球主要厂商成立时间及智能婴儿监视器商业化日期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全球主要厂商智能婴儿监视器产品类型及应用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2023年全球智能婴儿监视器主要厂商市场地位（第一梯队、第二梯队和第三梯队）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全球智能婴儿监视器市场投资、并购等现状分析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全球主要地区智能婴儿监视器销量份额（2024-2030）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智能婴儿监视器生产基地、销售区域、竞争对手及市场地位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智能婴儿监视器产品规格、参数及市场应用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智能婴儿监视器销量、收入、价格及毛利率（2019-2023）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全球不同产品类型智能婴儿监视器销量（2019-2023年）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全球不同产品类型智能婴儿监视器销量预测（2024-2030）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全球市场不同产品类型智能婴儿监视器销量市场份额预测（2024-2030）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全球不同产品类型智能婴儿监视器收入（2019-2023年）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全球不同产品类型智能婴儿监视器收入市场份额（2019-2023）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全球不同产品类型智能婴儿监视器收入预测（2024-2030）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全球不同应用智能婴儿监视器销量（2019-2023年）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全球不同应用智能婴儿监视器销量市场份额（2019-2023）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全球不同应用智能婴儿监视器销量预测（2024-2030）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全球市场不同应用智能婴儿监视器销量市场份额预测（2024-2030）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全球不同应用智能婴儿监视器收入（2019-2023年）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全球不同应用智能婴儿监视器收入市场份额（2019-2023）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全球不同应用智能婴儿监视器收入预测（2024-2030）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全球不同应用智能婴儿监视器收入市场份额预测（2024-2030）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智能婴儿监视器行业发展趋势</w:t>
      </w:r>
      <w:r>
        <w:rPr>
          <w:rFonts w:hint="eastAsia"/>
        </w:rPr>
        <w:br/>
      </w:r>
      <w:r>
        <w:rPr>
          <w:rFonts w:hint="eastAsia"/>
        </w:rPr>
        <w:t>　　表 智能婴儿监视器市场前景</w:t>
      </w:r>
      <w:r>
        <w:rPr>
          <w:rFonts w:hint="eastAsia"/>
        </w:rPr>
        <w:br/>
      </w:r>
      <w:r>
        <w:rPr>
          <w:rFonts w:hint="eastAsia"/>
        </w:rPr>
        <w:t>　　表 智能婴儿监视器行业主要驱动因素</w:t>
      </w:r>
      <w:r>
        <w:rPr>
          <w:rFonts w:hint="eastAsia"/>
        </w:rPr>
        <w:br/>
      </w:r>
      <w:r>
        <w:rPr>
          <w:rFonts w:hint="eastAsia"/>
        </w:rPr>
        <w:t>　　表 智能婴儿监视器行业供应链分析</w:t>
      </w:r>
      <w:r>
        <w:rPr>
          <w:rFonts w:hint="eastAsia"/>
        </w:rPr>
        <w:br/>
      </w:r>
      <w:r>
        <w:rPr>
          <w:rFonts w:hint="eastAsia"/>
        </w:rPr>
        <w:t>　　表 智能婴儿监视器上游原料供应商</w:t>
      </w:r>
      <w:r>
        <w:rPr>
          <w:rFonts w:hint="eastAsia"/>
        </w:rPr>
        <w:br/>
      </w:r>
      <w:r>
        <w:rPr>
          <w:rFonts w:hint="eastAsia"/>
        </w:rPr>
        <w:t>　　表 智能婴儿监视器行业主要下游客户</w:t>
      </w:r>
      <w:r>
        <w:rPr>
          <w:rFonts w:hint="eastAsia"/>
        </w:rPr>
        <w:br/>
      </w:r>
      <w:r>
        <w:rPr>
          <w:rFonts w:hint="eastAsia"/>
        </w:rPr>
        <w:t>　　表 智能婴儿监视器行业典型经销商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8121a8b614410" w:history="1">
        <w:r>
          <w:rPr>
            <w:rStyle w:val="Hyperlink"/>
          </w:rPr>
          <w:t>2024-2030年全球与中国智能婴儿监视器发展现状分析及市场前景报告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8121a8b614410" w:history="1">
        <w:r>
          <w:rPr>
            <w:rStyle w:val="Hyperlink"/>
          </w:rPr>
          <w:t>https://www.20087.com/3/05/ZhiNengYingErJianShiQiHangYeQianJingQuShi.html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c24f1409e4082" w:history="1">
      <w:r>
        <w:rPr>
          <w:rStyle w:val="Hyperlink"/>
        </w:rPr>
        <w:t>2024-2030年全球与中国智能婴儿监视器发展现状分析及市场前景报告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NengYingErJianShiQiHangYeQianJingQuShi.html" TargetMode="External" Id="Re748121a8b61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NengYingErJianShiQiHangYeQianJingQuShi.html" TargetMode="External" Id="R83ac24f1409e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2024-09-11T07:37:21Z</dcterms:created>
  <dcterms:modified xsi:type="dcterms:W3CDTF">2024-09-11T08:37:21Z</dcterms:modified>
  <dc:subject>2024-2030年全球与中国智能婴儿监视器发展现状分析及市场前景报告</dc:subject>
  <dc:title>2024-2030年全球与中国智能婴儿监视器发展现状分析及市场前景报告</dc:title>
  <cp:keywords>2024-2030年全球与中国智能婴儿监视器发展现状分析及市场前景报告</cp:keywords>
  <dc:description>2024-2030年全球与中国智能婴儿监视器发展现状分析及市场前景报告</dc:description>
</cp:coreProperties>
</file>