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80107f34a4d7a" w:history="1">
              <w:r>
                <w:rPr>
                  <w:rStyle w:val="Hyperlink"/>
                </w:rPr>
                <w:t>2025-2031年中国家用医疗电子设备行业调研与发展趋势预测报告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80107f34a4d7a" w:history="1">
              <w:r>
                <w:rPr>
                  <w:rStyle w:val="Hyperlink"/>
                </w:rPr>
                <w:t>2025-2031年中国家用医疗电子设备行业调研与发展趋势预测报告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80107f34a4d7a" w:history="1">
                <w:r>
                  <w:rPr>
                    <w:rStyle w:val="Hyperlink"/>
                  </w:rPr>
                  <w:t>https://www.20087.com/3/35/JiaYongYiLiaoDianZiSheBeiHangYeQuShi.html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电子设备市场近年来快速增长，得益于技术进步和消费者健康意识的提升。这些设备包括血压计、血糖仪、心电图机和睡眠监测仪等，使用户能够在家自行进行健康监测和管理，及时掌握身体状况。随着移动互联网和大数据技术的发展，家用医疗电子设备能够与智能手机和云平台相连，实现数据同步和远程医疗服务，提高了健康管理的便捷性和准确性。</w:t>
      </w:r>
      <w:r>
        <w:rPr>
          <w:rFonts w:hint="eastAsia"/>
        </w:rPr>
        <w:br/>
      </w:r>
      <w:r>
        <w:rPr>
          <w:rFonts w:hint="eastAsia"/>
        </w:rPr>
        <w:t>　　未来，家用医疗电子设备将更加注重智能化和个性化。智能化方面，将集成更多AI技术，如机器学习和自然语言处理，实现健康数据的智能分析和个性化健康建议，甚至早期疾病预警。个性化方面，将根据个体差异，如遗传背景、生活习惯和疾病史，提供定制化的健康管理方案，如个性化营养和运动计划，以促进健康生活方式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80107f34a4d7a" w:history="1">
        <w:r>
          <w:rPr>
            <w:rStyle w:val="Hyperlink"/>
          </w:rPr>
          <w:t>2025-2031年中国家用医疗电子设备行业调研与发展趋势预测报告</w:t>
        </w:r>
      </w:hyperlink>
      <w:r>
        <w:rPr>
          <w:rFonts w:hint="eastAsia"/>
        </w:rPr>
        <w:t>》系统分析了我国家用医疗电子设备行业的市场规模、市场需求及价格动态，深入探讨了家用医疗电子设备产业链结构与发展特点。报告对家用医疗电子设备细分市场进行了详细剖析，基于科学数据预测了市场前景及未来发展趋势，同时聚焦家用医疗电子设备重点企业，评估了品牌影响力、市场竞争力及行业集中度变化。通过专业分析与客观洞察，报告为投资者、产业链相关企业及政府决策部门提供了重要参考，是把握家用医疗电子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家用医疗电子设备行业界定及应用领域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家用医疗电子设备行业定义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家用医疗电子设备主要应用领域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2024-2025年全球家用医疗电子设备行业市场调研分析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全球家用医疗电子设备行业经济环境分析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全球家用医疗电子设备市场总体情况分析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一、全球家用医疗电子设备行业的发展特点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二、全球家用医疗电子设备市场结构</w:t>
      </w:r>
      <w:r>
        <w:rPr>
          <w:rFonts w:hint="eastAsia"/>
        </w:rPr>
        <w:br/>
      </w:r>
      <w:r>
        <w:rPr>
          <w:rFonts w:hint="eastAsia"/>
        </w:rPr>
        <w:t>　　　　三、全球家用医疗电子设备行业竞争格局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全球主要国家（地区）家用医疗电子设备市场分析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2025-2031年全球家用医疗电子设备行业发展趋势预测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2024-2025年家用医疗电子设备行业发展环境分析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家用医疗电子设备行业相关政策、法规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2024-2025年家用医疗电子设备行业技术发展现状及趋势分析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国内外家用医疗电子设备行业技术差异与原因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家用医疗电子设备行业技术发展方向、趋势预测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提升家用医疗电子设备行业技术能力策略建议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中国家用医疗电子设备行业供给、需求分析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2024-2025年中国家用医疗电子设备市场现状</w:t>
      </w:r>
      <w:r>
        <w:rPr>
          <w:rFonts w:hint="eastAsia"/>
        </w:rPr>
        <w:br/>
      </w:r>
      <w:r>
        <w:rPr>
          <w:rFonts w:hint="eastAsia"/>
        </w:rPr>
        <w:t>　　第二节 中国家用医疗电子设备行业产量情况分析及预测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一、家用医疗电子设备总体产能规模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、2019-2024年中国家用医疗电子设备产量统计分析</w:t>
      </w:r>
      <w:r>
        <w:rPr>
          <w:rFonts w:hint="eastAsia"/>
        </w:rPr>
        <w:br/>
      </w:r>
      <w:r>
        <w:rPr>
          <w:rFonts w:hint="eastAsia"/>
        </w:rPr>
        <w:t>　　　　三、家用医疗电子设备生产区域分布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四、2025-2031年中国家用医疗电子设备产量预测分析</w:t>
      </w:r>
      <w:r>
        <w:rPr>
          <w:rFonts w:hint="eastAsia"/>
        </w:rPr>
        <w:br/>
      </w:r>
      <w:r>
        <w:rPr>
          <w:rFonts w:hint="eastAsia"/>
        </w:rPr>
        <w:t>　　第三节 中国家用医疗电子设备市场需求情况分析及预测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一、中国家用医疗电子设备市场需求特点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二、2019-2024年中国家用医疗电子设备市场需求统计</w:t>
      </w:r>
      <w:r>
        <w:rPr>
          <w:rFonts w:hint="eastAsia"/>
        </w:rPr>
        <w:br/>
      </w:r>
      <w:r>
        <w:rPr>
          <w:rFonts w:hint="eastAsia"/>
        </w:rPr>
        <w:t>　　　　三、家用医疗电子设备市场饱和度</w:t>
      </w:r>
      <w:r>
        <w:rPr>
          <w:rFonts w:hint="eastAsia"/>
        </w:rPr>
        <w:br/>
      </w:r>
      <w:r>
        <w:rPr>
          <w:rFonts w:hint="eastAsia"/>
        </w:rPr>
        <w:t>　　　　四、影响家用医疗电子设备市场需求的因素</w:t>
      </w:r>
      <w:r>
        <w:rPr>
          <w:rFonts w:hint="eastAsia"/>
        </w:rPr>
        <w:br/>
      </w:r>
      <w:r>
        <w:rPr>
          <w:rFonts w:hint="eastAsia"/>
        </w:rPr>
        <w:t>　　　　五、家用医疗电子设备市场潜力分析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六、2025-2031年中国家用医疗电子设备市场需求预测分析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中国家用医疗电子设备行业进出口分析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一、2019-2024年家用医疗电子设备进口量及增速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三、2025-2031年家用医疗电子设备进口量及增速预测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一、2019-2024年家用医疗电子设备出口量及增速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三、2025-2031年家用医疗电子设备出口量及增速预测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中国家用医疗电子设备行业重点地区调研分析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一、中国家用医疗电子设备行业区域市场分布情况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二、**地区家用医疗电子设备行业市场需求规模情况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三、**地区家用医疗电子设备行业市场需求规模情况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四、**地区家用医疗电子设备行业市场需求规模情况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五、**地区家用医疗电子设备行业市场需求规模情况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六、**地区家用医疗电子设备行业市场需求规模情况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2024-2025年中国家用医疗电子设备细分行业调研</w:t>
      </w:r>
      <w:r>
        <w:rPr>
          <w:rFonts w:hint="eastAsia"/>
        </w:rPr>
        <w:br/>
      </w:r>
      <w:r>
        <w:rPr>
          <w:rFonts w:hint="eastAsia"/>
        </w:rPr>
        <w:t>　　第一节 主要家用医疗电子设备细分行业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家用医疗电子设备行业重点企业发展调研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2025年中国家用医疗电子设备企业营销及发展建议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家用医疗电子设备企业营销策略分析及建议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家用医疗电子设备企业营销策略分析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一、家用医疗电子设备企业营销策略</w:t>
      </w:r>
      <w:r>
        <w:rPr>
          <w:rFonts w:hint="eastAsia"/>
        </w:rPr>
        <w:br/>
      </w:r>
      <w:r>
        <w:rPr>
          <w:rFonts w:hint="eastAsia"/>
        </w:rPr>
        <w:t>　　　　二、家用医疗电子设备企业经验借鉴</w:t>
      </w:r>
      <w:r>
        <w:rPr>
          <w:rFonts w:hint="eastAsia"/>
        </w:rPr>
        <w:br/>
      </w:r>
      <w:r>
        <w:rPr>
          <w:rFonts w:hint="eastAsia"/>
        </w:rPr>
        <w:t>　　第三节 家用医疗电子设备企业营销模式演化与创新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家用医疗电子设备企业经营发展分析及建议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一、家用医疗电子设备企业存在的问题</w:t>
      </w:r>
      <w:r>
        <w:rPr>
          <w:rFonts w:hint="eastAsia"/>
        </w:rPr>
        <w:br/>
      </w:r>
      <w:r>
        <w:rPr>
          <w:rFonts w:hint="eastAsia"/>
        </w:rPr>
        <w:t>　　　　二、家用医疗电子设备企业应对的策略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家用医疗电子设备行业发展趋势及投资风险预警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2025年家用医疗电子设备市场前景分析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2025年家用医疗电子设备行业发展趋势预测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影响家用医疗电子设备行业发展的主要因素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一、2025年影响家用医疗电子设备行业运行的有利因素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二、2025年影响家用医疗电子设备行业运行的稳定因素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三、2025年影响家用医疗电子设备行业运行的不利因素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四、2025年中国家用医疗电子设备行业发展面临的挑战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五、2025年中国家用医疗电子设备行业发展面临的机遇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家用医疗电子设备行业投资风险预警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一、2025-2031年家用医疗电子设备行业市场风险及控制策略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二、2025-2031年家用医疗电子设备行业政策风险及控制策略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三、2025-2031年家用医疗电子设备行业经营风险及控制策略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四、2025-2031年家用医疗电子设备同业竞争风险及控制策略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五、2025-2031年家用医疗电子设备行业其他风险及控制策略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家用医疗电子设备行业投资战略研究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家用医疗电子设备行业发展战略研究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对我国家用医疗电子设备品牌的战略思考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一、家用医疗电子设备品牌的重要性</w:t>
      </w:r>
      <w:r>
        <w:rPr>
          <w:rFonts w:hint="eastAsia"/>
        </w:rPr>
        <w:br/>
      </w:r>
      <w:r>
        <w:rPr>
          <w:rFonts w:hint="eastAsia"/>
        </w:rPr>
        <w:t>　　　　二、家用医疗电子设备实施品牌战略的意义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三、家用医疗电子设备企业品牌的现状分析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四、我国家用医疗电子设备企业的品牌战略</w:t>
      </w:r>
      <w:r>
        <w:rPr>
          <w:rFonts w:hint="eastAsia"/>
        </w:rPr>
        <w:br/>
      </w:r>
      <w:r>
        <w:rPr>
          <w:rFonts w:hint="eastAsia"/>
        </w:rPr>
        <w:t>　　　　五、家用医疗电子设备品牌战略管理的策略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家用医疗电子设备经营策略分析</w:t>
      </w:r>
      <w:r>
        <w:rPr>
          <w:rFonts w:hint="eastAsia"/>
        </w:rPr>
        <w:br/>
      </w:r>
      <w:r>
        <w:rPr>
          <w:rFonts w:hint="eastAsia"/>
        </w:rPr>
        <w:t>　　　　一、家用医疗电子设备市场细分策略</w:t>
      </w:r>
      <w:r>
        <w:rPr>
          <w:rFonts w:hint="eastAsia"/>
        </w:rPr>
        <w:br/>
      </w:r>
      <w:r>
        <w:rPr>
          <w:rFonts w:hint="eastAsia"/>
        </w:rPr>
        <w:t>　　　　二、家用医疗电子设备市场创新策略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四、家用医疗电子设备新产品差异化战略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(中.智林)家用医疗电子设备行业投资战略研究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一、2025-2031年家用医疗电子设备行业投资战略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家用医疗电子设备行业历程</w:t>
      </w:r>
      <w:r>
        <w:rPr>
          <w:rFonts w:hint="eastAsia"/>
        </w:rPr>
        <w:br/>
      </w:r>
      <w:r>
        <w:rPr>
          <w:rFonts w:hint="eastAsia"/>
        </w:rPr>
        <w:t>　　图表 家用医疗电子设备行业生命周期</w:t>
      </w:r>
      <w:r>
        <w:rPr>
          <w:rFonts w:hint="eastAsia"/>
        </w:rPr>
        <w:br/>
      </w:r>
      <w:r>
        <w:rPr>
          <w:rFonts w:hint="eastAsia"/>
        </w:rPr>
        <w:t>　　图表 家用医疗电子设备行业产业链分析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2019-2024年家用医疗电子设备行业市场容量分析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2024年中国家用医疗电子设备行业需求领域分布格局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2024年中国家用医疗电子设备进口国家及地区分析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2024年中国家用医疗电子设备出口国家及地区分析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家用医疗电子设备企业信息</w:t>
      </w:r>
      <w:r>
        <w:rPr>
          <w:rFonts w:hint="eastAsia"/>
        </w:rPr>
        <w:br/>
      </w:r>
      <w:r>
        <w:rPr>
          <w:rFonts w:hint="eastAsia"/>
        </w:rPr>
        <w:t>　　图表 家用医疗电子设备企业经营情况分析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80107f34a4d7a" w:history="1">
        <w:r>
          <w:rPr>
            <w:rStyle w:val="Hyperlink"/>
          </w:rPr>
          <w:t>2025-2031年中国家用医疗电子设备行业调研与发展趋势预测报告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80107f34a4d7a" w:history="1">
        <w:r>
          <w:rPr>
            <w:rStyle w:val="Hyperlink"/>
          </w:rPr>
          <w:t>https://www.20087.com/3/35/JiaYongYiLiaoDianZiSheBeiHangYeQuShi.html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设备有哪些、家用医疗电子设备市场前景、家用医疗用品有哪些、家用医疗电子设备是什么、家用医疗保健器材图片、医用电子设备有哪些、医疗智能器材、家用医疗设备有哪些、家用医疗考电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057c597a64eca" w:history="1">
      <w:r>
        <w:rPr>
          <w:rStyle w:val="Hyperlink"/>
        </w:rPr>
        <w:t>2025-2031年中国家用医疗电子设备行业调研与发展趋势预测报告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aYongYiLiaoDianZiSheBeiHangYeQuShi.html" TargetMode="External" Id="Rbe880107f34a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aYongYiLiaoDianZiSheBeiHangYeQuShi.html" TargetMode="External" Id="R07c057c597a6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2024-10-15T03:04:00Z</dcterms:created>
  <dcterms:modified xsi:type="dcterms:W3CDTF">2024-10-15T04:04:00Z</dcterms:modified>
  <dc:subject>2025-2031年中国家用医疗电子设备行业调研与发展趋势预测报告</dc:subject>
  <dc:title>2025-2031年中国家用医疗电子设备行业调研与发展趋势预测报告</dc:title>
  <cp:keywords>2025-2031年中国家用医疗电子设备行业调研与发展趋势预测报告</cp:keywords>
  <dc:description>2025-2031年中国家用医疗电子设备行业调研与发展趋势预测报告</dc:description>
</cp:coreProperties>
</file>