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04c05baab41ac" w:history="1">
              <w:r>
                <w:rPr>
                  <w:rStyle w:val="Hyperlink"/>
                </w:rPr>
                <w:t>2024-2030年全球与中国除颤器电极片行业发展研究及行业前景分析报告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04c05baab41ac" w:history="1">
              <w:r>
                <w:rPr>
                  <w:rStyle w:val="Hyperlink"/>
                </w:rPr>
                <w:t>2024-2030年全球与中国除颤器电极片行业发展研究及行业前景分析报告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04c05baab41ac" w:history="1">
                <w:r>
                  <w:rPr>
                    <w:rStyle w:val="Hyperlink"/>
                  </w:rPr>
                  <w:t>https://www.20087.com/3/15/ChuZhanQiDianJiPianDeQianJingQuShi.html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器电极片是心肺复苏急救中关键的辅助工具，用于传递电击能量到心脏，以恢复正常的心跳节奏。随着医疗技术的发展，除颤器电极片也在不断进步。目前，市场上出现了更多易于使用、贴合性更好的一次性电极片，这些产品不仅能够快速准确地传递电击，而且还能减少皮肤刺激和损伤。此外，一些电极片还集成了传感器，能够在施加电击前监测患者的心电图信号，以确保最佳的治疗效果。</w:t>
      </w:r>
      <w:r>
        <w:rPr>
          <w:rFonts w:hint="eastAsia"/>
        </w:rPr>
        <w:br/>
      </w:r>
      <w:r>
        <w:rPr>
          <w:rFonts w:hint="eastAsia"/>
        </w:rPr>
        <w:t>　　未来，除颤器电极片的发展将更加关注产品的便捷性和智能化。便捷性方面，电极片将变得更加轻薄、柔软，以提高在紧急情况下的使用效率和患者的舒适度。智能化方面，随着可穿戴技术的进步，未来的电极片可能会集成更多的生物传感功能，如体温、血氧饱和度等监测，从而为医生提供更多有价值的生命体征数据。此外，随着无线通信技术的应用，电极片还可以实现与移动设备的无缝连接，便于远程监控和指导急救过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c04c05baab41ac" w:history="1">
        <w:r>
          <w:rPr>
            <w:rStyle w:val="Hyperlink"/>
          </w:rPr>
          <w:t>2024-2030年全球与中国除颤器电极片行业发展研究及行业前景分析报告</w:t>
        </w:r>
      </w:hyperlink>
      <w:r>
        <w:rPr>
          <w:rFonts w:hint="eastAsia"/>
        </w:rPr>
        <w:t>全面剖析了除颤器电极片行业的市场规模、需求及价格动态。报告通过对除颤器电极片产业链的深入挖掘，详细分析了行业现状，并对除颤器电极片市场前景及发展趋势进行了科学预测。除颤器电极片报告还深入探索了各细分市场的特点，突出关注除颤器电极片重点企业的经营状况，全面揭示了除颤器电极片行业竞争格局、品牌影响力和市场集中度。除颤器电极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除颤器电极片市场概述</w:t>
      </w:r>
      <w:r>
        <w:rPr>
          <w:rFonts w:hint="eastAsia"/>
        </w:rPr>
        <w:br/>
      </w:r>
      <w:r>
        <w:rPr>
          <w:rFonts w:hint="eastAsia"/>
        </w:rPr>
        <w:t>　　1.1 除颤器电极片行业概述及统计范围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按照不同产品类型，除颤器电极片主要可以分为如下几个类别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不同产品类型除颤器电极片增长趋势2019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小儿除颤器电极片</w:t>
      </w:r>
      <w:r>
        <w:rPr>
          <w:rFonts w:hint="eastAsia"/>
        </w:rPr>
        <w:br/>
      </w:r>
      <w:r>
        <w:rPr>
          <w:rFonts w:hint="eastAsia"/>
        </w:rPr>
        <w:t>　　　　1.2.3 成人除颤器电极片</w:t>
      </w:r>
      <w:r>
        <w:rPr>
          <w:rFonts w:hint="eastAsia"/>
        </w:rPr>
        <w:br/>
      </w:r>
      <w:r>
        <w:rPr>
          <w:rFonts w:hint="eastAsia"/>
        </w:rPr>
        <w:t>　　1.3 从不同应用，除颤器电极片主要包括如下几个方面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不同应用除颤器电极片增长趋势2019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除颤器电极片行业发展总体概况</w:t>
      </w:r>
      <w:r>
        <w:rPr>
          <w:rFonts w:hint="eastAsia"/>
        </w:rPr>
        <w:br/>
      </w:r>
      <w:r>
        <w:rPr>
          <w:rFonts w:hint="eastAsia"/>
        </w:rPr>
        <w:t>　　　　1.4.2 除颤器电极片行业发展主要特点</w:t>
      </w:r>
      <w:r>
        <w:rPr>
          <w:rFonts w:hint="eastAsia"/>
        </w:rPr>
        <w:br/>
      </w:r>
      <w:r>
        <w:rPr>
          <w:rFonts w:hint="eastAsia"/>
        </w:rPr>
        <w:t>　　　　1.4.3 除颤器电极片行业发展影响因素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全球除颤器电极片行业供需及预测分析（2019-2030）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全球除颤器电极片产能、产量、产能利用率及发展趋势（2019-2030）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全球除颤器电极片产量、需求量及发展趋势（2019-2030）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全球主要地区除颤器电极片产量及发展趋势（2019-2030）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中国除颤器电极片供需及预测分析（2019-2030）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中国除颤器电极片产能、产量、产能利用率及发展趋势（2019-2030）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中国除颤器电极片产量、市场需求量及发展趋势（2019-2030）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中国除颤器电极片产能和产量占全球的比重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全球除颤器电极片销量及收入</w:t>
      </w:r>
      <w:r>
        <w:rPr>
          <w:rFonts w:hint="eastAsia"/>
        </w:rPr>
        <w:br/>
      </w:r>
      <w:r>
        <w:rPr>
          <w:rFonts w:hint="eastAsia"/>
        </w:rPr>
        <w:t>　　　　2.3.1 全球市场除颤器电极片收入（2019-2030）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全球市场除颤器电极片价格趋势（2019-2030）</w:t>
      </w:r>
      <w:r>
        <w:rPr>
          <w:rFonts w:hint="eastAsia"/>
        </w:rPr>
        <w:br/>
      </w:r>
      <w:r>
        <w:rPr>
          <w:rFonts w:hint="eastAsia"/>
        </w:rPr>
        <w:t>　　2.4 中国除颤器电极片销量及收入</w:t>
      </w:r>
      <w:r>
        <w:rPr>
          <w:rFonts w:hint="eastAsia"/>
        </w:rPr>
        <w:br/>
      </w:r>
      <w:r>
        <w:rPr>
          <w:rFonts w:hint="eastAsia"/>
        </w:rPr>
        <w:t>　　　　2.4.1 中国市场除颤器电极片收入（2019-2030）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中国市场除颤器电极片销量和收入占全球的比重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全球除颤器电极片主要地区分析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全球主要地区除颤器电极片市场规模分析：2019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全球主要地区除颤器电极片销售收入及市场份额（2019-2024年）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全球主要地区除颤器电极片销售收入预测（2024-2030年）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全球主要地区除颤器电极片销量分析：2019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全球主要地区除颤器电极片销量及市场份额（2019-2024年）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全球主要地区除颤器电极片销量及市场份额预测（2024-2030）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北美（美国和加拿大）除颤器电极片收入（2019-2030）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欧洲（德国、英国、法国和意大利等国家）除颤器电极片收入（2019-2030）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亚太（中国、日本、韩国、中国台湾、印度和东南亚等）除颤器电极片收入（2019-2030）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拉美地区（墨西哥、巴西等国家）除颤器电极片收入（2019-2030）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中东及非洲（土耳其、沙特等国家）除颤器电极片收入（2019-2030）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全球市场主要厂商除颤器电极片产能市场份额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全球市场主要厂商除颤器电极片销量（2019-2024）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全球市场主要厂商除颤器电极片销售收入（2019-2024）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全球市场主要厂商除颤器电极片销售价格（2019-2024）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2023年全球主要生产商除颤器电极片收入排名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中国市场主要厂商除颤器电极片销量（2019-2024）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中国市场主要厂商除颤器电极片销售收入（2019-2024）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中国市场主要厂商除颤器电极片销售价格（2019-2024）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2023年中国主要生产商除颤器电极片收入排名</w:t>
      </w:r>
      <w:r>
        <w:rPr>
          <w:rFonts w:hint="eastAsia"/>
        </w:rPr>
        <w:br/>
      </w:r>
      <w:r>
        <w:rPr>
          <w:rFonts w:hint="eastAsia"/>
        </w:rPr>
        <w:t>　　4.3 全球主要厂商除颤器电极片产地分布及商业化日期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全球主要厂商除颤器电极片产品类型列表</w:t>
      </w:r>
      <w:r>
        <w:rPr>
          <w:rFonts w:hint="eastAsia"/>
        </w:rPr>
        <w:br/>
      </w:r>
      <w:r>
        <w:rPr>
          <w:rFonts w:hint="eastAsia"/>
        </w:rPr>
        <w:t>　　4.5 除颤器电极片行业集中度、竞争程度分析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除颤器电极片行业集中度分析：全球头部厂商份额（Top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全球除颤器电极片第一梯队、第二梯队和第三梯队生产商（品牌）及市场份额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不同产品类型除颤器电极片分析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全球市场不同产品类型除颤器电极片销量及市场份额（2019-2024）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全球市场不同产品类型除颤器电极片销量预测（2024-2030）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全球市场不同产品类型除颤器电极片收入（2019-2030）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全球市场不同产品类型除颤器电极片收入及市场份额（2019-2024）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全球市场不同产品类型除颤器电极片收入预测（2024-2030）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全球市场不同产品类型除颤器电极片价格走势（2019-2030）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中国市场不同产品类型除颤器电极片销量及市场份额（2019-2024）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中国市场不同产品类型除颤器电极片销量预测（2024-2030）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中国市场不同产品类型除颤器电极片收入（2019-2030）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中国市场不同产品类型除颤器电极片收入及市场份额（2019-2024）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中国市场不同产品类型除颤器电极片收入预测（2024-2030）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不同应用除颤器电极片分析</w:t>
      </w:r>
      <w:r>
        <w:rPr>
          <w:rFonts w:hint="eastAsia"/>
        </w:rPr>
        <w:br/>
      </w:r>
      <w:r>
        <w:rPr>
          <w:rFonts w:hint="eastAsia"/>
        </w:rPr>
        <w:t>　　6.1 全球市场不同应用除颤器电极片销量（2019-2030）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全球市场不同应用除颤器电极片销量及市场份额（2019-2024）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全球市场不同应用除颤器电极片销量预测（2024-2030）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全球市场不同应用除颤器电极片收入（2019-2030）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全球市场不同应用除颤器电极片收入及市场份额（2019-2024）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全球市场不同应用除颤器电极片收入预测（2024-2030）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全球市场不同应用除颤器电极片价格走势（2019-2030）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中国市场不同应用除颤器电极片销量及市场份额（2019-2024）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中国市场不同应用除颤器电极片销量预测（2024-2030）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中国市场不同应用除颤器电极片收入（2019-2030）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中国市场不同应用除颤器电极片收入及市场份额（2019-2024）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中国市场不同应用除颤器电极片收入预测（2024-2030）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除颤器电极片行业技术发展趋势</w:t>
      </w:r>
      <w:r>
        <w:rPr>
          <w:rFonts w:hint="eastAsia"/>
        </w:rPr>
        <w:br/>
      </w:r>
      <w:r>
        <w:rPr>
          <w:rFonts w:hint="eastAsia"/>
        </w:rPr>
        <w:t>　　7.2 除颤器电极片行业主要的增长驱动因素</w:t>
      </w:r>
      <w:r>
        <w:rPr>
          <w:rFonts w:hint="eastAsia"/>
        </w:rPr>
        <w:br/>
      </w:r>
      <w:r>
        <w:rPr>
          <w:rFonts w:hint="eastAsia"/>
        </w:rPr>
        <w:t>　　7.3 除颤器电极片中国企业SWOT分析</w:t>
      </w:r>
      <w:r>
        <w:rPr>
          <w:rFonts w:hint="eastAsia"/>
        </w:rPr>
        <w:br/>
      </w:r>
      <w:r>
        <w:rPr>
          <w:rFonts w:hint="eastAsia"/>
        </w:rPr>
        <w:t>　　7.4 中国除颤器电极片行业政策环境分析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政策环境对除颤器电极片行业的影响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除颤器电极片行业产业链简介</w:t>
      </w:r>
      <w:r>
        <w:rPr>
          <w:rFonts w:hint="eastAsia"/>
        </w:rPr>
        <w:br/>
      </w:r>
      <w:r>
        <w:rPr>
          <w:rFonts w:hint="eastAsia"/>
        </w:rPr>
        <w:t>　　8.3 除颤器电极片行业供应链分析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上下游行业对除颤器电极片行业的影响</w:t>
      </w:r>
      <w:r>
        <w:rPr>
          <w:rFonts w:hint="eastAsia"/>
        </w:rPr>
        <w:br/>
      </w:r>
      <w:r>
        <w:rPr>
          <w:rFonts w:hint="eastAsia"/>
        </w:rPr>
        <w:t>　　8.4 除颤器电极片行业采购模式</w:t>
      </w:r>
      <w:r>
        <w:rPr>
          <w:rFonts w:hint="eastAsia"/>
        </w:rPr>
        <w:br/>
      </w:r>
      <w:r>
        <w:rPr>
          <w:rFonts w:hint="eastAsia"/>
        </w:rPr>
        <w:t>　　8.5 除颤器电极片行业生产模式</w:t>
      </w:r>
      <w:r>
        <w:rPr>
          <w:rFonts w:hint="eastAsia"/>
        </w:rPr>
        <w:br/>
      </w:r>
      <w:r>
        <w:rPr>
          <w:rFonts w:hint="eastAsia"/>
        </w:rPr>
        <w:t>　　8.6 除颤器电极片行业销售模式及销售渠道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除颤器电极片主要企业分析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重点企业（1）除颤器电极片销量、收入、价格及毛利率（2019-2024）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重点企业（2）除颤器电极片销量、收入、价格及毛利率（2019-2024）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重点企业（3）除颤器电极片销量、收入、价格及毛利率（2019-2024）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重点企业（4）除颤器电极片销量、收入、价格及毛利率（2019-2024）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重点企业（5）除颤器电极片销量、收入、价格及毛利率（2019-2024）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重点企业（6）除颤器电极片销量、收入、价格及毛利率（2019-2024）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重点企业（7）除颤器电极片销量、收入、价格及毛利率（2019-2024）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重点企业（8）除颤器电极片销量、收入、价格及毛利率（2019-2024）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重点企业（9）除颤器电极片销量、收入、价格及毛利率（2019-2024）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中国市场除颤器电极片产量、销量、进出口分析及未来趋势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中国市场除颤器电极片产量、销量、进出口分析及未来趋势（2019-2030）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中国市场除颤器电极片进出口贸易趋势</w:t>
      </w:r>
      <w:r>
        <w:rPr>
          <w:rFonts w:hint="eastAsia"/>
        </w:rPr>
        <w:br/>
      </w:r>
      <w:r>
        <w:rPr>
          <w:rFonts w:hint="eastAsia"/>
        </w:rPr>
        <w:t>　　10.3 中国市场除颤器电极片主要进口来源</w:t>
      </w:r>
      <w:r>
        <w:rPr>
          <w:rFonts w:hint="eastAsia"/>
        </w:rPr>
        <w:br/>
      </w:r>
      <w:r>
        <w:rPr>
          <w:rFonts w:hint="eastAsia"/>
        </w:rPr>
        <w:t>　　10.4 中国市场除颤器电极片主要出口目的地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中国市场除颤器电极片主要地区分布</w:t>
      </w:r>
      <w:r>
        <w:rPr>
          <w:rFonts w:hint="eastAsia"/>
        </w:rPr>
        <w:br/>
      </w:r>
      <w:r>
        <w:rPr>
          <w:rFonts w:hint="eastAsia"/>
        </w:rPr>
        <w:t>　　11.1 中国除颤器电极片生产地区分布</w:t>
      </w:r>
      <w:r>
        <w:rPr>
          <w:rFonts w:hint="eastAsia"/>
        </w:rPr>
        <w:br/>
      </w:r>
      <w:r>
        <w:rPr>
          <w:rFonts w:hint="eastAsia"/>
        </w:rPr>
        <w:t>　　11.2 中国除颤器电极片消费地区分布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04c05baab41ac" w:history="1">
        <w:r>
          <w:rPr>
            <w:rStyle w:val="Hyperlink"/>
          </w:rPr>
          <w:t>2024-2030年全球与中国除颤器电极片行业发展研究及行业前景分析报告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不同产品类型除颤器电极片增长趋势2019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不同应用除颤器电极片增长趋势2019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除颤器电极片行业发展主要特点</w:t>
      </w:r>
      <w:r>
        <w:rPr>
          <w:rFonts w:hint="eastAsia"/>
        </w:rPr>
        <w:br/>
      </w:r>
      <w:r>
        <w:rPr>
          <w:rFonts w:hint="eastAsia"/>
        </w:rPr>
        <w:t>　　表4 除颤器电极片行业发展有利因素分析</w:t>
      </w:r>
      <w:r>
        <w:rPr>
          <w:rFonts w:hint="eastAsia"/>
        </w:rPr>
        <w:br/>
      </w:r>
      <w:r>
        <w:rPr>
          <w:rFonts w:hint="eastAsia"/>
        </w:rPr>
        <w:t>　　表5 除颤器电极片行业发展不利因素分析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进入除颤器电极片行业壁垒</w:t>
      </w:r>
      <w:r>
        <w:rPr>
          <w:rFonts w:hint="eastAsia"/>
        </w:rPr>
        <w:br/>
      </w:r>
      <w:r>
        <w:rPr>
          <w:rFonts w:hint="eastAsia"/>
        </w:rPr>
        <w:t>　　表7 除颤器电极片发展趋势及建议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全球主要地区除颤器电极片产量（千件）：2019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全球主要地区除颤器电极片产量（2019-2024）&amp;（千件）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全球主要地区除颤器电极片产量市场份额（2019-2024）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全球主要地区除颤器电极片产量（2024-2030）&amp;（千件）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全球主要地区除颤器电极片销售收入（百万美元）：2019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全球主要地区除颤器电极片销售收入（2019-2024）&amp;（百万美元）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全球主要地区除颤器电极片销售收入市场份额（2019-2024）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全球主要地区除颤器电极片收入（2024-2030）&amp;（百万美元）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全球主要地区除颤器电极片收入市场份额（2024-2030）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全球主要地区除颤器电极片销量（千件）：2019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全球主要地区除颤器电极片销量（2019-2024）&amp;（千件）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全球主要地区除颤器电极片销量市场份额（2019-2024）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全球主要地区除颤器电极片销量（2024-2030）&amp;（千件）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全球主要地区除颤器电极片销量份额（2024-2030）</w:t>
      </w:r>
      <w:r>
        <w:rPr>
          <w:rFonts w:hint="eastAsia"/>
        </w:rPr>
        <w:br/>
      </w:r>
      <w:r>
        <w:rPr>
          <w:rFonts w:hint="eastAsia"/>
        </w:rPr>
        <w:t>　　表22 北美除颤器电极片基本情况分析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北美（美国和加拿大）除颤器电极片销量（2019-2030）&amp;（千件）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北美（美国和加拿大）除颤器电极片收入（2019-2030）&amp;（百万美元）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欧洲除颤器电极片基本情况分析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欧洲（德国、英国、法国和意大利等国家）除颤器电极片销量（2019-2030）&amp;（千件）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欧洲（德国、英国、法国和意大利等国家）除颤器电极片收入（2019-2030）&amp;（百万美元）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亚太地区除颤器电极片基本情况分析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亚太（中国、日本、韩国、中国台湾、印度和东南亚等）除颤器电极片销量（2019-2030）&amp;（千件）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亚太（中国、日本、韩国、中国台湾、印度和东南亚等）除颤器电极片收入（2019-2030）&amp;（百万美元）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拉美地区除颤器电极片基本情况分析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拉美地区（墨西哥、巴西等国家）除颤器电极片销量（2019-2030）&amp;（千件）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拉美地区（墨西哥、巴西等国家）除颤器电极片收入（2019-2030）&amp;（百万美元）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中东及非洲除颤器电极片基本情况分析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中东及非洲（土耳其、沙特等国家）除颤器电极片销量（2019-2030）&amp;（千件）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中东及非洲（土耳其、沙特等国家）除颤器电极片收入（2019-2030）&amp;（百万美元）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全球市场主要厂商除颤器电极片产能（2023-2024）&amp;（千件）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全球市场主要厂商除颤器电极片销量（2019-2024）&amp;（千件）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全球市场主要厂商除颤器电极片产量市场份额（2019-2024）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全球市场主要厂商除颤器电极片销售收入（2019-2024）&amp;（百万美元）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全球市场主要厂商除颤器电极片销售收入市场份额（2019-2024）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2023年全球主要生产商除颤器电极片收入排名（百万美元）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中国市场主要厂商除颤器电极片销量（2019-2024）&amp;（千件）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中国市场主要厂商除颤器电极片销量市场份额（2019-2024）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中国市场主要厂商除颤器电极片销售收入（2019-2024）&amp;（百万美元）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中国市场主要厂商除颤器电极片销售收入市场份额（2019-2024）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中国市场主要厂商除颤器电极片销售价格（2019-2024）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2023年中国主要生产商除颤器电极片收入排名（百万美元）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全球主要厂商除颤器电极片产地分布及商业化日期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全球不同产品类型除颤器电极片销量（2019-2024年）&amp;（千件）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全球不同产品类型除颤器电极片销量市场份额（2019-2024）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全球不同产品类型除颤器电极片销量预测（2024-2030）&amp;（千件）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全球市场不同产品类型除颤器电极片销量市场份额预测（2024-2030）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全球不同产品类型除颤器电极片收入（2019-2024年）&amp;（百万美元）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全球不同产品类型除颤器电极片收入市场份额（2019-2024）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全球不同产品类型除颤器电极片收入预测（2024-2030）&amp;（百万美元）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全球不同产品类型除颤器电极片收入市场份额预测（2024-2030）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全球不同产品类型除颤器电极片价格走势（2019-2030）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中国不同产品类型除颤器电极片销量（2019-2024年）&amp;（千件）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中国不同产品类型除颤器电极片销量市场份额（2019-2024）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中国不同产品类型除颤器电极片销量预测（2024-2030）&amp;（千件）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中国不同产品类型除颤器电极片销量市场份额预测（2024-2030）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中国不同产品类型除颤器电极片收入（2019-2024年）&amp;（百万美元）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中国不同产品类型除颤器电极片收入市场份额（2019-2024）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中国不同产品类型除颤器电极片收入预测（2024-2030）&amp;（百万美元）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中国不同产品类型除颤器电极片收入市场份额预测（2024-2030）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全球不同应用除颤器电极片销量（2019-2024年）&amp;（千件）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全球不同应用除颤器电极片销量市场份额（2019-2024）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全球不同应用除颤器电极片销量预测（2024-2030）&amp;（千件）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全球市场不同应用除颤器电极片销量市场份额预测（2024-2030）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全球不同应用除颤器电极片收入（2019-2024年）&amp;（百万美元）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全球不同应用除颤器电极片收入市场份额（2019-2024）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全球不同应用除颤器电极片收入预测（2024-2030）&amp;（百万美元）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全球不同应用除颤器电极片收入市场份额预测（2024-2030）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全球不同应用除颤器电极片价格走势（2019-2030）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中国不同应用除颤器电极片销量（2019-2024年）&amp;（千件）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中国不同应用除颤器电极片销量市场份额（2019-2024）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中国不同应用除颤器电极片销量预测（2024-2030）&amp;（千件）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中国不同应用除颤器电极片销量市场份额预测（2024-2030）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中国不同应用除颤器电极片收入（2019-2024年）&amp;（百万美元）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中国不同应用除颤器电极片收入市场份额（2019-2024）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中国不同应用除颤器电极片收入预测（2024-2030）&amp;（百万美元）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中国不同应用除颤器电极片收入市场份额预测（2024-2030）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除颤器电极片行业技术发展趋势</w:t>
      </w:r>
      <w:r>
        <w:rPr>
          <w:rFonts w:hint="eastAsia"/>
        </w:rPr>
        <w:br/>
      </w:r>
      <w:r>
        <w:rPr>
          <w:rFonts w:hint="eastAsia"/>
        </w:rPr>
        <w:t>　　表85 除颤器电极片行业主要的增长驱动因素</w:t>
      </w:r>
      <w:r>
        <w:rPr>
          <w:rFonts w:hint="eastAsia"/>
        </w:rPr>
        <w:br/>
      </w:r>
      <w:r>
        <w:rPr>
          <w:rFonts w:hint="eastAsia"/>
        </w:rPr>
        <w:t>　　表86 除颤器电极片行业供应链分析</w:t>
      </w:r>
      <w:r>
        <w:rPr>
          <w:rFonts w:hint="eastAsia"/>
        </w:rPr>
        <w:br/>
      </w:r>
      <w:r>
        <w:rPr>
          <w:rFonts w:hint="eastAsia"/>
        </w:rPr>
        <w:t>　　表87 除颤器电极片上游原料供应商</w:t>
      </w:r>
      <w:r>
        <w:rPr>
          <w:rFonts w:hint="eastAsia"/>
        </w:rPr>
        <w:br/>
      </w:r>
      <w:r>
        <w:rPr>
          <w:rFonts w:hint="eastAsia"/>
        </w:rPr>
        <w:t>　　表88 除颤器电极片行业下游客户分析</w:t>
      </w:r>
      <w:r>
        <w:rPr>
          <w:rFonts w:hint="eastAsia"/>
        </w:rPr>
        <w:br/>
      </w:r>
      <w:r>
        <w:rPr>
          <w:rFonts w:hint="eastAsia"/>
        </w:rPr>
        <w:t>　　表89 除颤器电极片行业主要下游客户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上下游行业对除颤器电极片行业的影响</w:t>
      </w:r>
      <w:r>
        <w:rPr>
          <w:rFonts w:hint="eastAsia"/>
        </w:rPr>
        <w:br/>
      </w:r>
      <w:r>
        <w:rPr>
          <w:rFonts w:hint="eastAsia"/>
        </w:rPr>
        <w:t>　　表91 除颤器电极片行业主要经销商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重点企业（1）除颤器电极片产品规格、参数及市场应用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重点企业（1）除颤器电极片销量（千件）、收入（百万美元）、价格及毛利率（2019-2024）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重点企业（2）除颤器电极片产品规格、参数及市场应用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重点企业（2）除颤器电极片销量（千件）、收入（百万美元）、价格及毛利率（2019-2024）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重点企业（3）除颤器电极片产品规格、参数及市场应用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重点企业（3）除颤器电极片销量（千件）、收入（百万美元）、价格及毛利率（2019-2024）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重点企业（4）除颤器电极片产品规格、参数及市场应用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重点企业（4）除颤器电极片销量（千件）、收入（百万美元）、价格及毛利率（2019-2024）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重点企业（5）除颤器电极片产品规格、参数及市场应用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重点企业（5）除颤器电极片销量（千件）、收入（百万美元）、价格及毛利率（2019-2024）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重点企业（6）除颤器电极片产品规格、参数及市场应用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重点企业（6）除颤器电极片销量（千件）、收入（百万美元）、价格及毛利率（2019-2024）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重点企业（7）除颤器电极片产品规格、参数及市场应用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重点企业（7）除颤器电极片销量（千件）、收入（百万美元）、价格及毛利率（2019-2024）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重点企业（8）除颤器电极片产品规格、参数及市场应用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重点企业（8）除颤器电极片销量（千件）、收入（百万美元）、价格及毛利率（2019-2024）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重点企业（9）除颤器电极片产品规格、参数及市场应用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重点企业（9）除颤器电极片销量（千件）、收入（百万美元）、价格及毛利率（2019-2024）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中国市场除颤器电极片产量、销量、进出口（2019-2024年）&amp;（千件）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中国市场除颤器电极片产量、销量、进出口预测（2024-2030）&amp;（千件）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中国市场除颤器电极片进出口贸易趋势</w:t>
      </w:r>
      <w:r>
        <w:rPr>
          <w:rFonts w:hint="eastAsia"/>
        </w:rPr>
        <w:br/>
      </w:r>
      <w:r>
        <w:rPr>
          <w:rFonts w:hint="eastAsia"/>
        </w:rPr>
        <w:t>　　表140 中国市场除颤器电极片主要进口来源</w:t>
      </w:r>
      <w:r>
        <w:rPr>
          <w:rFonts w:hint="eastAsia"/>
        </w:rPr>
        <w:br/>
      </w:r>
      <w:r>
        <w:rPr>
          <w:rFonts w:hint="eastAsia"/>
        </w:rPr>
        <w:t>　　表141 中国市场除颤器电极片主要出口目的地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中国除颤器电极片生产地区分布</w:t>
      </w:r>
      <w:r>
        <w:rPr>
          <w:rFonts w:hint="eastAsia"/>
        </w:rPr>
        <w:br/>
      </w:r>
      <w:r>
        <w:rPr>
          <w:rFonts w:hint="eastAsia"/>
        </w:rPr>
        <w:t>　　表144 中国除颤器电极片消费地区分布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除颤器电极片产品图片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全球不同产品类型除颤器电极片市场份额2023 &amp; 2024</w:t>
      </w:r>
      <w:r>
        <w:rPr>
          <w:rFonts w:hint="eastAsia"/>
        </w:rPr>
        <w:br/>
      </w:r>
      <w:r>
        <w:rPr>
          <w:rFonts w:hint="eastAsia"/>
        </w:rPr>
        <w:t>　　图3 小儿除颤器电极片产品图片</w:t>
      </w:r>
      <w:r>
        <w:rPr>
          <w:rFonts w:hint="eastAsia"/>
        </w:rPr>
        <w:br/>
      </w:r>
      <w:r>
        <w:rPr>
          <w:rFonts w:hint="eastAsia"/>
        </w:rPr>
        <w:t>　　图4 成人除颤器电极片产品图片</w:t>
      </w:r>
      <w:r>
        <w:rPr>
          <w:rFonts w:hint="eastAsia"/>
        </w:rPr>
        <w:br/>
      </w:r>
      <w:r>
        <w:rPr>
          <w:rFonts w:hint="eastAsia"/>
        </w:rPr>
        <w:t>　　图5 全球不同应用除颤器电极片市场份额2023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家庭保健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全球除颤器电极片产能、产量、产能利用率及发展趋势（2019-2030）&amp;（千件）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全球除颤器电极片产量、需求量及发展趋势（2019-2030）&amp;（千件）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全球主要地区除颤器电极片产量市场份额（2019-2030）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中国除颤器电极片产能、产量、产能利用率及发展趋势（2019-2030）&amp;（千件）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中国除颤器电极片产量、市场需求量及发展趋势（2019-2030）&amp;（千件）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中国除颤器电极片总产能占全球比重（2019-2030）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中国除颤器电极片总产量占全球比重（2019-2030）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全球除颤器电极片市场收入及增长率：（2019-2030）&amp;（百万美元）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全球市场除颤器电极片市场规模：2019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全球市场除颤器电极片销量及增长率（2019-2030）&amp;（千件）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全球市场除颤器电极片价格趋势（2019-2030）</w:t>
      </w:r>
      <w:r>
        <w:rPr>
          <w:rFonts w:hint="eastAsia"/>
        </w:rPr>
        <w:br/>
      </w:r>
      <w:r>
        <w:rPr>
          <w:rFonts w:hint="eastAsia"/>
        </w:rPr>
        <w:t>　　图20 中国除颤器电极片市场收入及增长率：（2019-2030）&amp;（百万美元）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中国市场除颤器电极片市场规模：2019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中国市场除颤器电极片销量及增长率（2019-2030）&amp;（千件）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中国市场除颤器电极片销量占全球比重（2019-2030）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中国除颤器电极片收入占全球比重（2019-2030）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全球主要地区除颤器电极片销售收入市场份额（2019-2024）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全球主要地区除颤器电极片销售收入市场份额（2023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全球主要地区除颤器电极片收入市场份额（2024-2030）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全球主要地区除颤器电极片销量市场份额（2023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北美（美国和加拿大）除颤器电极片销量份额（2019-2030）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北美（美国和加拿大）除颤器电极片收入份额（2019-2030）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欧洲（德国、英国、法国和意大利等国家）除颤器电极片销量份额（2019-2030）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欧洲（德国、英国、法国和意大利等国家）除颤器电极片收入份额（2019-2030）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亚太（中国、日本、韩国、中国台湾、印度和东南亚等）除颤器电极片销量份额（2019-2030）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亚太（中国、日本、韩国、中国台湾、印度和东南亚等）除颤器电极片收入份额（2019-2030）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拉美地区（墨西哥、巴西等国家）除颤器电极片销量份额（2019-2030）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拉美地区（墨西哥、巴西等国家）除颤器电极片收入份额（2019-2030）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中东及非洲（土耳其、沙特等国家）除颤器电极片销量份额（2019-2030）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中东及非洲（土耳其、沙特等国家）除颤器电极片收入份额（2019-2030）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2023年全球市场主要厂商除颤器电极片销量市场份额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2023年全球市场主要厂商除颤器电极片收入市场份额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2023年中国市场主要厂商除颤器电极片销量市场份额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2023年中国市场主要厂商除颤器电极片收入市场份额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2023年全球前五大生产商除颤器电极片市场份额</w:t>
      </w:r>
      <w:r>
        <w:rPr>
          <w:rFonts w:hint="eastAsia"/>
        </w:rPr>
        <w:br/>
      </w:r>
      <w:r>
        <w:rPr>
          <w:rFonts w:hint="eastAsia"/>
        </w:rPr>
        <w:t>　　图44 全球除颤器电极片第一梯队、第二梯队和第三梯队生产商（品牌）及市场份额（2023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除颤器电极片中国企业SWOT分析</w:t>
      </w:r>
      <w:r>
        <w:rPr>
          <w:rFonts w:hint="eastAsia"/>
        </w:rPr>
        <w:br/>
      </w:r>
      <w:r>
        <w:rPr>
          <w:rFonts w:hint="eastAsia"/>
        </w:rPr>
        <w:t>　　图46 除颤器电极片产业链</w:t>
      </w:r>
      <w:r>
        <w:rPr>
          <w:rFonts w:hint="eastAsia"/>
        </w:rPr>
        <w:br/>
      </w:r>
      <w:r>
        <w:rPr>
          <w:rFonts w:hint="eastAsia"/>
        </w:rPr>
        <w:t>　　图47 除颤器电极片行业采购模式分析</w:t>
      </w:r>
      <w:r>
        <w:rPr>
          <w:rFonts w:hint="eastAsia"/>
        </w:rPr>
        <w:br/>
      </w:r>
      <w:r>
        <w:rPr>
          <w:rFonts w:hint="eastAsia"/>
        </w:rPr>
        <w:t>　　图48 除颤器电极片行业销售模式分析</w:t>
      </w:r>
      <w:r>
        <w:rPr>
          <w:rFonts w:hint="eastAsia"/>
        </w:rPr>
        <w:br/>
      </w:r>
      <w:r>
        <w:rPr>
          <w:rFonts w:hint="eastAsia"/>
        </w:rPr>
        <w:t>　　图49 除颤器电极片行业销售模式分析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04c05baab41ac" w:history="1">
        <w:r>
          <w:rPr>
            <w:rStyle w:val="Hyperlink"/>
          </w:rPr>
          <w:t>2024-2030年全球与中国除颤器电极片行业发展研究及行业前景分析报告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04c05baab41ac" w:history="1">
        <w:r>
          <w:rPr>
            <w:rStyle w:val="Hyperlink"/>
          </w:rPr>
          <w:t>https://www.20087.com/3/15/ChuZhanQiDianJiPianDeQianJingQuShi.html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695283ec844e4" w:history="1">
      <w:r>
        <w:rPr>
          <w:rStyle w:val="Hyperlink"/>
        </w:rPr>
        <w:t>2024-2030年全球与中国除颤器电极片行业发展研究及行业前景分析报告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huZhanQiDianJiPianDeQianJingQuShi.html" TargetMode="External" Id="R9ac04c05baab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huZhanQiDianJiPianDeQianJingQuShi.html" TargetMode="External" Id="Rf2a695283ec8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2024-01-26T02:05:00Z</dcterms:created>
  <dcterms:modified xsi:type="dcterms:W3CDTF">2024-01-26T03:05:00Z</dcterms:modified>
  <dc:subject>2024-2030年全球与中国除颤器电极片行业发展研究及行业前景分析报告</dc:subject>
  <dc:title>2024-2030年全球与中国除颤器电极片行业发展研究及行业前景分析报告</dc:title>
  <cp:keywords>2024-2030年全球与中国除颤器电极片行业发展研究及行业前景分析报告</cp:keywords>
  <dc:description>2024-2030年全球与中国除颤器电极片行业发展研究及行业前景分析报告</dc:description>
</cp:coreProperties>
</file>