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990ec8efe4841" w:history="1">
              <w:r>
                <w:rPr>
                  <w:rStyle w:val="Hyperlink"/>
                </w:rPr>
                <w:t>2024年版中国净化杀菌装置市场现状调研与发展前景趋势分析报告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990ec8efe4841" w:history="1">
              <w:r>
                <w:rPr>
                  <w:rStyle w:val="Hyperlink"/>
                </w:rPr>
                <w:t>2024年版中国净化杀菌装置市场现状调研与发展前景趋势分析报告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990ec8efe4841" w:history="1">
                <w:r>
                  <w:rPr>
                    <w:rStyle w:val="Hyperlink"/>
                  </w:rPr>
                  <w:t>https://www.20087.com/M_YiLiaoBaoJian/55/JingHuaShaJunZhuangZhiShiChangXuQiuFenXiYuFaZhanQuShiYuCe.html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杀菌装置，如空气净化器、水处理设备和表面消毒器，已经成为公共卫生和个人健康领域的关键设备。随着公众对空气质量和饮用水安全意识的提高，这些装置的市场需求持续增长。技术上，光触媒、紫外线消毒、HEPA过滤和负离子发生等技术的应用，有效提升了净化杀菌效果，同时也关注到了设备的静音、节能和智能化操作。</w:t>
      </w:r>
      <w:r>
        <w:rPr>
          <w:rFonts w:hint="eastAsia"/>
        </w:rPr>
        <w:br/>
      </w:r>
      <w:r>
        <w:rPr>
          <w:rFonts w:hint="eastAsia"/>
        </w:rPr>
        <w:t>　　未来的净化杀菌装置将更加注重用户体验和智能化，例如通过物联网技术实现远程控制和空气质量实时监测，为用户提供个性化的清洁方案。在技术层面，纳米技术和生物工程技术的融合将带来更高效、更持久的净化效果，同时减少化学物质的使用，保护生态环境。此外，装置将更注重美观设计，以更好地融入家庭和办公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990ec8efe4841" w:history="1">
        <w:r>
          <w:rPr>
            <w:rStyle w:val="Hyperlink"/>
          </w:rPr>
          <w:t>2024年版中国净化杀菌装置市场现状调研与发展前景趋势分析报告</w:t>
        </w:r>
      </w:hyperlink>
      <w:r>
        <w:rPr>
          <w:rFonts w:hint="eastAsia"/>
        </w:rPr>
        <w:t>》在多年净化杀菌装置行业研究结论的基础上，结合中国净化杀菌装置行业市场的发展现状，通过资深研究团队对净化杀菌装置市场各类资讯进行整理分析，并依托国家权威数据资源和长期市场监测的数据库，对净化杀菌装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c990ec8efe4841" w:history="1">
        <w:r>
          <w:rPr>
            <w:rStyle w:val="Hyperlink"/>
          </w:rPr>
          <w:t>2024年版中国净化杀菌装置市场现状调研与发展前景趋势分析报告</w:t>
        </w:r>
      </w:hyperlink>
      <w:r>
        <w:rPr>
          <w:rFonts w:hint="eastAsia"/>
        </w:rPr>
        <w:t>可以帮助投资者准确把握净化杀菌装置行业的市场现状，为投资者进行投资作出净化杀菌装置行业前景预判，挖掘净化杀菌装置行业投资价值，同时提出净化杀菌装置行业投资策略、营销策略等方面的建议。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中国净化杀菌装置行业概述</w:t>
      </w:r>
      <w:r>
        <w:rPr>
          <w:rFonts w:hint="eastAsia"/>
        </w:rPr>
        <w:br/>
      </w:r>
      <w:r>
        <w:rPr>
          <w:rFonts w:hint="eastAsia"/>
        </w:rPr>
        <w:t>　　第一节 中国净化杀菌装置定义</w:t>
      </w:r>
      <w:r>
        <w:rPr>
          <w:rFonts w:hint="eastAsia"/>
        </w:rPr>
        <w:br/>
      </w:r>
      <w:r>
        <w:rPr>
          <w:rFonts w:hint="eastAsia"/>
        </w:rPr>
        <w:t>　　第二节 中国净化杀菌装置应用领域</w:t>
      </w:r>
      <w:r>
        <w:rPr>
          <w:rFonts w:hint="eastAsia"/>
        </w:rPr>
        <w:br/>
      </w:r>
      <w:r>
        <w:rPr>
          <w:rFonts w:hint="eastAsia"/>
        </w:rPr>
        <w:t>　　第三节 中国净化杀菌装置市场的相关政策</w:t>
      </w:r>
      <w:r>
        <w:rPr>
          <w:rFonts w:hint="eastAsia"/>
        </w:rPr>
        <w:br/>
      </w:r>
      <w:r>
        <w:rPr>
          <w:rFonts w:hint="eastAsia"/>
        </w:rPr>
        <w:t>　　第四节 中国净化杀菌装置生产工艺技术进展及当前发展趋势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2019-2024年中国净化杀菌装置行业及运营数据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2019-2024年中国净化杀菌装置行业市场状况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一、2019-2024年中国净化杀菌装置行业市场产值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二、2019-2024年中国净化杀菌装置行业市场销售额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三、2019-2024年中国净化杀菌装置行业市场容量</w:t>
      </w:r>
      <w:r>
        <w:rPr>
          <w:rFonts w:hint="eastAsia"/>
        </w:rPr>
        <w:br/>
      </w:r>
      <w:r>
        <w:rPr>
          <w:rFonts w:hint="eastAsia"/>
        </w:rPr>
        <w:t>　　第二节 2019-2024年中国净化杀菌装置行业运营数据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一、2019-2024年中国净化杀菌装置行业资产状况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二、2019-2024年中国净化杀菌装置行业负债状况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三、2019-2024年中国净化杀菌装置行业成长性分析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四、2019-2024年中国净化杀菌装置行业经营能力分析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五、2019-2024年中国净化杀菌装置行业盈利能力分析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六、2019-2024年中国净化杀菌装置行业偿债能力分析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2019-2024年中国净化杀菌装置行业市场供给状况</w:t>
      </w:r>
      <w:r>
        <w:rPr>
          <w:rFonts w:hint="eastAsia"/>
        </w:rPr>
        <w:br/>
      </w:r>
      <w:r>
        <w:rPr>
          <w:rFonts w:hint="eastAsia"/>
        </w:rPr>
        <w:t>　　第一节 中国净化杀菌装置行业总体规模</w:t>
      </w:r>
      <w:r>
        <w:rPr>
          <w:rFonts w:hint="eastAsia"/>
        </w:rPr>
        <w:br/>
      </w:r>
      <w:r>
        <w:rPr>
          <w:rFonts w:hint="eastAsia"/>
        </w:rPr>
        <w:t>　　第二节 中国净化杀菌装置产能概况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中国净化杀菌装置产量概况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中国净化杀菌装置产业的生命周期分析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2019-2024年中国净化杀菌装置行业市场需求状况</w:t>
      </w:r>
      <w:r>
        <w:rPr>
          <w:rFonts w:hint="eastAsia"/>
        </w:rPr>
        <w:br/>
      </w:r>
      <w:r>
        <w:rPr>
          <w:rFonts w:hint="eastAsia"/>
        </w:rPr>
        <w:t>　　第一节 2019-2024年中国净化杀菌装置行业市场销售</w:t>
      </w:r>
      <w:r>
        <w:rPr>
          <w:rFonts w:hint="eastAsia"/>
        </w:rPr>
        <w:br/>
      </w:r>
      <w:r>
        <w:rPr>
          <w:rFonts w:hint="eastAsia"/>
        </w:rPr>
        <w:t>　　第二节 2019-2024年中国净化杀菌装置行业市场潜在需求量状况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中国净化杀菌装置行业的经销模式</w:t>
      </w:r>
      <w:r>
        <w:rPr>
          <w:rFonts w:hint="eastAsia"/>
        </w:rPr>
        <w:br/>
      </w:r>
      <w:r>
        <w:rPr>
          <w:rFonts w:hint="eastAsia"/>
        </w:rPr>
        <w:t>　　第四节 中国净化杀菌装置行业的主要销售渠道分析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中国净化杀菌装置行业市场需求的地域分布分析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未来几年中国净化杀菌装置行业销售量预期以及市场满足率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中国净化杀菌装置产品价格走势及影响因素分析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近几年来中国净化杀菌装置产品价格走势</w:t>
      </w:r>
      <w:r>
        <w:rPr>
          <w:rFonts w:hint="eastAsia"/>
        </w:rPr>
        <w:br/>
      </w:r>
      <w:r>
        <w:rPr>
          <w:rFonts w:hint="eastAsia"/>
        </w:rPr>
        <w:t>　　第二节 近几年来中国净化杀菌装置产品价格影响因素分析</w:t>
      </w:r>
      <w:r>
        <w:rPr>
          <w:rFonts w:hint="eastAsia"/>
        </w:rPr>
        <w:br/>
      </w:r>
      <w:r>
        <w:rPr>
          <w:rFonts w:hint="eastAsia"/>
        </w:rPr>
        <w:t>　　第三节 中国净化杀菌装置行业价格竞争方式分析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2024-2030年中国净化杀菌装置价格走势预测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中国净化杀菌装置行业进出口市场调研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中国净化杀菌装置进出口市场调研</w:t>
      </w:r>
      <w:r>
        <w:rPr>
          <w:rFonts w:hint="eastAsia"/>
        </w:rPr>
        <w:br/>
      </w:r>
      <w:r>
        <w:rPr>
          <w:rFonts w:hint="eastAsia"/>
        </w:rPr>
        <w:t>　　　　一、中国净化杀菌装置进出口产品构成特点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二、2019-2024年中国净化杀菌装置进出口市场发展分析</w:t>
      </w:r>
      <w:r>
        <w:rPr>
          <w:rFonts w:hint="eastAsia"/>
        </w:rPr>
        <w:br/>
      </w:r>
      <w:r>
        <w:rPr>
          <w:rFonts w:hint="eastAsia"/>
        </w:rPr>
        <w:t>　　第二节 中国净化杀菌装置行业进出口数据统计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一、2019-2024年中国净化杀菌装置进口量统计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二、2019-2024年中国净化杀菌装置出口量统计</w:t>
      </w:r>
      <w:r>
        <w:rPr>
          <w:rFonts w:hint="eastAsia"/>
        </w:rPr>
        <w:br/>
      </w:r>
      <w:r>
        <w:rPr>
          <w:rFonts w:hint="eastAsia"/>
        </w:rPr>
        <w:t>　　第三节 中国净化杀菌装置进出口区域格局分析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2024-2030年中国净化杀菌装置进出口预测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一、2024-2030年中国净化杀菌装置进口预测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二、2024-2030年中国净化杀菌装置出口预测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中国净化杀菌装置区域市场情况分析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中国净化杀菌装置市场竞争策略分析</w:t>
      </w:r>
      <w:r>
        <w:rPr>
          <w:rFonts w:hint="eastAsia"/>
        </w:rPr>
        <w:br/>
      </w:r>
      <w:r>
        <w:rPr>
          <w:rFonts w:hint="eastAsia"/>
        </w:rPr>
        <w:t>　　第一节 中国净化杀菌装置市场国内外SWOT分析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中国净化杀菌装置市场竞争策略分析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一、中国净化杀菌装置市场增长潜力分析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二、中国净化杀菌装置产品竞争策略分析</w:t>
      </w:r>
      <w:r>
        <w:rPr>
          <w:rFonts w:hint="eastAsia"/>
        </w:rPr>
        <w:br/>
      </w:r>
      <w:r>
        <w:rPr>
          <w:rFonts w:hint="eastAsia"/>
        </w:rPr>
        <w:t>　　第四节 中国净化杀菌装置行业发展趋势分析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一、2024-2030年中国净化杀菌装置市场发展趋势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二、2024-2030年中国净化杀菌装置行业销售额变化预测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三、2024-2030年中国净化杀菌装置行业产值变化预测</w:t>
      </w:r>
      <w:r>
        <w:rPr>
          <w:rFonts w:hint="eastAsia"/>
        </w:rPr>
        <w:br/>
      </w:r>
      <w:r>
        <w:rPr>
          <w:rFonts w:hint="eastAsia"/>
        </w:rPr>
        <w:t>　　　　四、2024-2030年中国净化杀菌装置行业市场规模变化预测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2024-2030年中国净化杀菌装置行业发展趋势及投资前景分析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当前中国净化杀菌装置行业存在的问题</w:t>
      </w:r>
      <w:r>
        <w:rPr>
          <w:rFonts w:hint="eastAsia"/>
        </w:rPr>
        <w:br/>
      </w:r>
      <w:r>
        <w:rPr>
          <w:rFonts w:hint="eastAsia"/>
        </w:rPr>
        <w:t>　　第二节 中国净化杀菌装置行业未来发展预测分析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一、中国净化杀菌装置发展方向分析</w:t>
      </w:r>
      <w:r>
        <w:rPr>
          <w:rFonts w:hint="eastAsia"/>
        </w:rPr>
        <w:br/>
      </w:r>
      <w:r>
        <w:rPr>
          <w:rFonts w:hint="eastAsia"/>
        </w:rPr>
        <w:t>　　　　二、中国净化杀菌装置行业投资环境分析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三、中国净化杀菌装置行业投资前景分析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四、中国净化杀菌装置行业产品投资方向</w:t>
      </w:r>
      <w:r>
        <w:rPr>
          <w:rFonts w:hint="eastAsia"/>
        </w:rPr>
        <w:br/>
      </w:r>
      <w:r>
        <w:rPr>
          <w:rFonts w:hint="eastAsia"/>
        </w:rPr>
        <w:t>　　第三节 中国净化杀菌装置行业资本市场的运作</w:t>
      </w:r>
      <w:r>
        <w:rPr>
          <w:rFonts w:hint="eastAsia"/>
        </w:rPr>
        <w:br/>
      </w:r>
      <w:r>
        <w:rPr>
          <w:rFonts w:hint="eastAsia"/>
        </w:rPr>
        <w:t>　　　　一、中国净化杀菌装置企业国内资本市场的运作建议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二、中国净化杀菌装置企业海外资本市场的运作建议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一、中国净化杀菌装置行业投资对象</w:t>
      </w:r>
      <w:r>
        <w:rPr>
          <w:rFonts w:hint="eastAsia"/>
        </w:rPr>
        <w:br/>
      </w:r>
      <w:r>
        <w:rPr>
          <w:rFonts w:hint="eastAsia"/>
        </w:rPr>
        <w:t>　　　　二、中国净化杀菌装置行业投资营销模式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1、中国净化杀菌装置行业企业的国内营销模式建议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2、中国净化杀菌装置行业企业海外营销模式建议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中国净化杀菌装置行业投资前景预警</w:t>
      </w:r>
      <w:r>
        <w:rPr>
          <w:rFonts w:hint="eastAsia"/>
        </w:rPr>
        <w:br/>
      </w:r>
      <w:r>
        <w:rPr>
          <w:rFonts w:hint="eastAsia"/>
        </w:rPr>
        <w:t>　　第一节 影响中国净化杀菌装置行业发展的主要因素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一、2024年影响中国净化杀菌装置行业运行的有利因素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二、2024年影响中国净化杀菌装置行业运行的稳定因素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三、2024年影响中国净化杀菌装置行业运行的不利因素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四、2024年中国净化杀菌装置行业发展面临的挑战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五、2024年中国净化杀菌装置行业发展面临的机遇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(中.智林)对中国净化杀菌装置行业投资前景预警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一、2024-2030年中国净化杀菌装置行业市场风险及控制策略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二、2024-2030年中国净化杀菌装置行业政策风险及控制策略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三、2024-2030年中国净化杀菌装置行业经营风险及控制策略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四、2024-2030年中国净化杀菌装置同业竞争风险及控制策略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五、2024-2030年中国净化杀菌装置行业其他风险及控制策略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中国净化杀菌装置行业所处生命周期示意图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2019-2024年中国净化杀菌装置供给量变化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2019-2024年东北地区各规格产品销售量变化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2024年中国净化杀菌装置市场不同因素的价格影响力对比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2024-2030年中国净化杀菌装置平均价格走势预测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2019-2024年中国净化杀菌装置出口量及增长情况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2019-2024年中国净化杀菌装置进口量及增长情</w:t>
      </w:r>
      <w:r>
        <w:rPr>
          <w:rFonts w:hint="eastAsia"/>
        </w:rPr>
        <w:br/>
      </w:r>
      <w:r>
        <w:rPr>
          <w:rFonts w:hint="eastAsia"/>
        </w:rPr>
        <w:t>　　图表 2024-2030年中国净化杀菌装置总产能规模预测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2024-2030年中国净化杀菌装置消费量预测</w:t>
      </w:r>
      <w:r>
        <w:rPr>
          <w:rFonts w:hint="eastAsia"/>
        </w:rPr>
        <w:br/>
      </w:r>
      <w:r>
        <w:rPr>
          <w:rFonts w:hint="eastAsia"/>
        </w:rPr>
        <w:t>　　图表 2024-2030年中国净化杀菌装置市场赢利净值规模预测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2024-2030年中国净化杀菌装置平均价格走势预测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2024-2030年中国净化杀菌装置区域需求结构变化</w:t>
      </w:r>
      <w:r>
        <w:rPr>
          <w:rFonts w:hint="eastAsia"/>
        </w:rPr>
        <w:br/>
      </w:r>
      <w:r>
        <w:rPr>
          <w:rFonts w:hint="eastAsia"/>
        </w:rPr>
        <w:t>　　图表 中国净化杀菌装置生产厂家主要经营模式</w:t>
      </w:r>
      <w:r>
        <w:rPr>
          <w:rFonts w:hint="eastAsia"/>
        </w:rPr>
        <w:br/>
      </w:r>
      <w:r>
        <w:rPr>
          <w:rFonts w:hint="eastAsia"/>
        </w:rPr>
        <w:t>　　图表 中国净化杀菌装置生产企业定价目标选择</w:t>
      </w:r>
      <w:r>
        <w:rPr>
          <w:rFonts w:hint="eastAsia"/>
        </w:rPr>
        <w:br/>
      </w:r>
      <w:r>
        <w:rPr>
          <w:rFonts w:hint="eastAsia"/>
        </w:rPr>
        <w:t>　　图表 中国净化杀菌装置企业对付竞争者降价的程序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中国净化杀菌装置促销方式</w:t>
      </w:r>
      <w:r>
        <w:rPr>
          <w:rFonts w:hint="eastAsia"/>
        </w:rPr>
        <w:br/>
      </w:r>
      <w:r>
        <w:rPr>
          <w:rFonts w:hint="eastAsia"/>
        </w:rPr>
        <w:t>　　图表 2024-2030年中国净化杀菌装置进口量预测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2024-2030年中国净化杀菌装置行业成长性分析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2024-2030年中国净化杀菌装置行业经营能力预测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2024-2030年中国净化杀菌装置行业资产利润率预测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2024-2030年中国净化杀菌装置行业盈利能力预测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2024-2030年中国净化杀菌装置行业偿债能力预测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2024-2030年中国净化杀菌装置行业产值预测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2024-2030年中国净化杀菌装置行业销售收入预测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2024-2030年中国净化杀菌装置行业总资产预测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990ec8efe4841" w:history="1">
        <w:r>
          <w:rPr>
            <w:rStyle w:val="Hyperlink"/>
          </w:rPr>
          <w:t>2024年版中国净化杀菌装置市场现状调研与发展前景趋势分析报告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990ec8efe4841" w:history="1">
        <w:r>
          <w:rPr>
            <w:rStyle w:val="Hyperlink"/>
          </w:rPr>
          <w:t>https://www.20087.com/M_YiLiaoBaoJian/55/JingHuaShaJunZhuangZhiShiChangXuQiuFenXiYuFaZhanQuShiYuCe.html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65077399943aa" w:history="1">
      <w:r>
        <w:rPr>
          <w:rStyle w:val="Hyperlink"/>
        </w:rPr>
        <w:t>2024年版中国净化杀菌装置市场现状调研与发展前景趋势分析报告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5/JingHuaShaJunZhuangZhiShiChangXuQiuFenXiYuFaZhanQuShiYuCe.html" TargetMode="External" Id="R9cc990ec8efe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5/JingHuaShaJunZhuangZhiShiChangXuQiuFenXiYuFaZhanQuShiYuCe.html" TargetMode="External" Id="R7c0650773999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2024-05-05T02:09:00Z</dcterms:created>
  <dcterms:modified xsi:type="dcterms:W3CDTF">2024-05-05T03:09:00Z</dcterms:modified>
  <dc:subject>2024年版中国净化杀菌装置市场现状调研与发展前景趋势分析报告</dc:subject>
  <dc:title>2024年版中国净化杀菌装置市场现状调研与发展前景趋势分析报告</dc:title>
  <cp:keywords>2024年版中国净化杀菌装置市场现状调研与发展前景趋势分析报告</cp:keywords>
  <dc:description>2024年版中国净化杀菌装置市场现状调研与发展前景趋势分析报告</dc:description>
</cp:coreProperties>
</file>