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f90cc73ce4630" w:history="1">
              <w:r>
                <w:rPr>
                  <w:rStyle w:val="Hyperlink"/>
                </w:rPr>
                <w:t>2025-2031年中国细胞刮刀行业分析与发展趋势报告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f90cc73ce4630" w:history="1">
              <w:r>
                <w:rPr>
                  <w:rStyle w:val="Hyperlink"/>
                </w:rPr>
                <w:t>2025-2031年中国细胞刮刀行业分析与发展趋势报告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f90cc73ce4630" w:history="1">
                <w:r>
                  <w:rPr>
                    <w:rStyle w:val="Hyperlink"/>
                  </w:rPr>
                  <w:t>https://www.20087.com/5/05/XiBaoGuaDaoHangYeQianJingQuShi.html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刮刀是一种用于实验室中细胞培养和组织学研究的工具，用于从培养皿或培养瓶的表面轻轻刮取细胞层，以便于后续的实验操作，如细胞计数、免疫荧光标记或流式细胞术分析。近年来，随着细胞生物学和组织工程领域的发展，细胞刮刀的设计和材质也在不断进步，以适应更加精细和复杂的细胞操作需求。新型的细胞刮刀采用了更柔软、更不易损伤细胞的材料，如聚碳酸酯或聚氨酯，且设计上更加注重人体工学，提高操作的舒适度和精确度。</w:t>
      </w:r>
      <w:r>
        <w:rPr>
          <w:rFonts w:hint="eastAsia"/>
        </w:rPr>
        <w:br/>
      </w:r>
      <w:r>
        <w:rPr>
          <w:rFonts w:hint="eastAsia"/>
        </w:rPr>
        <w:t>　　未来，细胞刮刀的发展将更加注重细胞的完整性和操作的便利性。随着单细胞分析技术的兴起，对细胞刮取的温和性和精确性要求越来越高，细胞刮刀将采用更加创新的材料和设计，以最小化对细胞结构和功能的影响。同时，智能化和自动化技术的应用，如配备微传感器和自动化刮取系统，将提高细胞刮取的效率和一致性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f90cc73ce4630" w:history="1">
        <w:r>
          <w:rPr>
            <w:rStyle w:val="Hyperlink"/>
          </w:rPr>
          <w:t>2025-2031年中国细胞刮刀行业分析与发展趋势报告</w:t>
        </w:r>
      </w:hyperlink>
      <w:r>
        <w:rPr>
          <w:rFonts w:hint="eastAsia"/>
        </w:rPr>
        <w:t>》基于国家统计局及相关行业协会的详实数据，结合国内外细胞刮刀行业研究资料及深入市场调研，系统分析了细胞刮刀行业的市场规模、市场需求及产业链现状。报告重点探讨了细胞刮刀行业整体运行情况及细分领域特点，科学预测了细胞刮刀市场前景与发展趋势，揭示了细胞刮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0f90cc73ce4630" w:history="1">
        <w:r>
          <w:rPr>
            <w:rStyle w:val="Hyperlink"/>
          </w:rPr>
          <w:t>2025-2031年中国细胞刮刀行业分析与发展趋势报告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细胞刮刀行业界定</w:t>
      </w:r>
      <w:r>
        <w:rPr>
          <w:rFonts w:hint="eastAsia"/>
        </w:rPr>
        <w:br/>
      </w:r>
      <w:r>
        <w:rPr>
          <w:rFonts w:hint="eastAsia"/>
        </w:rPr>
        <w:t>　　第一节 细胞刮刀行业定义</w:t>
      </w:r>
      <w:r>
        <w:rPr>
          <w:rFonts w:hint="eastAsia"/>
        </w:rPr>
        <w:br/>
      </w:r>
      <w:r>
        <w:rPr>
          <w:rFonts w:hint="eastAsia"/>
        </w:rPr>
        <w:t>　　第二节 细胞刮刀行业特点分析</w:t>
      </w:r>
      <w:r>
        <w:rPr>
          <w:rFonts w:hint="eastAsia"/>
        </w:rPr>
        <w:br/>
      </w:r>
      <w:r>
        <w:rPr>
          <w:rFonts w:hint="eastAsia"/>
        </w:rPr>
        <w:t>　　第三节 细胞刮刀行业发展历程</w:t>
      </w:r>
      <w:r>
        <w:rPr>
          <w:rFonts w:hint="eastAsia"/>
        </w:rPr>
        <w:br/>
      </w:r>
      <w:r>
        <w:rPr>
          <w:rFonts w:hint="eastAsia"/>
        </w:rPr>
        <w:t>　　第四节 细胞刮刀产业链分析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2024-2025年国外细胞刮刀行业发展态势分析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国外细胞刮刀行业总体情况</w:t>
      </w:r>
      <w:r>
        <w:rPr>
          <w:rFonts w:hint="eastAsia"/>
        </w:rPr>
        <w:br/>
      </w:r>
      <w:r>
        <w:rPr>
          <w:rFonts w:hint="eastAsia"/>
        </w:rPr>
        <w:t>　　第二节 细胞刮刀行业重点国家、地区市场分析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国外细胞刮刀行业发展前景预测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2024-2025年中国细胞刮刀行业发展环境分析</w:t>
      </w:r>
      <w:r>
        <w:rPr>
          <w:rFonts w:hint="eastAsia"/>
        </w:rPr>
        <w:br/>
      </w:r>
      <w:r>
        <w:rPr>
          <w:rFonts w:hint="eastAsia"/>
        </w:rPr>
        <w:t>　　第一节 细胞刮刀行业经济环境分析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细胞刮刀行业政策环境分析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一、细胞刮刀行业相关政策</w:t>
      </w:r>
      <w:r>
        <w:rPr>
          <w:rFonts w:hint="eastAsia"/>
        </w:rPr>
        <w:br/>
      </w:r>
      <w:r>
        <w:rPr>
          <w:rFonts w:hint="eastAsia"/>
        </w:rPr>
        <w:t>　　　　二、细胞刮刀行业相关标准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国内外细胞刮刀行业技术差异与原因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中国细胞刮刀行业市场供需状况分析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中国细胞刮刀行业市场规模情况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中国细胞刮刀行业市场需求状况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一、2019-2024年细胞刮刀行业市场需求情况</w:t>
      </w:r>
      <w:r>
        <w:rPr>
          <w:rFonts w:hint="eastAsia"/>
        </w:rPr>
        <w:br/>
      </w:r>
      <w:r>
        <w:rPr>
          <w:rFonts w:hint="eastAsia"/>
        </w:rPr>
        <w:t>　　　　二、细胞刮刀行业市场需求特点分析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三、2025-2031年细胞刮刀行业市场需求预测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中国细胞刮刀行业产量情况分析与预测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一、2019-2024年细胞刮刀行业产量统计分析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二、2025年细胞刮刀行业产量特点分析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三、2025-2031年细胞刮刀行业产量预测分析</w:t>
      </w:r>
      <w:r>
        <w:rPr>
          <w:rFonts w:hint="eastAsia"/>
        </w:rPr>
        <w:br/>
      </w:r>
      <w:r>
        <w:rPr>
          <w:rFonts w:hint="eastAsia"/>
        </w:rPr>
        <w:t>　　第四节 细胞刮刀行业市场供需平衡状况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中国细胞刮刀行业进出口情况分析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细胞刮刀行业出口情况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一、2019-2024年细胞刮刀行业出口情况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三、2025-2031年细胞刮刀行业出口情况预测</w:t>
      </w:r>
      <w:r>
        <w:rPr>
          <w:rFonts w:hint="eastAsia"/>
        </w:rPr>
        <w:br/>
      </w:r>
      <w:r>
        <w:rPr>
          <w:rFonts w:hint="eastAsia"/>
        </w:rPr>
        <w:t>　　第二节 细胞刮刀行业进口情况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一、2019-2024年细胞刮刀行业进口情况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三、2025-2031年细胞刮刀行业进口情况预测</w:t>
      </w:r>
      <w:r>
        <w:rPr>
          <w:rFonts w:hint="eastAsia"/>
        </w:rPr>
        <w:br/>
      </w:r>
      <w:r>
        <w:rPr>
          <w:rFonts w:hint="eastAsia"/>
        </w:rPr>
        <w:t>　　第三节 细胞刮刀行业进出口面临的挑战及对策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中国细胞刮刀行业产品价格监测</w:t>
      </w:r>
      <w:r>
        <w:rPr>
          <w:rFonts w:hint="eastAsia"/>
        </w:rPr>
        <w:br/>
      </w:r>
      <w:r>
        <w:rPr>
          <w:rFonts w:hint="eastAsia"/>
        </w:rPr>
        <w:t>　　　　一、细胞刮刀市场价格特征</w:t>
      </w:r>
      <w:r>
        <w:rPr>
          <w:rFonts w:hint="eastAsia"/>
        </w:rPr>
        <w:br/>
      </w:r>
      <w:r>
        <w:rPr>
          <w:rFonts w:hint="eastAsia"/>
        </w:rPr>
        <w:t>　　　　二、当前细胞刮刀市场价格评述</w:t>
      </w:r>
      <w:r>
        <w:rPr>
          <w:rFonts w:hint="eastAsia"/>
        </w:rPr>
        <w:br/>
      </w:r>
      <w:r>
        <w:rPr>
          <w:rFonts w:hint="eastAsia"/>
        </w:rPr>
        <w:t>　　　　三、影响细胞刮刀市场价格因素分析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四、未来细胞刮刀市场价格走势预测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中国细胞刮刀行业重点区域市场分析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细胞刮刀行业区域市场分布情况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2024-2025年细胞刮刀行业细分市场调研分析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细胞刮刀细分产品（一）市场调研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细胞刮刀细分产品（二）市场调研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细胞刮刀行业上、下游市场分析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细胞刮刀行业上游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细胞刮刀行业下游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细胞刮刀重点企业（一）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细胞刮刀重点企业（二）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细胞刮刀重点企业（三）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细胞刮刀重点企业（四）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细胞刮刀重点企业（五）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细胞刮刀重点企业（六）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细胞刮刀行业风险及对策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2025-2031年细胞刮刀行业发展环境分析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2025-2031年细胞刮刀行业投资特性分析</w:t>
      </w:r>
      <w:r>
        <w:rPr>
          <w:rFonts w:hint="eastAsia"/>
        </w:rPr>
        <w:br/>
      </w:r>
      <w:r>
        <w:rPr>
          <w:rFonts w:hint="eastAsia"/>
        </w:rPr>
        <w:t>　　　　一、细胞刮刀行业进入壁垒</w:t>
      </w:r>
      <w:r>
        <w:rPr>
          <w:rFonts w:hint="eastAsia"/>
        </w:rPr>
        <w:br/>
      </w:r>
      <w:r>
        <w:rPr>
          <w:rFonts w:hint="eastAsia"/>
        </w:rPr>
        <w:t>　　　　二、细胞刮刀行业盈利模式</w:t>
      </w:r>
      <w:r>
        <w:rPr>
          <w:rFonts w:hint="eastAsia"/>
        </w:rPr>
        <w:br/>
      </w:r>
      <w:r>
        <w:rPr>
          <w:rFonts w:hint="eastAsia"/>
        </w:rPr>
        <w:t>　　　　三、细胞刮刀行业盈利因素</w:t>
      </w:r>
      <w:r>
        <w:rPr>
          <w:rFonts w:hint="eastAsia"/>
        </w:rPr>
        <w:br/>
      </w:r>
      <w:r>
        <w:rPr>
          <w:rFonts w:hint="eastAsia"/>
        </w:rPr>
        <w:t>　　第三节 细胞刮刀行业“波特五力模型”分析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2025-2031年细胞刮刀行业风险及对策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细胞刮刀企业竞争策略分析</w:t>
      </w:r>
      <w:r>
        <w:rPr>
          <w:rFonts w:hint="eastAsia"/>
        </w:rPr>
        <w:br/>
      </w:r>
      <w:r>
        <w:rPr>
          <w:rFonts w:hint="eastAsia"/>
        </w:rPr>
        <w:t>　　第一节 细胞刮刀市场竞争策略分析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一、2025-2031年中国细胞刮刀市场增长潜力分析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二、2025-2031年中国细胞刮刀主要潜力品种分析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三、现有细胞刮刀产品竞争策略分析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四、潜力细胞刮刀品种竞争策略选择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2025-2031年中国细胞刮刀企业竞争策略分析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一、2025-2031年我国细胞刮刀市场竞争趋势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二、2025-2031年细胞刮刀行业竞争格局展望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三、2025-2031年细胞刮刀行业竞争策略分析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四、2025-2031年细胞刮刀企业竞争策略分析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2025-2031年中国细胞刮刀行业发展趋势分析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一、2025-2031年细胞刮刀技术发展趋势分析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二、2025-2031年细胞刮刀产品发展趋势分析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三、2025-2031年细胞刮刀行业竞争格局展望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2025-2031年中国细胞刮刀市场趋势分析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一、2025-2031年细胞刮刀发展趋势预测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二、2025-2025年细胞刮刀市场前景分析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三、2025-2031年细胞刮刀产业政策趋向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2025-2031年细胞刮刀行业投资价值评估分析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细胞刮刀行业发展建议分析</w:t>
      </w:r>
      <w:r>
        <w:rPr>
          <w:rFonts w:hint="eastAsia"/>
        </w:rPr>
        <w:br/>
      </w:r>
      <w:r>
        <w:rPr>
          <w:rFonts w:hint="eastAsia"/>
        </w:rPr>
        <w:t>　　第一节 细胞刮刀行业研究结论及建议</w:t>
      </w:r>
      <w:r>
        <w:rPr>
          <w:rFonts w:hint="eastAsia"/>
        </w:rPr>
        <w:br/>
      </w:r>
      <w:r>
        <w:rPr>
          <w:rFonts w:hint="eastAsia"/>
        </w:rPr>
        <w:t>　　第二节 细胞刮刀细分行业研究结论及建议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[中.智林]细胞刮刀行业竞争策略总结及建议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细胞刮刀行业类别</w:t>
      </w:r>
      <w:r>
        <w:rPr>
          <w:rFonts w:hint="eastAsia"/>
        </w:rPr>
        <w:br/>
      </w:r>
      <w:r>
        <w:rPr>
          <w:rFonts w:hint="eastAsia"/>
        </w:rPr>
        <w:t>　　图表 细胞刮刀行业产业链调研</w:t>
      </w:r>
      <w:r>
        <w:rPr>
          <w:rFonts w:hint="eastAsia"/>
        </w:rPr>
        <w:br/>
      </w:r>
      <w:r>
        <w:rPr>
          <w:rFonts w:hint="eastAsia"/>
        </w:rPr>
        <w:t>　　图表 细胞刮刀行业现状</w:t>
      </w:r>
      <w:r>
        <w:rPr>
          <w:rFonts w:hint="eastAsia"/>
        </w:rPr>
        <w:br/>
      </w:r>
      <w:r>
        <w:rPr>
          <w:rFonts w:hint="eastAsia"/>
        </w:rPr>
        <w:t>　　图表 细胞刮刀行业标准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2019-2024年中国细胞刮刀行业市场规模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2024年中国细胞刮刀行业产能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2019-2024年中国细胞刮刀行业产量统计</w:t>
      </w:r>
      <w:r>
        <w:rPr>
          <w:rFonts w:hint="eastAsia"/>
        </w:rPr>
        <w:br/>
      </w:r>
      <w:r>
        <w:rPr>
          <w:rFonts w:hint="eastAsia"/>
        </w:rPr>
        <w:t>　　图表 细胞刮刀行业动态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2019-2024年中国细胞刮刀市场需求量</w:t>
      </w:r>
      <w:r>
        <w:rPr>
          <w:rFonts w:hint="eastAsia"/>
        </w:rPr>
        <w:br/>
      </w:r>
      <w:r>
        <w:rPr>
          <w:rFonts w:hint="eastAsia"/>
        </w:rPr>
        <w:t>　　图表 2024年中国细胞刮刀行业需求区域调研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2019-2024年中国细胞刮刀行情</w:t>
      </w:r>
      <w:r>
        <w:rPr>
          <w:rFonts w:hint="eastAsia"/>
        </w:rPr>
        <w:br/>
      </w:r>
      <w:r>
        <w:rPr>
          <w:rFonts w:hint="eastAsia"/>
        </w:rPr>
        <w:t>　　图表 2019-2024年中国细胞刮刀价格走势图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2019-2024年中国细胞刮刀行业销售收入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2019-2024年中国细胞刮刀行业盈利情况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2019-2024年中国细胞刮刀行业利润总额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2019-2024年中国细胞刮刀进口统计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2019-2024年中国细胞刮刀出口统计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2019-2024年中国细胞刮刀行业企业数量统计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**地区细胞刮刀市场规模</w:t>
      </w:r>
      <w:r>
        <w:rPr>
          <w:rFonts w:hint="eastAsia"/>
        </w:rPr>
        <w:br/>
      </w:r>
      <w:r>
        <w:rPr>
          <w:rFonts w:hint="eastAsia"/>
        </w:rPr>
        <w:t>　　图表 **地区细胞刮刀行业市场需求</w:t>
      </w:r>
      <w:r>
        <w:rPr>
          <w:rFonts w:hint="eastAsia"/>
        </w:rPr>
        <w:br/>
      </w:r>
      <w:r>
        <w:rPr>
          <w:rFonts w:hint="eastAsia"/>
        </w:rPr>
        <w:t>　　图表 **地区细胞刮刀市场调研</w:t>
      </w:r>
      <w:r>
        <w:rPr>
          <w:rFonts w:hint="eastAsia"/>
        </w:rPr>
        <w:br/>
      </w:r>
      <w:r>
        <w:rPr>
          <w:rFonts w:hint="eastAsia"/>
        </w:rPr>
        <w:t>　　图表 **地区细胞刮刀行业市场需求分析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**地区细胞刮刀市场规模</w:t>
      </w:r>
      <w:r>
        <w:rPr>
          <w:rFonts w:hint="eastAsia"/>
        </w:rPr>
        <w:br/>
      </w:r>
      <w:r>
        <w:rPr>
          <w:rFonts w:hint="eastAsia"/>
        </w:rPr>
        <w:t>　　图表 **地区细胞刮刀行业市场需求</w:t>
      </w:r>
      <w:r>
        <w:rPr>
          <w:rFonts w:hint="eastAsia"/>
        </w:rPr>
        <w:br/>
      </w:r>
      <w:r>
        <w:rPr>
          <w:rFonts w:hint="eastAsia"/>
        </w:rPr>
        <w:t>　　图表 **地区细胞刮刀市场调研</w:t>
      </w:r>
      <w:r>
        <w:rPr>
          <w:rFonts w:hint="eastAsia"/>
        </w:rPr>
        <w:br/>
      </w:r>
      <w:r>
        <w:rPr>
          <w:rFonts w:hint="eastAsia"/>
        </w:rPr>
        <w:t>　　图表 **地区细胞刮刀行业市场需求分析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细胞刮刀行业竞争对手分析</w:t>
      </w:r>
      <w:r>
        <w:rPr>
          <w:rFonts w:hint="eastAsia"/>
        </w:rPr>
        <w:br/>
      </w:r>
      <w:r>
        <w:rPr>
          <w:rFonts w:hint="eastAsia"/>
        </w:rPr>
        <w:t>　　图表 细胞刮刀重点企业（一）基本信息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2025-2031年中国细胞刮刀市场需求预测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2025-2031年中国细胞刮刀行业市场规模预测</w:t>
      </w:r>
      <w:r>
        <w:rPr>
          <w:rFonts w:hint="eastAsia"/>
        </w:rPr>
        <w:br/>
      </w:r>
      <w:r>
        <w:rPr>
          <w:rFonts w:hint="eastAsia"/>
        </w:rPr>
        <w:t>　　图表 细胞刮刀行业准入条件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2025-2031年中国细胞刮刀行业信息化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2025-2031年中国细胞刮刀市场前景</w:t>
      </w:r>
      <w:r>
        <w:rPr>
          <w:rFonts w:hint="eastAsia"/>
        </w:rPr>
        <w:br/>
      </w:r>
      <w:r>
        <w:rPr>
          <w:rFonts w:hint="eastAsia"/>
        </w:rPr>
        <w:t>　　图表 2025-2031年中国细胞刮刀行业风险分析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2025-2031年中国细胞刮刀行业发展趋势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f90cc73ce4630" w:history="1">
        <w:r>
          <w:rPr>
            <w:rStyle w:val="Hyperlink"/>
          </w:rPr>
          <w:t>2025-2031年中国细胞刮刀行业分析与发展趋势报告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f90cc73ce4630" w:history="1">
        <w:r>
          <w:rPr>
            <w:rStyle w:val="Hyperlink"/>
          </w:rPr>
          <w:t>https://www.20087.com/5/05/XiBaoGuaDaoHangYeQianJingQuShi.html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热点：细胞刮刀会使细胞破裂吗、细胞刮刀的使用方法、细胞刀手术费用、细胞刮刀可以用什么代替、细胞刀术后恢复、细胞刮刀是一次性的吗、细胞刮刀进行细胞传代、细胞刮刀会使细胞破裂吗、细胞冻存步骤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32a841ec14e1d" w:history="1">
      <w:r>
        <w:rPr>
          <w:rStyle w:val="Hyperlink"/>
        </w:rPr>
        <w:t>2025-2031年中国细胞刮刀行业分析与发展趋势报告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BaoGuaDaoHangYeQianJingQuShi.html" TargetMode="External" Id="R050f90cc73c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BaoGuaDaoHangYeQianJingQuShi.html" TargetMode="External" Id="Ra2132a841ec1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2024-11-17T01:13:00Z</dcterms:created>
  <dcterms:modified xsi:type="dcterms:W3CDTF">2024-11-17T02:13:00Z</dcterms:modified>
  <dc:subject>2025-2031年中国细胞刮刀行业分析与发展趋势报告</dc:subject>
  <dc:title>2025-2031年中国细胞刮刀行业分析与发展趋势报告</dc:title>
  <cp:keywords>2025-2031年中国细胞刮刀行业分析与发展趋势报告</cp:keywords>
  <dc:description>2025-2031年中国细胞刮刀行业分析与发展趋势报告</dc:description>
</cp:coreProperties>
</file>