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e276756144d0f" w:history="1">
              <w:r>
                <w:rPr>
                  <w:rStyle w:val="Hyperlink"/>
                </w:rPr>
                <w:t>2026年版中国基础外科用刀市场调研及发展趋势分析报告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e276756144d0f" w:history="1">
              <w:r>
                <w:rPr>
                  <w:rStyle w:val="Hyperlink"/>
                </w:rPr>
                <w:t>2026年版中国基础外科用刀市场调研及发展趋势分析报告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e276756144d0f" w:history="1">
                <w:r>
                  <w:rPr>
                    <w:rStyle w:val="Hyperlink"/>
                  </w:rPr>
                  <w:t>https://www.20087.com/5/65/JiChuWaiKeYongDaoHangYeQianJingBaoGao.html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外科用刀是一种用于外科手术的医疗器械，因其具有高精度和可靠性的特点，在医疗领域广泛应用。近年来，随着医疗技术和市场需求的增长，对于高效、安全的基础外科用刀需求不断增加。同时，随着材料科学和制造工艺的进步，基础外科用刀的品质得到了显著提升，如通过采用高性能合金材料和优化的设计，提高了手术刀的锋利度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基础外科用刀的发展将更加注重智能化和个性化。一方面，通过引入先进的材料技术和生产工艺，提高基础外科用刀的功能性，如增强其在特殊手术中的适用性和安全性。另一方面，随着个性化医疗需求的增长，基础外科用刀将提供更多定制化服务，满足不同患者的特定需求。此外，随着新技术的发展，基础外科用刀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e276756144d0f" w:history="1">
        <w:r>
          <w:rPr>
            <w:rStyle w:val="Hyperlink"/>
          </w:rPr>
          <w:t>2026年版中国基础外科用刀市场调研及发展趋势分析报告</w:t>
        </w:r>
      </w:hyperlink>
      <w:r>
        <w:rPr>
          <w:rFonts w:hint="eastAsia"/>
        </w:rPr>
        <w:t>》以专业视角，系统分析了基础外科用刀行业的市场规模、价格动态及产业链结构，梳理了不同基础外科用刀细分领域的发展现状。报告从基础外科用刀技术路径、供需关系等维度，客观呈现了基础外科用刀领域的技术成熟度与创新方向，并对中期市场前景作出合理预测，同时评估了基础外科用刀重点企业的市场表现、品牌竞争力和行业集中度。报告还结合政策环境与消费升级趋势，识别了基础外科用刀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基础外科用刀行业概述</w:t>
      </w:r>
      <w:r>
        <w:rPr>
          <w:rFonts w:hint="eastAsia"/>
        </w:rPr>
        <w:br/>
      </w:r>
      <w:r>
        <w:rPr>
          <w:rFonts w:hint="eastAsia"/>
        </w:rPr>
        <w:t>　　第一节 基础外科用刀行业界定</w:t>
      </w:r>
      <w:r>
        <w:rPr>
          <w:rFonts w:hint="eastAsia"/>
        </w:rPr>
        <w:br/>
      </w:r>
      <w:r>
        <w:rPr>
          <w:rFonts w:hint="eastAsia"/>
        </w:rPr>
        <w:t>　　第二节 基础外科用刀行业发展历程</w:t>
      </w:r>
      <w:r>
        <w:rPr>
          <w:rFonts w:hint="eastAsia"/>
        </w:rPr>
        <w:br/>
      </w:r>
      <w:r>
        <w:rPr>
          <w:rFonts w:hint="eastAsia"/>
        </w:rPr>
        <w:t>　　第三节 基础外科用刀产业链分析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二、基础外科用刀产业链模型分析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2025-2026年中国基础外科用刀行业发展环境分析</w:t>
      </w:r>
      <w:r>
        <w:rPr>
          <w:rFonts w:hint="eastAsia"/>
        </w:rPr>
        <w:br/>
      </w:r>
      <w:r>
        <w:rPr>
          <w:rFonts w:hint="eastAsia"/>
        </w:rPr>
        <w:t>　　第一节 基础外科用刀行业经济环境分析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基础外科用刀行业政策环境分析</w:t>
      </w:r>
      <w:r>
        <w:rPr>
          <w:rFonts w:hint="eastAsia"/>
        </w:rPr>
        <w:br/>
      </w:r>
      <w:r>
        <w:rPr>
          <w:rFonts w:hint="eastAsia"/>
        </w:rPr>
        <w:t>　　　　一、基础外科用刀行业相关政策</w:t>
      </w:r>
      <w:r>
        <w:rPr>
          <w:rFonts w:hint="eastAsia"/>
        </w:rPr>
        <w:br/>
      </w:r>
      <w:r>
        <w:rPr>
          <w:rFonts w:hint="eastAsia"/>
        </w:rPr>
        <w:t>　　　　二、基础外科用刀行业相关标准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2025-2026年基础外科用刀行业技术发展现状及趋势分析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基础外科用刀行业技术发展现状分析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国内外基础外科用刀行业技术差异与原因</w:t>
      </w:r>
      <w:r>
        <w:rPr>
          <w:rFonts w:hint="eastAsia"/>
        </w:rPr>
        <w:br/>
      </w:r>
      <w:r>
        <w:rPr>
          <w:rFonts w:hint="eastAsia"/>
        </w:rPr>
        <w:t>　　第三节 基础外科用刀行业技术发展方向、趋势预测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提升基础外科用刀行业技术能力策略建议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中国基础外科用刀行业供给与需求情况分析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2020-2025年中国基础外科用刀行业总体规模</w:t>
      </w:r>
      <w:r>
        <w:rPr>
          <w:rFonts w:hint="eastAsia"/>
        </w:rPr>
        <w:br/>
      </w:r>
      <w:r>
        <w:rPr>
          <w:rFonts w:hint="eastAsia"/>
        </w:rPr>
        <w:t>　　第二节 中国基础外科用刀行业盈利情况分析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中国基础外科用刀行业产量情况分析与预测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一、2020-2025年基础外科用刀行业产量统计分析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二、2026年基础外科用刀行业产量特点分析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三、2026-2032年中国基础外科用刀行业产量预测分析</w:t>
      </w:r>
      <w:r>
        <w:rPr>
          <w:rFonts w:hint="eastAsia"/>
        </w:rPr>
        <w:br/>
      </w:r>
      <w:r>
        <w:rPr>
          <w:rFonts w:hint="eastAsia"/>
        </w:rPr>
        <w:t>　　第四节 中国基础外科用刀行业需求概况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一、2020-2025年中国基础外科用刀行业需求情况分析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二、2026年中国基础外科用刀行业市场需求特点分析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三、2026-2032年中国基础外科用刀市场需求预测分析分析</w:t>
      </w:r>
      <w:r>
        <w:rPr>
          <w:rFonts w:hint="eastAsia"/>
        </w:rPr>
        <w:br/>
      </w:r>
      <w:r>
        <w:rPr>
          <w:rFonts w:hint="eastAsia"/>
        </w:rPr>
        <w:t>　　第五节 基础外科用刀产业供需平衡状况分析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2020-2025年中国基础外科用刀行业重点地区调研分析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一、中国基础外科用刀行业重点区域市场结构调研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二、**地区基础外科用刀行业调研分析</w:t>
      </w:r>
      <w:r>
        <w:rPr>
          <w:rFonts w:hint="eastAsia"/>
        </w:rPr>
        <w:br/>
      </w:r>
      <w:r>
        <w:rPr>
          <w:rFonts w:hint="eastAsia"/>
        </w:rPr>
        <w:t>　　　　三、**地区基础外科用刀行业调研分析</w:t>
      </w:r>
      <w:r>
        <w:rPr>
          <w:rFonts w:hint="eastAsia"/>
        </w:rPr>
        <w:br/>
      </w:r>
      <w:r>
        <w:rPr>
          <w:rFonts w:hint="eastAsia"/>
        </w:rPr>
        <w:t>　　　　四、**地区基础外科用刀行业调研分析</w:t>
      </w:r>
      <w:r>
        <w:rPr>
          <w:rFonts w:hint="eastAsia"/>
        </w:rPr>
        <w:br/>
      </w:r>
      <w:r>
        <w:rPr>
          <w:rFonts w:hint="eastAsia"/>
        </w:rPr>
        <w:t>　　　　五、**地区基础外科用刀行业调研分析</w:t>
      </w:r>
      <w:r>
        <w:rPr>
          <w:rFonts w:hint="eastAsia"/>
        </w:rPr>
        <w:br/>
      </w:r>
      <w:r>
        <w:rPr>
          <w:rFonts w:hint="eastAsia"/>
        </w:rPr>
        <w:t>　　　　六、**地区基础外科用刀行业调研分析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中国基础外科用刀行业进出口情况分析预测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2020-2025年中国基础外科用刀行业进出口情况分析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一、2020-2025年中国基础外科用刀行业进口分析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二、2020-2025年中国基础外科用刀行业出口分析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2026-2032年中国基础外科用刀行业进出口情况预测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一、2026-2032年中国基础外科用刀行业进口预测分析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二、2026-2032年中国基础外科用刀行业出口预测分析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影响基础外科用刀行业进出口变化的主要原因分析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中国基础外科用刀行业规模与效益分析预测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基础外科用刀行业规模分析及预测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一、2020-2025年基础外科用刀行业资产规模变化分析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二、2026-2032年基础外科用刀行业资产规模预测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三、2020-2025年基础外科用刀行业收入和利润变化分析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四、2026-2032年基础外科用刀行业收入和利润预测</w:t>
      </w:r>
      <w:r>
        <w:rPr>
          <w:rFonts w:hint="eastAsia"/>
        </w:rPr>
        <w:br/>
      </w:r>
      <w:r>
        <w:rPr>
          <w:rFonts w:hint="eastAsia"/>
        </w:rPr>
        <w:t>　　第二节 基础外科用刀行业效益分析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一、2020-2025年基础外科用刀行业三费变化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二、2020-2025年基础外科用刀行业效益分析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国内基础外科用刀产品价格走势及影响因素分析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2020-2025年国内基础外科用刀市场价格回顾</w:t>
      </w:r>
      <w:r>
        <w:rPr>
          <w:rFonts w:hint="eastAsia"/>
        </w:rPr>
        <w:br/>
      </w:r>
      <w:r>
        <w:rPr>
          <w:rFonts w:hint="eastAsia"/>
        </w:rPr>
        <w:t>　　第二节 当前国内基础外科用刀市场价格及评述</w:t>
      </w:r>
      <w:r>
        <w:rPr>
          <w:rFonts w:hint="eastAsia"/>
        </w:rPr>
        <w:br/>
      </w:r>
      <w:r>
        <w:rPr>
          <w:rFonts w:hint="eastAsia"/>
        </w:rPr>
        <w:t>　　第三节 国内基础外科用刀价格影响因素分析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2026-2032年国内基础外科用刀市场价格走势预测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基础外科用刀行业上、下游市场分析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基础外科用刀行业上游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基础外科用刀行业下游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基础外科用刀行业竞争格局分析</w:t>
      </w:r>
      <w:r>
        <w:rPr>
          <w:rFonts w:hint="eastAsia"/>
        </w:rPr>
        <w:br/>
      </w:r>
      <w:r>
        <w:rPr>
          <w:rFonts w:hint="eastAsia"/>
        </w:rPr>
        <w:t>　　第一节 基础外科用刀行业集中度分析</w:t>
      </w:r>
      <w:r>
        <w:rPr>
          <w:rFonts w:hint="eastAsia"/>
        </w:rPr>
        <w:br/>
      </w:r>
      <w:r>
        <w:rPr>
          <w:rFonts w:hint="eastAsia"/>
        </w:rPr>
        <w:t>　　　　一、基础外科用刀市场集中度分析</w:t>
      </w:r>
      <w:r>
        <w:rPr>
          <w:rFonts w:hint="eastAsia"/>
        </w:rPr>
        <w:br/>
      </w:r>
      <w:r>
        <w:rPr>
          <w:rFonts w:hint="eastAsia"/>
        </w:rPr>
        <w:t>　　　　二、基础外科用刀企业集中度分析</w:t>
      </w:r>
      <w:r>
        <w:rPr>
          <w:rFonts w:hint="eastAsia"/>
        </w:rPr>
        <w:br/>
      </w:r>
      <w:r>
        <w:rPr>
          <w:rFonts w:hint="eastAsia"/>
        </w:rPr>
        <w:t>　　　　三、基础外科用刀区域集中度分析</w:t>
      </w:r>
      <w:r>
        <w:rPr>
          <w:rFonts w:hint="eastAsia"/>
        </w:rPr>
        <w:br/>
      </w:r>
      <w:r>
        <w:rPr>
          <w:rFonts w:hint="eastAsia"/>
        </w:rPr>
        <w:t>　　第二节 基础外科用刀行业竞争格局分析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一、2026年基础外科用刀行业竞争分析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二、2026年中外基础外科用刀产品竞争分析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三、2020-2025年中国基础外科用刀市场竞争分析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四、2026-2032年国内主要基础外科用刀企业动向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基础外科用刀行业重点企业发展调研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基础外科用刀重点企业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二、基础外科用刀企业经营情况分析</w:t>
      </w:r>
      <w:r>
        <w:rPr>
          <w:rFonts w:hint="eastAsia"/>
        </w:rPr>
        <w:br/>
      </w:r>
      <w:r>
        <w:rPr>
          <w:rFonts w:hint="eastAsia"/>
        </w:rPr>
        <w:t>　　　　三、基础外科用刀企业发展规划及前景展望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基础外科用刀重点企业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二、基础外科用刀企业经营情况分析</w:t>
      </w:r>
      <w:r>
        <w:rPr>
          <w:rFonts w:hint="eastAsia"/>
        </w:rPr>
        <w:br/>
      </w:r>
      <w:r>
        <w:rPr>
          <w:rFonts w:hint="eastAsia"/>
        </w:rPr>
        <w:t>　　　　三、基础外科用刀企业发展规划及前景展望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基础外科用刀重点企业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二、基础外科用刀企业经营情况分析</w:t>
      </w:r>
      <w:r>
        <w:rPr>
          <w:rFonts w:hint="eastAsia"/>
        </w:rPr>
        <w:br/>
      </w:r>
      <w:r>
        <w:rPr>
          <w:rFonts w:hint="eastAsia"/>
        </w:rPr>
        <w:t>　　　　三、基础外科用刀企业发展规划及前景展望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基础外科用刀重点企业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二、基础外科用刀企业经营情况分析</w:t>
      </w:r>
      <w:r>
        <w:rPr>
          <w:rFonts w:hint="eastAsia"/>
        </w:rPr>
        <w:br/>
      </w:r>
      <w:r>
        <w:rPr>
          <w:rFonts w:hint="eastAsia"/>
        </w:rPr>
        <w:t>　　　　三、基础外科用刀企业发展规划及前景展望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基础外科用刀重点企业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二、基础外科用刀企业经营情况分析</w:t>
      </w:r>
      <w:r>
        <w:rPr>
          <w:rFonts w:hint="eastAsia"/>
        </w:rPr>
        <w:br/>
      </w:r>
      <w:r>
        <w:rPr>
          <w:rFonts w:hint="eastAsia"/>
        </w:rPr>
        <w:t>　　　　三、基础外科用刀企业发展规划及前景展望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基础外科用刀企业发展策略分析</w:t>
      </w:r>
      <w:r>
        <w:rPr>
          <w:rFonts w:hint="eastAsia"/>
        </w:rPr>
        <w:br/>
      </w:r>
      <w:r>
        <w:rPr>
          <w:rFonts w:hint="eastAsia"/>
        </w:rPr>
        <w:t>　　第一节 基础外科用刀市场策略分析</w:t>
      </w:r>
      <w:r>
        <w:rPr>
          <w:rFonts w:hint="eastAsia"/>
        </w:rPr>
        <w:br/>
      </w:r>
      <w:r>
        <w:rPr>
          <w:rFonts w:hint="eastAsia"/>
        </w:rPr>
        <w:t>　　　　一、基础外科用刀价格策略分析</w:t>
      </w:r>
      <w:r>
        <w:rPr>
          <w:rFonts w:hint="eastAsia"/>
        </w:rPr>
        <w:br/>
      </w:r>
      <w:r>
        <w:rPr>
          <w:rFonts w:hint="eastAsia"/>
        </w:rPr>
        <w:t>　　　　二、基础外科用刀渠道策略分析</w:t>
      </w:r>
      <w:r>
        <w:rPr>
          <w:rFonts w:hint="eastAsia"/>
        </w:rPr>
        <w:br/>
      </w:r>
      <w:r>
        <w:rPr>
          <w:rFonts w:hint="eastAsia"/>
        </w:rPr>
        <w:t>　　第二节 基础外科用刀销售策略分析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提高基础外科用刀企业竞争力的策略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一、提高中国基础外科用刀企业核心竞争力的对策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二、基础外科用刀企业提升竞争力的主要方向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三、影响基础外科用刀企业核心竞争力的因素及提升途径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四、提高基础外科用刀企业竞争力的策略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对中国基础外科用刀品牌的战略思考</w:t>
      </w:r>
      <w:r>
        <w:rPr>
          <w:rFonts w:hint="eastAsia"/>
        </w:rPr>
        <w:br/>
      </w:r>
      <w:r>
        <w:rPr>
          <w:rFonts w:hint="eastAsia"/>
        </w:rPr>
        <w:t>　　　　一、基础外科用刀实施品牌战略的意义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二、基础外科用刀企业品牌的现状分析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三、中国基础外科用刀企业的品牌战略</w:t>
      </w:r>
      <w:r>
        <w:rPr>
          <w:rFonts w:hint="eastAsia"/>
        </w:rPr>
        <w:br/>
      </w:r>
      <w:r>
        <w:rPr>
          <w:rFonts w:hint="eastAsia"/>
        </w:rPr>
        <w:t>　　　　四、基础外科用刀品牌战略管理的策略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基础外科用刀行业发展因素与投资风险分析预测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影响基础外科用刀行业发展主要因素分析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一、2026年影响基础外科用刀行业发展的不利因素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二、2026年影响基础外科用刀行业发展的稳定因素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三、2026年影响基础外科用刀行业发展的有利因素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四、2026年中国基础外科用刀行业发展面临的机遇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五、2026年中国基础外科用刀行业发展面临的挑战</w:t>
      </w:r>
      <w:r>
        <w:rPr>
          <w:rFonts w:hint="eastAsia"/>
        </w:rPr>
        <w:br/>
      </w:r>
      <w:r>
        <w:rPr>
          <w:rFonts w:hint="eastAsia"/>
        </w:rPr>
        <w:t>　　第二节 基础外科用刀行业投资风险分析预测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一、2026-2032年基础外科用刀行业市场风险分析预测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二、2026-2032年基础外科用刀行业政策风险分析预测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三、2026-2032年基础外科用刀行业技术风险分析预测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四、2026-2032年基础外科用刀行业竞争风险分析预测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五、2026-2032年基础外科用刀行业管理风险分析预测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基础外科用刀市场预测及项目投资建议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中国基础外科用刀行业生产、营销企业投资运作模式分析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基础外科用刀行业外销与内销优势分析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2026-2032年中国基础外科用刀行业市场规模及增长趋势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2026-2032年中国基础外科用刀行业投资规模预测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2026-2032年基础外科用刀行业市场盈利预测</w:t>
      </w:r>
      <w:r>
        <w:rPr>
          <w:rFonts w:hint="eastAsia"/>
        </w:rPr>
        <w:br/>
      </w:r>
      <w:r>
        <w:rPr>
          <w:rFonts w:hint="eastAsia"/>
        </w:rPr>
        <w:t>　　第六节 基础外科用刀行业项目投资建议</w:t>
      </w:r>
      <w:r>
        <w:rPr>
          <w:rFonts w:hint="eastAsia"/>
        </w:rPr>
        <w:br/>
      </w:r>
      <w:r>
        <w:rPr>
          <w:rFonts w:hint="eastAsia"/>
        </w:rPr>
        <w:t>　　　　一、基础外科用刀技术应用注意事项</w:t>
      </w:r>
      <w:r>
        <w:rPr>
          <w:rFonts w:hint="eastAsia"/>
        </w:rPr>
        <w:br/>
      </w:r>
      <w:r>
        <w:rPr>
          <w:rFonts w:hint="eastAsia"/>
        </w:rPr>
        <w:t>　　　　二、基础外科用刀项目投资注意事项</w:t>
      </w:r>
      <w:r>
        <w:rPr>
          <w:rFonts w:hint="eastAsia"/>
        </w:rPr>
        <w:br/>
      </w:r>
      <w:r>
        <w:rPr>
          <w:rFonts w:hint="eastAsia"/>
        </w:rPr>
        <w:t>　　　　三、基础外科用刀生产开发注意事项</w:t>
      </w:r>
      <w:r>
        <w:rPr>
          <w:rFonts w:hint="eastAsia"/>
        </w:rPr>
        <w:br/>
      </w:r>
      <w:r>
        <w:rPr>
          <w:rFonts w:hint="eastAsia"/>
        </w:rPr>
        <w:t>　　　　四、基础外科用刀销售注意事项</w:t>
      </w:r>
      <w:r>
        <w:rPr>
          <w:rFonts w:hint="eastAsia"/>
        </w:rPr>
        <w:br/>
      </w:r>
      <w:r>
        <w:rPr>
          <w:rFonts w:hint="eastAsia"/>
        </w:rPr>
        <w:t>　　第七节 中.智.林.市场的重点客户战略实施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基础外科用刀行业历程</w:t>
      </w:r>
      <w:r>
        <w:rPr>
          <w:rFonts w:hint="eastAsia"/>
        </w:rPr>
        <w:br/>
      </w:r>
      <w:r>
        <w:rPr>
          <w:rFonts w:hint="eastAsia"/>
        </w:rPr>
        <w:t>　　图表 基础外科用刀行业生命周期</w:t>
      </w:r>
      <w:r>
        <w:rPr>
          <w:rFonts w:hint="eastAsia"/>
        </w:rPr>
        <w:br/>
      </w:r>
      <w:r>
        <w:rPr>
          <w:rFonts w:hint="eastAsia"/>
        </w:rPr>
        <w:t>　　图表 基础外科用刀行业产业链分析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2020-2025年中国基础外科用刀行业市场规模及增长情况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2020-2025年基础外科用刀行业市场容量分析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2020-2025年中国基础外科用刀行业产能统计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2020-2025年中国基础外科用刀行业产量及增长趋势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2020-2025年中国基础外科用刀市场需求量及增速统计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2026年中国基础外科用刀行业需求领域分布格局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2020-2025年中国基础外科用刀行业销售收入分析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2020-2025年中国基础外科用刀行业盈利情况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2020-2025年中国基础外科用刀行业利润总额统计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2020-2025年中国基础外科用刀进口数量分析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2020-2025年中国基础外科用刀进口金额分析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2020-2025年中国基础外科用刀出口数量分析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2020-2025年中国基础外科用刀出口金额分析</w:t>
      </w:r>
      <w:r>
        <w:rPr>
          <w:rFonts w:hint="eastAsia"/>
        </w:rPr>
        <w:br/>
      </w:r>
      <w:r>
        <w:rPr>
          <w:rFonts w:hint="eastAsia"/>
        </w:rPr>
        <w:t>　　图表 2026年中国基础外科用刀进口国家及地区分析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2026年中国基础外科用刀出口国家及地区分析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2020-2025年中国基础外科用刀行业企业数量情况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2020-2025年中国基础外科用刀行业企业平均规模情况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**地区基础外科用刀市场规模及增长情况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**地区基础外科用刀行业市场需求情况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**地区基础外科用刀市场规模及增长情况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**地区基础外科用刀行业市场需求情况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**地区基础外科用刀市场规模及增长情况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**地区基础外科用刀行业市场需求情况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**地区基础外科用刀市场规模及增长情况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**地区基础外科用刀行业市场需求情况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基础外科用刀重点企业（一）基本信息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基础外科用刀重点企业（一）经营情况分析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基础外科用刀重点企业（一）主要经济指标情况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基础外科用刀重点企业（一）盈利能力情况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基础外科用刀重点企业（一）偿债能力情况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基础外科用刀重点企业（一）运营能力情况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基础外科用刀重点企业（一）成长能力情况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基础外科用刀重点企业（二）基本信息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基础外科用刀重点企业（二）经营情况分析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基础外科用刀重点企业（二）主要经济指标情况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基础外科用刀重点企业（二）盈利能力情况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基础外科用刀重点企业（二）偿债能力情况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基础外科用刀重点企业（二）运营能力情况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基础外科用刀重点企业（二）成长能力情况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基础外科用刀重点企业（三）基本信息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基础外科用刀重点企业（三）经营情况分析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基础外科用刀重点企业（三）主要经济指标情况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基础外科用刀重点企业（三）盈利能力情况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基础外科用刀重点企业（三）偿债能力情况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基础外科用刀重点企业（三）运营能力情况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基础外科用刀重点企业（三）成长能力情况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2026-2032年中国基础外科用刀行业产能预测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2026-2032年中国基础外科用刀行业产量预测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2026-2032年中国基础外科用刀市场需求量预测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2026-2032年中国基础外科用刀行业供需平衡预测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2026-2032年中国基础外科用刀行业市场容量预测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2026-2032年中国基础外科用刀行业市场规模预测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2026年中国基础外科用刀市场前景分析</w:t>
      </w:r>
      <w:r>
        <w:rPr>
          <w:rFonts w:hint="eastAsia"/>
        </w:rPr>
        <w:br/>
      </w:r>
      <w:r>
        <w:rPr>
          <w:rFonts w:hint="eastAsia"/>
        </w:rPr>
        <w:t>　　图表 2026年中国基础外科用刀发展趋势预测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e276756144d0f" w:history="1">
        <w:r>
          <w:rPr>
            <w:rStyle w:val="Hyperlink"/>
          </w:rPr>
          <w:t>2026年版中国基础外科用刀市场调研及发展趋势分析报告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e276756144d0f" w:history="1">
        <w:r>
          <w:rPr>
            <w:rStyle w:val="Hyperlink"/>
          </w:rPr>
          <w:t>https://www.20087.com/5/65/JiChuWaiKeYongDaoHangYeQianJingBaoGao.html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热点：外科手术电刀、基础外科用刀型号、基础外科手术器械有哪些、基础外科用刀 管理类别是、浙二脑外科一把刀是谁、外科刀具、医生常用的十种手术刀、外科常用手术刀、浙一心外科谁是第一刀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65fdb7acf4445" w:history="1">
      <w:r>
        <w:rPr>
          <w:rStyle w:val="Hyperlink"/>
        </w:rPr>
        <w:t>2026年版中国基础外科用刀市场调研及发展趋势分析报告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JiChuWaiKeYongDaoHangYeQianJingBaoGao.html" TargetMode="External" Id="Rd7fe27675614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JiChuWaiKeYongDaoHangYeQianJingBaoGao.html" TargetMode="External" Id="R31765fdb7acf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2025-06-30T02:48:00Z</dcterms:created>
  <dcterms:modified xsi:type="dcterms:W3CDTF">2025-06-30T03:48:00Z</dcterms:modified>
  <dc:subject>2026年版中国基础外科用刀市场调研及发展趋势分析报告</dc:subject>
  <dc:title>2026年版中国基础外科用刀市场调研及发展趋势分析报告</dc:title>
  <cp:keywords>2026年版中国基础外科用刀市场调研及发展趋势分析报告</cp:keywords>
  <dc:description>2026年版中国基础外科用刀市场调研及发展趋势分析报告</dc:description>
</cp:coreProperties>
</file>