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990b6ee3f4372" w:history="1">
              <w:r>
                <w:rPr>
                  <w:rStyle w:val="Hyperlink"/>
                </w:rPr>
                <w:t>2022-2028年全球与中国苯巴比妥市场现状全面调研及发展趋势报告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990b6ee3f4372" w:history="1">
              <w:r>
                <w:rPr>
                  <w:rStyle w:val="Hyperlink"/>
                </w:rPr>
                <w:t>2022-2028年全球与中国苯巴比妥市场现状全面调研及发展趋势报告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990b6ee3f4372" w:history="1">
                <w:r>
                  <w:rPr>
                    <w:rStyle w:val="Hyperlink"/>
                  </w:rPr>
                  <w:t>https://www.20087.com/8/15/BenBaBiTuoDeFaZhanQuShi.html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巴比妥，用于：①镇静：如焦虑不安、烦躁、甲状腺功能亢进、高血压、功能性恶心、小儿幽门痉挛等症；②催眠：偶用于顽固性失眠症，但醒后往往有疲倦、嗜睡等后遗效应；③抗惊厥：常用其对抗中枢兴奋药中毒或高热、破伤风、脑炎、脑出血等病引起的惊厥；④抗癫痫：用于癫痫大发作和部分性发作的治疗，出现作用快，也可用于癫痫持续状态；⑤麻醉前给药；⑥与解热镇痛药配伍应用，以增强其作用；⑦治疗新生儿高胆红素血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8990b6ee3f4372" w:history="1">
        <w:r>
          <w:rPr>
            <w:rStyle w:val="Hyperlink"/>
          </w:rPr>
          <w:t>2022-2028年全球与中国苯巴比妥市场现状全面调研及发展趋势报告</w:t>
        </w:r>
      </w:hyperlink>
      <w:r>
        <w:rPr>
          <w:rFonts w:hint="eastAsia"/>
        </w:rPr>
        <w:t>全面分析了苯巴比妥行业的市场规模、需求和价格动态，同时对苯巴比妥产业链进行了探讨。报告客观描述了苯巴比妥行业现状，审慎预测了苯巴比妥市场前景及发展趋势。此外，报告还聚焦于苯巴比妥重点企业，剖析了市场竞争格局、集中度以及品牌影响力，并对苯巴比妥细分市场进行了研究。苯巴比妥报告以专业、科学的视角，为投资者和行业决策者提供了权威的市场洞察与决策参考，是苯巴比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苯巴比妥市场概述</w:t>
      </w:r>
      <w:r>
        <w:rPr>
          <w:rFonts w:hint="eastAsia"/>
        </w:rPr>
        <w:br/>
      </w:r>
      <w:r>
        <w:rPr>
          <w:rFonts w:hint="eastAsia"/>
        </w:rPr>
        <w:t>　　1.1 苯巴比妥产品定义及统计范围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按照不同产品类型，苯巴比妥主要可以分为如下几个类别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不同产品类型苯巴比妥增长趋势2021年VS</w:t>
      </w:r>
      <w:r>
        <w:rPr>
          <w:rFonts w:hint="eastAsia"/>
        </w:rPr>
        <w:br/>
      </w:r>
      <w:r>
        <w:rPr>
          <w:rFonts w:hint="eastAsia"/>
        </w:rPr>
        <w:t>　　　　1.2.2 注射液</w:t>
      </w:r>
      <w:r>
        <w:rPr>
          <w:rFonts w:hint="eastAsia"/>
        </w:rPr>
        <w:br/>
      </w:r>
      <w:r>
        <w:rPr>
          <w:rFonts w:hint="eastAsia"/>
        </w:rPr>
        <w:t>　　　　1.2.3 口服</w:t>
      </w:r>
      <w:r>
        <w:rPr>
          <w:rFonts w:hint="eastAsia"/>
        </w:rPr>
        <w:br/>
      </w:r>
      <w:r>
        <w:rPr>
          <w:rFonts w:hint="eastAsia"/>
        </w:rPr>
        <w:t>　　1.3 从不同应用，苯巴比妥主要包括如下几个方面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零售药房</w:t>
      </w:r>
      <w:r>
        <w:rPr>
          <w:rFonts w:hint="eastAsia"/>
        </w:rPr>
        <w:br/>
      </w:r>
      <w:r>
        <w:rPr>
          <w:rFonts w:hint="eastAsia"/>
        </w:rPr>
        <w:t>　　　　1.3.3 网上药房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全球苯巴比妥供需现状及预测（2017-2021年）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全球苯巴比妥产能、产量、产能利用率及发展趋势（2017-2021年）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全球苯巴比妥产量、表观消费量及发展趋势（2017-2021年）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中国苯巴比妥供需现状及预测（2017-2021年）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中国苯巴比妥产能、产量、产能利用率及发展趋势（2017-2021年）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中国苯巴比妥产量、表观消费量及发展趋势（2017-2021年）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中国苯巴比妥产量、市场需求量及发展趋势（2017-2021年）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苯巴比妥中国及欧美日等行业政策分析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新型冠状病毒肺炎（COVID-19）对苯巴比妥行业影响分析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COVID-19对苯巴比妥行业主要的影响方面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COVID-19对苯巴比妥行业2021年增长评估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COVID-19疫情下，苯巴比妥企业应对措施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COVID-19疫情下，苯巴比妥潜在市场机会、挑战及风险分析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全球与中国主要厂商苯巴比妥产量、产值及竞争分析</w:t>
      </w:r>
      <w:r>
        <w:rPr>
          <w:rFonts w:hint="eastAsia"/>
        </w:rPr>
        <w:br/>
      </w:r>
      <w:r>
        <w:rPr>
          <w:rFonts w:hint="eastAsia"/>
        </w:rPr>
        <w:t>　　2.1 全球苯巴比妥主要厂商列表（2017-2021年）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全球苯巴比妥主要厂商产量列表（2017-2021年）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全球苯巴比妥主要厂商产值列表（2017-2021年）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2022年全球主要生产商苯巴比妥收入排名</w:t>
      </w:r>
      <w:r>
        <w:rPr>
          <w:rFonts w:hint="eastAsia"/>
        </w:rPr>
        <w:br/>
      </w:r>
      <w:r>
        <w:rPr>
          <w:rFonts w:hint="eastAsia"/>
        </w:rPr>
        <w:t>　　　　2.1.4 全球苯巴比妥主要厂商产品价格列表（2017-2021年）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中国苯巴比妥主要厂商产量、产值及市场份额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中国苯巴比妥主要厂商产量列表（2017-2021年）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中国苯巴比妥主要厂商产值列表（2017-2021年）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苯巴比妥厂商产地分布及商业化日期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苯巴比妥行业集中度、竞争程度分析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苯巴比妥行业集中度分析：全球Top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全球苯巴比妥第一梯队、第二梯队和第三梯队生产商（品牌）及市场份额（2021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苯巴比妥全球领先企业SWOT分析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全球主要苯巴比妥企业采访及观点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全球苯巴比妥主要生产地区分析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全球主要地区苯巴比妥市场规模分析：2021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全球主要地区苯巴比妥产量及市场份额（2017-2021年）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全球主要地区苯巴比妥产量及市场份额预测（2017-2021年）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全球主要地区苯巴比妥产值及市场份额（2017-2021年）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全球主要地区苯巴比妥产值及市场份额预测（2017-2021年）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北美市场苯巴比妥产量、产值及增长率（2017-2021年）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欧洲市场苯巴比妥产量、产值及增长率（2017-2021年）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日本市场苯巴比妥产量、产值及增长率（2017-2021年）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东南亚市场苯巴比妥产量、产值及增长率（2017-2021年）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印度市场苯巴比妥产量、产值及增长率（2017-2021年）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中国市场苯巴比妥产量、产值及增长率（2017-2021年）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全球主要地区苯巴比妥消费展望2021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全球主要地区苯巴比妥消费量及增长率（2017-2021年）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全球主要地区苯巴比妥消费量预测（2017-2021年）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中国市场苯巴比妥消费量、增长率及发展预测（2017-2021年）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北美市场苯巴比妥消费量、增长率及发展预测（2017-2021年）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欧洲市场苯巴比妥消费量、增长率及发展预测（2017-2021年）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日本市场苯巴比妥消费量、增长率及发展预测（2017-2021年）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东南亚市场苯巴比妥消费量、增长率及发展预测（2017-2021年）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印度市场苯巴比妥消费量、增长率及发展预测（2017-2021年）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全球苯巴比妥主要生产商概况分析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重点企业（1）基本信息、苯巴比妥生产基地、销售区域、竞争对手及市场地位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重点企业（1）苯巴比妥产能、产量、产值、价格及毛利率（2017-2021年）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重点企业（2）基本信息、苯巴比妥生产基地、销售区域、竞争对手及市场地位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重点企业（2）苯巴比妥产能、产量、产值、价格及毛利率（2017-2021年）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重点企业（3）基本信息、苯巴比妥生产基地、销售区域、竞争对手及市场地位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重点企业（3）苯巴比妥产能、产量、产值、价格及毛利率（2017-2021年）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重点企业（4）基本信息、苯巴比妥生产基地、销售区域、竞争对手及市场地位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重点企业（4）苯巴比妥产能、产量、产值、价格及毛利率（2017-2021年）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重点企业（5）基本信息、苯巴比妥生产基地、销售区域、竞争对手及市场地位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重点企业（5）苯巴比妥产能、产量、产值、价格及毛利率（2017-2021年）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重点企业（6）基本信息、苯巴比妥生产基地、销售区域、竞争对手及市场地位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重点企业（6）苯巴比妥产能、产量、产值、价格及毛利率（2017-2021年）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重点企业（7）基本信息、苯巴比妥生产基地、销售区域、竞争对手及市场地位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重点企业（7）苯巴比妥产能、产量、产值、价格及毛利率（2017-2021年）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重点企业（8）基本信息、苯巴比妥生产基地、销售区域、竞争对手及市场地位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重点企业（8）苯巴比妥产能、产量、产值、价格及毛利率（2015-2020年）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重点企业（9）基本信息、苯巴比妥生产基地、销售区域、竞争对手及市场地位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重点企业（9）苯巴比妥产能、产量、产值、价格及毛利率（2017-2021年）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不同类型苯巴比妥分析</w:t>
      </w:r>
      <w:r>
        <w:rPr>
          <w:rFonts w:hint="eastAsia"/>
        </w:rPr>
        <w:br/>
      </w:r>
      <w:r>
        <w:rPr>
          <w:rFonts w:hint="eastAsia"/>
        </w:rPr>
        <w:t>　　6.1 全球不同类型苯巴比妥产量（2017-2021年）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全球苯巴比妥不同类型苯巴比妥产量及市场份额（2017-2021年）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全球不同类型苯巴比妥产量预测（2017-2021年）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全球不同类型苯巴比妥产值（2017-2021年）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全球苯巴比妥不同类型苯巴比妥产值及市场份额（2017-2021年）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全球不同类型苯巴比妥产值预测（2017-2021年）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全球不同类型苯巴比妥价格走势（2017-2021年）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不同价格区间苯巴比妥市场份额对比（2017-2021年）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中国不同类型苯巴比妥产量（2017-2021年）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中国苯巴比妥不同类型苯巴比妥产量及市场份额（2017-2021年）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中国不同类型苯巴比妥产量预测（2017-2021年）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中国不同类型苯巴比妥产值（2017-2021年）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中国苯巴比妥不同类型苯巴比妥产值及市场份额（2017-2021年）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中国不同类型苯巴比妥产值预测（2017-2021年）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苯巴比妥上游原料及下游主要应用分析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苯巴比妥产业链分析</w:t>
      </w:r>
      <w:r>
        <w:rPr>
          <w:rFonts w:hint="eastAsia"/>
        </w:rPr>
        <w:br/>
      </w:r>
      <w:r>
        <w:rPr>
          <w:rFonts w:hint="eastAsia"/>
        </w:rPr>
        <w:t>　　7.2 苯巴比妥产业上游供应分析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全球不同应用苯巴比妥消费量、市场份额及增长率（2017-2021年）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全球不同应用苯巴比妥消费量（2017-2021年）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全球不同应用苯巴比妥消费量预测（2017-2021年）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中国不同应用苯巴比妥消费量、市场份额及增长率（2017-2021年）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中国不同应用苯巴比妥消费量（2017-2021年）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中国不同应用苯巴比妥消费量预测（2017-2021年）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中国苯巴比妥产量、消费量、进出口分析及未来趋势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中国苯巴比妥产量、消费量、进出口分析及未来趋势（2017-2021年）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中国苯巴比妥进出口贸易趋势</w:t>
      </w:r>
      <w:r>
        <w:rPr>
          <w:rFonts w:hint="eastAsia"/>
        </w:rPr>
        <w:br/>
      </w:r>
      <w:r>
        <w:rPr>
          <w:rFonts w:hint="eastAsia"/>
        </w:rPr>
        <w:t>　　8.3 中国苯巴比妥主要进口来源</w:t>
      </w:r>
      <w:r>
        <w:rPr>
          <w:rFonts w:hint="eastAsia"/>
        </w:rPr>
        <w:br/>
      </w:r>
      <w:r>
        <w:rPr>
          <w:rFonts w:hint="eastAsia"/>
        </w:rPr>
        <w:t>　　8.4 中国苯巴比妥主要出口目的地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中国苯巴比妥主要地区分布</w:t>
      </w:r>
      <w:r>
        <w:rPr>
          <w:rFonts w:hint="eastAsia"/>
        </w:rPr>
        <w:br/>
      </w:r>
      <w:r>
        <w:rPr>
          <w:rFonts w:hint="eastAsia"/>
        </w:rPr>
        <w:t>　　9.1 中国苯巴比妥生产地区分布</w:t>
      </w:r>
      <w:r>
        <w:rPr>
          <w:rFonts w:hint="eastAsia"/>
        </w:rPr>
        <w:br/>
      </w:r>
      <w:r>
        <w:rPr>
          <w:rFonts w:hint="eastAsia"/>
        </w:rPr>
        <w:t>　　9.2 中国苯巴比妥消费地区分布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苯巴比妥技术及相关行业技术发展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苯巴比妥销售渠道分析及建议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国内市场苯巴比妥销售渠道</w:t>
      </w:r>
      <w:r>
        <w:rPr>
          <w:rFonts w:hint="eastAsia"/>
        </w:rPr>
        <w:br/>
      </w:r>
      <w:r>
        <w:rPr>
          <w:rFonts w:hint="eastAsia"/>
        </w:rPr>
        <w:t>　　12.2 企业海外苯巴比妥销售渠道</w:t>
      </w:r>
      <w:r>
        <w:rPr>
          <w:rFonts w:hint="eastAsia"/>
        </w:rPr>
        <w:br/>
      </w:r>
      <w:r>
        <w:rPr>
          <w:rFonts w:hint="eastAsia"/>
        </w:rPr>
        <w:t>　　12.3 苯巴比妥销售/营销策略建议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按照不同产品类型，苯巴比妥主要可以分为如下几个类别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不同种类苯巴比妥增长趋势2021 VS 2028（千克）&amp;（百万美元）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从不同应用，苯巴比妥主要包括如下几个方面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不同应用苯巴比妥消费量（千克）增长趋势2021年VS</w:t>
      </w:r>
      <w:r>
        <w:rPr>
          <w:rFonts w:hint="eastAsia"/>
        </w:rPr>
        <w:br/>
      </w:r>
      <w:r>
        <w:rPr>
          <w:rFonts w:hint="eastAsia"/>
        </w:rPr>
        <w:t>　　表5 苯巴比妥中国及欧美日等地区政策分析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COVID-19对苯巴比妥行业主要的影响方面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两种情景下，COVID-19对苯巴比妥行业2021年增速评估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COVID-19疫情下，苯巴比妥潜在市场机会、挑战及风险分析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全球苯巴比妥主要厂商产量列表（千克）（2017-2021年）</w:t>
      </w:r>
      <w:r>
        <w:rPr>
          <w:rFonts w:hint="eastAsia"/>
        </w:rPr>
        <w:br/>
      </w:r>
      <w:r>
        <w:rPr>
          <w:rFonts w:hint="eastAsia"/>
        </w:rPr>
        <w:t>　　表11 全球苯巴比妥主要厂商产量市场份额列表（2017-2021年）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全球苯巴比妥主要厂商产值列表（2017-2021年）（百万美元）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全球苯巴比妥主要厂商产值市场份额列表（百万美元）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2022年全球主要生产商苯巴比妥收入排名（百万美元）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全球苯巴比妥主要厂商产品价格列表（2017-2021年）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中国苯巴比妥全球苯巴比妥主要厂商产品价格列表（千克）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表17 中国苯巴比妥主要厂商产量市场份额列表（2017-2021年）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中国苯巴比妥主要厂商产值列表（2017-2021年）（百万美元）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中国苯巴比妥主要厂商产值市场份额列表（2017-2021年）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全球主要厂商苯巴比妥厂商产地分布及商业化日期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全球主要苯巴比妥企业采访及观点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全球主要地区苯巴比妥产值（百万美元）：2021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全球主要地区苯巴比妥2017-2021年产量市场份额列表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全球主要地区苯巴比妥产量列表（2017-2021年）（千克）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全球主要地区苯巴比妥产量份额（2017-2021年）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全球主要地区苯巴比妥产值列表（2017-2021年）（百万美元）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全球主要地区苯巴比妥产值份额列表（2017-2021年）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全球主要地区苯巴比妥消费量列表（2017-2021年）（千克）</w:t>
      </w:r>
      <w:r>
        <w:rPr>
          <w:rFonts w:hint="eastAsia"/>
        </w:rPr>
        <w:br/>
      </w:r>
      <w:r>
        <w:rPr>
          <w:rFonts w:hint="eastAsia"/>
        </w:rPr>
        <w:t>　　表29 全球主要地区苯巴比妥消费量市场份额列表（2017-2021年）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重点企业（1）苯巴比妥产能（千克）、产量（千克）、产值（百万美元）、价格及毛利率（2017-2021年）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重点企业（1）苯巴比妥产品规格及价格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重点企业（2）苯巴比妥产能（千克）、产量（千克）、产值（百万美元）、价格及毛利率（2017-2021年）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重点企业（2）苯巴比妥产品规格及价格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重点企业（3）苯巴比妥产能（千克）、产量（千克）、产值（百万美元）、价格及毛利率（2017-2021年）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重点企业（3）苯巴比妥产品规格及价格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重点企业（4）苯巴比妥产能（千克）、产量（千克）、产值（百万美元）、价格及毛利率（2017-2021年）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重点企业（4）苯巴比妥产品规格及价格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重点企业（5）苯巴比妥产能（千克）、产量（千克）、产值（百万美元）、价格及毛利率（2017-2021年）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重点企业（5）苯巴比妥产品规格及价格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重点企业（6）苯巴比妥产能（千克）、产量（千克）、产值（百万美元）、价格及毛利率（2017-2021年）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重点企业（6）苯巴比妥产品规格及价格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重点企业（7）苯巴比妥产能（千克）、产量（千克）、产值（百万美元）、价格及毛利率（2017-2021年）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重点企业（7）苯巴比妥产品规格及价格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重点企业（8）苯巴比妥产能（千克）、产量（千克）、产值（百万美元）、价格及毛利率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表68 重点企业（8）苯巴比妥产品规格及价格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重点企业（9）苯巴比妥产品规格、参数及市场应用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重点企业（9）苯巴比妥产能（千克）、产量（千克）、产值（百万美元）、价格及毛利率（2017-2021年）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重点企业（9）苯巴比妥产品规格及价格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全球不同产品类型苯巴比妥产量（2017-2021年）（千克）</w:t>
      </w:r>
      <w:r>
        <w:rPr>
          <w:rFonts w:hint="eastAsia"/>
        </w:rPr>
        <w:br/>
      </w:r>
      <w:r>
        <w:rPr>
          <w:rFonts w:hint="eastAsia"/>
        </w:rPr>
        <w:t>　　表76 全球不同产品类型苯巴比妥产量市场份额（2017-2021年）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全球不同产品类型苯巴比妥产量预测（2017-2021年）（千克）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表78 全球不同产品类型苯巴比妥产量市场份额预测（2017-2021年）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全球不同类型苯巴比妥产值（百万美元）（2017-2021年）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全球不同类型苯巴比妥产值市场份额（2017-2021年）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全球不同类型苯巴比妥产值预测（百万美元）（2017-2021年）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全球不同类型苯巴比妥产值市场预测份额（2017-2021年）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全球不同价格区间苯巴比妥市场份额对比（2017-2021年）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中国不同产品类型苯巴比妥产量（2017-2021年）（千克）</w:t>
      </w:r>
      <w:r>
        <w:rPr>
          <w:rFonts w:hint="eastAsia"/>
        </w:rPr>
        <w:br/>
      </w:r>
      <w:r>
        <w:rPr>
          <w:rFonts w:hint="eastAsia"/>
        </w:rPr>
        <w:t>　　表85 中国不同产品类型苯巴比妥产量市场份额（2017-2021年）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中国不同产品类型苯巴比妥产量预测（2017-2021年）（千克）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表87 中国不同产品类型苯巴比妥产量市场份额预测（2017-2021年）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中国不同产品类型苯巴比妥产值（2017-2021年）（百万美元）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中国不同产品类型苯巴比妥产值市场份额（2017-2021年）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中国不同产品类型苯巴比妥产值预测（2017-2021年）（百万美元）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中国不同产品类型苯巴比妥产值市场份额预测（2017-2021年）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苯巴比妥上游原料供应商及联系方式列表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全球不同应用苯巴比妥消费量（2017-2021年）（千克）</w:t>
      </w:r>
      <w:r>
        <w:rPr>
          <w:rFonts w:hint="eastAsia"/>
        </w:rPr>
        <w:br/>
      </w:r>
      <w:r>
        <w:rPr>
          <w:rFonts w:hint="eastAsia"/>
        </w:rPr>
        <w:t>　　表94 全球不同应用苯巴比妥消费量市场份额（2017-2021年）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全球不同应用苯巴比妥消费量预测（2017-2021年）（千克）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表96 全球不同应用苯巴比妥消费量市场份额预测（2017-2021年）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中国不同应用苯巴比妥消费量（2017-2021年）（千克）</w:t>
      </w:r>
      <w:r>
        <w:rPr>
          <w:rFonts w:hint="eastAsia"/>
        </w:rPr>
        <w:br/>
      </w:r>
      <w:r>
        <w:rPr>
          <w:rFonts w:hint="eastAsia"/>
        </w:rPr>
        <w:t>　　表98 中国不同应用苯巴比妥消费量市场份额（2017-2021年）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中国不同应用苯巴比妥消费量预测（2017-2021年）（千克）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表100 中国不同应用苯巴比妥消费量市场份额预测（2017-2021年）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中国苯巴比妥产量、消费量、进出口（2017-2021年）（千克）</w:t>
      </w:r>
      <w:r>
        <w:rPr>
          <w:rFonts w:hint="eastAsia"/>
        </w:rPr>
        <w:br/>
      </w:r>
      <w:r>
        <w:rPr>
          <w:rFonts w:hint="eastAsia"/>
        </w:rPr>
        <w:t>　　表102 中国苯巴比妥产量、消费量、进出口预测（2017-2021年）（千克）</w:t>
      </w:r>
      <w:r>
        <w:rPr>
          <w:rFonts w:hint="eastAsia"/>
        </w:rPr>
        <w:br/>
      </w:r>
      <w:r>
        <w:rPr>
          <w:rFonts w:hint="eastAsia"/>
        </w:rPr>
        <w:t>　　表103 中国市场苯巴比妥进出口贸易趋势</w:t>
      </w:r>
      <w:r>
        <w:rPr>
          <w:rFonts w:hint="eastAsia"/>
        </w:rPr>
        <w:br/>
      </w:r>
      <w:r>
        <w:rPr>
          <w:rFonts w:hint="eastAsia"/>
        </w:rPr>
        <w:t>　　表104 中国市场苯巴比妥主要进口来源</w:t>
      </w:r>
      <w:r>
        <w:rPr>
          <w:rFonts w:hint="eastAsia"/>
        </w:rPr>
        <w:br/>
      </w:r>
      <w:r>
        <w:rPr>
          <w:rFonts w:hint="eastAsia"/>
        </w:rPr>
        <w:t>　　表105 中国市场苯巴比妥主要出口目的地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中国苯巴比妥生产地区分布</w:t>
      </w:r>
      <w:r>
        <w:rPr>
          <w:rFonts w:hint="eastAsia"/>
        </w:rPr>
        <w:br/>
      </w:r>
      <w:r>
        <w:rPr>
          <w:rFonts w:hint="eastAsia"/>
        </w:rPr>
        <w:t>　　表108 中国苯巴比妥消费地区分布</w:t>
      </w:r>
      <w:r>
        <w:rPr>
          <w:rFonts w:hint="eastAsia"/>
        </w:rPr>
        <w:br/>
      </w:r>
      <w:r>
        <w:rPr>
          <w:rFonts w:hint="eastAsia"/>
        </w:rPr>
        <w:t>　　表109 苯巴比妥行业及市场环境发展趋势</w:t>
      </w:r>
      <w:r>
        <w:rPr>
          <w:rFonts w:hint="eastAsia"/>
        </w:rPr>
        <w:br/>
      </w:r>
      <w:r>
        <w:rPr>
          <w:rFonts w:hint="eastAsia"/>
        </w:rPr>
        <w:t>　　表110 苯巴比妥产品及技术发展趋势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国内当前及未来苯巴比妥主要销售模式及销售渠道趋势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欧美日等地区当前及未来苯巴比妥主要销售模式及销售渠道趋势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苯巴比妥产品市场定位及目标消费者分析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苯巴比妥产品图片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2022年全球不同产品类型苯巴比妥产量市场份额</w:t>
      </w:r>
      <w:r>
        <w:rPr>
          <w:rFonts w:hint="eastAsia"/>
        </w:rPr>
        <w:br/>
      </w:r>
      <w:r>
        <w:rPr>
          <w:rFonts w:hint="eastAsia"/>
        </w:rPr>
        <w:t>　　图3 注射液产品图片</w:t>
      </w:r>
      <w:r>
        <w:rPr>
          <w:rFonts w:hint="eastAsia"/>
        </w:rPr>
        <w:br/>
      </w:r>
      <w:r>
        <w:rPr>
          <w:rFonts w:hint="eastAsia"/>
        </w:rPr>
        <w:t>　　图4 口服产品图片</w:t>
      </w:r>
      <w:r>
        <w:rPr>
          <w:rFonts w:hint="eastAsia"/>
        </w:rPr>
        <w:br/>
      </w:r>
      <w:r>
        <w:rPr>
          <w:rFonts w:hint="eastAsia"/>
        </w:rPr>
        <w:t>　　图5 全球产品类型苯巴比妥消费量市场份额2021年Vs</w:t>
      </w:r>
      <w:r>
        <w:rPr>
          <w:rFonts w:hint="eastAsia"/>
        </w:rPr>
        <w:br/>
      </w:r>
      <w:r>
        <w:rPr>
          <w:rFonts w:hint="eastAsia"/>
        </w:rPr>
        <w:t>　　图6 医院药房产品图片</w:t>
      </w:r>
      <w:r>
        <w:rPr>
          <w:rFonts w:hint="eastAsia"/>
        </w:rPr>
        <w:br/>
      </w:r>
      <w:r>
        <w:rPr>
          <w:rFonts w:hint="eastAsia"/>
        </w:rPr>
        <w:t>　　图7 零售药房产品图片</w:t>
      </w:r>
      <w:r>
        <w:rPr>
          <w:rFonts w:hint="eastAsia"/>
        </w:rPr>
        <w:br/>
      </w:r>
      <w:r>
        <w:rPr>
          <w:rFonts w:hint="eastAsia"/>
        </w:rPr>
        <w:t>　　图8 网上药房产品图片</w:t>
      </w:r>
      <w:r>
        <w:rPr>
          <w:rFonts w:hint="eastAsia"/>
        </w:rPr>
        <w:br/>
      </w:r>
      <w:r>
        <w:rPr>
          <w:rFonts w:hint="eastAsia"/>
        </w:rPr>
        <w:t>　　图9 全球苯巴比妥产量及增长率（2017-2021年）（千克）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图10 全球苯巴比妥产值及增长率（2017-2021年）（百万美元）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中国苯巴比妥产量及发展趋势（2017-2021年）（千克）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图12 中国苯巴比妥产值及未来发展趋势（2017-2021年）（百万美元）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全球苯巴比妥产能、产量、产能利用率及发展趋势（2017-2021年）（千克）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图14 全球苯巴比妥产量、市场需求量及发展趋势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图15 中国苯巴比妥产能、产量、产能利用率及发展趋势（2017-2021年）（千克）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图16 中国苯巴比妥产量、市场需求量及发展趋势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图17 全球苯巴比妥主要厂商2021年产量市场份额列表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全球苯巴比妥主要厂商2021年产值市场份额列表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中国市场苯巴比妥主要厂商2021年产量市场份额列表（2017-2021年）（百万美元）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中国苯巴比妥主要厂商2021年产量市场份额列表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中国苯巴比妥主要厂商2021年产值市场份额列表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2022年全球前五及前十大生产商苯巴比妥市场份额</w:t>
      </w:r>
      <w:r>
        <w:rPr>
          <w:rFonts w:hint="eastAsia"/>
        </w:rPr>
        <w:br/>
      </w:r>
      <w:r>
        <w:rPr>
          <w:rFonts w:hint="eastAsia"/>
        </w:rPr>
        <w:t>　　图23 全球苯巴比妥第一梯队、第二梯队和第三梯队生产商（品牌）及市场份额（2021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苯巴比妥全球领先企业SWOT分析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全球主要地区苯巴比妥消费量市场份额（2021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北美市场苯巴比妥产量及增长率（2017-2021年） （千克）</w:t>
      </w:r>
      <w:r>
        <w:rPr>
          <w:rFonts w:hint="eastAsia"/>
        </w:rPr>
        <w:br/>
      </w:r>
      <w:r>
        <w:rPr>
          <w:rFonts w:hint="eastAsia"/>
        </w:rPr>
        <w:t>　　图27 北美市场苯巴比妥产值及增长率（2017-2021年）（百万美元）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欧洲市场苯巴比妥产量及增长率（2017-2021年） （千克）</w:t>
      </w:r>
      <w:r>
        <w:rPr>
          <w:rFonts w:hint="eastAsia"/>
        </w:rPr>
        <w:br/>
      </w:r>
      <w:r>
        <w:rPr>
          <w:rFonts w:hint="eastAsia"/>
        </w:rPr>
        <w:t>　　图29 欧洲市场苯巴比妥产值及增长率（2017-2021年）（百万美元）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日本市场苯巴比妥产量及增长率（2017-2021年） （千克）</w:t>
      </w:r>
      <w:r>
        <w:rPr>
          <w:rFonts w:hint="eastAsia"/>
        </w:rPr>
        <w:br/>
      </w:r>
      <w:r>
        <w:rPr>
          <w:rFonts w:hint="eastAsia"/>
        </w:rPr>
        <w:t>　　图31 日本市场苯巴比妥产值及增长率（2017-2021年）（百万美元）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东南亚市场苯巴比妥产量及增长率（2017-2021年） （千克）</w:t>
      </w:r>
      <w:r>
        <w:rPr>
          <w:rFonts w:hint="eastAsia"/>
        </w:rPr>
        <w:br/>
      </w:r>
      <w:r>
        <w:rPr>
          <w:rFonts w:hint="eastAsia"/>
        </w:rPr>
        <w:t>　　图33 东南亚市场苯巴比妥产值及增长率（2017-2021年）（百万美元）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印度市场苯巴比妥产量及增长率（2017-2021年） （千克）</w:t>
      </w:r>
      <w:r>
        <w:rPr>
          <w:rFonts w:hint="eastAsia"/>
        </w:rPr>
        <w:br/>
      </w:r>
      <w:r>
        <w:rPr>
          <w:rFonts w:hint="eastAsia"/>
        </w:rPr>
        <w:t>　　图35 印度市场苯巴比妥产值及增长率（2017-2021年）（百万美元）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中国市场苯巴比妥产量及增长率（2017-2021年） （千克）</w:t>
      </w:r>
      <w:r>
        <w:rPr>
          <w:rFonts w:hint="eastAsia"/>
        </w:rPr>
        <w:br/>
      </w:r>
      <w:r>
        <w:rPr>
          <w:rFonts w:hint="eastAsia"/>
        </w:rPr>
        <w:t>　　图37 中国市场苯巴比妥产值及增长率（2017-2021年）（百万美元）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全球主要地区苯巴比妥消费量市场份额（2021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图40 中国市场苯巴比妥消费量、增长率及发展预测（2017-2021年）（千克）</w:t>
      </w:r>
      <w:r>
        <w:rPr>
          <w:rFonts w:hint="eastAsia"/>
        </w:rPr>
        <w:br/>
      </w:r>
      <w:r>
        <w:rPr>
          <w:rFonts w:hint="eastAsia"/>
        </w:rPr>
        <w:t>　　图41 北美市场苯巴比妥消费量、增长率及发展预测（2017-2021年）（千克）</w:t>
      </w:r>
      <w:r>
        <w:rPr>
          <w:rFonts w:hint="eastAsia"/>
        </w:rPr>
        <w:br/>
      </w:r>
      <w:r>
        <w:rPr>
          <w:rFonts w:hint="eastAsia"/>
        </w:rPr>
        <w:t>　　图42 欧洲市场苯巴比妥消费量、增长率及发展预测（2017-2021年）（千克）</w:t>
      </w:r>
      <w:r>
        <w:rPr>
          <w:rFonts w:hint="eastAsia"/>
        </w:rPr>
        <w:br/>
      </w:r>
      <w:r>
        <w:rPr>
          <w:rFonts w:hint="eastAsia"/>
        </w:rPr>
        <w:t>　　图43 日本市场苯巴比妥消费量、增长率及发展预测（2017-2021年）（千克）</w:t>
      </w:r>
      <w:r>
        <w:rPr>
          <w:rFonts w:hint="eastAsia"/>
        </w:rPr>
        <w:br/>
      </w:r>
      <w:r>
        <w:rPr>
          <w:rFonts w:hint="eastAsia"/>
        </w:rPr>
        <w:t>　　图44 东南亚市场苯巴比妥消费量、增长率及发展预测（2017-2021年）（千克）</w:t>
      </w:r>
      <w:r>
        <w:rPr>
          <w:rFonts w:hint="eastAsia"/>
        </w:rPr>
        <w:br/>
      </w:r>
      <w:r>
        <w:rPr>
          <w:rFonts w:hint="eastAsia"/>
        </w:rPr>
        <w:t>　　图45 印度市场苯巴比妥消费量、增长率及发展预测（2017-2021年）（千克）</w:t>
      </w:r>
      <w:r>
        <w:rPr>
          <w:rFonts w:hint="eastAsia"/>
        </w:rPr>
        <w:br/>
      </w:r>
      <w:r>
        <w:rPr>
          <w:rFonts w:hint="eastAsia"/>
        </w:rPr>
        <w:t>　　图46 苯巴比妥产业链图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苯巴比妥产品价格走势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990b6ee3f4372" w:history="1">
        <w:r>
          <w:rPr>
            <w:rStyle w:val="Hyperlink"/>
          </w:rPr>
          <w:t>2022-2028年全球与中国苯巴比妥市场现状全面调研及发展趋势报告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990b6ee3f4372" w:history="1">
        <w:r>
          <w:rPr>
            <w:rStyle w:val="Hyperlink"/>
          </w:rPr>
          <w:t>https://www.20087.com/8/15/BenBaBiTuoDeFaZhanQuShi.html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1252d0191498a" w:history="1">
      <w:r>
        <w:rPr>
          <w:rStyle w:val="Hyperlink"/>
        </w:rPr>
        <w:t>2022-2028年全球与中国苯巴比妥市场现状全面调研及发展趋势报告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BenBaBiTuoDeFaZhanQuShi.html" TargetMode="External" Id="Rda8990b6ee3f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BenBaBiTuoDeFaZhanQuShi.html" TargetMode="External" Id="R5241252d0191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2022-02-19T02:24:00Z</dcterms:created>
  <dcterms:modified xsi:type="dcterms:W3CDTF">2022-02-19T03:24:00Z</dcterms:modified>
  <dc:subject>2022-2028年全球与中国苯巴比妥市场现状全面调研及发展趋势报告</dc:subject>
  <dc:title>2022-2028年全球与中国苯巴比妥市场现状全面调研及发展趋势报告</dc:title>
  <cp:keywords>2022-2028年全球与中国苯巴比妥市场现状全面调研及发展趋势报告</cp:keywords>
  <dc:description>2022-2028年全球与中国苯巴比妥市场现状全面调研及发展趋势报告</dc:description>
</cp:coreProperties>
</file>