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3df9c2b5b4ba2" w:history="1">
              <w:r>
                <w:rPr>
                  <w:rStyle w:val="Hyperlink"/>
                </w:rPr>
                <w:t>中国银杏茶叶行业发展调研与市场前景预测报告（2025-2031年）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3df9c2b5b4ba2" w:history="1">
              <w:r>
                <w:rPr>
                  <w:rStyle w:val="Hyperlink"/>
                </w:rPr>
                <w:t>中国银杏茶叶行业发展调研与市场前景预测报告（2025-2031年）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2162359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63df9c2b5b4ba2" w:history="1">
                <w:r>
                  <w:rPr>
                    <w:rStyle w:val="Hyperlink"/>
                  </w:rPr>
                  <w:t>https://www.20087.com/9/35/YinXingChaYeHangYeXianZhuangYuFa.html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茶叶是一种具有保健作用的茶饮，以其独特的风味和健康益处受到消费者的喜爱。近年来，随着消费者对健康饮品的需求增加，银杏茶叶市场呈现出稳步增长的趋势。当前市场上，银杏茶叶不仅在品质和口感上有所提升，还在包装和营销策略上下足功夫，以吸引更多消费者。此外，随着科学研究对其健康益处的证实，银杏茶叶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银杏茶叶的发展将更加注重产品创新和健康价值的挖掘。一方面，通过优化种植和加工技术，提高银杏茶叶的品质和营养成分含量，满足消费者对高品质健康饮品的需求。另一方面，随着健康意识的提高，银杏茶叶将更加注重其在预防心血管疾病、改善记忆力等方面的功效宣传。此外，随着电子商务平台的发展，银杏茶叶将更加注重线上渠道的拓展，利用社交媒体和电商平台进行品牌推广和销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63df9c2b5b4ba2" w:history="1">
        <w:r>
          <w:rPr>
            <w:rStyle w:val="Hyperlink"/>
          </w:rPr>
          <w:t>中国银杏茶叶行业发展调研与市场前景预测报告（2025-2031年）</w:t>
        </w:r>
      </w:hyperlink>
      <w:r>
        <w:rPr>
          <w:rFonts w:hint="eastAsia"/>
        </w:rPr>
        <w:t>》系统分析了银杏茶叶行业的市场规模、需求动态及价格趋势，并深入探讨了银杏茶叶产业链结构的变化与发展。报告详细解读了银杏茶叶行业现状，科学预测了未来市场前景与发展趋势，同时对银杏茶叶细分市场的竞争格局进行了全面评估，重点关注领先企业的竞争实力、市场集中度及品牌影响力。结合银杏茶叶技术现状与未来方向，报告揭示了银杏茶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银杏茶叶行业相关概述</w:t>
      </w:r>
      <w:r>
        <w:rPr>
          <w:rFonts w:hint="eastAsia"/>
        </w:rPr>
        <w:br/>
      </w:r>
      <w:r>
        <w:rPr>
          <w:rFonts w:hint="eastAsia"/>
        </w:rPr>
        <w:t>　　第一节 银杏茶叶行业相关概述</w:t>
      </w:r>
      <w:r>
        <w:rPr>
          <w:rFonts w:hint="eastAsia"/>
        </w:rPr>
        <w:br/>
      </w:r>
      <w:r>
        <w:rPr>
          <w:rFonts w:hint="eastAsia"/>
        </w:rPr>
        <w:t>　　　　一、银杏茶叶产品概述</w:t>
      </w:r>
      <w:r>
        <w:rPr>
          <w:rFonts w:hint="eastAsia"/>
        </w:rPr>
        <w:br/>
      </w:r>
      <w:r>
        <w:rPr>
          <w:rFonts w:hint="eastAsia"/>
        </w:rPr>
        <w:t>　　　　二、银杏茶叶产品分类及用途</w:t>
      </w:r>
      <w:r>
        <w:rPr>
          <w:rFonts w:hint="eastAsia"/>
        </w:rPr>
        <w:br/>
      </w:r>
      <w:r>
        <w:rPr>
          <w:rFonts w:hint="eastAsia"/>
        </w:rPr>
        <w:t>　　第二节 银杏茶叶行业经营模式分析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中国银杏茶叶行业发展环境分析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中国银杏茶叶行业政策环境分析</w:t>
      </w:r>
      <w:r>
        <w:rPr>
          <w:rFonts w:hint="eastAsia"/>
        </w:rPr>
        <w:br/>
      </w:r>
      <w:r>
        <w:rPr>
          <w:rFonts w:hint="eastAsia"/>
        </w:rPr>
        <w:t>　　　　一、银杏茶叶行业监管管理体制</w:t>
      </w:r>
      <w:r>
        <w:rPr>
          <w:rFonts w:hint="eastAsia"/>
        </w:rPr>
        <w:br/>
      </w:r>
      <w:r>
        <w:rPr>
          <w:rFonts w:hint="eastAsia"/>
        </w:rPr>
        <w:t>　　　　二、银杏茶叶行业相关政策分析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中国银杏茶叶行业技术环境分析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中国银杏茶叶行业运行态势分析</w:t>
      </w:r>
      <w:r>
        <w:rPr>
          <w:rFonts w:hint="eastAsia"/>
        </w:rPr>
        <w:br/>
      </w:r>
      <w:r>
        <w:rPr>
          <w:rFonts w:hint="eastAsia"/>
        </w:rPr>
        <w:t>　　第一节 中国银杏茶叶行业概况分析</w:t>
      </w:r>
      <w:r>
        <w:rPr>
          <w:rFonts w:hint="eastAsia"/>
        </w:rPr>
        <w:br/>
      </w:r>
      <w:r>
        <w:rPr>
          <w:rFonts w:hint="eastAsia"/>
        </w:rPr>
        <w:t>　　　　一、银杏茶叶生产经营概况</w:t>
      </w:r>
      <w:r>
        <w:rPr>
          <w:rFonts w:hint="eastAsia"/>
        </w:rPr>
        <w:br/>
      </w:r>
      <w:r>
        <w:rPr>
          <w:rFonts w:hint="eastAsia"/>
        </w:rPr>
        <w:t>　　　　二、银杏茶叶行业总体发展概况</w:t>
      </w:r>
      <w:r>
        <w:rPr>
          <w:rFonts w:hint="eastAsia"/>
        </w:rPr>
        <w:br/>
      </w:r>
      <w:r>
        <w:rPr>
          <w:rFonts w:hint="eastAsia"/>
        </w:rPr>
        <w:t>　　第二节 中国银杏茶叶行业经受压力分析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一、人民币升值对银杏茶叶产业的压力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二、出口退税下调对银杏茶叶产业的压力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三、原材料涨价对银杏茶叶产业的压力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四、劳动力成本上升对银杏茶叶产业的压力</w:t>
      </w:r>
      <w:r>
        <w:rPr>
          <w:rFonts w:hint="eastAsia"/>
        </w:rPr>
        <w:br/>
      </w:r>
      <w:r>
        <w:rPr>
          <w:rFonts w:hint="eastAsia"/>
        </w:rPr>
        <w:t>　　第三节 中国银杏茶叶的发展及存在的问题分析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一、中国银杏茶叶行业发展中的问题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2020-2025年中国银杏茶叶产业运行情况分析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2020-2025年中国银杏茶叶行业发展状况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一、2020-2025年银杏茶叶行业市场供给分析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二、2020-2025年银杏茶叶行业市场需求分析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三、2020-2025年银杏茶叶行业市场规模分析</w:t>
      </w:r>
      <w:r>
        <w:rPr>
          <w:rFonts w:hint="eastAsia"/>
        </w:rPr>
        <w:br/>
      </w:r>
      <w:r>
        <w:rPr>
          <w:rFonts w:hint="eastAsia"/>
        </w:rPr>
        <w:t>　　第二节 中国银杏茶叶行业集中度分析</w:t>
      </w:r>
      <w:r>
        <w:rPr>
          <w:rFonts w:hint="eastAsia"/>
        </w:rPr>
        <w:br/>
      </w:r>
      <w:r>
        <w:rPr>
          <w:rFonts w:hint="eastAsia"/>
        </w:rPr>
        <w:t>　　　　一、银杏茶叶行业市场区域分布情况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二、银杏茶叶行业市场集中度分析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2020-2025年中国银杏茶叶区域市场规模分析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银杏茶叶行业市场价格分析</w:t>
      </w:r>
      <w:r>
        <w:rPr>
          <w:rFonts w:hint="eastAsia"/>
        </w:rPr>
        <w:br/>
      </w:r>
      <w:r>
        <w:rPr>
          <w:rFonts w:hint="eastAsia"/>
        </w:rPr>
        <w:t>　　第一节 银杏茶叶产品价格特征分析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影响国内市场银杏茶叶产品价格的因素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银杏茶叶行业未来价格变化趋势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2025年中国银杏茶叶行业竞争情况分析</w:t>
      </w:r>
      <w:r>
        <w:rPr>
          <w:rFonts w:hint="eastAsia"/>
        </w:rPr>
        <w:br/>
      </w:r>
      <w:r>
        <w:rPr>
          <w:rFonts w:hint="eastAsia"/>
        </w:rPr>
        <w:t>　　第一节 银杏茶叶行业经济指标分析</w:t>
      </w:r>
      <w:r>
        <w:rPr>
          <w:rFonts w:hint="eastAsia"/>
        </w:rPr>
        <w:br/>
      </w:r>
      <w:r>
        <w:rPr>
          <w:rFonts w:hint="eastAsia"/>
        </w:rPr>
        <w:t>　　　　一、银杏茶叶行业赢利性分析</w:t>
      </w:r>
      <w:r>
        <w:rPr>
          <w:rFonts w:hint="eastAsia"/>
        </w:rPr>
        <w:br/>
      </w:r>
      <w:r>
        <w:rPr>
          <w:rFonts w:hint="eastAsia"/>
        </w:rPr>
        <w:t>　　　　二、银杏茶叶产品附加值的提升空间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三、银杏茶叶行业进入壁垒/退出机制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四、银杏茶叶行业周期性、季节性等特点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银杏茶叶行业竞争结构分析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银杏茶叶行业SWOT模型分析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中国银杏茶叶行业上下游产业链分析</w:t>
      </w:r>
      <w:r>
        <w:rPr>
          <w:rFonts w:hint="eastAsia"/>
        </w:rPr>
        <w:br/>
      </w:r>
      <w:r>
        <w:rPr>
          <w:rFonts w:hint="eastAsia"/>
        </w:rPr>
        <w:t>　　第一节 银杏茶叶行业上下游产业链概述</w:t>
      </w:r>
      <w:r>
        <w:rPr>
          <w:rFonts w:hint="eastAsia"/>
        </w:rPr>
        <w:br/>
      </w:r>
      <w:r>
        <w:rPr>
          <w:rFonts w:hint="eastAsia"/>
        </w:rPr>
        <w:t>　　第二节 银杏茶叶上游行业发展状况分析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银杏茶叶下游行业需求市场分析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中国茶叶股份有限公司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邳州市赛宝银杏制品有限公司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北京世纪神农生物技术有限责任公司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武汉万松堂生物医药科技有限公司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安徽茶叶进出口有限公司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碧生源控股有限公司</w:t>
      </w:r>
      <w:r>
        <w:rPr>
          <w:rFonts w:hint="eastAsia"/>
        </w:rPr>
        <w:br/>
      </w:r>
      <w:r>
        <w:rPr>
          <w:rFonts w:hint="eastAsia"/>
        </w:rPr>
        <w:t>　　第七节 福建省龙岩市天马茗茶有限公司</w:t>
      </w:r>
      <w:r>
        <w:rPr>
          <w:rFonts w:hint="eastAsia"/>
        </w:rPr>
        <w:br/>
      </w:r>
      <w:r>
        <w:rPr>
          <w:rFonts w:hint="eastAsia"/>
        </w:rPr>
        <w:t>　　第八节 郯城县创佳银杏园艺场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2020-2025年中国银杏茶叶行业主要数据监测分析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2020-2025年中国银杏茶叶行业规模分析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2025年中国银杏茶叶行业结构分析</w:t>
      </w:r>
      <w:r>
        <w:rPr>
          <w:rFonts w:hint="eastAsia"/>
        </w:rPr>
        <w:br/>
      </w:r>
      <w:r>
        <w:rPr>
          <w:rFonts w:hint="eastAsia"/>
        </w:rPr>
        <w:t>　　　　一、银杏茶叶企业结构分析</w:t>
      </w:r>
      <w:r>
        <w:rPr>
          <w:rFonts w:hint="eastAsia"/>
        </w:rPr>
        <w:br/>
      </w:r>
      <w:r>
        <w:rPr>
          <w:rFonts w:hint="eastAsia"/>
        </w:rPr>
        <w:t>　　　　二、银杏茶叶行业从业人员结构分析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2020-2025年中国银杏茶叶行业关键性财务指标分析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银杏茶叶行业替代品及互补产品分析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银杏茶叶行业替代品分析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二、主要替代品对银杏茶叶行业的影响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银杏茶叶行业互补产品分析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二、主要互补产品对银杏茶叶行业的影响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银杏茶叶产业渠道分析</w:t>
      </w:r>
      <w:r>
        <w:rPr>
          <w:rFonts w:hint="eastAsia"/>
        </w:rPr>
        <w:br/>
      </w:r>
      <w:r>
        <w:rPr>
          <w:rFonts w:hint="eastAsia"/>
        </w:rPr>
        <w:t>　　第一节 2025年国内银杏茶叶产品的经销模式</w:t>
      </w:r>
      <w:r>
        <w:rPr>
          <w:rFonts w:hint="eastAsia"/>
        </w:rPr>
        <w:br/>
      </w:r>
      <w:r>
        <w:rPr>
          <w:rFonts w:hint="eastAsia"/>
        </w:rPr>
        <w:t>　　第二节 银杏茶叶行业渠道格局</w:t>
      </w:r>
      <w:r>
        <w:rPr>
          <w:rFonts w:hint="eastAsia"/>
        </w:rPr>
        <w:br/>
      </w:r>
      <w:r>
        <w:rPr>
          <w:rFonts w:hint="eastAsia"/>
        </w:rPr>
        <w:t>　　第三节 银杏茶叶行业渠道形式</w:t>
      </w:r>
      <w:r>
        <w:rPr>
          <w:rFonts w:hint="eastAsia"/>
        </w:rPr>
        <w:br/>
      </w:r>
      <w:r>
        <w:rPr>
          <w:rFonts w:hint="eastAsia"/>
        </w:rPr>
        <w:t>　　第四节 银杏茶叶渠道要素对比</w:t>
      </w:r>
      <w:r>
        <w:rPr>
          <w:rFonts w:hint="eastAsia"/>
        </w:rPr>
        <w:br/>
      </w:r>
      <w:r>
        <w:rPr>
          <w:rFonts w:hint="eastAsia"/>
        </w:rPr>
        <w:t>　　第五节 银杏茶叶行业国际化营销模式分析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2025年国内银杏茶叶产品生产及销售投资运作模式分析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2025-2031年银杏茶叶行业发展前景预测分析</w:t>
      </w:r>
      <w:r>
        <w:rPr>
          <w:rFonts w:hint="eastAsia"/>
        </w:rPr>
        <w:br/>
      </w:r>
      <w:r>
        <w:rPr>
          <w:rFonts w:hint="eastAsia"/>
        </w:rPr>
        <w:t>　　第一节 银杏茶叶行业投资价值分析</w:t>
      </w:r>
      <w:r>
        <w:rPr>
          <w:rFonts w:hint="eastAsia"/>
        </w:rPr>
        <w:br/>
      </w:r>
      <w:r>
        <w:rPr>
          <w:rFonts w:hint="eastAsia"/>
        </w:rPr>
        <w:t>　　　　一、2020-2025年国内银杏茶叶行业盈利能力分析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二、2020-2025年国内银杏茶叶行业偿债能力分析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三、2020-2025年国内银杏茶叶行业运营能力分析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四、2025-2031年国内银杏茶叶产品投资收益率分析预测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2025-2031年国内银杏茶叶行业投资机会分析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一、国内强劲的经济增长对银杏茶叶行业的支撑因素分析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二、下游行业的需求对银杏茶叶行业的推动因素分析</w:t>
      </w:r>
      <w:r>
        <w:rPr>
          <w:rFonts w:hint="eastAsia"/>
        </w:rPr>
        <w:br/>
      </w:r>
      <w:r>
        <w:rPr>
          <w:rFonts w:hint="eastAsia"/>
        </w:rPr>
        <w:t>　　　　三、银杏茶叶产品相关产业的发展对银杏茶叶行业的带动因素分析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2025-2031年中国银杏茶叶行业供需预测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一、2025-2031年中国银杏茶叶行业供给预测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二、2025-2031年中国银杏茶叶行业需求预测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2025-2031年中国银杏茶叶行业运行状况预测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一、2025-2031年银杏茶叶行业工业总产值预测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二、2025-2031年银杏茶叶行业销售收入预测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2025-2031年中国银杏茶叶行业投资风险分析</w:t>
      </w:r>
      <w:r>
        <w:rPr>
          <w:rFonts w:hint="eastAsia"/>
        </w:rPr>
        <w:br/>
      </w:r>
      <w:r>
        <w:rPr>
          <w:rFonts w:hint="eastAsia"/>
        </w:rPr>
        <w:t>　　第一节 中国银杏茶叶行业存在问题分析</w:t>
      </w:r>
      <w:r>
        <w:rPr>
          <w:rFonts w:hint="eastAsia"/>
        </w:rPr>
        <w:br/>
      </w:r>
      <w:r>
        <w:rPr>
          <w:rFonts w:hint="eastAsia"/>
        </w:rPr>
        <w:t>　　第二节 中国银杏茶叶行业上下游产业链风险分析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中国银杏茶叶行业投资风险分析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2025-2031年中国银杏茶叶行业发展策略及投资建议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银杏茶叶行业发展战略规划背景意义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银杏茶叶行业战略规划制定依据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银杏茶叶行业战略规划策略分析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银杏茶叶行业市场的重点客户战略实施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中:智:林：投资建议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银杏茶叶行业生命周期</w:t>
      </w:r>
      <w:r>
        <w:rPr>
          <w:rFonts w:hint="eastAsia"/>
        </w:rPr>
        <w:br/>
      </w:r>
      <w:r>
        <w:rPr>
          <w:rFonts w:hint="eastAsia"/>
        </w:rPr>
        <w:t>　　图表 银杏茶叶行业产业链结构</w:t>
      </w:r>
      <w:r>
        <w:rPr>
          <w:rFonts w:hint="eastAsia"/>
        </w:rPr>
        <w:br/>
      </w:r>
      <w:r>
        <w:rPr>
          <w:rFonts w:hint="eastAsia"/>
        </w:rPr>
        <w:t>　　图表 2020-2025年国际银杏茶叶行业市场规模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2020-2025年中国银杏茶叶行业市场规模</w:t>
      </w:r>
      <w:r>
        <w:rPr>
          <w:rFonts w:hint="eastAsia"/>
        </w:rPr>
        <w:br/>
      </w:r>
      <w:r>
        <w:rPr>
          <w:rFonts w:hint="eastAsia"/>
        </w:rPr>
        <w:t>　　图表 2020-2025年银杏茶叶行业重要数据指标比较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2020-2025年中国银杏茶叶市场占国际份额比较</w:t>
      </w:r>
      <w:r>
        <w:rPr>
          <w:rFonts w:hint="eastAsia"/>
        </w:rPr>
        <w:br/>
      </w:r>
      <w:r>
        <w:rPr>
          <w:rFonts w:hint="eastAsia"/>
        </w:rPr>
        <w:t>　　图表 2020-2025年银杏茶叶行业销售费用分析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2020-2025年银杏茶叶行业管理费用分析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2020-2025年银杏茶叶行业财务费用分析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2020-2025年银杏茶叶行业销售毛利率分析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2020-2025年银杏茶叶行业销售利润率分析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2020-2025年银杏茶叶行业成本费用利润率分析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2020-2025年银杏茶叶行业总资产利润率分析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2020-2025年银杏茶叶行业产能分析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2020-2025年银杏茶叶行业需求分析</w:t>
      </w:r>
      <w:r>
        <w:rPr>
          <w:rFonts w:hint="eastAsia"/>
        </w:rPr>
        <w:br/>
      </w:r>
      <w:r>
        <w:rPr>
          <w:rFonts w:hint="eastAsia"/>
        </w:rPr>
        <w:t>　　图表 2020-2025年银杏茶叶行业进口数据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2025-2031年银杏茶叶行业市场规模预测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2025-2031年银杏茶叶行业营业收入预测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2025-2031年中国银杏茶叶行业供给预测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2025-2031年中国银杏茶叶行业需求预测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2025-2031年中国银杏茶叶行业供需平衡预测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3df9c2b5b4ba2" w:history="1">
        <w:r>
          <w:rPr>
            <w:rStyle w:val="Hyperlink"/>
          </w:rPr>
          <w:t>中国银杏茶叶行业发展调研与市场前景预测报告（2025-2031年）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2162359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63df9c2b5b4ba2" w:history="1">
        <w:r>
          <w:rPr>
            <w:rStyle w:val="Hyperlink"/>
          </w:rPr>
          <w:t>https://www.20087.com/9/35/YinXingChaYeHangYeXianZhuangYuFa.html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热点：银杏茶能天天喝吗、银杏茶叶可以长期饮用吗、银杏嫩叶茶的功效、银杏茶叶怎么制作、银杏叶茶能不能长期喝、银杏茶叶的好处、银杏芽茶叶、银杏茶叶抗核辐射、银杏春芽茶属于什么茶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5139c6cce1479e" w:history="1">
      <w:r>
        <w:rPr>
          <w:rStyle w:val="Hyperlink"/>
        </w:rPr>
        <w:t>中国银杏茶叶行业发展调研与市场前景预测报告（2025-2031年）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YinXingChaYeHangYeXianZhuangYuFa.html" TargetMode="External" Id="R6063df9c2b5b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YinXingChaYeHangYeXianZhuangYuFa.html" TargetMode="External" Id="R855139c6cce1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2025-03-17T02:03:00Z</dcterms:created>
  <dcterms:modified xsi:type="dcterms:W3CDTF">2025-03-17T03:03:00Z</dcterms:modified>
  <dc:subject>中国银杏茶叶行业发展调研与市场前景预测报告（2025-2031年）</dc:subject>
  <dc:title>中国银杏茶叶行业发展调研与市场前景预测报告（2025-2031年）</dc:title>
  <cp:keywords>中国银杏茶叶行业发展调研与市场前景预测报告（2025-2031年）</cp:keywords>
  <dc:description>中国银杏茶叶行业发展调研与市场前景预测报告（2025-2031年）</dc:description>
</cp:coreProperties>
</file>