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f1e1aeafb4099" w:history="1">
              <w:r>
                <w:rPr>
                  <w:rStyle w:val="Hyperlink"/>
                </w:rPr>
                <w:t>2025-2031年全球与中国己酸羟孕酮行业研究及发展前景分析报告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f1e1aeafb4099" w:history="1">
              <w:r>
                <w:rPr>
                  <w:rStyle w:val="Hyperlink"/>
                </w:rPr>
                <w:t>2025-2031年全球与中国己酸羟孕酮行业研究及发展前景分析报告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5f1e1aeafb4099" w:history="1">
                <w:r>
                  <w:rPr>
                    <w:rStyle w:val="Hyperlink"/>
                  </w:rPr>
                  <w:t>https://www.20087.com/2/86/JiSuanQiangYunTongFaZhanXianZhuangQianJing.html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酸羟孕酮作为一种人工合成的孕激素，主要应用于妇科领域，用于治疗月经不调、子宫内膜异位症等疾病。随着医药科技的进步，其制剂形式不断优化，如微粒化、缓释技术的应用，提高了药物的生物利用度和治疗效果。同时，安全性评估和副作用管理成为研发和临床应用的重点，确保患者用药安全。</w:t>
      </w:r>
      <w:r>
        <w:rPr>
          <w:rFonts w:hint="eastAsia"/>
        </w:rPr>
        <w:br/>
      </w:r>
      <w:r>
        <w:rPr>
          <w:rFonts w:hint="eastAsia"/>
        </w:rPr>
        <w:t>　　己酸羟孕酮的发展趋势将侧重于精准医疗和个性化治疗方案的探索。随着基因组学和蛋白质组学的发展，未来可能通过基因检测指导药物剂量和疗程的个性化调整，减少不良反应，提高治疗效率。此外，新型给药系统的开发，如长效植入剂、透皮贴剂，将为患者提供更为便捷和舒适的治疗选择。随着对药物作用机制的深入研究，其在其他内分泌相关疾病治疗中的潜在应用也可能被发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f1e1aeafb4099" w:history="1">
        <w:r>
          <w:rPr>
            <w:rStyle w:val="Hyperlink"/>
          </w:rPr>
          <w:t>2025-2031年全球与中国己酸羟孕酮行业研究及发展前景分析报告</w:t>
        </w:r>
      </w:hyperlink>
      <w:r>
        <w:rPr>
          <w:rFonts w:hint="eastAsia"/>
        </w:rPr>
        <w:t>》通过对行业现状的深入剖析，结合市场需求、市场规模等关键数据，全面梳理了己酸羟孕酮产业链。己酸羟孕酮报告详细分析了市场竞争格局，聚焦了重点企业及品牌影响力，并对价格机制和己酸羟孕酮细分市场特征进行了探讨。此外，报告还对市场前景进行了展望，预测了行业发展趋势，并就潜在的风险与机遇提供了专业的见解。己酸羟孕酮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己酸羟孕酮市场概述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按照不同产品类型，己酸羟孕酮主要可以分为如下几个类别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全球不同产品类型己酸羟孕酮销售额增长趋势2020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1毫升注射剂</w:t>
      </w:r>
      <w:r>
        <w:rPr>
          <w:rFonts w:hint="eastAsia"/>
        </w:rPr>
        <w:br/>
      </w:r>
      <w:r>
        <w:rPr>
          <w:rFonts w:hint="eastAsia"/>
        </w:rPr>
        <w:t>　　　　1.2.3 5毫升注射剂</w:t>
      </w:r>
      <w:r>
        <w:rPr>
          <w:rFonts w:hint="eastAsia"/>
        </w:rPr>
        <w:br/>
      </w:r>
      <w:r>
        <w:rPr>
          <w:rFonts w:hint="eastAsia"/>
        </w:rPr>
        <w:t>　　1.3 从不同应用，己酸羟孕酮主要包括如下几个方面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全球不同应用己酸羟孕酮销售额增长趋势2020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己酸羟孕酮行业背景、发展历史、现状及趋势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己酸羟孕酮行业目前现状分析</w:t>
      </w:r>
      <w:r>
        <w:rPr>
          <w:rFonts w:hint="eastAsia"/>
        </w:rPr>
        <w:br/>
      </w:r>
      <w:r>
        <w:rPr>
          <w:rFonts w:hint="eastAsia"/>
        </w:rPr>
        <w:t>　　　　1.4.2 己酸羟孕酮发展趋势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全球己酸羟孕酮总体规模分析</w:t>
      </w:r>
      <w:r>
        <w:rPr>
          <w:rFonts w:hint="eastAsia"/>
        </w:rPr>
        <w:br/>
      </w:r>
      <w:r>
        <w:rPr>
          <w:rFonts w:hint="eastAsia"/>
        </w:rPr>
        <w:t>　　2.1 全球己酸羟孕酮供需现状及预测（2020-2031）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全球己酸羟孕酮产能、产量、产能利用率及发展趋势（2020-2031）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全球己酸羟孕酮产量、需求量及发展趋势（2020-2031）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全球主要地区己酸羟孕酮产量及发展趋势（2020-2031）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全球主要地区己酸羟孕酮产量（2020-2025）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全球主要地区己酸羟孕酮产量（2026-2031）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全球主要地区己酸羟孕酮产量市场份额（2020-2031）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中国己酸羟孕酮供需现状及预测（2020-2031）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中国己酸羟孕酮产能、产量、产能利用率及发展趋势（2020-2031）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中国己酸羟孕酮产量、市场需求量及发展趋势（2020-2031）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全球己酸羟孕酮销量及销售额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全球市场己酸羟孕酮销售额（2020-2031）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全球市场己酸羟孕酮销量（2020-2031）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全球市场己酸羟孕酮价格趋势（2020-2031）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全球己酸羟孕酮主要地区分析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全球主要地区己酸羟孕酮市场规模分析：2020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全球主要地区己酸羟孕酮销售收入及市场份额（2020-2025年）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全球主要地区己酸羟孕酮销售收入预测（2026-2031年）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全球主要地区己酸羟孕酮销量分析：2020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全球主要地区己酸羟孕酮销量及市场份额（2020-2025年）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全球主要地区己酸羟孕酮销量及市场份额预测（2026-2031）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北美市场己酸羟孕酮销量、收入及增长率（2020-2031）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欧洲市场己酸羟孕酮销量、收入及增长率（2020-2031）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中国市场己酸羟孕酮销量、收入及增长率（2020-2031）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日本市场己酸羟孕酮销量、收入及增长率（2020-2031）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东南亚市场己酸羟孕酮销量、收入及增长率（2020-2031）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印度市场己酸羟孕酮销量、收入及增长率（2020-2031）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全球市场主要厂商己酸羟孕酮产能市场份额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全球市场主要厂商己酸羟孕酮销量（2020-2025）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全球市场主要厂商己酸羟孕酮销量（2020-2025）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全球市场主要厂商己酸羟孕酮销售收入（2020-2025）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全球市场主要厂商己酸羟孕酮销售价格（2020-2025）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2024年全球主要生产商己酸羟孕酮收入排名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中国市场主要厂商己酸羟孕酮销量（2020-2025）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中国市场主要厂商己酸羟孕酮销量（2020-2025）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中国市场主要厂商己酸羟孕酮销售收入（2020-2025）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2024年中国主要生产商己酸羟孕酮收入排名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中国市场主要厂商己酸羟孕酮销售价格（2020-2025）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全球主要厂商己酸羟孕酮总部及产地分布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全球主要厂商成立时间及己酸羟孕酮商业化日期</w:t>
      </w:r>
      <w:r>
        <w:rPr>
          <w:rFonts w:hint="eastAsia"/>
        </w:rPr>
        <w:br/>
      </w:r>
      <w:r>
        <w:rPr>
          <w:rFonts w:hint="eastAsia"/>
        </w:rPr>
        <w:t>　　4.6 全球主要厂商己酸羟孕酮产品类型及应用</w:t>
      </w:r>
      <w:r>
        <w:rPr>
          <w:rFonts w:hint="eastAsia"/>
        </w:rPr>
        <w:br/>
      </w:r>
      <w:r>
        <w:rPr>
          <w:rFonts w:hint="eastAsia"/>
        </w:rPr>
        <w:t>　　4.7 己酸羟孕酮行业集中度、竞争程度分析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己酸羟孕酮行业集中度分析：2024年全球Top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全球己酸羟孕酮第一梯队、第二梯队和第三梯队生产商（品牌）及市场份额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重点企业（1）基本信息、己酸羟孕酮生产基地、销售区域、竞争对手及市场地位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己酸羟孕酮产品规格、参数及市场应用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己酸羟孕酮销量、收入、价格及毛利率（2020-2025）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重点企业（2）基本信息、己酸羟孕酮生产基地、销售区域、竞争对手及市场地位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己酸羟孕酮产品规格、参数及市场应用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己酸羟孕酮销量、收入、价格及毛利率（2020-2025）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重点企业（3）基本信息、己酸羟孕酮生产基地、销售区域、竞争对手及市场地位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己酸羟孕酮产品规格、参数及市场应用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己酸羟孕酮销量、收入、价格及毛利率（2020-2025）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重点企业（4）基本信息、己酸羟孕酮生产基地、销售区域、竞争对手及市场地位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己酸羟孕酮产品规格、参数及市场应用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己酸羟孕酮销量、收入、价格及毛利率（2020-2025）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重点企业（5）基本信息、己酸羟孕酮生产基地、销售区域、竞争对手及市场地位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己酸羟孕酮产品规格、参数及市场应用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己酸羟孕酮销量、收入、价格及毛利率（2020-2025）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重点企业（6）基本信息、己酸羟孕酮生产基地、销售区域、竞争对手及市场地位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己酸羟孕酮产品规格、参数及市场应用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己酸羟孕酮销量、收入、价格及毛利率（2020-2025）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重点企业（7）基本信息、己酸羟孕酮生产基地、销售区域、竞争对手及市场地位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己酸羟孕酮产品规格、参数及市场应用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己酸羟孕酮销量、收入、价格及毛利率（2020-2025）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重点企业（8）基本信息、己酸羟孕酮生产基地、销售区域、竞争对手及市场地位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己酸羟孕酮产品规格、参数及市场应用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己酸羟孕酮销量、收入、价格及毛利率（2020-2025）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重点企业（9）基本信息、己酸羟孕酮生产基地、销售区域、竞争对手及市场地位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己酸羟孕酮产品规格、参数及市场应用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己酸羟孕酮销量、收入、价格及毛利率（2020-2025）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重点企业（10）基本信息、己酸羟孕酮生产基地、销售区域、竞争对手及市场地位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己酸羟孕酮产品规格、参数及市场应用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己酸羟孕酮销量、收入、价格及毛利率（2020-2025）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重点企业（11）基本信息、己酸羟孕酮生产基地、销售区域、竞争对手及市场地位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己酸羟孕酮产品规格、参数及市场应用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己酸羟孕酮销量、收入、价格及毛利率（2020-2025）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重点企业（12）基本信息、己酸羟孕酮生产基地、销售区域、竞争对手及市场地位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己酸羟孕酮产品规格、参数及市场应用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己酸羟孕酮销量、收入、价格及毛利率（2020-2025）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重点企业（13）基本信息、己酸羟孕酮生产基地、销售区域、竞争对手及市场地位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己酸羟孕酮产品规格、参数及市场应用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己酸羟孕酮销量、收入、价格及毛利率（2020-2025）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重点企业（14）基本信息、己酸羟孕酮生产基地、销售区域、竞争对手及市场地位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己酸羟孕酮产品规格、参数及市场应用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己酸羟孕酮销量、收入、价格及毛利率（2020-2025）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不同产品类型己酸羟孕酮分析</w:t>
      </w:r>
      <w:r>
        <w:rPr>
          <w:rFonts w:hint="eastAsia"/>
        </w:rPr>
        <w:br/>
      </w:r>
      <w:r>
        <w:rPr>
          <w:rFonts w:hint="eastAsia"/>
        </w:rPr>
        <w:t>　　6.1 全球不同产品类型己酸羟孕酮销量（2020-2031）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全球不同产品类型己酸羟孕酮销量及市场份额（2020-2025）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全球不同产品类型己酸羟孕酮销量预测（2026-2031）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全球不同产品类型己酸羟孕酮收入（2020-2031）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全球不同产品类型己酸羟孕酮收入及市场份额（2020-2025）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全球不同产品类型己酸羟孕酮收入预测（2026-2031）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全球不同产品类型己酸羟孕酮价格走势（2020-2031）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不同应用己酸羟孕酮分析</w:t>
      </w:r>
      <w:r>
        <w:rPr>
          <w:rFonts w:hint="eastAsia"/>
        </w:rPr>
        <w:br/>
      </w:r>
      <w:r>
        <w:rPr>
          <w:rFonts w:hint="eastAsia"/>
        </w:rPr>
        <w:t>　　7.1 全球不同应用己酸羟孕酮销量（2020-2031）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全球不同应用己酸羟孕酮销量及市场份额（2020-2025）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全球不同应用己酸羟孕酮销量预测（2026-2031）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全球不同应用己酸羟孕酮收入（2020-2031）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全球不同应用己酸羟孕酮收入及市场份额（2020-2025）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全球不同应用己酸羟孕酮收入预测（2026-2031）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全球不同应用己酸羟孕酮价格走势（2020-2031）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己酸羟孕酮产业链分析</w:t>
      </w:r>
      <w:r>
        <w:rPr>
          <w:rFonts w:hint="eastAsia"/>
        </w:rPr>
        <w:br/>
      </w:r>
      <w:r>
        <w:rPr>
          <w:rFonts w:hint="eastAsia"/>
        </w:rPr>
        <w:t>　　8.2 己酸羟孕酮工艺制造技术分析</w:t>
      </w:r>
      <w:r>
        <w:rPr>
          <w:rFonts w:hint="eastAsia"/>
        </w:rPr>
        <w:br/>
      </w:r>
      <w:r>
        <w:rPr>
          <w:rFonts w:hint="eastAsia"/>
        </w:rPr>
        <w:t>　　8.3 己酸羟孕酮产业上游供应分析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己酸羟孕酮下游客户分析</w:t>
      </w:r>
      <w:r>
        <w:rPr>
          <w:rFonts w:hint="eastAsia"/>
        </w:rPr>
        <w:br/>
      </w:r>
      <w:r>
        <w:rPr>
          <w:rFonts w:hint="eastAsia"/>
        </w:rPr>
        <w:t>　　8.5 己酸羟孕酮销售渠道分析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己酸羟孕酮行业发展机遇及主要驱动因素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己酸羟孕酮行业发展面临的风险</w:t>
      </w:r>
      <w:r>
        <w:rPr>
          <w:rFonts w:hint="eastAsia"/>
        </w:rPr>
        <w:br/>
      </w:r>
      <w:r>
        <w:rPr>
          <w:rFonts w:hint="eastAsia"/>
        </w:rPr>
        <w:t>　　9.3 己酸羟孕酮行业政策分析</w:t>
      </w:r>
      <w:r>
        <w:rPr>
          <w:rFonts w:hint="eastAsia"/>
        </w:rPr>
        <w:br/>
      </w:r>
      <w:r>
        <w:rPr>
          <w:rFonts w:hint="eastAsia"/>
        </w:rPr>
        <w:t>　　9.4 己酸羟孕酮中国企业SWOT分析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全球不同产品类型己酸羟孕酮销售额增长（CAGR）趋势2020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己酸羟孕酮行业目前发展现状</w:t>
      </w:r>
      <w:r>
        <w:rPr>
          <w:rFonts w:hint="eastAsia"/>
        </w:rPr>
        <w:br/>
      </w:r>
      <w:r>
        <w:rPr>
          <w:rFonts w:hint="eastAsia"/>
        </w:rPr>
        <w:t>　　表 4： 己酸羟孕酮发展趋势</w:t>
      </w:r>
      <w:r>
        <w:rPr>
          <w:rFonts w:hint="eastAsia"/>
        </w:rPr>
        <w:br/>
      </w:r>
      <w:r>
        <w:rPr>
          <w:rFonts w:hint="eastAsia"/>
        </w:rPr>
        <w:t>　　表 5： 全球主要地区己酸羟孕酮产量增速（CAGR）：（2020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全球主要地区己酸羟孕酮产量（2020-2025）&amp;（万吨）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全球主要地区己酸羟孕酮产量（2026-2031）&amp;（万吨）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全球主要地区己酸羟孕酮产量市场份额（2020-2025）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全球主要地区己酸羟孕酮产量（2026-2031）&amp;（万吨）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全球主要地区己酸羟孕酮销售收入增速：（2020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全球主要地区己酸羟孕酮销售收入（2020-2025）&amp;（百万美元）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全球主要地区己酸羟孕酮销售收入市场份额（2020-2025）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全球主要地区己酸羟孕酮收入（2026-2031）&amp;（百万美元）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全球主要地区己酸羟孕酮收入市场份额（2026-2031）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全球主要地区己酸羟孕酮销量（万吨）：2020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全球主要地区己酸羟孕酮销量（2020-2025）&amp;（万吨）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全球主要地区己酸羟孕酮销量市场份额（2020-2025）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全球主要地区己酸羟孕酮销量（2026-2031）&amp;（万吨）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全球主要地区己酸羟孕酮销量份额（2026-2031）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全球市场主要厂商己酸羟孕酮产能（2024-2025）&amp;（万吨）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全球市场主要厂商己酸羟孕酮销量（2020-2025）&amp;（万吨）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全球市场主要厂商己酸羟孕酮销量市场份额（2020-2025）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全球市场主要厂商己酸羟孕酮销售收入（2020-2025）&amp;（百万美元）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全球市场主要厂商己酸羟孕酮销售收入市场份额（2020-2025）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全球市场主要厂商己酸羟孕酮销售价格（2020-2025）&amp;（美元/吨）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2024年全球主要生产商己酸羟孕酮收入排名（百万美元）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中国市场主要厂商己酸羟孕酮销量（2020-2025）&amp;（万吨）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中国市场主要厂商己酸羟孕酮销量市场份额（2020-2025）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中国市场主要厂商己酸羟孕酮销售收入（2020-2025）&amp;（百万美元）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中国市场主要厂商己酸羟孕酮销售收入市场份额（2020-2025）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2024年中国主要生产商己酸羟孕酮收入排名（百万美元）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中国市场主要厂商己酸羟孕酮销售价格（2020-2025）&amp;（美元/吨）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全球主要厂商己酸羟孕酮总部及产地分布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全球主要厂商成立时间及己酸羟孕酮商业化日期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全球主要厂商己酸羟孕酮产品类型及应用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2024年全球己酸羟孕酮主要厂商市场地位（第一梯队、第二梯队和第三梯队）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全球己酸羟孕酮市场投资、并购等现状分析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己酸羟孕酮生产基地、销售区域、竞争对手及市场地位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己酸羟孕酮产品规格、参数及市场应用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己酸羟孕酮销量（万吨）、收入（百万美元）、价格（美元/吨）及毛利率（2020-2025）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己酸羟孕酮生产基地、销售区域、竞争对手及市场地位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己酸羟孕酮产品规格、参数及市场应用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己酸羟孕酮销量（万吨）、收入（百万美元）、价格（美元/吨）及毛利率（2020-2025）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己酸羟孕酮生产基地、销售区域、竞争对手及市场地位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己酸羟孕酮产品规格、参数及市场应用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己酸羟孕酮销量（万吨）、收入（百万美元）、价格（美元/吨）及毛利率（2020-2025）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己酸羟孕酮生产基地、销售区域、竞争对手及市场地位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己酸羟孕酮产品规格、参数及市场应用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己酸羟孕酮销量（万吨）、收入（百万美元）、价格（美元/吨）及毛利率（2020-2025）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己酸羟孕酮生产基地、销售区域、竞争对手及市场地位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己酸羟孕酮产品规格、参数及市场应用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己酸羟孕酮销量（万吨）、收入（百万美元）、价格（美元/吨）及毛利率（2020-2025）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己酸羟孕酮生产基地、销售区域、竞争对手及市场地位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己酸羟孕酮产品规格、参数及市场应用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己酸羟孕酮销量（万吨）、收入（百万美元）、价格（美元/吨）及毛利率（2020-2025）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己酸羟孕酮生产基地、销售区域、竞争对手及市场地位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己酸羟孕酮产品规格、参数及市场应用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己酸羟孕酮销量（万吨）、收入（百万美元）、价格（美元/吨）及毛利率（2020-2025）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己酸羟孕酮生产基地、销售区域、竞争对手及市场地位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己酸羟孕酮产品规格、参数及市场应用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己酸羟孕酮销量（万吨）、收入（百万美元）、价格（美元/吨）及毛利率（2020-2025）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己酸羟孕酮生产基地、销售区域、竞争对手及市场地位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己酸羟孕酮产品规格、参数及市场应用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己酸羟孕酮销量（万吨）、收入（百万美元）、价格（美元/吨）及毛利率（2020-2025）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己酸羟孕酮生产基地、销售区域、竞争对手及市场地位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己酸羟孕酮产品规格、参数及市场应用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己酸羟孕酮销量（万吨）、收入（百万美元）、价格（美元/吨）及毛利率（2020-2025）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己酸羟孕酮生产基地、销售区域、竞争对手及市场地位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己酸羟孕酮产品规格、参数及市场应用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己酸羟孕酮销量（万吨）、收入（百万美元）、价格（美元/吨）及毛利率（2020-2025）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己酸羟孕酮生产基地、销售区域、竞争对手及市场地位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己酸羟孕酮产品规格、参数及市场应用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己酸羟孕酮销量（万吨）、收入（百万美元）、价格（美元/吨）及毛利率（2020-2025）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己酸羟孕酮生产基地、销售区域、竞争对手及市场地位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己酸羟孕酮产品规格、参数及市场应用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己酸羟孕酮销量（万吨）、收入（百万美元）、价格（美元/吨）及毛利率（2020-2025）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己酸羟孕酮生产基地、销售区域、竞争对手及市场地位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己酸羟孕酮产品规格、参数及市场应用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己酸羟孕酮销量（万吨）、收入（百万美元）、价格（美元/吨）及毛利率（2020-2025）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全球不同产品类型己酸羟孕酮销量（2020-2025年）&amp;（万吨）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全球不同产品类型己酸羟孕酮销量市场份额（2020-2025）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全球不同产品类型己酸羟孕酮销量预测（2026-2031）&amp;（万吨）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全球市场不同产品类型己酸羟孕酮销量市场份额预测（2026-2031）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全球不同产品类型己酸羟孕酮收入（2020-2025年）&amp;（百万美元）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全球不同产品类型己酸羟孕酮收入市场份额（2020-2025）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全球不同产品类型己酸羟孕酮收入预测（2026-2031）&amp;（百万美元）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全球不同产品类型己酸羟孕酮收入市场份额预测（2026-2031）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全球不同应用己酸羟孕酮销量（2020-2025年）&amp;（万吨）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117： 全球不同应用己酸羟孕酮销量市场份额（2020-2025）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全球不同应用己酸羟孕酮销量预测（2026-2031）&amp;（万吨）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119： 全球市场不同应用己酸羟孕酮销量市场份额预测（2026-2031）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全球不同应用己酸羟孕酮收入（2020-2025年）&amp;（百万美元）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全球不同应用己酸羟孕酮收入市场份额（2020-2025）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全球不同应用己酸羟孕酮收入预测（2026-2031）&amp;（百万美元）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全球不同应用己酸羟孕酮收入市场份额预测（2026-2031）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己酸羟孕酮上游原料供应商及联系方式列表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己酸羟孕酮典型客户列表</w:t>
      </w:r>
      <w:r>
        <w:rPr>
          <w:rFonts w:hint="eastAsia"/>
        </w:rPr>
        <w:br/>
      </w:r>
      <w:r>
        <w:rPr>
          <w:rFonts w:hint="eastAsia"/>
        </w:rPr>
        <w:t>　　表 126： 己酸羟孕酮主要销售模式及销售渠道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己酸羟孕酮行业发展机遇及主要驱动因素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己酸羟孕酮行业发展面临的风险</w:t>
      </w:r>
      <w:r>
        <w:rPr>
          <w:rFonts w:hint="eastAsia"/>
        </w:rPr>
        <w:br/>
      </w:r>
      <w:r>
        <w:rPr>
          <w:rFonts w:hint="eastAsia"/>
        </w:rPr>
        <w:t>　　表 129： 己酸羟孕酮行业政策分析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己酸羟孕酮产品图片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全球不同产品类型己酸羟孕酮销售额2020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全球不同产品类型己酸羟孕酮市场份额2024 &amp; 2031</w:t>
      </w:r>
      <w:r>
        <w:rPr>
          <w:rFonts w:hint="eastAsia"/>
        </w:rPr>
        <w:br/>
      </w:r>
      <w:r>
        <w:rPr>
          <w:rFonts w:hint="eastAsia"/>
        </w:rPr>
        <w:t>　　图 4： 1毫升注射剂产品图片</w:t>
      </w:r>
      <w:r>
        <w:rPr>
          <w:rFonts w:hint="eastAsia"/>
        </w:rPr>
        <w:br/>
      </w:r>
      <w:r>
        <w:rPr>
          <w:rFonts w:hint="eastAsia"/>
        </w:rPr>
        <w:t>　　图 5： 5毫升注射剂产品图片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全球不同应用己酸羟孕酮市场份额2024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全球己酸羟孕酮产能、产量、产能利用率及发展趋势（2020-2031）&amp;（万吨）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11： 全球己酸羟孕酮产量、需求量及发展趋势（2020-2031）&amp;（万吨）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12： 全球主要地区己酸羟孕酮产量（2020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13： 全球主要地区己酸羟孕酮产量市场份额（2020-2031）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中国己酸羟孕酮产能、产量、产能利用率及发展趋势（2020-2031）&amp;（万吨）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中国己酸羟孕酮产量、市场需求量及发展趋势（2020-2031）&amp;（万吨）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全球己酸羟孕酮市场销售额及增长率：（2020-2031）&amp;（百万美元）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全球市场己酸羟孕酮市场规模：2020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全球市场己酸羟孕酮销量及增长率（2020-2031）&amp;（万吨）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全球市场己酸羟孕酮价格趋势（2020-2031）&amp;（美元/吨）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全球主要地区己酸羟孕酮销售收入（2020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全球主要地区己酸羟孕酮销售收入市场份额（2020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北美市场己酸羟孕酮销量及增长率（2020-2031）&amp;（万吨）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北美市场己酸羟孕酮收入及增长率（2020-2031）&amp;（百万美元）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欧洲市场己酸羟孕酮销量及增长率（2020-2031）&amp;（万吨）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欧洲市场己酸羟孕酮收入及增长率（2020-2031）&amp;（百万美元）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中国市场己酸羟孕酮销量及增长率（2020-2031）&amp;（万吨）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中国市场己酸羟孕酮收入及增长率（2020-2031）&amp;（百万美元）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日本市场己酸羟孕酮销量及增长率（2020-2031）&amp;（万吨）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日本市场己酸羟孕酮收入及增长率（2020-2031）&amp;（百万美元）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东南亚市场己酸羟孕酮销量及增长率（2020-2031）&amp;（万吨）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东南亚市场己酸羟孕酮收入及增长率（2020-2031）&amp;（百万美元）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印度市场己酸羟孕酮销量及增长率（2020-2031）&amp;（万吨）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印度市场己酸羟孕酮收入及增长率（2020-2031）&amp;（百万美元）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2024年全球市场主要厂商己酸羟孕酮销量市场份额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2024年全球市场主要厂商己酸羟孕酮收入市场份额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2024年中国市场主要厂商己酸羟孕酮销量市场份额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2024年中国市场主要厂商己酸羟孕酮收入市场份额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2024年全球前五大生产商己酸羟孕酮市场份额</w:t>
      </w:r>
      <w:r>
        <w:rPr>
          <w:rFonts w:hint="eastAsia"/>
        </w:rPr>
        <w:br/>
      </w:r>
      <w:r>
        <w:rPr>
          <w:rFonts w:hint="eastAsia"/>
        </w:rPr>
        <w:t>　　图 39： 2024年全球己酸羟孕酮第一梯队、第二梯队和第三梯队厂商及市场份额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全球不同产品类型己酸羟孕酮价格走势（2020-2031）&amp;（美元/吨）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全球不同应用己酸羟孕酮价格走势（2020-2031）&amp;（美元/吨）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己酸羟孕酮产业链</w:t>
      </w:r>
      <w:r>
        <w:rPr>
          <w:rFonts w:hint="eastAsia"/>
        </w:rPr>
        <w:br/>
      </w:r>
      <w:r>
        <w:rPr>
          <w:rFonts w:hint="eastAsia"/>
        </w:rPr>
        <w:t>　　图 43： 己酸羟孕酮中国企业SWOT分析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f1e1aeafb4099" w:history="1">
        <w:r>
          <w:rPr>
            <w:rStyle w:val="Hyperlink"/>
          </w:rPr>
          <w:t>2025-2031年全球与中国己酸羟孕酮行业研究及发展前景分析报告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5f1e1aeafb4099" w:history="1">
        <w:r>
          <w:rPr>
            <w:rStyle w:val="Hyperlink"/>
          </w:rPr>
          <w:t>https://www.20087.com/2/86/JiSuanQiangYunTongFaZhanXianZhuangQianJing.html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7d7a5b2e64205" w:history="1">
      <w:r>
        <w:rPr>
          <w:rStyle w:val="Hyperlink"/>
        </w:rPr>
        <w:t>2025-2031年全球与中国己酸羟孕酮行业研究及发展前景分析报告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JiSuanQiangYunTongFaZhanXianZhuangQianJing.html" TargetMode="External" Id="R385f1e1aeafb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JiSuanQiangYunTongFaZhanXianZhuangQianJing.html" TargetMode="External" Id="Rf647d7a5b2e6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2024-12-21T01:40:00Z</dcterms:created>
  <dcterms:modified xsi:type="dcterms:W3CDTF">2024-12-21T02:40:00Z</dcterms:modified>
  <dc:subject>2025-2031年全球与中国己酸羟孕酮行业研究及发展前景分析报告</dc:subject>
  <dc:title>2025-2031年全球与中国己酸羟孕酮行业研究及发展前景分析报告</dc:title>
  <cp:keywords>2025-2031年全球与中国己酸羟孕酮行业研究及发展前景分析报告</cp:keywords>
  <dc:description>2025-2031年全球与中国己酸羟孕酮行业研究及发展前景分析报告</dc:description>
</cp:coreProperties>
</file>