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1ba643f624951" w:history="1">
              <w:r>
                <w:rPr>
                  <w:rStyle w:val="Hyperlink"/>
                </w:rPr>
                <w:t>2025-2031年全球与中国透析液过滤器市场调查研究及前景趋势报告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1ba643f624951" w:history="1">
              <w:r>
                <w:rPr>
                  <w:rStyle w:val="Hyperlink"/>
                </w:rPr>
                <w:t>2025-2031年全球与中国透析液过滤器市场调查研究及前景趋势报告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1ba643f624951" w:history="1">
                <w:r>
                  <w:rPr>
                    <w:rStyle w:val="Hyperlink"/>
                  </w:rPr>
                  <w:t>https://www.20087.com/2/76/TouXiYeGuoLvQiFaZhanQianJingFenXi.html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析液过滤器是血液透析过程中去除毒素和废物的关键组件。近年来，随着膜分离技术和生物相容性材料的发展，透析液过滤器的过滤效率和安全性得到显著提升。现代透析液过滤器不仅能够有效清除血液中的有害物质，还能通过精确控制电解质平衡，减少患者在透析过程中的不适感。</w:t>
      </w:r>
      <w:r>
        <w:rPr>
          <w:rFonts w:hint="eastAsia"/>
        </w:rPr>
        <w:br/>
      </w:r>
      <w:r>
        <w:rPr>
          <w:rFonts w:hint="eastAsia"/>
        </w:rPr>
        <w:t>　　未来，透析液过滤器将更加侧重于提高生物模拟能力和患者个性化治疗。新型过滤材料的研发将使过滤器能够更精准地模仿肾脏的功能，实现对特定分子的选择性过滤。同时，通过集成传感器和数据分析，过滤器将能够根据患者的实时生理状态调整过滤参数，提供更为个性化和高效的透析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1ba643f624951" w:history="1">
        <w:r>
          <w:rPr>
            <w:rStyle w:val="Hyperlink"/>
          </w:rPr>
          <w:t>2025-2031年全球与中国透析液过滤器市场调查研究及前景趋势报告</w:t>
        </w:r>
      </w:hyperlink>
      <w:r>
        <w:rPr>
          <w:rFonts w:hint="eastAsia"/>
        </w:rPr>
        <w:t>》基于国家统计局及相关协会的详实数据，结合长期监测的一手资料，全面分析了透析液过滤器行业的市场规模、需求变化、产业链动态及区域发展格局。报告重点解读了透析液过滤器行业竞争态势与重点企业的市场表现，并通过科学研判行业趋势与前景，揭示了透析液过滤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透析液过滤器行业概述及发展现状</w:t>
      </w:r>
      <w:r>
        <w:rPr>
          <w:rFonts w:hint="eastAsia"/>
        </w:rPr>
        <w:br/>
      </w:r>
      <w:r>
        <w:rPr>
          <w:rFonts w:hint="eastAsia"/>
        </w:rPr>
        <w:t>　　1.1 透析液过滤器行业介绍</w:t>
      </w:r>
      <w:r>
        <w:rPr>
          <w:rFonts w:hint="eastAsia"/>
        </w:rPr>
        <w:br/>
      </w:r>
      <w:r>
        <w:rPr>
          <w:rFonts w:hint="eastAsia"/>
        </w:rPr>
        <w:t>　　1.2 透析液过滤器主要种类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2025年不同种类透析液过滤器产量占比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2020-2031年不同种类透析液过滤器价格走势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透析液过滤器主要应用领域分析</w:t>
      </w:r>
      <w:r>
        <w:rPr>
          <w:rFonts w:hint="eastAsia"/>
        </w:rPr>
        <w:br/>
      </w:r>
      <w:r>
        <w:rPr>
          <w:rFonts w:hint="eastAsia"/>
        </w:rPr>
        <w:t>　　　　1.3.1 透析液过滤器主要应用领域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2025年全球透析液过滤器不同应用领域消费量占比分析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全球与中国透析液过滤器市场发展现状对比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2020-2031年全球透析液过滤器市场现状及发展趋势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2020-2031年中国透析液过滤器市场现状及发展趋势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2020-2031年全球透析液过滤器供需现状及趋势预测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2020-2031年全球透析液过滤器产能、产量、产能利用率情况及趋势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2020-2031年全球透析液过滤器产量、表观消费量情况及趋势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2020-2031年中国透析液过滤器供需现状及趋势预测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2020-2031年中国透析液过滤器产能、产量、产能利用率情况及趋势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2020-2031年中国透析液过滤器产量、表观消费量情况及趋势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2020-2031年中国透析液过滤器产量、需求量、市场缺口情况及趋势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中国透析液过滤器行业政策分析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全球与中国透析液过滤器重点企业产量、产值、集中度分析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全球市场透析液过滤器重点企业2024和2025年产量、产值对比分析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全球市场透析液过滤器重点企业2024和2025年产量对比分析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全球市场透析液过滤器重点企业2024和2025年产值对比分析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全球市场透析液过滤器重点企业2024和2025年产品价格分析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中国市场透析液过滤器重点企业2024和2025年产量、产值对比分析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中国市场透析液过滤器重点企业2024和2025年产量对比分析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中国市场透析液过滤器重点企业2024和2025年产值对比分析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透析液过滤器重点厂商总部</w:t>
      </w:r>
      <w:r>
        <w:rPr>
          <w:rFonts w:hint="eastAsia"/>
        </w:rPr>
        <w:br/>
      </w:r>
      <w:r>
        <w:rPr>
          <w:rFonts w:hint="eastAsia"/>
        </w:rPr>
        <w:t>　　2.4 透析液过滤器行业企业集中度分析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全球重点透析液过滤器企业SWOT分析</w:t>
      </w:r>
      <w:r>
        <w:rPr>
          <w:rFonts w:hint="eastAsia"/>
        </w:rPr>
        <w:br/>
      </w:r>
      <w:r>
        <w:rPr>
          <w:rFonts w:hint="eastAsia"/>
        </w:rPr>
        <w:t>　　2.6 中国重点透析液过滤器企业SWOT分析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2020-2031年全球主要地区透析液过滤器产量、产值、市场份额情况及趋势预测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2020-2031年全球主要地区透析液过滤器产量、产值及市场份额情况及趋势预测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2020-2031年全球主要地区透析液过滤器产量及市场份额情况及趋势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2020-2031年全球主要地区透析液过滤器产值及市场份额情况及趋势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2020-2031年中国市场透析液过滤器产量、产值情况及趋势预测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2020-2031年北美市场透析液过滤器产量、产值情况及趋势预测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2020-2031年欧洲市场透析液过滤器产量、产值情况及趋势预测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2020-2031年日本市场透析液过滤器产量、产值情况及趋势预测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2020-2031年全球主要地区透析液过滤器消费量、市场份额及发展趋势分析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2020-2031年全球主要地区透析液过滤器消费量、市场份额及发展趋势预测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2020-2031年中国市场透析液过滤器消费情况及发展趋势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2020-2031年北美市场透析液过滤器消费情况及发展趋势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2020-2031年欧洲市场透析液过滤器消费情况及发展趋势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2020-2031年日本市场透析液过滤器消费情况及发展趋势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透析液过滤器行业重点企业调研分析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企业透析液过滤器产品</w:t>
      </w:r>
      <w:r>
        <w:rPr>
          <w:rFonts w:hint="eastAsia"/>
        </w:rPr>
        <w:br/>
      </w:r>
      <w:r>
        <w:rPr>
          <w:rFonts w:hint="eastAsia"/>
        </w:rPr>
        <w:t>　　　　5.1.3 企业透析液过滤器产量、价格、收入、成本、毛利情况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企业透析液过滤器产品</w:t>
      </w:r>
      <w:r>
        <w:rPr>
          <w:rFonts w:hint="eastAsia"/>
        </w:rPr>
        <w:br/>
      </w:r>
      <w:r>
        <w:rPr>
          <w:rFonts w:hint="eastAsia"/>
        </w:rPr>
        <w:t>　　　　5.2.3 企业透析液过滤器产量、价格、收入、成本、毛利情况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企业透析液过滤器产品</w:t>
      </w:r>
      <w:r>
        <w:rPr>
          <w:rFonts w:hint="eastAsia"/>
        </w:rPr>
        <w:br/>
      </w:r>
      <w:r>
        <w:rPr>
          <w:rFonts w:hint="eastAsia"/>
        </w:rPr>
        <w:t>　　　　5.3.3 企业透析液过滤器产量、价格、收入、成本、毛利情况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企业透析液过滤器产品</w:t>
      </w:r>
      <w:r>
        <w:rPr>
          <w:rFonts w:hint="eastAsia"/>
        </w:rPr>
        <w:br/>
      </w:r>
      <w:r>
        <w:rPr>
          <w:rFonts w:hint="eastAsia"/>
        </w:rPr>
        <w:t>　　　　5.4.3 企业透析液过滤器产量、价格、收入、成本、毛利情况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企业透析液过滤器产品</w:t>
      </w:r>
      <w:r>
        <w:rPr>
          <w:rFonts w:hint="eastAsia"/>
        </w:rPr>
        <w:br/>
      </w:r>
      <w:r>
        <w:rPr>
          <w:rFonts w:hint="eastAsia"/>
        </w:rPr>
        <w:t>　　　　5.5.3 企业透析液过滤器产量、价格、收入、成本、毛利情况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企业透析液过滤器产品</w:t>
      </w:r>
      <w:r>
        <w:rPr>
          <w:rFonts w:hint="eastAsia"/>
        </w:rPr>
        <w:br/>
      </w:r>
      <w:r>
        <w:rPr>
          <w:rFonts w:hint="eastAsia"/>
        </w:rPr>
        <w:t>　　　　5.6.3 企业透析液过滤器产量、价格、收入、成本、毛利情况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企业透析液过滤器产品</w:t>
      </w:r>
      <w:r>
        <w:rPr>
          <w:rFonts w:hint="eastAsia"/>
        </w:rPr>
        <w:br/>
      </w:r>
      <w:r>
        <w:rPr>
          <w:rFonts w:hint="eastAsia"/>
        </w:rPr>
        <w:t>　　　　5.7.3 企业透析液过滤器产量、价格、收入、成本、毛利情况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企业透析液过滤器产品</w:t>
      </w:r>
      <w:r>
        <w:rPr>
          <w:rFonts w:hint="eastAsia"/>
        </w:rPr>
        <w:br/>
      </w:r>
      <w:r>
        <w:rPr>
          <w:rFonts w:hint="eastAsia"/>
        </w:rPr>
        <w:t>　　　　5.8.3 企业透析液过滤器产量、价格、收入、成本、毛利情况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企业透析液过滤器产品</w:t>
      </w:r>
      <w:r>
        <w:rPr>
          <w:rFonts w:hint="eastAsia"/>
        </w:rPr>
        <w:br/>
      </w:r>
      <w:r>
        <w:rPr>
          <w:rFonts w:hint="eastAsia"/>
        </w:rPr>
        <w:t>　　　　5.9.3 企业透析液过滤器产量、价格、收入、成本、毛利情况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企业透析液过滤器产品</w:t>
      </w:r>
      <w:r>
        <w:rPr>
          <w:rFonts w:hint="eastAsia"/>
        </w:rPr>
        <w:br/>
      </w:r>
      <w:r>
        <w:rPr>
          <w:rFonts w:hint="eastAsia"/>
        </w:rPr>
        <w:t>　　　　5.10.3 企业透析液过滤器产量、价格、收入、成本、毛利情况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2020-2031不同种类透析液过滤器产量、价格、产值及市场份额情况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全球市场不同种类透析液过滤器产量、产值及市场份额情况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2020-2031年全球市场不同种类透析液过滤器产量、市场份额情况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2020-2031年全球市场不同种类透析液过滤器产值、市场份额情况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2020-2031年全球市场不同种类透析液过滤器价格走势分析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中国市场不同种类透析液过滤器产量、产值及市场份额情况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2020-2031年中国市场不同种类透析液过滤器产量、市场份额情况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2020-2031年中国市场不同种类透析液过滤器产值、市场份额情况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2020-2031年中国市场不同种类透析液过滤器价格走势分析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透析液过滤器上游原料及下游主要应用领域分析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透析液过滤器产业链分析</w:t>
      </w:r>
      <w:r>
        <w:rPr>
          <w:rFonts w:hint="eastAsia"/>
        </w:rPr>
        <w:br/>
      </w:r>
      <w:r>
        <w:rPr>
          <w:rFonts w:hint="eastAsia"/>
        </w:rPr>
        <w:t>　　7.2 透析液过滤器产业上游供应分析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2020-2031年全球市场透析液过滤器下游主要应用领域消费量、市场份额情况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2020-2031年中国市场透析液过滤器下游主要应用领域消费量、市场份额及增长情况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2020-2031年中国市场透析液过滤器产量、消费量、进出口分析及发展趋势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2020-2031年中国市场透析液过滤器产量、消费量、进出口分析及发展趋势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2020-2031年中国市场透析液过滤器进出口贸易趋势</w:t>
      </w:r>
      <w:r>
        <w:rPr>
          <w:rFonts w:hint="eastAsia"/>
        </w:rPr>
        <w:br/>
      </w:r>
      <w:r>
        <w:rPr>
          <w:rFonts w:hint="eastAsia"/>
        </w:rPr>
        <w:t>　　8.3 中国市场透析液过滤器主要进口来源</w:t>
      </w:r>
      <w:r>
        <w:rPr>
          <w:rFonts w:hint="eastAsia"/>
        </w:rPr>
        <w:br/>
      </w:r>
      <w:r>
        <w:rPr>
          <w:rFonts w:hint="eastAsia"/>
        </w:rPr>
        <w:t>　　8.4 中国市场透析液过滤器主要出口目的地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2025年中国市场透析液过滤器主要地区分布</w:t>
      </w:r>
      <w:r>
        <w:rPr>
          <w:rFonts w:hint="eastAsia"/>
        </w:rPr>
        <w:br/>
      </w:r>
      <w:r>
        <w:rPr>
          <w:rFonts w:hint="eastAsia"/>
        </w:rPr>
        <w:t>　　9.1 中国透析液过滤器生产地区分布</w:t>
      </w:r>
      <w:r>
        <w:rPr>
          <w:rFonts w:hint="eastAsia"/>
        </w:rPr>
        <w:br/>
      </w:r>
      <w:r>
        <w:rPr>
          <w:rFonts w:hint="eastAsia"/>
        </w:rPr>
        <w:t>　　9.2 中国透析液过滤器消费地区分布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影响中国市场透析液过滤器供需因素分析</w:t>
      </w:r>
      <w:r>
        <w:rPr>
          <w:rFonts w:hint="eastAsia"/>
        </w:rPr>
        <w:br/>
      </w:r>
      <w:r>
        <w:rPr>
          <w:rFonts w:hint="eastAsia"/>
        </w:rPr>
        <w:t>　　10.1 透析液过滤器及相关行业技术发展概况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2020-2031年透析液过滤器进出口贸易现状及趋势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2020-2031年透析液过滤器产品技术趋势与价格走势预测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透析液过滤器行业市场环境发展趋势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2020-2031年不同种类透析液过滤器产品技术发展趋势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2020-2031年透析液过滤器价格走势预测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透析液过滤器销售渠道分析及建议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国内市场透析液过滤器销售渠道分析</w:t>
      </w:r>
      <w:r>
        <w:rPr>
          <w:rFonts w:hint="eastAsia"/>
        </w:rPr>
        <w:br/>
      </w:r>
      <w:r>
        <w:rPr>
          <w:rFonts w:hint="eastAsia"/>
        </w:rPr>
        <w:t>　　　　12.1.1 当前透析液过滤器主要销售模式及销售渠道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2020-2031年国内市场透析液过滤器销售模式及销售渠道趋势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海外市场透析液过滤器销售渠道分析</w:t>
      </w:r>
      <w:r>
        <w:rPr>
          <w:rFonts w:hint="eastAsia"/>
        </w:rPr>
        <w:br/>
      </w:r>
      <w:r>
        <w:rPr>
          <w:rFonts w:hint="eastAsia"/>
        </w:rPr>
        <w:t>　　12.3 透析液过滤器行业营销策略建议</w:t>
      </w:r>
      <w:r>
        <w:rPr>
          <w:rFonts w:hint="eastAsia"/>
        </w:rPr>
        <w:br/>
      </w:r>
      <w:r>
        <w:rPr>
          <w:rFonts w:hint="eastAsia"/>
        </w:rPr>
        <w:t>　　　　12.3.1 透析液过滤器市场定位及目标消费者分析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透析液过滤器行业营销模式及销售渠道建议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透析液过滤器产品介绍</w:t>
      </w:r>
      <w:r>
        <w:rPr>
          <w:rFonts w:hint="eastAsia"/>
        </w:rPr>
        <w:br/>
      </w:r>
      <w:r>
        <w:rPr>
          <w:rFonts w:hint="eastAsia"/>
        </w:rPr>
        <w:t>　　表 透析液过滤器产品分类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2025年全球不同种类透析液过滤器产量份额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2020-2031年不同种类透析液过滤器价格及趋势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透析液过滤器主要应用领域</w:t>
      </w:r>
      <w:r>
        <w:rPr>
          <w:rFonts w:hint="eastAsia"/>
        </w:rPr>
        <w:br/>
      </w:r>
      <w:r>
        <w:rPr>
          <w:rFonts w:hint="eastAsia"/>
        </w:rPr>
        <w:t>　　图 全球2025年透析液过滤器不同应用领域消费量份额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2020-2031年全球市场透析液过滤器产量及增长情况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2020-2031年全球市场透析液过滤器产值及增长情况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2020-2031年中国市场透析液过滤器产量、增长率及趋势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2020-2031年中国市场透析液过滤器产值、增长率及趋势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2020-2031年全球透析液过滤器产能、产量、产能利用率及趋势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2020-2031年全球透析液过滤器产量、表观消费量及趋势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2020-2031年中国透析液过滤器产能、产量、产能利用率及趋势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2020-2031年中国透析液过滤器产量、表观消费量及趋势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2020-2031年中国透析液过滤器产量、市场需求量及趋势</w:t>
      </w:r>
      <w:r>
        <w:rPr>
          <w:rFonts w:hint="eastAsia"/>
        </w:rPr>
        <w:br/>
      </w:r>
      <w:r>
        <w:rPr>
          <w:rFonts w:hint="eastAsia"/>
        </w:rPr>
        <w:t>　　表 透析液过滤器行业政策分析</w:t>
      </w:r>
      <w:r>
        <w:rPr>
          <w:rFonts w:hint="eastAsia"/>
        </w:rPr>
        <w:br/>
      </w:r>
      <w:r>
        <w:rPr>
          <w:rFonts w:hint="eastAsia"/>
        </w:rPr>
        <w:t>　　表 全球市场透析液过滤器重点企业2024和2025年产量对比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全球市场透析液过滤器重点企业2024和2025年产量、市场份额统计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全球市场透析液过滤器重点企业2025年产量、市场份额统计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全球市场透析液过滤器重点企业2025年产量、市场份额统计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全球市场透析液过滤器重点企业2024和2025年产值对比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全球市场透析液过滤器重点企业2024和2025年产值市场份额统计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全球市场透析液过滤器重点企业2025年产值、市场份额统计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全球市场透析液过滤器重点企业2025年产值、市场份额统计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全球市场透析液过滤器重点企业2024和2025年产品价格统计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中国市场透析液过滤器重点企业2024和2025年产量对比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中国市场透析液过滤器重点企业2024和2025年产量市场份额统计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中国市场透析液过滤器重点企业2025年产量、市场份额统计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中国市场透析液过滤器重点企业2025年产量、市场份额统计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中国市场透析液过滤器重点企业2024和2025年产值对比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中国市场透析液过滤器重点企业2024和2025年产值市场份额统计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中国市场透析液过滤器重点企业2025年产值、市场份额统计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中国市场透析液过滤器重点企业2025年产值、市场份额统计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透析液过滤器企业总部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2024和2025年全球市场透析液过滤器重点企业产值市场份额对比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全球透析液过滤器重点企业SWOT分析</w:t>
      </w:r>
      <w:r>
        <w:rPr>
          <w:rFonts w:hint="eastAsia"/>
        </w:rPr>
        <w:br/>
      </w:r>
      <w:r>
        <w:rPr>
          <w:rFonts w:hint="eastAsia"/>
        </w:rPr>
        <w:t>　　表 中国透析液过滤器重点企业SWOT分析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2020-2025年全球主要地区透析液过滤器产量统计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2025-2031年全球主要地区透析液过滤器产量预测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2020-2031年全球主要地区透析液过滤器产量市场份额统计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2025年全球主要地区透析液过滤器产量市场份额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2020-2025年全球主要地区透析液过滤器产值统计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2025-2031年全球主要地区透析液过滤器产值预测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2020-2031年全球主要地区透析液过滤器产值市场份额统计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2025年全球主要地区透析液过滤器产值市场份额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2020-2031年中国市场透析液过滤器产量及增长情况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2020-2031年中国市场透析液过滤器产值及增长情况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2020-2031年北美市场透析液过滤器产量及增长情况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2020-2031年北美市场透析液过滤器产值及增长情况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2020-2031年欧洲市场透析液过滤器产量及增长情况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2020-2031年欧洲市场透析液过滤器产值及增长情况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2020-2031年日本市场透析液过滤器产量及增长情况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2020-2031年日本市场透析液过滤器产值及增长情况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2020-2025年全球主要地区透析液过滤器消费量统计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2025-2031年全球主要地区透析液过滤器消费量预测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2020-2031年全球主要地区透析液过滤器消费量市场份额统计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2025年全球主要地区透析液过滤器消费量市场份额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2020-2031年中国市场透析液过滤器消费量、增长率及趋势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2020-2031年北美市场透析液过滤器消费量、增长率及趋势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2020-2031年欧洲市场透析液过滤器消费量、增长率及趋势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2020-2031年日本市场透析液过滤器消费量、增长率及趋势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重点企业（一）透析液过滤器产品情况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重点企业（一）2024-2025年透析液过滤器产量、价格、收入、成本、毛利情况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重点企业（二）透析液过滤器产品情况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重点企业（二）2024-2025年透析液过滤器产量、价格、收入、成本、毛利情况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重点企业（三）透析液过滤器产品情况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重点企业（三）2024-2025年透析液过滤器产量、价格、收入、成本、毛利情况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重点企业（四）透析液过滤器产品情况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重点企业（四）2024-2025年透析液过滤器产量、价格、收入、成本、毛利情况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重点企业（五）透析液过滤器产品情况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重点企业（五）2024-2025年透析液过滤器产量、价格、收入、成本、毛利情况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重点企业（六）透析液过滤器产品情况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重点企业（六）2024-2025年透析液过滤器产量、价格、收入、成本、毛利情况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重点企业（七）透析液过滤器产品情况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重点企业（七）2024-2025年透析液过滤器产量、价格、收入、成本、毛利情况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重点企业（八）透析液过滤器产品情况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重点企业（八）2024-2025年透析液过滤器产量、价格、收入、成本、毛利情况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重点企业（九）透析液过滤器产品情况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重点企业（九）2024-2025年透析液过滤器产量、价格、收入、成本、毛利情况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重点企业（十）透析液过滤器产品情况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重点企业（十）2024-2025年透析液过滤器产量、价格、收入、成本、毛利情况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2020-2025年全球市场不同种类透析液过滤器产量统计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2025-2031年全球市场不同种类透析液过滤器产量预测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2020-2031年全球市场不同种类透析液过滤器产量市场份额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2020-2025年全球市场不同种类透析液过滤器产值统计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2025-2031年全球市场不同种类透析液过滤器产值预测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2020-2031年全球市场不同种类透析液过滤器产值市场份额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2020-2031年全球市场不同种类透析液过滤器价格走势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2020-2025年中国市场不同种类透析液过滤器产量统计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2025-2031年中国市场不同种类透析液过滤器产量预测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2020-2031年中国市场不同种类透析液过滤器产量市场份额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2020-2025年中国市场不同种类透析液过滤器产值统计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2025-2031年中国市场不同种类透析液过滤器产值预测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2020-2031年中国市场不同种类透析液过滤器产值市场份额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2020-2031年中国市场不同种类透析液过滤器价格走势</w:t>
      </w:r>
      <w:r>
        <w:rPr>
          <w:rFonts w:hint="eastAsia"/>
        </w:rPr>
        <w:br/>
      </w:r>
      <w:r>
        <w:rPr>
          <w:rFonts w:hint="eastAsia"/>
        </w:rPr>
        <w:t>　　图 透析液过滤器产业链</w:t>
      </w:r>
      <w:r>
        <w:rPr>
          <w:rFonts w:hint="eastAsia"/>
        </w:rPr>
        <w:br/>
      </w:r>
      <w:r>
        <w:rPr>
          <w:rFonts w:hint="eastAsia"/>
        </w:rPr>
        <w:t>　　表 透析液过滤器原材料</w:t>
      </w:r>
      <w:r>
        <w:rPr>
          <w:rFonts w:hint="eastAsia"/>
        </w:rPr>
        <w:br/>
      </w:r>
      <w:r>
        <w:rPr>
          <w:rFonts w:hint="eastAsia"/>
        </w:rPr>
        <w:t>　　表 透析液过滤器上游原料供应商及联系方式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2020-2025年全球市场透析液过滤器主要应用领域消费量统计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2025-2031年全球市场透析液过滤器主要应用领域消费量预测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2020-2031年全球市场透析液过滤器主要应用领域消费量市场份额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2025年全球市场透析液过滤器主要应用领域消费量市场份额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2020-2031年全球市场透析液过滤器主要应用领域消费量增长率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2020-2025年中国市场透析液过滤器主要应用领域消费量统计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2025-2031年中国市场透析液过滤器主要应用领域消费量预测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2020-2031年中国市场透析液过滤器主要应用领域消费量市场份额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2020-2031年中国市场透析液过滤器主要应用领域消费量增长率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2020-2025年中国市场透析液过滤器产量、消费量、进出口情况分析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2025-2031年中国市场透析液过滤器产量、消费量、进出口情况预测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2020-2031年中国市场透析液过滤器进出口量</w:t>
      </w:r>
      <w:r>
        <w:rPr>
          <w:rFonts w:hint="eastAsia"/>
        </w:rPr>
        <w:br/>
      </w:r>
      <w:r>
        <w:rPr>
          <w:rFonts w:hint="eastAsia"/>
        </w:rPr>
        <w:t>　　图 2025年透析液过滤器生产地区分布</w:t>
      </w:r>
      <w:r>
        <w:rPr>
          <w:rFonts w:hint="eastAsia"/>
        </w:rPr>
        <w:br/>
      </w:r>
      <w:r>
        <w:rPr>
          <w:rFonts w:hint="eastAsia"/>
        </w:rPr>
        <w:t>　　图 2025年透析液过滤器消费地区分布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2020-2031年中国透析液过滤器进口量及趋势预测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2020-2031年中国透析液过滤器出口量及趋势预测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2025-2031年不同种类透析液过滤器产量占比</w:t>
      </w:r>
      <w:r>
        <w:rPr>
          <w:rFonts w:hint="eastAsia"/>
        </w:rPr>
        <w:br/>
      </w:r>
      <w:r>
        <w:rPr>
          <w:rFonts w:hint="eastAsia"/>
        </w:rPr>
        <w:t>　　图 2025-2031年透析液过滤器价格走势预测</w:t>
      </w:r>
      <w:r>
        <w:rPr>
          <w:rFonts w:hint="eastAsia"/>
        </w:rPr>
        <w:br/>
      </w:r>
      <w:r>
        <w:rPr>
          <w:rFonts w:hint="eastAsia"/>
        </w:rPr>
        <w:t>　　图 国内市场透析液过滤器未来销售渠道趋势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1ba643f624951" w:history="1">
        <w:r>
          <w:rPr>
            <w:rStyle w:val="Hyperlink"/>
          </w:rPr>
          <w:t>2025-2031年全球与中国透析液过滤器市场调查研究及前景趋势报告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1ba643f624951" w:history="1">
        <w:r>
          <w:rPr>
            <w:rStyle w:val="Hyperlink"/>
          </w:rPr>
          <w:t>https://www.20087.com/2/76/TouXiYeGuoLvQiFaZhanQianJingFenXi.html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热点：透析液过滤器生产厂家、透析液过滤器更换流程、透析液过滤器的原理、透析液过滤器属于什么类别、国内最好的透析液、透析液过滤器使用次数、4008s血液透析机、透析液过滤器利润、透析水处理系统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76477ded24e88" w:history="1">
      <w:r>
        <w:rPr>
          <w:rStyle w:val="Hyperlink"/>
        </w:rPr>
        <w:t>2025-2031年全球与中国透析液过滤器市场调查研究及前景趋势报告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TouXiYeGuoLvQiFaZhanQianJingFenXi.html" TargetMode="External" Id="R2fc1ba643f62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TouXiYeGuoLvQiFaZhanQianJingFenXi.html" TargetMode="External" Id="Ra0776477ded2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2025-02-06T05:15:00Z</dcterms:created>
  <dcterms:modified xsi:type="dcterms:W3CDTF">2025-02-06T06:15:00Z</dcterms:modified>
  <dc:subject>2025-2031年全球与中国透析液过滤器市场调查研究及前景趋势报告</dc:subject>
  <dc:title>2025-2031年全球与中国透析液过滤器市场调查研究及前景趋势报告</dc:title>
  <cp:keywords>2025-2031年全球与中国透析液过滤器市场调查研究及前景趋势报告</cp:keywords>
  <dc:description>2025-2031年全球与中国透析液过滤器市场调查研究及前景趋势报告</dc:description>
</cp:coreProperties>
</file>