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2c49c838d4666" w:history="1">
              <w:r>
                <w:rPr>
                  <w:rStyle w:val="Hyperlink"/>
                </w:rPr>
                <w:t>2025-2031年中国冬虫夏草菌丝粉市场深度调研与发展趋势分析报告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2c49c838d4666" w:history="1">
              <w:r>
                <w:rPr>
                  <w:rStyle w:val="Hyperlink"/>
                </w:rPr>
                <w:t>2025-2031年中国冬虫夏草菌丝粉市场深度调研与发展趋势分析报告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2c49c838d4666" w:history="1">
                <w:r>
                  <w:rPr>
                    <w:rStyle w:val="Hyperlink"/>
                  </w:rPr>
                  <w:t>https://www.20087.com/2/06/DongChongXiaCaoJunSiFenHangYeQuS.html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菌丝粉是通过人工培育冬虫夏草菌丝体而获得的保健食品，富含多糖、氨基酸、核苷等活性成分，具有增强免疫力、抗疲劳、调节血脂等功效。近年来，随着生物工程技术的进步，冬虫夏草菌丝粉的生产效率和产品质量得到了显著提升，市场需求持续增长。同时，科研人员对冬虫夏草活性成分的研究不断深入，为其功能食品和药物开发提供了科学依据。</w:t>
      </w:r>
      <w:r>
        <w:rPr>
          <w:rFonts w:hint="eastAsia"/>
        </w:rPr>
        <w:br/>
      </w:r>
      <w:r>
        <w:rPr>
          <w:rFonts w:hint="eastAsia"/>
        </w:rPr>
        <w:t>　　未来，冬虫夏草菌丝粉的开发将更加注重功能特性和安全性。通过基因组学和代谢组学研究，筛选出高产优质菌株，提高活性成分的含量和生物活性。同时，开展更多的临床试验，验证其在特定健康领域的实际效果，如抗衰老、抗肿瘤和改善心血管健康。此外，随着消费者对天然健康食品需求的增加，冬虫夏草菌丝粉将被更多地应用于功能性食品和保健品中，满足市场对高质量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2c49c838d4666" w:history="1">
        <w:r>
          <w:rPr>
            <w:rStyle w:val="Hyperlink"/>
          </w:rPr>
          <w:t>2025-2031年中国冬虫夏草菌丝粉市场深度调研与发展趋势分析报告</w:t>
        </w:r>
      </w:hyperlink>
      <w:r>
        <w:rPr>
          <w:rFonts w:hint="eastAsia"/>
        </w:rPr>
        <w:t>》依托权威机构及行业协会数据，结合冬虫夏草菌丝粉行业的宏观环境与微观实践，从冬虫夏草菌丝粉市场规模、市场需求、技术现状及产业链结构等多维度进行了系统调研与分析。报告通过严谨的研究方法与翔实的数据支持，辅以直观图表，全面剖析了冬虫夏草菌丝粉行业发展趋势、重点企业表现及市场竞争格局，并通过SWOT分析揭示了行业机遇与潜在风险，为冬虫夏草菌丝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冬虫夏草菌丝粉行业发展综述</w:t>
      </w:r>
      <w:r>
        <w:rPr>
          <w:rFonts w:hint="eastAsia"/>
        </w:rPr>
        <w:br/>
      </w:r>
      <w:r>
        <w:rPr>
          <w:rFonts w:hint="eastAsia"/>
        </w:rPr>
        <w:t>　　第一节 冬虫夏草菌丝粉行业定义及分类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冬虫夏草菌丝粉市场特征分析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冬虫夏草菌丝粉行业产业链分析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我国冬虫夏草菌丝粉行业发展现状</w:t>
      </w:r>
      <w:r>
        <w:rPr>
          <w:rFonts w:hint="eastAsia"/>
        </w:rPr>
        <w:br/>
      </w:r>
      <w:r>
        <w:rPr>
          <w:rFonts w:hint="eastAsia"/>
        </w:rPr>
        <w:t>　　第一节 我国冬虫夏草菌丝粉行业发展现状</w:t>
      </w:r>
      <w:r>
        <w:rPr>
          <w:rFonts w:hint="eastAsia"/>
        </w:rPr>
        <w:br/>
      </w:r>
      <w:r>
        <w:rPr>
          <w:rFonts w:hint="eastAsia"/>
        </w:rPr>
        <w:t>　　　　一、冬虫夏草菌丝粉行业品牌发展现状</w:t>
      </w:r>
      <w:r>
        <w:rPr>
          <w:rFonts w:hint="eastAsia"/>
        </w:rPr>
        <w:br/>
      </w:r>
      <w:r>
        <w:rPr>
          <w:rFonts w:hint="eastAsia"/>
        </w:rPr>
        <w:t>　　　　二、冬虫夏草菌丝粉行业消费市场现状</w:t>
      </w:r>
      <w:r>
        <w:rPr>
          <w:rFonts w:hint="eastAsia"/>
        </w:rPr>
        <w:br/>
      </w:r>
      <w:r>
        <w:rPr>
          <w:rFonts w:hint="eastAsia"/>
        </w:rPr>
        <w:t>　　　　三、冬虫夏草菌丝粉市场消费层次分析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四、我国冬虫夏草菌丝粉市场走向分析</w:t>
      </w:r>
      <w:r>
        <w:rPr>
          <w:rFonts w:hint="eastAsia"/>
        </w:rPr>
        <w:br/>
      </w:r>
      <w:r>
        <w:rPr>
          <w:rFonts w:hint="eastAsia"/>
        </w:rPr>
        <w:t>　　第二节 2020-2025年冬虫夏草菌丝粉行业发展情况分析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一、2020-2025年冬虫夏草菌丝粉行业发展特点分析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二、2020-2025年冬虫夏草菌丝粉行业发展情况</w:t>
      </w:r>
      <w:r>
        <w:rPr>
          <w:rFonts w:hint="eastAsia"/>
        </w:rPr>
        <w:br/>
      </w:r>
      <w:r>
        <w:rPr>
          <w:rFonts w:hint="eastAsia"/>
        </w:rPr>
        <w:t>　　第三节 2020-2025年冬虫夏草菌丝粉所属行业运行分析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一、2020-2025年冬虫夏草菌丝粉所属行业产销运行分析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二、2020-2025年冬虫夏草菌丝粉所属行业利润情况分析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三、2020-2025年冬虫夏草菌丝粉所属行业发展周期分析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四、2025-2031年冬虫夏草菌丝粉所属行业发展机遇分析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五、2025-2031年冬虫夏草菌丝粉所属行业利润增速预测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对中国冬虫夏草菌丝粉市场的分析及思考</w:t>
      </w:r>
      <w:r>
        <w:rPr>
          <w:rFonts w:hint="eastAsia"/>
        </w:rPr>
        <w:br/>
      </w:r>
      <w:r>
        <w:rPr>
          <w:rFonts w:hint="eastAsia"/>
        </w:rPr>
        <w:t>　　　　一、冬虫夏草菌丝粉市场特点</w:t>
      </w:r>
      <w:r>
        <w:rPr>
          <w:rFonts w:hint="eastAsia"/>
        </w:rPr>
        <w:br/>
      </w:r>
      <w:r>
        <w:rPr>
          <w:rFonts w:hint="eastAsia"/>
        </w:rPr>
        <w:t>　　　　二、冬虫夏草菌丝粉市场分析</w:t>
      </w:r>
      <w:r>
        <w:rPr>
          <w:rFonts w:hint="eastAsia"/>
        </w:rPr>
        <w:br/>
      </w:r>
      <w:r>
        <w:rPr>
          <w:rFonts w:hint="eastAsia"/>
        </w:rPr>
        <w:t>　　　　三、冬虫夏草菌丝粉市场变化的方向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四、中国冬虫夏草菌丝粉产业发展的新思路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五、对中国冬虫夏草菌丝粉产业发展的思考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2020-2025年中国冬虫夏草菌丝粉市场运行态势剖析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2020-2025年中国冬虫夏草菌丝粉市场动态分析</w:t>
      </w:r>
      <w:r>
        <w:rPr>
          <w:rFonts w:hint="eastAsia"/>
        </w:rPr>
        <w:br/>
      </w:r>
      <w:r>
        <w:rPr>
          <w:rFonts w:hint="eastAsia"/>
        </w:rPr>
        <w:t>　　　　一、冬虫夏草菌丝粉行业新动态</w:t>
      </w:r>
      <w:r>
        <w:rPr>
          <w:rFonts w:hint="eastAsia"/>
        </w:rPr>
        <w:br/>
      </w:r>
      <w:r>
        <w:rPr>
          <w:rFonts w:hint="eastAsia"/>
        </w:rPr>
        <w:t>　　　　二、冬虫夏草菌丝粉主要品牌动态</w:t>
      </w:r>
      <w:r>
        <w:rPr>
          <w:rFonts w:hint="eastAsia"/>
        </w:rPr>
        <w:br/>
      </w:r>
      <w:r>
        <w:rPr>
          <w:rFonts w:hint="eastAsia"/>
        </w:rPr>
        <w:t>　　　　三、冬虫夏草菌丝粉行业消费者需求新动态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2020-2025年中国冬虫夏草菌丝粉市场运营格局分析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2020-2025年中国冬虫夏草菌丝粉市场价格分析</w:t>
      </w:r>
      <w:r>
        <w:rPr>
          <w:rFonts w:hint="eastAsia"/>
        </w:rPr>
        <w:br/>
      </w:r>
      <w:r>
        <w:rPr>
          <w:rFonts w:hint="eastAsia"/>
        </w:rPr>
        <w:t>　　　　一、品牌冬虫夏草菌丝粉价格走势分析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冬虫夏草菌丝粉所属行业经济运行分析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2020-2025年冬虫夏草菌丝粉所属行业主要经济指标分析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2020-2025年我国冬虫夏草菌丝粉行业绩效分析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中国冬虫夏草菌丝粉行业消费市场分析</w:t>
      </w:r>
      <w:r>
        <w:rPr>
          <w:rFonts w:hint="eastAsia"/>
        </w:rPr>
        <w:br/>
      </w:r>
      <w:r>
        <w:rPr>
          <w:rFonts w:hint="eastAsia"/>
        </w:rPr>
        <w:t>　　第一节 冬虫夏草菌丝粉市场消费需求分析</w:t>
      </w:r>
      <w:r>
        <w:rPr>
          <w:rFonts w:hint="eastAsia"/>
        </w:rPr>
        <w:br/>
      </w:r>
      <w:r>
        <w:rPr>
          <w:rFonts w:hint="eastAsia"/>
        </w:rPr>
        <w:t>　　　　一、冬虫夏草菌丝粉市场的消费需求变化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二、冬虫夏草菌丝粉行业的需求情况分析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三、2020-2025年冬虫夏草菌丝粉品牌市场消费需求分析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冬虫夏草菌丝粉消费市场状况分析</w:t>
      </w:r>
      <w:r>
        <w:rPr>
          <w:rFonts w:hint="eastAsia"/>
        </w:rPr>
        <w:br/>
      </w:r>
      <w:r>
        <w:rPr>
          <w:rFonts w:hint="eastAsia"/>
        </w:rPr>
        <w:t>　　　　一、冬虫夏草菌丝粉行业消费特点</w:t>
      </w:r>
      <w:r>
        <w:rPr>
          <w:rFonts w:hint="eastAsia"/>
        </w:rPr>
        <w:br/>
      </w:r>
      <w:r>
        <w:rPr>
          <w:rFonts w:hint="eastAsia"/>
        </w:rPr>
        <w:t>　　　　二、冬虫夏草菌丝粉行业消费分析</w:t>
      </w:r>
      <w:r>
        <w:rPr>
          <w:rFonts w:hint="eastAsia"/>
        </w:rPr>
        <w:br/>
      </w:r>
      <w:r>
        <w:rPr>
          <w:rFonts w:hint="eastAsia"/>
        </w:rPr>
        <w:t>　　　　三、冬虫夏草菌丝粉行业消费结构分析</w:t>
      </w:r>
      <w:r>
        <w:rPr>
          <w:rFonts w:hint="eastAsia"/>
        </w:rPr>
        <w:br/>
      </w:r>
      <w:r>
        <w:rPr>
          <w:rFonts w:hint="eastAsia"/>
        </w:rPr>
        <w:t>　　　　四、冬虫夏草菌丝粉行业消费的市场变化</w:t>
      </w:r>
      <w:r>
        <w:rPr>
          <w:rFonts w:hint="eastAsia"/>
        </w:rPr>
        <w:br/>
      </w:r>
      <w:r>
        <w:rPr>
          <w:rFonts w:hint="eastAsia"/>
        </w:rPr>
        <w:t>　　　　五、冬虫夏草菌丝粉市场的消费方向</w:t>
      </w:r>
      <w:r>
        <w:rPr>
          <w:rFonts w:hint="eastAsia"/>
        </w:rPr>
        <w:br/>
      </w:r>
      <w:r>
        <w:rPr>
          <w:rFonts w:hint="eastAsia"/>
        </w:rPr>
        <w:t>　　第三节 冬虫夏草菌丝粉行业产品的品牌市场调查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四、冬虫夏草菌丝粉行业品牌忠诚度调查</w:t>
      </w:r>
      <w:r>
        <w:rPr>
          <w:rFonts w:hint="eastAsia"/>
        </w:rPr>
        <w:br/>
      </w:r>
      <w:r>
        <w:rPr>
          <w:rFonts w:hint="eastAsia"/>
        </w:rPr>
        <w:t>　　　　五、冬虫夏草菌丝粉行业品牌市场占有率调查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我国冬虫夏草菌丝粉行业市场调查分析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2020-2025年我国冬虫夏草菌丝粉行业市场宏观分析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2020-2025年中国冬虫夏草菌丝粉行业市场微观分析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冬虫夏草菌丝粉行业上下游产业分析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四、行业竞争状况及其对冬虫夏草菌丝粉行业的意义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四、行业新动态及其对冬虫夏草菌丝粉行业的影响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五、行业竞争状况及其对冬虫夏草菌丝粉行业的意义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冬虫夏草菌丝粉行业竞争格局分析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中国冬虫夏草菌丝粉行业竞争格局综述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一、2020-2025年冬虫夏草菌丝粉行业集中度</w:t>
      </w:r>
      <w:r>
        <w:rPr>
          <w:rFonts w:hint="eastAsia"/>
        </w:rPr>
        <w:br/>
      </w:r>
      <w:r>
        <w:rPr>
          <w:rFonts w:hint="eastAsia"/>
        </w:rPr>
        <w:t>　　　　二、2020-2025年冬虫夏草菌丝粉行业竞争程度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三、2020-2025年冬虫夏草菌丝粉企业与品牌数量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四、2020-2025年冬虫夏草菌丝粉行业竞争格局分析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2020-2025年冬虫夏草菌丝粉行业竞争格局分析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一、2020-2025年国内外冬虫夏草菌丝粉行业竞争分析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二、2020-2025年我国冬虫夏草菌丝粉市场竞争分析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冬虫夏草菌丝粉企业竞争策略分析</w:t>
      </w:r>
      <w:r>
        <w:rPr>
          <w:rFonts w:hint="eastAsia"/>
        </w:rPr>
        <w:br/>
      </w:r>
      <w:r>
        <w:rPr>
          <w:rFonts w:hint="eastAsia"/>
        </w:rPr>
        <w:t>　　第一节 冬虫夏草菌丝粉市场竞争策略分析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一、2020-2025年冬虫夏草菌丝粉市场增长分析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二、2020-2025年冬虫夏草菌丝粉主要品种分析</w:t>
      </w:r>
      <w:r>
        <w:rPr>
          <w:rFonts w:hint="eastAsia"/>
        </w:rPr>
        <w:br/>
      </w:r>
      <w:r>
        <w:rPr>
          <w:rFonts w:hint="eastAsia"/>
        </w:rPr>
        <w:t>　　　　三、现有冬虫夏草菌丝粉市场竞争策略分析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四、潜力冬虫夏草菌丝粉竞争策略选择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冬虫夏草菌丝粉企业竞争策略分析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一、2025-2031年我国冬虫夏草菌丝粉市场竞争趋势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二、2025-2031年冬虫夏草菌丝粉行业竞争格局展望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三、2025-2031年冬虫夏草菌丝粉行业竞争策略分析</w:t>
      </w:r>
      <w:r>
        <w:rPr>
          <w:rFonts w:hint="eastAsia"/>
        </w:rPr>
        <w:br/>
      </w:r>
      <w:r>
        <w:rPr>
          <w:rFonts w:hint="eastAsia"/>
        </w:rPr>
        <w:t>　　第三节 冬虫夏草菌丝粉行业发展机会分析</w:t>
      </w:r>
      <w:r>
        <w:rPr>
          <w:rFonts w:hint="eastAsia"/>
        </w:rPr>
        <w:br/>
      </w:r>
      <w:r>
        <w:rPr>
          <w:rFonts w:hint="eastAsia"/>
        </w:rPr>
        <w:t>　　第四节 冬虫夏草菌丝粉行业发展风险分析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重点冬虫夏草菌丝粉企业竞争分析</w:t>
      </w:r>
      <w:r>
        <w:rPr>
          <w:rFonts w:hint="eastAsia"/>
        </w:rPr>
        <w:br/>
      </w:r>
      <w:r>
        <w:rPr>
          <w:rFonts w:hint="eastAsia"/>
        </w:rPr>
        <w:t>　　第一节 安徽怡康生物科技有限公司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江西国药有限责任公司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青海珠峰虫草药业有限公司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大连雪奥生物工程医药技术有限公司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天津市百奥生物技术有限公司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青海三江源药业有限公司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青海珠峰冬虫夏草原料有限公司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第十节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冬虫夏草菌丝粉行业发展趋势分析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我国冬虫夏草菌丝粉行业前景与机遇分析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一、我国冬虫夏草菌丝粉行业发展前景</w:t>
      </w:r>
      <w:r>
        <w:rPr>
          <w:rFonts w:hint="eastAsia"/>
        </w:rPr>
        <w:br/>
      </w:r>
      <w:r>
        <w:rPr>
          <w:rFonts w:hint="eastAsia"/>
        </w:rPr>
        <w:t>　　　　二、我国冬虫夏草菌丝粉发展机遇分析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2025-2031年中国冬虫夏草菌丝粉市场趋势分析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一、2020-2025年冬虫夏草菌丝粉市场趋势总结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二、2025-2031年冬虫夏草菌丝粉行业发展趋势分析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三、2025-2031年冬虫夏草菌丝粉市场发展空间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四、2025-2031年冬虫夏草菌丝粉产业政策趋向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五、2025-2031年冬虫夏草菌丝粉行业技术革新趋势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六、2025-2031年冬虫夏草菌丝粉价格走势分析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七、2025-2031年国际环境对冬虫夏草菌丝粉行业的影响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冬虫夏草菌丝粉行业发展趋势与投资战略研究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冬虫夏草菌丝粉市场发展潜力分析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冬虫夏草菌丝粉行业发展趋势分析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冬虫夏草菌丝粉行业发展战略研究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对我国冬虫夏草菌丝粉品牌的战略思考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二、冬虫夏草菌丝粉实施品牌战略的意义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三、冬虫夏草菌丝粉企业品牌的现状分析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四、我国冬虫夏草菌丝粉企业的品牌战略</w:t>
      </w:r>
      <w:r>
        <w:rPr>
          <w:rFonts w:hint="eastAsia"/>
        </w:rPr>
        <w:br/>
      </w:r>
      <w:r>
        <w:rPr>
          <w:rFonts w:hint="eastAsia"/>
        </w:rPr>
        <w:t>　　　　五、冬虫夏草菌丝粉品牌战略管理的策略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2025-2031年冬虫夏草菌丝粉行业发展预测</w:t>
      </w:r>
      <w:r>
        <w:rPr>
          <w:rFonts w:hint="eastAsia"/>
        </w:rPr>
        <w:br/>
      </w:r>
      <w:r>
        <w:rPr>
          <w:rFonts w:hint="eastAsia"/>
        </w:rPr>
        <w:t>　　第一节 未来冬虫夏草菌丝粉需求与消费预测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一、2025-2031年冬虫夏草菌丝粉产品消费预测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二、2025-2031年冬虫夏草菌丝粉市场规模预测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三、2025-2031年冬虫夏草菌丝粉行业销售收入预测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四、2025-2031年冬虫夏草菌丝粉行业总资产预测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2025-2031年中国冬虫夏草菌丝粉行业供需预测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一、2025-2031年中国冬虫夏草菌丝粉供给预测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二、2025-2031年中国冬虫夏草菌丝粉产量预测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三、2025-2031年中国冬虫夏草菌丝粉需求预测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四、2025-2031年中国冬虫夏草菌丝粉供需平衡预测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五、2025-2031年中国冬虫夏草菌丝粉产品价格预测</w:t>
      </w:r>
      <w:r>
        <w:rPr>
          <w:rFonts w:hint="eastAsia"/>
        </w:rPr>
        <w:br/>
      </w:r>
      <w:r>
        <w:rPr>
          <w:rFonts w:hint="eastAsia"/>
        </w:rPr>
        <w:t>　　第三节 影响冬虫夏草菌丝粉行业发展的主要因素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一、2025-2031年影响冬虫夏草菌丝粉行业运行的有利因素分析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二、2025-2031年影响冬虫夏草菌丝粉行业运行的稳定因素分析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三、2025-2031年影响冬虫夏草菌丝粉行业运行的不利因素分析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四、2025-2031年我国冬虫夏草菌丝粉行业发展面临的挑战分析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五、2025-2031年我国冬虫夏草菌丝粉行业发展面临的机遇分析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冬虫夏草菌丝粉行业投资风险及控制策略分析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一、2025-2031年冬虫夏草菌丝粉行业市场风险及控制策略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二、2025-2031年冬虫夏草菌丝粉行业政策风险及控制策略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三、2025-2031年冬虫夏草菌丝粉行业经营风险及控制策略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四、2025-2031年冬虫夏草菌丝粉行业投资者风险及控制策略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五、2025-2031年冬虫夏草菌丝粉行业同业竞争风险及控制策略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六、2025-2031年冬虫夏草菌丝粉行业其他风险及控制策略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中国冬虫夏草菌丝粉行业主要环节分布</w:t>
      </w:r>
      <w:r>
        <w:rPr>
          <w:rFonts w:hint="eastAsia"/>
        </w:rPr>
        <w:br/>
      </w:r>
      <w:r>
        <w:rPr>
          <w:rFonts w:hint="eastAsia"/>
        </w:rPr>
        <w:t>　　图表 中国冬虫夏草菌丝粉行业生命周期</w:t>
      </w:r>
      <w:r>
        <w:rPr>
          <w:rFonts w:hint="eastAsia"/>
        </w:rPr>
        <w:br/>
      </w:r>
      <w:r>
        <w:rPr>
          <w:rFonts w:hint="eastAsia"/>
        </w:rPr>
        <w:t>　　图表 中国冬虫夏草菌丝粉行业盈利模式分析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2020-2025年我国冬虫夏草菌丝粉行业利润</w:t>
      </w:r>
      <w:r>
        <w:rPr>
          <w:rFonts w:hint="eastAsia"/>
        </w:rPr>
        <w:br/>
      </w:r>
      <w:r>
        <w:rPr>
          <w:rFonts w:hint="eastAsia"/>
        </w:rPr>
        <w:t>　　图表 2025-2031年我国冬虫夏草菌丝粉行业利润预测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2020-2025年我国较大冬虫夏草菌丝粉企业数量</w:t>
      </w:r>
      <w:r>
        <w:rPr>
          <w:rFonts w:hint="eastAsia"/>
        </w:rPr>
        <w:br/>
      </w:r>
      <w:r>
        <w:rPr>
          <w:rFonts w:hint="eastAsia"/>
        </w:rPr>
        <w:t>　　图表 2020-2025年我国冬虫夏草菌丝粉行业资产示意图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2020-2025年我国冬虫夏草菌丝粉行业需求规模示意图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2020-2025年我国冬虫夏草菌丝粉行业利润率示意图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2020-2025年我国冬虫夏草菌丝粉行业运营能力示意图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2020-2025年我国冬虫夏草菌丝粉行业偿债能力示意图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2c49c838d4666" w:history="1">
        <w:r>
          <w:rPr>
            <w:rStyle w:val="Hyperlink"/>
          </w:rPr>
          <w:t>2025-2031年中国冬虫夏草菌丝粉市场深度调研与发展趋势分析报告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2c49c838d4666" w:history="1">
        <w:r>
          <w:rPr>
            <w:rStyle w:val="Hyperlink"/>
          </w:rPr>
          <w:t>https://www.20087.com/2/06/DongChongXiaCaoJunSiFenHangYeQuS.html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菌粉9大功效、冬虫夏草菌丝粉的功效及应用、长期吃虫草促进肿瘤增长、兰州科林生物医药有限公司冬虫夏草菌丝粉、虫草粉多少一克、药王牌冬虫夏草菌丝粉、人工虫草菌粉叫什么、药王泉冬虫夏草菌丝粉、冬虫夏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2391ac32a4f76" w:history="1">
      <w:r>
        <w:rPr>
          <w:rStyle w:val="Hyperlink"/>
        </w:rPr>
        <w:t>2025-2031年中国冬虫夏草菌丝粉市场深度调研与发展趋势分析报告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ongChongXiaCaoJunSiFenHangYeQuS.html" TargetMode="External" Id="R1e02c49c838d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ongChongXiaCaoJunSiFenHangYeQuS.html" TargetMode="External" Id="Raec2391ac32a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2025-03-31T04:04:00Z</dcterms:created>
  <dcterms:modified xsi:type="dcterms:W3CDTF">2025-03-31T05:04:00Z</dcterms:modified>
  <dc:subject>2025-2031年中国冬虫夏草菌丝粉市场深度调研与发展趋势分析报告</dc:subject>
  <dc:title>2025-2031年中国冬虫夏草菌丝粉市场深度调研与发展趋势分析报告</dc:title>
  <cp:keywords>2025-2031年中国冬虫夏草菌丝粉市场深度调研与发展趋势分析报告</cp:keywords>
  <dc:description>2025-2031年中国冬虫夏草菌丝粉市场深度调研与发展趋势分析报告</dc:description>
</cp:coreProperties>
</file>