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e82dc0f04cb2" w:history="1">
              <w:r>
                <w:rPr>
                  <w:rStyle w:val="Hyperlink"/>
                </w:rPr>
                <w:t>中国医疗监护仪器市场现状调研与发展前景分析报告（2025-2031年）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e82dc0f04cb2" w:history="1">
              <w:r>
                <w:rPr>
                  <w:rStyle w:val="Hyperlink"/>
                </w:rPr>
                <w:t>中国医疗监护仪器市场现状调研与发展前景分析报告（2025-2031年）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7e82dc0f04cb2" w:history="1">
                <w:r>
                  <w:rPr>
                    <w:rStyle w:val="Hyperlink"/>
                  </w:rPr>
                  <w:t>https://www.20087.com/3/16/YiLiaoJianHuYiQiShiChangJingZhen.html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器是用于监测患者生命体征（如心率、血压、血氧饱和度等）的关键设备。目前，医疗监护仪器不仅在医院重症监护室和手术室等场景中广泛应用，也逐渐普及至家庭护理和远程医疗服务中。此外，随着人工智能技术的应用，医疗监护仪器能够提供更加智能化的监测和预警功能。</w:t>
      </w:r>
      <w:r>
        <w:rPr>
          <w:rFonts w:hint="eastAsia"/>
        </w:rPr>
        <w:br/>
      </w:r>
      <w:r>
        <w:rPr>
          <w:rFonts w:hint="eastAsia"/>
        </w:rPr>
        <w:t>　　未来，医疗监护仪器的发展将更加侧重于智能化和便携性。随着物联网技术的进步，医疗监护仪器将实现远程数据传输和实时监测，有助于提高医疗效率和患者生活质量。同时，随着微型化技术的发展，医疗监护仪器将更加小巧轻便，便于携带和使用。此外，随着患者自我健康管理意识的增强，家用型医疗监护仪器将更加普及，促进医疗监护仪器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7e82dc0f04cb2" w:history="1">
        <w:r>
          <w:rPr>
            <w:rStyle w:val="Hyperlink"/>
          </w:rPr>
          <w:t>中国医疗监护仪器市场现状调研与发展前景分析报告（2025-2031年）</w:t>
        </w:r>
      </w:hyperlink>
      <w:r>
        <w:rPr>
          <w:rFonts w:hint="eastAsia"/>
        </w:rPr>
        <w:t>》系统分析了医疗监护仪器行业的现状，全面梳理了医疗监护仪器市场需求、市场规模、产业链结构及价格体系，详细解读了医疗监护仪器细分市场特点。报告结合权威数据，科学预测了医疗监护仪器市场前景与发展趋势，客观分析了品牌竞争格局、市场集中度及重点企业的运营表现，并指出了医疗监护仪器行业面临的机遇与风险。为医疗监护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一、医疗监护仪器的定义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医疗监护仪器行业地位分析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医疗监护仪器行业国内外市场分析</w:t>
      </w:r>
      <w:r>
        <w:rPr>
          <w:rFonts w:hint="eastAsia"/>
        </w:rPr>
        <w:br/>
      </w:r>
      <w:r>
        <w:rPr>
          <w:rFonts w:hint="eastAsia"/>
        </w:rPr>
        <w:t>　　第一节 医疗监护仪器行业国际市场分析</w:t>
      </w:r>
      <w:r>
        <w:rPr>
          <w:rFonts w:hint="eastAsia"/>
        </w:rPr>
        <w:br/>
      </w:r>
      <w:r>
        <w:rPr>
          <w:rFonts w:hint="eastAsia"/>
        </w:rPr>
        <w:t>　　　　一、医疗监护仪器国际市场发展历程回顾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二、世界医疗监护仪器产业市场规模</w:t>
      </w:r>
      <w:r>
        <w:rPr>
          <w:rFonts w:hint="eastAsia"/>
        </w:rPr>
        <w:br/>
      </w:r>
      <w:r>
        <w:rPr>
          <w:rFonts w:hint="eastAsia"/>
        </w:rPr>
        <w:t>　　　　三、医疗监护仪器竞争格局分析</w:t>
      </w:r>
      <w:r>
        <w:rPr>
          <w:rFonts w:hint="eastAsia"/>
        </w:rPr>
        <w:br/>
      </w:r>
      <w:r>
        <w:rPr>
          <w:rFonts w:hint="eastAsia"/>
        </w:rPr>
        <w:t>　　　　四、医疗监护仪器国际主要国家发展情况分析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五、医疗监护仪器国际市场发展趋势</w:t>
      </w:r>
      <w:r>
        <w:rPr>
          <w:rFonts w:hint="eastAsia"/>
        </w:rPr>
        <w:br/>
      </w:r>
      <w:r>
        <w:rPr>
          <w:rFonts w:hint="eastAsia"/>
        </w:rPr>
        <w:t>　　第二节 医疗监护仪器行业国内市场分析</w:t>
      </w:r>
      <w:r>
        <w:rPr>
          <w:rFonts w:hint="eastAsia"/>
        </w:rPr>
        <w:br/>
      </w:r>
      <w:r>
        <w:rPr>
          <w:rFonts w:hint="eastAsia"/>
        </w:rPr>
        <w:t>　　　　一、医疗监护仪器国内市场发展历程</w:t>
      </w:r>
      <w:r>
        <w:rPr>
          <w:rFonts w:hint="eastAsia"/>
        </w:rPr>
        <w:br/>
      </w:r>
      <w:r>
        <w:rPr>
          <w:rFonts w:hint="eastAsia"/>
        </w:rPr>
        <w:t>　　　　二、医疗监护仪器产品及技术动态</w:t>
      </w:r>
      <w:r>
        <w:rPr>
          <w:rFonts w:hint="eastAsia"/>
        </w:rPr>
        <w:br/>
      </w:r>
      <w:r>
        <w:rPr>
          <w:rFonts w:hint="eastAsia"/>
        </w:rPr>
        <w:t>　　　　三、医疗监护仪器竞争格局分析</w:t>
      </w:r>
      <w:r>
        <w:rPr>
          <w:rFonts w:hint="eastAsia"/>
        </w:rPr>
        <w:br/>
      </w:r>
      <w:r>
        <w:rPr>
          <w:rFonts w:hint="eastAsia"/>
        </w:rPr>
        <w:t>　　　　四、医疗监护仪器国内主要地区发展情况分析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五、医疗监护仪器国内市场发展趋势</w:t>
      </w:r>
      <w:r>
        <w:rPr>
          <w:rFonts w:hint="eastAsia"/>
        </w:rPr>
        <w:br/>
      </w:r>
      <w:r>
        <w:rPr>
          <w:rFonts w:hint="eastAsia"/>
        </w:rPr>
        <w:t>　　第三节 医疗监护仪器行业国内外市场对比分析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中国医疗监护仪器行业政策环境分析</w:t>
      </w:r>
      <w:r>
        <w:rPr>
          <w:rFonts w:hint="eastAsia"/>
        </w:rPr>
        <w:br/>
      </w:r>
      <w:r>
        <w:rPr>
          <w:rFonts w:hint="eastAsia"/>
        </w:rPr>
        <w:t>　　第一节 医疗监护仪器行业政策法规环境分析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1、医疗监护仪器产业准入政策分析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2、医疗监护仪器行业法制政策取向分析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3、医疗监护仪器行业人才政策取向分析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4、医疗监护仪器行业布局政策取向分析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医疗监护仪器行业技术环境分析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2020-2025年中国医疗监护仪器行业总体发展状况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中国医疗监护仪器行业规模情况分析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中国医疗监护仪器行业产销情况分析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中国医疗监护仪器行业财务能力分析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2020-2025年中国医疗监护仪器行业市场发展分析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2020-2025年中国医疗监护仪器市场分析</w:t>
      </w:r>
      <w:r>
        <w:rPr>
          <w:rFonts w:hint="eastAsia"/>
        </w:rPr>
        <w:br/>
      </w:r>
      <w:r>
        <w:rPr>
          <w:rFonts w:hint="eastAsia"/>
        </w:rPr>
        <w:t>　　　　一、2025年医疗监护仪器市场形势回顾</w:t>
      </w:r>
      <w:r>
        <w:rPr>
          <w:rFonts w:hint="eastAsia"/>
        </w:rPr>
        <w:br/>
      </w:r>
      <w:r>
        <w:rPr>
          <w:rFonts w:hint="eastAsia"/>
        </w:rPr>
        <w:t>　　　　二、2025年医疗监护仪器市场形势预测</w:t>
      </w:r>
      <w:r>
        <w:rPr>
          <w:rFonts w:hint="eastAsia"/>
        </w:rPr>
        <w:br/>
      </w:r>
      <w:r>
        <w:rPr>
          <w:rFonts w:hint="eastAsia"/>
        </w:rPr>
        <w:t>　　第二节 中国医疗监护仪器行业市场发展的主要策略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一、发展国内医疗监护仪器业的相关建议与对策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二、中国医疗监护仪器产业的发展建议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医疗监护仪器行业竞争结构分析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医疗监护仪器企业国际竞争力比较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医疗监护仪器行业竞争格局分析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一、医疗监护仪器行业集中度分析</w:t>
      </w:r>
      <w:r>
        <w:rPr>
          <w:rFonts w:hint="eastAsia"/>
        </w:rPr>
        <w:br/>
      </w:r>
      <w:r>
        <w:rPr>
          <w:rFonts w:hint="eastAsia"/>
        </w:rPr>
        <w:t>　　　　二、医疗监护仪器行业竞争程度分析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2025-2031年医疗监护仪器行业竞争策略分析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二、2025-2031年医疗监护仪器行业竞争格局展望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三、2025-2031年医疗监护仪器行业竞争策略分析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2020-2025年中国医疗监护仪器行业重点企业发展分析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广州则天信息技术有限公司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深圳凝聚医疗电子有限公司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沧州云端医疗器械有限公司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深圳市英石电器有限公司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2025-2031年中国医疗监护仪器行业发展前景预测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2025-2031年中国医疗监护仪器行业市场发展趋势预测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一、医疗监护仪器发展新动态</w:t>
      </w:r>
      <w:r>
        <w:rPr>
          <w:rFonts w:hint="eastAsia"/>
        </w:rPr>
        <w:br/>
      </w:r>
      <w:r>
        <w:rPr>
          <w:rFonts w:hint="eastAsia"/>
        </w:rPr>
        <w:t>　　　　二、医疗监护仪器技术新动态</w:t>
      </w:r>
      <w:r>
        <w:rPr>
          <w:rFonts w:hint="eastAsia"/>
        </w:rPr>
        <w:br/>
      </w:r>
      <w:r>
        <w:rPr>
          <w:rFonts w:hint="eastAsia"/>
        </w:rPr>
        <w:t>　　　　三、医疗监护仪器技术发展趋势预测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2025-2031年中国医疗监护仪器行业投资分析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1、医疗监护仪器企业的国内营销模式建议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2、医疗监护仪器企业海外营销模式建议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[^中智林^]中国医疗监护仪器产业发展趋势分析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一、中国医疗监护仪器市场趋势</w:t>
      </w:r>
      <w:r>
        <w:rPr>
          <w:rFonts w:hint="eastAsia"/>
        </w:rPr>
        <w:br/>
      </w:r>
      <w:r>
        <w:rPr>
          <w:rFonts w:hint="eastAsia"/>
        </w:rPr>
        <w:t>　　　　二、医疗监护仪器发展展望</w:t>
      </w:r>
      <w:r>
        <w:rPr>
          <w:rFonts w:hint="eastAsia"/>
        </w:rPr>
        <w:br/>
      </w:r>
      <w:r>
        <w:rPr>
          <w:rFonts w:hint="eastAsia"/>
        </w:rPr>
        <w:t>　　　　三、医疗监护仪器企业竞争趋向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2025-2031年中国医疗监护仪器供给量变化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2025-2031年医疗监护仪器各地区销售比例变化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2025年中国医疗监护仪器市场不同因素的价格影响力对比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2025-2031年中国医疗监护仪器行业总资产预测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e82dc0f04cb2" w:history="1">
        <w:r>
          <w:rPr>
            <w:rStyle w:val="Hyperlink"/>
          </w:rPr>
          <w:t>中国医疗监护仪器市场现状调研与发展前景分析报告（2025-2031年）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7e82dc0f04cb2" w:history="1">
        <w:r>
          <w:rPr>
            <w:rStyle w:val="Hyperlink"/>
          </w:rPr>
          <w:t>https://www.20087.com/3/16/YiLiaoJianHuYiQiShiChangJingZhen.html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设备有哪些、医疗监护仪器有哪些、重症监护室仪器图解、医用监护仪器、医院重症监护室多少钱、医疗监护仪的数值看法、重症监护合作医疗报销吗、医用监护仪的原理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243803464fd4" w:history="1">
      <w:r>
        <w:rPr>
          <w:rStyle w:val="Hyperlink"/>
        </w:rPr>
        <w:t>中国医疗监护仪器市场现状调研与发展前景分析报告（2025-2031年）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LiaoJianHuYiQiShiChangJingZhen.html" TargetMode="External" Id="R3c77e82dc0f0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LiaoJianHuYiQiShiChangJingZhen.html" TargetMode="External" Id="Rb5382438034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2025-05-09T05:05:00Z</dcterms:created>
  <dcterms:modified xsi:type="dcterms:W3CDTF">2025-05-09T06:05:00Z</dcterms:modified>
  <dc:subject>中国医疗监护仪器市场现状调研与发展前景分析报告（2025-2031年）</dc:subject>
  <dc:title>中国医疗监护仪器市场现状调研与发展前景分析报告（2025-2031年）</dc:title>
  <cp:keywords>中国医疗监护仪器市场现状调研与发展前景分析报告（2025-2031年）</cp:keywords>
  <dc:description>中国医疗监护仪器市场现状调研与发展前景分析报告（2025-2031年）</dc:description>
</cp:coreProperties>
</file>