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739c696043f7" w:history="1">
              <w:r>
                <w:rPr>
                  <w:rStyle w:val="Hyperlink"/>
                </w:rPr>
                <w:t>2025-2031年中国移液工作站行业市场调研与前景趋势报告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739c696043f7" w:history="1">
              <w:r>
                <w:rPr>
                  <w:rStyle w:val="Hyperlink"/>
                </w:rPr>
                <w:t>2025-2031年中国移液工作站行业市场调研与前景趋势报告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739c696043f7" w:history="1">
                <w:r>
                  <w:rPr>
                    <w:rStyle w:val="Hyperlink"/>
                  </w:rPr>
                  <w:t>https://www.20087.com/3/66/YiYeGongZuoZhanDeQianJing.html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工作站是一种集成了精密液体处理模块的自动化实验设备，广泛应用于生命科学、药物研发、分子诊断及高通量筛选等领域，用于执行重复性高、精度要求严的液体转移、稀释、混匀与分配任务。移液工作站核心组件包括多通道移液头、XYZ三维运动平台、液体识别传感器、温控模块与软件控制系统，能够兼容标准微孔板、离心管及深孔板等多种容器格式。现代移液工作站强调操作的准确性、重复性与灵活性，采用空气置换或正位移原理实现纳升级至毫升级的精确加样，并通过光学或电容传感技术检测液面高度与堵塞情况，确保过程可靠性。设备通常配备触摸屏界面或计算机软件进行编程，支持复杂实验流程的自定义与批处理运行，显著提升实验通量与数据一致性，同时减少人为误差与生物安全风险。</w:t>
      </w:r>
      <w:r>
        <w:rPr>
          <w:rFonts w:hint="eastAsia"/>
        </w:rPr>
        <w:br/>
      </w:r>
      <w:r>
        <w:rPr>
          <w:rFonts w:hint="eastAsia"/>
        </w:rPr>
        <w:t>　　未来，移液工作站的发展将聚焦于模块化集成、智能感知与开放式架构。系统将向多功能一体化平台演进，集成离心、振荡、封膜、去盖、PCR setup等外围模块，形成完整的自动化实验流水线，支持从样本前处理到结果输出的全流程无人化操作。在感知能力方面，先进的图像识别、拉曼光谱或微型传感器将用于实时监控液体状态、污染物检测与反应进程，实现闭环反馈控制与异常预警。开放式软件架构将支持与第三方仪器、实验室信息管理系统（LIMS）及数据分析工具的无缝对接，便于数据整合与流程优化。人工智能辅助的实验设计功能可能提供参数推荐与错误预测，提升用户效率。此外，微型化与便携式设计将拓展其在野外检测、临床即时检验等场景的应用。绿色设计理念将推动低耗材消耗、可重复使用吸头与节能运行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739c696043f7" w:history="1">
        <w:r>
          <w:rPr>
            <w:rStyle w:val="Hyperlink"/>
          </w:rPr>
          <w:t>2025-2031年中国移液工作站行业市场调研与前景趋势报告</w:t>
        </w:r>
      </w:hyperlink>
      <w:r>
        <w:rPr>
          <w:rFonts w:hint="eastAsia"/>
        </w:rPr>
        <w:t>》基于国家统计局、相关行业协会及科研机构详实资料，系统梳理移液工作站行业的市场规模、供需格局及产业链特征，客观分析移液工作站技术发展水平和市场价格趋势。报告从移液工作站竞争格局、企业战略和品牌影响力等角度，评估主要市场参与者的经营表现，并结合政策环境与技术创新方向，研判移液工作站行业未来增长空间与潜在风险。通过对移液工作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移液工作站行业概述</w:t>
      </w:r>
      <w:r>
        <w:rPr>
          <w:rFonts w:hint="eastAsia"/>
        </w:rPr>
        <w:br/>
      </w:r>
      <w:r>
        <w:rPr>
          <w:rFonts w:hint="eastAsia"/>
        </w:rPr>
        <w:t>　　第一节 移液工作站定义与分类</w:t>
      </w:r>
      <w:r>
        <w:rPr>
          <w:rFonts w:hint="eastAsia"/>
        </w:rPr>
        <w:br/>
      </w:r>
      <w:r>
        <w:rPr>
          <w:rFonts w:hint="eastAsia"/>
        </w:rPr>
        <w:t>　　第二节 移液工作站应用领域</w:t>
      </w:r>
      <w:r>
        <w:rPr>
          <w:rFonts w:hint="eastAsia"/>
        </w:rPr>
        <w:br/>
      </w:r>
      <w:r>
        <w:rPr>
          <w:rFonts w:hint="eastAsia"/>
        </w:rPr>
        <w:t>　　第三节 移液工作站行业经济指标分析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一、移液工作站行业赢利性评估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二、移液工作站行业成长速度分析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三、移液工作站附加值提升空间探讨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四、移液工作站行业进入壁垒分析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五、移液工作站行业风险性评估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六、移液工作站行业周期性分析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七、移液工作站行业竞争程度指标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八、移液工作站行业成熟度综合分析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移液工作站产业链及经营模式分析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三、移液工作站销售模式与渠道策略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全球移液工作站市场发展分析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2024-2025年全球移液工作站行业发展分析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一、全球移液工作站行业市场规模与趋势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二、全球移液工作站行业发展特点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三、全球移液工作站行业竞争格局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主要国家与地区移液工作站市场分析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2025-2031年全球移液工作站行业发展趋势与前景预测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一、移液工作站行业发展趋势</w:t>
      </w:r>
      <w:r>
        <w:rPr>
          <w:rFonts w:hint="eastAsia"/>
        </w:rPr>
        <w:br/>
      </w:r>
      <w:r>
        <w:rPr>
          <w:rFonts w:hint="eastAsia"/>
        </w:rPr>
        <w:t>　　　　二、移液工作站行业发展潜力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中国移液工作站行业市场分析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2024-2025年移液工作站产能与投资动态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一、国内移液工作站产能现状与利用效率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二、移液工作站产能扩张与投资动态分析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2025-2031年移液工作站行业产量统计与趋势预测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一、2019-2024年移液工作站行业产量与增长趋势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1、2019-2024年移液工作站产量及增长趋势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2、2019-2024年移液工作站细分产品产量及份额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二、移液工作站产量影响因素分析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三、2025-2031年移液工作站产量预测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2025-2031年移液工作站市场需求与销售分析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一、2024-2025年移液工作站行业需求现状</w:t>
      </w:r>
      <w:r>
        <w:rPr>
          <w:rFonts w:hint="eastAsia"/>
        </w:rPr>
        <w:br/>
      </w:r>
      <w:r>
        <w:rPr>
          <w:rFonts w:hint="eastAsia"/>
        </w:rPr>
        <w:t>　　　　二、移液工作站客户群体与需求特点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三、2019-2024年移液工作站行业销售规模分析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四、2025-2031年移液工作站市场增长潜力与规模预测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2024-2025年移液工作站行业技术发展现状及趋势分析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移液工作站行业技术发展现状分析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国内外移液工作站行业技术差距分析及差距形成的主要原因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移液工作站行业技术发展方向、趋势预测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提升移液工作站行业技术能力策略建议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中国移液工作站细分市场分析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一、2024-2025年移液工作站主要细分产品市场现状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移液工作站价格机制与竞争策略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一、2019-2024年移液工作站市场价格走势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移液工作站定价策略与方法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2025-2031年移液工作站价格竞争态势与趋势预测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中国移液工作站行业重点区域市场研究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2024-2025年重点区域移液工作站市场发展概况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2019-2024年中国移液工作站行业进出口情况分析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移液工作站行业进口规模与来源分析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一、2019-2024年移液工作站进口规模分析</w:t>
      </w:r>
      <w:r>
        <w:rPr>
          <w:rFonts w:hint="eastAsia"/>
        </w:rPr>
        <w:br/>
      </w:r>
      <w:r>
        <w:rPr>
          <w:rFonts w:hint="eastAsia"/>
        </w:rPr>
        <w:t>　　　　二、移液工作站主要进口来源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移液工作站行业出口规模与目的地分析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一、2019-2024年移液工作站出口规模分析</w:t>
      </w:r>
      <w:r>
        <w:rPr>
          <w:rFonts w:hint="eastAsia"/>
        </w:rPr>
        <w:br/>
      </w:r>
      <w:r>
        <w:rPr>
          <w:rFonts w:hint="eastAsia"/>
        </w:rPr>
        <w:t>　　　　二、移液工作站主要出口目的地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2019-2024年中国移液工作站总体规模与财务指标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中国移液工作站行业总体规模分析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一、移液工作站企业数量与结构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二、移液工作站从业人员规模</w:t>
      </w:r>
      <w:r>
        <w:rPr>
          <w:rFonts w:hint="eastAsia"/>
        </w:rPr>
        <w:br/>
      </w:r>
      <w:r>
        <w:rPr>
          <w:rFonts w:hint="eastAsia"/>
        </w:rPr>
        <w:t>　　　　三、移液工作站行业资产状况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中国移液工作站行业财务指标总体分析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移液工作站行业重点企业经营状况分析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移液工作站重点企业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移液工作站领先企业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移液工作站标杆企业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移液工作站代表企业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移液工作站龙头企业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移液工作站重点企业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中国移液工作站行业竞争格局分析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移液工作站行业竞争格局总览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2024-2025年移液工作站行业竞争力分析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一、移液工作站供应商议价能力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四、移液工作站替代品威胁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2019-2024年移液工作站行业企业并购活动分析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2024-2025年移液工作站行业会展与招投标活动分析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一、移液工作站行业会展活动及其市场影响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2025年中国移液工作站企业发展策略分析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移液工作站市场策略分析</w:t>
      </w:r>
      <w:r>
        <w:rPr>
          <w:rFonts w:hint="eastAsia"/>
        </w:rPr>
        <w:br/>
      </w:r>
      <w:r>
        <w:rPr>
          <w:rFonts w:hint="eastAsia"/>
        </w:rPr>
        <w:t>　　　　一、移液工作站市场定位与拓展策略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二、移液工作站市场细分与目标客户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移液工作站销售策略分析</w:t>
      </w:r>
      <w:r>
        <w:rPr>
          <w:rFonts w:hint="eastAsia"/>
        </w:rPr>
        <w:br/>
      </w:r>
      <w:r>
        <w:rPr>
          <w:rFonts w:hint="eastAsia"/>
        </w:rPr>
        <w:t>　　　　一、移液工作站销售渠道与网络建设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提高移液工作站企业竞争力建议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一、移液工作站技术创新与管理优化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移液工作站品牌战略思考</w:t>
      </w:r>
      <w:r>
        <w:rPr>
          <w:rFonts w:hint="eastAsia"/>
        </w:rPr>
        <w:br/>
      </w:r>
      <w:r>
        <w:rPr>
          <w:rFonts w:hint="eastAsia"/>
        </w:rPr>
        <w:t>　　　　一、移液工作站品牌建设与维护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二、移液工作站品牌影响力与市场竞争力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中国移液工作站行业风险与对策</w:t>
      </w:r>
      <w:r>
        <w:rPr>
          <w:rFonts w:hint="eastAsia"/>
        </w:rPr>
        <w:br/>
      </w:r>
      <w:r>
        <w:rPr>
          <w:rFonts w:hint="eastAsia"/>
        </w:rPr>
        <w:t>　　第一节 移液工作站行业SWOT分析</w:t>
      </w:r>
      <w:r>
        <w:rPr>
          <w:rFonts w:hint="eastAsia"/>
        </w:rPr>
        <w:br/>
      </w:r>
      <w:r>
        <w:rPr>
          <w:rFonts w:hint="eastAsia"/>
        </w:rPr>
        <w:t>　　　　一、移液工作站行业优势分析</w:t>
      </w:r>
      <w:r>
        <w:rPr>
          <w:rFonts w:hint="eastAsia"/>
        </w:rPr>
        <w:br/>
      </w:r>
      <w:r>
        <w:rPr>
          <w:rFonts w:hint="eastAsia"/>
        </w:rPr>
        <w:t>　　　　二、移液工作站行业劣势分析</w:t>
      </w:r>
      <w:r>
        <w:rPr>
          <w:rFonts w:hint="eastAsia"/>
        </w:rPr>
        <w:br/>
      </w:r>
      <w:r>
        <w:rPr>
          <w:rFonts w:hint="eastAsia"/>
        </w:rPr>
        <w:t>　　　　三、移液工作站市场机会探索</w:t>
      </w:r>
      <w:r>
        <w:rPr>
          <w:rFonts w:hint="eastAsia"/>
        </w:rPr>
        <w:br/>
      </w:r>
      <w:r>
        <w:rPr>
          <w:rFonts w:hint="eastAsia"/>
        </w:rPr>
        <w:t>　　　　四、移液工作站市场威胁评估</w:t>
      </w:r>
      <w:r>
        <w:rPr>
          <w:rFonts w:hint="eastAsia"/>
        </w:rPr>
        <w:br/>
      </w:r>
      <w:r>
        <w:rPr>
          <w:rFonts w:hint="eastAsia"/>
        </w:rPr>
        <w:t>　　第二节 移液工作站行业风险及对策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2025-2031年中国移液工作站行业前景与发展趋势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移液工作站行业发展环境分析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2025-2031年移液工作站行业发展趋势与方向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一、移液工作站行业发展方向预测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二、移液工作站发展趋势分析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2025-2031年移液工作站行业发展潜力与机遇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一、移液工作站市场发展潜力评估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二、移液工作站新兴市场与机遇探索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移液工作站行业研究结论与建议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中:智:林:：移液工作站行业发展建议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移液工作站行业类别</w:t>
      </w:r>
      <w:r>
        <w:rPr>
          <w:rFonts w:hint="eastAsia"/>
        </w:rPr>
        <w:br/>
      </w:r>
      <w:r>
        <w:rPr>
          <w:rFonts w:hint="eastAsia"/>
        </w:rPr>
        <w:t>　　图表 移液工作站行业产业链调研</w:t>
      </w:r>
      <w:r>
        <w:rPr>
          <w:rFonts w:hint="eastAsia"/>
        </w:rPr>
        <w:br/>
      </w:r>
      <w:r>
        <w:rPr>
          <w:rFonts w:hint="eastAsia"/>
        </w:rPr>
        <w:t>　　图表 移液工作站行业现状</w:t>
      </w:r>
      <w:r>
        <w:rPr>
          <w:rFonts w:hint="eastAsia"/>
        </w:rPr>
        <w:br/>
      </w:r>
      <w:r>
        <w:rPr>
          <w:rFonts w:hint="eastAsia"/>
        </w:rPr>
        <w:t>　　图表 移液工作站行业标准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2019-2024年中国移液工作站行业市场规模</w:t>
      </w:r>
      <w:r>
        <w:rPr>
          <w:rFonts w:hint="eastAsia"/>
        </w:rPr>
        <w:br/>
      </w:r>
      <w:r>
        <w:rPr>
          <w:rFonts w:hint="eastAsia"/>
        </w:rPr>
        <w:t>　　图表 2024年中国移液工作站行业产能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2019-2024年中国移液工作站行业产量统计</w:t>
      </w:r>
      <w:r>
        <w:rPr>
          <w:rFonts w:hint="eastAsia"/>
        </w:rPr>
        <w:br/>
      </w:r>
      <w:r>
        <w:rPr>
          <w:rFonts w:hint="eastAsia"/>
        </w:rPr>
        <w:t>　　图表 移液工作站行业动态</w:t>
      </w:r>
      <w:r>
        <w:rPr>
          <w:rFonts w:hint="eastAsia"/>
        </w:rPr>
        <w:br/>
      </w:r>
      <w:r>
        <w:rPr>
          <w:rFonts w:hint="eastAsia"/>
        </w:rPr>
        <w:t>　　图表 2019-2024年中国移液工作站市场需求量</w:t>
      </w:r>
      <w:r>
        <w:rPr>
          <w:rFonts w:hint="eastAsia"/>
        </w:rPr>
        <w:br/>
      </w:r>
      <w:r>
        <w:rPr>
          <w:rFonts w:hint="eastAsia"/>
        </w:rPr>
        <w:t>　　图表 2024年中国移液工作站行业需求区域调研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2019-2024年中国移液工作站行情</w:t>
      </w:r>
      <w:r>
        <w:rPr>
          <w:rFonts w:hint="eastAsia"/>
        </w:rPr>
        <w:br/>
      </w:r>
      <w:r>
        <w:rPr>
          <w:rFonts w:hint="eastAsia"/>
        </w:rPr>
        <w:t>　　图表 2019-2024年中国移液工作站价格走势图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2019-2024年中国移液工作站进口统计</w:t>
      </w:r>
      <w:r>
        <w:rPr>
          <w:rFonts w:hint="eastAsia"/>
        </w:rPr>
        <w:br/>
      </w:r>
      <w:r>
        <w:rPr>
          <w:rFonts w:hint="eastAsia"/>
        </w:rPr>
        <w:t>　　图表 2019-2024年中国移液工作站出口统计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2019-2024年中国移液工作站行业企业数量统计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**地区移液工作站市场规模</w:t>
      </w:r>
      <w:r>
        <w:rPr>
          <w:rFonts w:hint="eastAsia"/>
        </w:rPr>
        <w:br/>
      </w:r>
      <w:r>
        <w:rPr>
          <w:rFonts w:hint="eastAsia"/>
        </w:rPr>
        <w:t>　　图表 **地区移液工作站行业市场需求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**地区移液工作站市场调研</w:t>
      </w:r>
      <w:r>
        <w:rPr>
          <w:rFonts w:hint="eastAsia"/>
        </w:rPr>
        <w:br/>
      </w:r>
      <w:r>
        <w:rPr>
          <w:rFonts w:hint="eastAsia"/>
        </w:rPr>
        <w:t>　　图表 **地区移液工作站行业市场需求分析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**地区移液工作站市场规模</w:t>
      </w:r>
      <w:r>
        <w:rPr>
          <w:rFonts w:hint="eastAsia"/>
        </w:rPr>
        <w:br/>
      </w:r>
      <w:r>
        <w:rPr>
          <w:rFonts w:hint="eastAsia"/>
        </w:rPr>
        <w:t>　　图表 **地区移液工作站行业市场需求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**地区移液工作站市场调研</w:t>
      </w:r>
      <w:r>
        <w:rPr>
          <w:rFonts w:hint="eastAsia"/>
        </w:rPr>
        <w:br/>
      </w:r>
      <w:r>
        <w:rPr>
          <w:rFonts w:hint="eastAsia"/>
        </w:rPr>
        <w:t>　　图表 **地区移液工作站行业市场需求分析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移液工作站行业竞争对手分析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2025-2031年中国移液工作站市场需求预测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2025-2031年中国移液工作站行业市场规模预测</w:t>
      </w:r>
      <w:r>
        <w:rPr>
          <w:rFonts w:hint="eastAsia"/>
        </w:rPr>
        <w:br/>
      </w:r>
      <w:r>
        <w:rPr>
          <w:rFonts w:hint="eastAsia"/>
        </w:rPr>
        <w:t>　　图表 移液工作站行业准入条件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2025-2031年中国移液工作站行业发展趋势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2025-2031年中国移液工作站市场前景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739c696043f7" w:history="1">
        <w:r>
          <w:rPr>
            <w:rStyle w:val="Hyperlink"/>
          </w:rPr>
          <w:t>2025-2031年中国移液工作站行业市场调研与前景趋势报告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739c696043f7" w:history="1">
        <w:r>
          <w:rPr>
            <w:rStyle w:val="Hyperlink"/>
          </w:rPr>
          <w:t>https://www.20087.com/3/66/YiYeGongZuoZhanDeQianJing.html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热点：hamilton移液工作站、汉密尔顿移液工作站、移液工作站市场占有率、hamilton移液工作站、tecan移液工作站、高通量移液工作站、eppendorf移液枪官网、移液工作站品牌、乳化液泵站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e058671145a2" w:history="1">
      <w:r>
        <w:rPr>
          <w:rStyle w:val="Hyperlink"/>
        </w:rPr>
        <w:t>2025-2031年中国移液工作站行业市场调研与前景趋势报告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eGongZuoZhanDeQianJing.html" TargetMode="External" Id="Rbc3b739c696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eGongZuoZhanDeQianJing.html" TargetMode="External" Id="Rf298e0586711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2025-08-22T09:10:38Z</dcterms:created>
  <dcterms:modified xsi:type="dcterms:W3CDTF">2025-08-22T10:10:38Z</dcterms:modified>
  <dc:subject>2025-2031年中国移液工作站行业市场调研与前景趋势报告</dc:subject>
  <dc:title>2025-2031年中国移液工作站行业市场调研与前景趋势报告</dc:title>
  <cp:keywords>2025-2031年中国移液工作站行业市场调研与前景趋势报告</cp:keywords>
  <dc:description>2025-2031年中国移液工作站行业市场调研与前景趋势报告</dc:description>
</cp:coreProperties>
</file>