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18bd3a65f4d13" w:history="1">
              <w:r>
                <w:rPr>
                  <w:rStyle w:val="Hyperlink"/>
                </w:rPr>
                <w:t>中国消化道用药行业调查分析及发展趋势预测报告（2025-2031年）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18bd3a65f4d13" w:history="1">
              <w:r>
                <w:rPr>
                  <w:rStyle w:val="Hyperlink"/>
                </w:rPr>
                <w:t>中国消化道用药行业调查分析及发展趋势预测报告（2025-2031年）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18bd3a65f4d13" w:history="1">
                <w:r>
                  <w:rPr>
                    <w:rStyle w:val="Hyperlink"/>
                  </w:rPr>
                  <w:t>https://www.20087.com/3/26/XiaoHuaDaoYongYaoFaZhanQuShiYuCe.html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用药市场涵盖了从抗酸剂、胃肠动力药到消化酶补充剂等各类药物，旨在治疗胃食管反流病、胃炎、溃疡和消化不良等疾病。近年来，随着生活节奏的加快和饮食结构的变化，消化道疾病发病率有所上升，对高效、安全的消化道用药需求日益增加。同时，针对特定疾病机制的靶向药物研发，以及非处方药（OTC）市场的扩张，推动了消化道用药市场的多元化发展。</w:t>
      </w:r>
      <w:r>
        <w:rPr>
          <w:rFonts w:hint="eastAsia"/>
        </w:rPr>
        <w:br/>
      </w:r>
      <w:r>
        <w:rPr>
          <w:rFonts w:hint="eastAsia"/>
        </w:rPr>
        <w:t>　　未来，消化道用药将更加侧重于个性化治疗和疾病预防。随着基因组学和生物标志物研究的深入，消化道用药将进入精准医疗时代，实现基于个体差异的药物选择。同时，生活方式干预和功能性食品的结合，将促进消化道健康的整体管理，减少对药物的依赖。此外，肠道微生物组研究的进展，将开启新的治疗策略，如益生菌和粪菌移植，以调节肠道微生态平衡，治疗消化道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18bd3a65f4d13" w:history="1">
        <w:r>
          <w:rPr>
            <w:rStyle w:val="Hyperlink"/>
          </w:rPr>
          <w:t>中国消化道用药行业调查分析及发展趋势预测报告（2025-2031年）</w:t>
        </w:r>
      </w:hyperlink>
      <w:r>
        <w:rPr>
          <w:rFonts w:hint="eastAsia"/>
        </w:rPr>
        <w:t>》全面梳理了消化道用药产业链，结合市场需求和市场规模等数据，深入剖析消化道用药行业现状。报告详细探讨了消化道用药市场竞争格局，重点关注重点企业及其品牌影响力，并分析了消化道用药价格机制和细分市场特征。通过对消化道用药技术现状及未来方向的评估，报告展望了消化道用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消化道用药行业概述</w:t>
      </w:r>
      <w:r>
        <w:rPr>
          <w:rFonts w:hint="eastAsia"/>
        </w:rPr>
        <w:br/>
      </w:r>
      <w:r>
        <w:rPr>
          <w:rFonts w:hint="eastAsia"/>
        </w:rPr>
        <w:t>　　1.1 消化道用药行业定义及分类</w:t>
      </w:r>
      <w:r>
        <w:rPr>
          <w:rFonts w:hint="eastAsia"/>
        </w:rPr>
        <w:br/>
      </w:r>
      <w:r>
        <w:rPr>
          <w:rFonts w:hint="eastAsia"/>
        </w:rPr>
        <w:t>　　　　1.1.1 消化道用药行业定义</w:t>
      </w:r>
      <w:r>
        <w:rPr>
          <w:rFonts w:hint="eastAsia"/>
        </w:rPr>
        <w:br/>
      </w:r>
      <w:r>
        <w:rPr>
          <w:rFonts w:hint="eastAsia"/>
        </w:rPr>
        <w:t>　　　　1.1.2 消化道用药相关分类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消化道用药行业报告范围界定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消化道用药行业报告分析体系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国际消化道用药行业市场发展现状与趋势分析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国际消化道用药市场规模分析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国际消化道用药竞争格局分析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国际消化道用药药企研发进展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国际消化道用药市场发展趋势</w:t>
      </w:r>
      <w:r>
        <w:rPr>
          <w:rFonts w:hint="eastAsia"/>
        </w:rPr>
        <w:br/>
      </w:r>
      <w:r>
        <w:rPr>
          <w:rFonts w:hint="eastAsia"/>
        </w:rPr>
        <w:t>　　2.2 国内消化道用药行业市场发展现状与趋势分析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国内消化道用药市场规模分析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（1）国内消化道用药总体市场规模</w:t>
      </w:r>
      <w:r>
        <w:rPr>
          <w:rFonts w:hint="eastAsia"/>
        </w:rPr>
        <w:br/>
      </w:r>
      <w:r>
        <w:rPr>
          <w:rFonts w:hint="eastAsia"/>
        </w:rPr>
        <w:t>　　　　（2）消化道用药重点医院用药规模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国内市场份额前10位消化道用药产品市场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（1）市场份额前10位消化道用药种类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（2）市场份额前10位消化道用药市场规模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（3）市场份额前10位消化道用药市场集中度变化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国内消化道用药主要厂家分析</w:t>
      </w:r>
      <w:r>
        <w:rPr>
          <w:rFonts w:hint="eastAsia"/>
        </w:rPr>
        <w:br/>
      </w:r>
      <w:r>
        <w:rPr>
          <w:rFonts w:hint="eastAsia"/>
        </w:rPr>
        <w:t>　　　　（1）消化道用药主要厂家市场销售规模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（2）消化道用药主要厂家市场销售份额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国内消化道用药区域市场竞争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国内消化道用药市场发展趋势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消化道用药行业主要产品市场现状与趋势分析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消化道用药行业主要产品结构特征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消化道用药行业产品结构特征分析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消化道用药行业产品市场发展概况</w:t>
      </w:r>
      <w:r>
        <w:rPr>
          <w:rFonts w:hint="eastAsia"/>
        </w:rPr>
        <w:br/>
      </w:r>
      <w:r>
        <w:rPr>
          <w:rFonts w:hint="eastAsia"/>
        </w:rPr>
        <w:t>　　3.2 左卡尼汀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加贝酯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小儿用氨基酸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复方氨基酸胶囊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伊托必利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茴三硫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胆汁槟榔维B1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羔羊胃提取物维B12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复合凝乳酶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消化道用药行业领先企业分析</w:t>
      </w:r>
      <w:r>
        <w:rPr>
          <w:rFonts w:hint="eastAsia"/>
        </w:rPr>
        <w:br/>
      </w:r>
      <w:r>
        <w:rPr>
          <w:rFonts w:hint="eastAsia"/>
        </w:rPr>
        <w:t>　　4.1 消化道用药领先企业发展概况</w:t>
      </w:r>
      <w:r>
        <w:rPr>
          <w:rFonts w:hint="eastAsia"/>
        </w:rPr>
        <w:br/>
      </w:r>
      <w:r>
        <w:rPr>
          <w:rFonts w:hint="eastAsia"/>
        </w:rPr>
        <w:t>　　4.2 消化道用药领先企业个案分析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兰陵制药有限公司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四川成都国嘉制药有限责任公司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江苏常州金远制药有限公司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山东瑞阳制药有限公司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辽宁东药集团东北制药总厂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黑龙江哈尔滨松鹤制药有限公司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东北制药集团沈阳第一制药有限公司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上海新先锋药业有限公司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海南双成药业有限公司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深圳万和制药有限公司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中智:林－电商行业发展分析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1：消化道用药行业报告分析体系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2：2025年以来全球消化道用药市场规模分析（单位：亿美元，%）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3：2025年以来中国消化道用药市场规模分析（单位：亿元，%）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4：2025年以来中国消化道用药样本医院市场规模及增速（单位：万元，%）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5：2025年以来市场份额前10位滋补类药种类及市场份额（单位：%）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6：2025年以来市场份额前10位消化道用药市场规模及增长（单位：万元，%）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7：2025年以来市场份额前10位消化道用药市场集中度变化（单位：%）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8：2025年以来市场份额前10位消化道用药生产厂家市场销售规模（单位：万元，%）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9：2025年以来市场份额前10位消化道用药生产企业市场比重变化（单位：%）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10：2025年以来国内消化道用药主要厂家市场销售份额（单位：%）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11：2025年以来国内消化道用药市场竞争格局（按区域市场）（单位：%）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12：2025-2031年中国消化道用药市场规模预测（单位：亿元）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13：2025年以来十六个重点城市样本医院消化道用药产品格局（单位：%）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14：2025年以来市场份额前10位消化道用药销售增长率（单位：%）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15：2025年以来左卡尼汀样本医院销售额及增速（单位：万元，%）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16：2025年以来左卡尼汀生产企业竞争格局（单位：%）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17：2025年以来左卡尼汀区域城市竞争格局（单位：%）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18：2025年以来左卡尼汀在消化道用药中市场份额（单位：%）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19：2025年以来加贝酯样本医院销售额及增速（单位：万元，%）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20：2025年以来加贝酯生产企业竞争格局（单位：%）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21：2025年以来加贝酯区域城市竞争格局（单位：%）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22：2025年以来加贝酯在消化道用药中市场份额（单位：%）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23：2025年以来小儿用氨基酸样本医院销售额及增速（单位：万元，%）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24：2025年以来小儿用氨基酸生产企业竞争格局（单位：%）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25：2025年以来小儿用氨基酸区域城市竞争格局（单位：%）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26：2025年以来小儿用氨基酸在消化道用药中市场份额（单位：%）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27：2025年以来复方氨基酸胶囊样本医院销售额及增速（单位：万元，%）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28：2025年以来复方氨基酸胶囊生产企业竞争格局（单位：%）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29：2025年以来复方氨基酸胶囊区域城市竞争格局（单位：%）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30：2025年以来复方氨基酸胶囊在消化道用药中市场份额（单位：%）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31：2025年以来伊托必利样本医院销售额及增速（单位：万元，%）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32：2025年以来伊托必利生产企业竞争格局（单位：%）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33：2025年以来伊托必利区域城市竞争格局（单位：%）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34：2025年以来伊托必利在消化道用药中市场份额（单位：%）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18bd3a65f4d13" w:history="1">
        <w:r>
          <w:rPr>
            <w:rStyle w:val="Hyperlink"/>
          </w:rPr>
          <w:t>中国消化道用药行业调查分析及发展趋势预测报告（2025-2031年）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18bd3a65f4d13" w:history="1">
        <w:r>
          <w:rPr>
            <w:rStyle w:val="Hyperlink"/>
          </w:rPr>
          <w:t>https://www.20087.com/3/26/XiaoHuaDaoYongYaoFaZhanQuShiYuCe.html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热点：消化科用药一览表、消化道用药有哪几种、消化道感染吃什么药、消化道用药大全、帮助消化最快的药、消化道用药教育、治疗食道炎最佳的药、消化道用药注意事项有哪些、消化疾病用药手册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b8dd7fe849e3" w:history="1">
      <w:r>
        <w:rPr>
          <w:rStyle w:val="Hyperlink"/>
        </w:rPr>
        <w:t>中国消化道用药行业调查分析及发展趋势预测报告（2025-2031年）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aoHuaDaoYongYaoFaZhanQuShiYuCe.html" TargetMode="External" Id="R06218bd3a65f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aoHuaDaoYongYaoFaZhanQuShiYuCe.html" TargetMode="External" Id="R15c8b8dd7fe8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2025-01-23T07:50:00Z</dcterms:created>
  <dcterms:modified xsi:type="dcterms:W3CDTF">2025-01-23T08:50:00Z</dcterms:modified>
  <dc:subject>中国消化道用药行业调查分析及发展趋势预测报告（2025-2031年）</dc:subject>
  <dc:title>中国消化道用药行业调查分析及发展趋势预测报告（2025-2031年）</dc:title>
  <cp:keywords>中国消化道用药行业调查分析及发展趋势预测报告（2025-2031年）</cp:keywords>
  <dc:description>中国消化道用药行业调查分析及发展趋势预测报告（2025-2031年）</dc:description>
</cp:coreProperties>
</file>