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71813fb74e4c" w:history="1">
              <w:r>
                <w:rPr>
                  <w:rStyle w:val="Hyperlink"/>
                </w:rPr>
                <w:t>2025-2031年中国巴洛沙星行业市场调研与发展趋势预测报告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71813fb74e4c" w:history="1">
              <w:r>
                <w:rPr>
                  <w:rStyle w:val="Hyperlink"/>
                </w:rPr>
                <w:t>2025-2031年中国巴洛沙星行业市场调研与发展趋势预测报告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71813fb74e4c" w:history="1">
                <w:r>
                  <w:rPr>
                    <w:rStyle w:val="Hyperlink"/>
                  </w:rPr>
                  <w:t>https://www.20087.com/5/66/BaLuoShaXingFaZhanQuShiFenXi.html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洛沙星是一种广谱抗生素，主要用于治疗呼吸道、泌尿道等部位的感染。近年来，随着对抗生素耐药性的担忧加剧，巴洛沙星因其良好的抗菌活性和较低的耐药性而备受关注。目前，巴洛沙星不仅在治疗效果上得到了认可，还在减少不良反应方面进行了改进。</w:t>
      </w:r>
      <w:r>
        <w:rPr>
          <w:rFonts w:hint="eastAsia"/>
        </w:rPr>
        <w:br/>
      </w:r>
      <w:r>
        <w:rPr>
          <w:rFonts w:hint="eastAsia"/>
        </w:rPr>
        <w:t>　　未来，巴洛沙星的发展将更加侧重于合理用药和耐药性管理。一方面，通过严格控制抗生素的使用，避免不必要的过度使用，可以减缓耐药性的发生和发展。另一方面，随着对细菌耐药机制了解的深入，巴洛沙星可能会与其他药物联合使用，以提高治疗效果和减少耐药菌株的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e71813fb74e4c" w:history="1">
        <w:r>
          <w:rPr>
            <w:rStyle w:val="Hyperlink"/>
          </w:rPr>
          <w:t>2025-2031年中国巴洛沙星行业市场调研与发展趋势预测报告</w:t>
        </w:r>
      </w:hyperlink>
      <w:r>
        <w:rPr>
          <w:rFonts w:hint="eastAsia"/>
        </w:rPr>
        <w:t>》基于国家统计局及相关协会的详实数据，系统分析了巴洛沙星行业的市场规模、重点企业表现、产业链结构、竞争格局及价格动态。报告内容严谨、数据详实，结合丰富图表，全面呈现巴洛沙星行业现状与未来发展趋势。通过对巴洛沙星技术现状、SWOT分析及市场前景的解读，报告为巴洛沙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巴洛沙星产品概述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巴洛沙星市场特点分析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巴洛沙星行业发展周期特征分析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2024-2025年中国巴洛沙星行业发展环境分析</w:t>
      </w:r>
      <w:r>
        <w:rPr>
          <w:rFonts w:hint="eastAsia"/>
        </w:rPr>
        <w:br/>
      </w:r>
      <w:r>
        <w:rPr>
          <w:rFonts w:hint="eastAsia"/>
        </w:rPr>
        <w:t>　　第一节 巴洛沙星行业发展经济环境分析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巴洛沙星行业发展政策环境分析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一、巴洛沙星行业政策影响分析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二、相关巴洛沙星行业标准分析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2024-2025年巴洛沙星行业技术发展现状及趋势分析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巴洛沙星行业技术发展现状分析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国内外巴洛沙星行业技术差异与原因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巴洛沙星行业技术发展方向、趋势预测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提升巴洛沙星行业技术能力策略建议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全球巴洛沙星行业市场发展调研分析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全球巴洛沙星行业市场运行环境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全球巴洛沙星行业市场发展情况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一、全球巴洛沙星行业市场供给分析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二、全球巴洛沙星行业市场需求分析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三、全球巴洛沙星行业主要国家地区发展情况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2025-2031年全球巴洛沙星行业市场规模趋势预测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中国巴洛沙星行业市场供需现状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中国巴洛沙星市场现状</w:t>
      </w:r>
      <w:r>
        <w:rPr>
          <w:rFonts w:hint="eastAsia"/>
        </w:rPr>
        <w:br/>
      </w:r>
      <w:r>
        <w:rPr>
          <w:rFonts w:hint="eastAsia"/>
        </w:rPr>
        <w:t>　　第二节 中国巴洛沙星行业产量情况分析及预测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一、巴洛沙星总体产能规模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二、2019-2024年中国巴洛沙星产量统计分析</w:t>
      </w:r>
      <w:r>
        <w:rPr>
          <w:rFonts w:hint="eastAsia"/>
        </w:rPr>
        <w:br/>
      </w:r>
      <w:r>
        <w:rPr>
          <w:rFonts w:hint="eastAsia"/>
        </w:rPr>
        <w:t>　　　　三、巴洛沙星行业供给区域分布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四、2025-2031年中国巴洛沙星产量预测分析</w:t>
      </w:r>
      <w:r>
        <w:rPr>
          <w:rFonts w:hint="eastAsia"/>
        </w:rPr>
        <w:br/>
      </w:r>
      <w:r>
        <w:rPr>
          <w:rFonts w:hint="eastAsia"/>
        </w:rPr>
        <w:t>　　第三节 中国巴洛沙星市场需求分析及预测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一、2019-2024年中国巴洛沙星市场需求统计</w:t>
      </w:r>
      <w:r>
        <w:rPr>
          <w:rFonts w:hint="eastAsia"/>
        </w:rPr>
        <w:br/>
      </w:r>
      <w:r>
        <w:rPr>
          <w:rFonts w:hint="eastAsia"/>
        </w:rPr>
        <w:t>　　　　二、中国巴洛沙星市场需求特点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三、2025-2031年中国巴洛沙星市场需求量预测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中国巴洛沙星行业现状调研分析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中国巴洛沙星行业发展现状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一、2024-2025年巴洛沙星行业品牌发展现状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二、2024-2025年巴洛沙星行业需求市场现状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三、2024-2025年巴洛沙星市场需求层次分析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四、2024-2025年中国巴洛沙星市场走向分析</w:t>
      </w:r>
      <w:r>
        <w:rPr>
          <w:rFonts w:hint="eastAsia"/>
        </w:rPr>
        <w:br/>
      </w:r>
      <w:r>
        <w:rPr>
          <w:rFonts w:hint="eastAsia"/>
        </w:rPr>
        <w:t>　　第二节 中国巴洛沙星行业存在的问题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一、2024-2025年巴洛沙星产品市场存在的主要问题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二、2024-2025年国内巴洛沙星产品市场的三大瓶颈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三、2024-2025年巴洛沙星产品市场遭遇的规模难题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对中国巴洛沙星市场的分析及思考</w:t>
      </w:r>
      <w:r>
        <w:rPr>
          <w:rFonts w:hint="eastAsia"/>
        </w:rPr>
        <w:br/>
      </w:r>
      <w:r>
        <w:rPr>
          <w:rFonts w:hint="eastAsia"/>
        </w:rPr>
        <w:t>　　　　一、巴洛沙星市场特点</w:t>
      </w:r>
      <w:r>
        <w:rPr>
          <w:rFonts w:hint="eastAsia"/>
        </w:rPr>
        <w:br/>
      </w:r>
      <w:r>
        <w:rPr>
          <w:rFonts w:hint="eastAsia"/>
        </w:rPr>
        <w:t>　　　　二、巴洛沙星市场分析</w:t>
      </w:r>
      <w:r>
        <w:rPr>
          <w:rFonts w:hint="eastAsia"/>
        </w:rPr>
        <w:br/>
      </w:r>
      <w:r>
        <w:rPr>
          <w:rFonts w:hint="eastAsia"/>
        </w:rPr>
        <w:t>　　　　三、巴洛沙星市场变化的方向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四、中国巴洛沙星行业发展的新思路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五、对中国巴洛沙星行业发展的思考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2019-2024年中国巴洛沙星产品市场进出口数据分析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2019-2024年中国巴洛沙星产品出口统计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2019-2024年中国巴洛沙星产品进口统计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2019-2024年中国巴洛沙星产品进出口价格对比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中国巴洛沙星主要进口来源地及出口目的地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巴洛沙星行业细分产品调研</w:t>
      </w:r>
      <w:r>
        <w:rPr>
          <w:rFonts w:hint="eastAsia"/>
        </w:rPr>
        <w:br/>
      </w:r>
      <w:r>
        <w:rPr>
          <w:rFonts w:hint="eastAsia"/>
        </w:rPr>
        <w:t>　　第一节 巴洛沙星细分产品结构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2019-2024年中国巴洛沙星行业竞争态势分析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2025年巴洛沙星行业集中度分析</w:t>
      </w:r>
      <w:r>
        <w:rPr>
          <w:rFonts w:hint="eastAsia"/>
        </w:rPr>
        <w:br/>
      </w:r>
      <w:r>
        <w:rPr>
          <w:rFonts w:hint="eastAsia"/>
        </w:rPr>
        <w:t>　　　　一、巴洛沙星市场集中度分析</w:t>
      </w:r>
      <w:r>
        <w:rPr>
          <w:rFonts w:hint="eastAsia"/>
        </w:rPr>
        <w:br/>
      </w:r>
      <w:r>
        <w:rPr>
          <w:rFonts w:hint="eastAsia"/>
        </w:rPr>
        <w:t>　　　　二、巴洛沙星企业分布区域集中度分析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三、巴洛沙星区域消费集中度分析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2019-2024年巴洛沙星主要企业竞争力分析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2025年巴洛沙星行业竞争格局分析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一、巴洛沙星行业竞争分析</w:t>
      </w:r>
      <w:r>
        <w:rPr>
          <w:rFonts w:hint="eastAsia"/>
        </w:rPr>
        <w:br/>
      </w:r>
      <w:r>
        <w:rPr>
          <w:rFonts w:hint="eastAsia"/>
        </w:rPr>
        <w:t>　　　　二、中外巴洛沙星产品竞争分析</w:t>
      </w:r>
      <w:r>
        <w:rPr>
          <w:rFonts w:hint="eastAsia"/>
        </w:rPr>
        <w:br/>
      </w:r>
      <w:r>
        <w:rPr>
          <w:rFonts w:hint="eastAsia"/>
        </w:rPr>
        <w:t>　　　　三、国内巴洛沙星行业重点企业发展动向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巴洛沙星行业上下游产业链发展情况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巴洛沙星上游产业发展分析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巴洛沙星下游产业发展分析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巴洛沙星行业重点企业竞争力分析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三、企业巴洛沙星经营状况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三、企业巴洛沙星经营状况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三、企业巴洛沙星经营状况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三、企业巴洛沙星经营状况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三、企业巴洛沙星经营状况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三、企业巴洛沙星经营状况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巴洛沙星企业管理策略建议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提高巴洛沙星企业竞争力的策略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一、提高中国巴洛沙星企业核心竞争力的对策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二、巴洛沙星企业提升竞争力的主要方向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三、影响巴洛沙星企业核心竞争力的因素及提升途径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四、提高巴洛沙星企业竞争力的策略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对中国巴洛沙星品牌的战略思考</w:t>
      </w:r>
      <w:r>
        <w:rPr>
          <w:rFonts w:hint="eastAsia"/>
        </w:rPr>
        <w:br/>
      </w:r>
      <w:r>
        <w:rPr>
          <w:rFonts w:hint="eastAsia"/>
        </w:rPr>
        <w:t>　　　　一、巴洛沙星实施品牌战略的意义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二、巴洛沙星企业品牌的现状分析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三、中国巴洛沙星企业的品牌战略</w:t>
      </w:r>
      <w:r>
        <w:rPr>
          <w:rFonts w:hint="eastAsia"/>
        </w:rPr>
        <w:br/>
      </w:r>
      <w:r>
        <w:rPr>
          <w:rFonts w:hint="eastAsia"/>
        </w:rPr>
        <w:t>　　　　四、巴洛沙星品牌战略管理的策略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巴洛沙星行业发展趋势及投资风险预警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2025年巴洛沙星市场前景分析</w:t>
      </w:r>
      <w:r>
        <w:rPr>
          <w:rFonts w:hint="eastAsia"/>
        </w:rPr>
        <w:br/>
      </w:r>
      <w:r>
        <w:rPr>
          <w:rFonts w:hint="eastAsia"/>
        </w:rPr>
        <w:t>　　第二节 2025年巴洛沙星行业发展趋势预测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影响巴洛沙星行业发展的主要因素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一、2025年影响巴洛沙星行业运行的有利因素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二、2025年影响巴洛沙星行业运行的稳定因素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三、2025年影响巴洛沙星行业运行的不利因素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四、2025年中国巴洛沙星行业发展面临的挑战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五、2025年中国巴洛沙星行业发展面临的机遇</w:t>
      </w:r>
      <w:r>
        <w:rPr>
          <w:rFonts w:hint="eastAsia"/>
        </w:rPr>
        <w:br/>
      </w:r>
      <w:r>
        <w:rPr>
          <w:rFonts w:hint="eastAsia"/>
        </w:rPr>
        <w:t>　　第四节 巴洛沙星行业投资风险预警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一、2025年巴洛沙星行业市场风险及控制策略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二、2025年巴洛沙星行业政策风险及控制策略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三、2025年巴洛沙星行业经营风险及控制策略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四、2025年巴洛沙星同业竞争风险及控制策略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五、2025年巴洛沙星行业其他风险及控制策略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巴洛沙星市场研究结论</w:t>
      </w:r>
      <w:r>
        <w:rPr>
          <w:rFonts w:hint="eastAsia"/>
        </w:rPr>
        <w:br/>
      </w:r>
      <w:r>
        <w:rPr>
          <w:rFonts w:hint="eastAsia"/>
        </w:rPr>
        <w:t>　　第二节 巴洛沙星子行业研究结论</w:t>
      </w:r>
      <w:r>
        <w:rPr>
          <w:rFonts w:hint="eastAsia"/>
        </w:rPr>
        <w:br/>
      </w:r>
      <w:r>
        <w:rPr>
          <w:rFonts w:hint="eastAsia"/>
        </w:rPr>
        <w:t>　　第三节 中智.林 巴洛沙星市场发展建议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2019-2024年中国巴洛沙星市场规模及增长情况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2019-2024年中国巴洛沙星行业产量及增长趋势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2025-2031年中国巴洛沙星行业产量预测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2019-2024年中国巴洛沙星行业市场需求及增长情况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2025-2031年中国巴洛沙星行业市场需求预测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2019-2024年中国巴洛沙星行业利润及增长情况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**地区巴洛沙星市场规模及增长情况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**地区巴洛沙星行业市场需求情况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**地区巴洛沙星市场规模及增长情况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**地区巴洛沙星行业市场需求情况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2019-2024年中国巴洛沙星行业出口情况分析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2019-2024年中国巴洛沙星行业产品市场价格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2025-2031年中国巴洛沙星行业产品市场价格走势预测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巴洛沙星重点企业经营情况分析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巴洛沙星重点企业经营情况分析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2025-2031年中国巴洛沙星市场规模预测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2025-2031年中国巴洛沙星行业利润预测</w:t>
      </w:r>
      <w:r>
        <w:rPr>
          <w:rFonts w:hint="eastAsia"/>
        </w:rPr>
        <w:br/>
      </w:r>
      <w:r>
        <w:rPr>
          <w:rFonts w:hint="eastAsia"/>
        </w:rPr>
        <w:t>　　图表 2025年巴洛沙星行业壁垒</w:t>
      </w:r>
      <w:r>
        <w:rPr>
          <w:rFonts w:hint="eastAsia"/>
        </w:rPr>
        <w:br/>
      </w:r>
      <w:r>
        <w:rPr>
          <w:rFonts w:hint="eastAsia"/>
        </w:rPr>
        <w:t>　　图表 2025年巴洛沙星市场前景分析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2025-2031年中国巴洛沙星市场需求预测</w:t>
      </w:r>
      <w:r>
        <w:rPr>
          <w:rFonts w:hint="eastAsia"/>
        </w:rPr>
        <w:br/>
      </w:r>
      <w:r>
        <w:rPr>
          <w:rFonts w:hint="eastAsia"/>
        </w:rPr>
        <w:t>　　图表 2025年巴洛沙星发展趋势预测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71813fb74e4c" w:history="1">
        <w:r>
          <w:rPr>
            <w:rStyle w:val="Hyperlink"/>
          </w:rPr>
          <w:t>2025-2031年中国巴洛沙星行业市场调研与发展趋势预测报告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71813fb74e4c" w:history="1">
        <w:r>
          <w:rPr>
            <w:rStyle w:val="Hyperlink"/>
          </w:rPr>
          <w:t>https://www.20087.com/5/66/BaLuoShaXingFaZhanQuShiFenXi.html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热点：帕珠沙星是顶级抗生素嘛、巴洛沙星的功效与作用、前列腺炎吃什么药、巴洛沙星片、巴洛沙星片主治什么病、巴洛沙星片主治什么、巴洛沙星片效果好吗、巴洛沙星片是消炎药吗、巴洛沙星是抗生素吗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2462951b74d82" w:history="1">
      <w:r>
        <w:rPr>
          <w:rStyle w:val="Hyperlink"/>
        </w:rPr>
        <w:t>2025-2031年中国巴洛沙星行业市场调研与发展趋势预测报告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LuoShaXingFaZhanQuShiFenXi.html" TargetMode="External" Id="R6ffe71813fb7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LuoShaXingFaZhanQuShiFenXi.html" TargetMode="External" Id="Rb7d2462951b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2024-10-17T08:51:00Z</dcterms:created>
  <dcterms:modified xsi:type="dcterms:W3CDTF">2024-10-17T09:51:00Z</dcterms:modified>
  <dc:subject>2025-2031年中国巴洛沙星行业市场调研与发展趋势预测报告</dc:subject>
  <dc:title>2025-2031年中国巴洛沙星行业市场调研与发展趋势预测报告</dc:title>
  <cp:keywords>2025-2031年中国巴洛沙星行业市场调研与发展趋势预测报告</cp:keywords>
  <dc:description>2025-2031年中国巴洛沙星行业市场调研与发展趋势预测报告</dc:description>
</cp:coreProperties>
</file>