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9876030ba4730" w:history="1">
              <w:r>
                <w:rPr>
                  <w:rStyle w:val="Hyperlink"/>
                </w:rPr>
                <w:t>2025-2031年中国便携式视频喉镜行业发展研究与市场前景报告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9876030ba4730" w:history="1">
              <w:r>
                <w:rPr>
                  <w:rStyle w:val="Hyperlink"/>
                </w:rPr>
                <w:t>2025-2031年中国便携式视频喉镜行业发展研究与市场前景报告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9876030ba4730" w:history="1">
                <w:r>
                  <w:rPr>
                    <w:rStyle w:val="Hyperlink"/>
                  </w:rPr>
                  <w:t>https://www.20087.com/5/06/BianXieShiShiPinHouJingHangYeQianJingFenXi.html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视频喉镜是一种用于检查咽喉部位的医疗设备，在近年来随着医疗技术和便携化趋势的发展，市场需求持续增长。目前，便携式视频喉镜不仅在成像质量和操作便捷性上实现了显著提升，通过采用高清摄像头和便携式设计，确保了清晰的图像质量和方便的使用体验。此外，随着智能化技术的应用，便携式视频喉镜的设计更加注重自动化和智能化，如集成图像处理软件和远程诊断系统，实现了智能图像分析和远程医疗服务。为了适应不同医疗机构的需求，市场上出现了多种规格和特性的便携式视频喉镜产品。</w:t>
      </w:r>
      <w:r>
        <w:rPr>
          <w:rFonts w:hint="eastAsia"/>
        </w:rPr>
        <w:br/>
      </w:r>
      <w:r>
        <w:rPr>
          <w:rFonts w:hint="eastAsia"/>
        </w:rPr>
        <w:t>　　预计未来便携式视频喉镜市场将持续增长。一方面，随着医疗技术的进步，便携式视频喉镜将更加注重提高成像质量和智能化程度，如通过优化图像处理技术和采用更先进的传感器，实现更清晰的图像质量和更智能的图像分析；另一方面，随着远程医疗服务的普及，便携式视频喉镜将更加注重远程诊断功能和移动医疗应用，如集成云服务平台和移动应用程序，支持远程会诊和健康管理服务。此外，为了适应未来市场的发展趋势，便携式视频喉镜将更加注重提供定制化服务，如开发针对特定医疗机构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9876030ba4730" w:history="1">
        <w:r>
          <w:rPr>
            <w:rStyle w:val="Hyperlink"/>
          </w:rPr>
          <w:t>2025-2031年中国便携式视频喉镜行业发展研究与市场前景报告</w:t>
        </w:r>
      </w:hyperlink>
      <w:r>
        <w:rPr>
          <w:rFonts w:hint="eastAsia"/>
        </w:rPr>
        <w:t>》基于多年便携式视频喉镜行业研究积累，结合便携式视频喉镜行业市场现状，通过资深研究团队对便携式视频喉镜市场资讯的系统整理与分析，依托权威数据资源及长期市场监测数据库，对便携式视频喉镜行业进行了全面调研。报告详细分析了便携式视频喉镜市场规模、市场前景、技术现状及未来发展方向，重点评估了便携式视频喉镜行业内企业的竞争格局及经营表现，并通过SWOT分析揭示了便携式视频喉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9876030ba4730" w:history="1">
        <w:r>
          <w:rPr>
            <w:rStyle w:val="Hyperlink"/>
          </w:rPr>
          <w:t>2025-2031年中国便携式视频喉镜行业发展研究与市场前景报告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》为投资者提供了准确的市场现状分析及前景预判，帮助挖掘行业投资价值，并提出投资策略与营销策略建议，是把握便携式视频喉镜行业动态、优化决策的重要工具。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便携式视频喉镜行业界定</w:t>
      </w:r>
      <w:r>
        <w:rPr>
          <w:rFonts w:hint="eastAsia"/>
        </w:rPr>
        <w:br/>
      </w:r>
      <w:r>
        <w:rPr>
          <w:rFonts w:hint="eastAsia"/>
        </w:rPr>
        <w:t>　　第一节 便携式视频喉镜行业定义</w:t>
      </w:r>
      <w:r>
        <w:rPr>
          <w:rFonts w:hint="eastAsia"/>
        </w:rPr>
        <w:br/>
      </w:r>
      <w:r>
        <w:rPr>
          <w:rFonts w:hint="eastAsia"/>
        </w:rPr>
        <w:t>　　第二节 便携式视频喉镜行业特点分析</w:t>
      </w:r>
      <w:r>
        <w:rPr>
          <w:rFonts w:hint="eastAsia"/>
        </w:rPr>
        <w:br/>
      </w:r>
      <w:r>
        <w:rPr>
          <w:rFonts w:hint="eastAsia"/>
        </w:rPr>
        <w:t>　　第三节 便携式视频喉镜行业发展历程</w:t>
      </w:r>
      <w:r>
        <w:rPr>
          <w:rFonts w:hint="eastAsia"/>
        </w:rPr>
        <w:br/>
      </w:r>
      <w:r>
        <w:rPr>
          <w:rFonts w:hint="eastAsia"/>
        </w:rPr>
        <w:t>　　第四节 便携式视频喉镜产业链分析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2024-2025年国外便携式视频喉镜行业发展态势分析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国外便携式视频喉镜行业总体情况</w:t>
      </w:r>
      <w:r>
        <w:rPr>
          <w:rFonts w:hint="eastAsia"/>
        </w:rPr>
        <w:br/>
      </w:r>
      <w:r>
        <w:rPr>
          <w:rFonts w:hint="eastAsia"/>
        </w:rPr>
        <w:t>　　第二节 便携式视频喉镜行业重点国家、地区市场分析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国外便携式视频喉镜行业发展前景预测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2024-2025年中国便携式视频喉镜行业发展环境分析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便携式视频喉镜行业政策环境分析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一、便携式视频喉镜行业相关政策</w:t>
      </w:r>
      <w:r>
        <w:rPr>
          <w:rFonts w:hint="eastAsia"/>
        </w:rPr>
        <w:br/>
      </w:r>
      <w:r>
        <w:rPr>
          <w:rFonts w:hint="eastAsia"/>
        </w:rPr>
        <w:t>　　　　二、便携式视频喉镜行业相关标准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2024-2025年便携式视频喉镜行业技术发展现状及趋势分析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国内外便携式视频喉镜行业技术差异与原因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便携式视频喉镜行业技术发展方向、趋势预测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提升便携式视频喉镜行业技术能力策略建议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中国便携式视频喉镜行业市场供需状况分析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中国便携式视频喉镜行业市场规模情况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中国便携式视频喉镜行业市场需求状况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二、便携式视频喉镜行业市场需求特点分析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三、2025-2031年便携式视频喉镜行业市场需求预测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中国便携式视频喉镜行业产量情况分析与预测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二、2025年便携式视频喉镜行业产量特点分析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三、2025-2031年便携式视频喉镜行业产量预测分析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便携式视频喉镜行业市场供需平衡状况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中国便携式视频喉镜行业进出口情况分析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三、2025-2031年便携式视频喉镜行业出口情况预测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便携式视频喉镜行业进口情况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三、2025-2031年便携式视频喉镜行业进口情况预测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便携式视频喉镜行业进出口面临的挑战及对策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中国便携式视频喉镜行业产品价格监测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一、便携式视频喉镜市场价格特征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二、当前便携式视频喉镜市场价格评述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三、影响便携式视频喉镜市场价格因素分析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四、未来便携式视频喉镜市场价格走势预测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中国便携式视频喉镜行业重点区域市场分析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2024-2025年便携式视频喉镜行业细分市场调研分析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便携式视频喉镜细分产品（一）市场调研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便携式视频喉镜细分产品（二）市场调研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便携式视频喉镜行业上、下游市场分析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便携式视频喉镜行业下游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便携式视频喉镜行业重点企业发展调研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便携式视频喉镜重点企业（一）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便携式视频喉镜重点企业（二）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便携式视频喉镜重点企业（三）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便携式视频喉镜重点企业（四）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便携式视频喉镜重点企业（五）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便携式视频喉镜重点企业（六）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便携式视频喉镜行业风险及对策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2025-2031年便携式视频喉镜行业发展环境分析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2025-2031年便携式视频喉镜行业投资特性分析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一、便携式视频喉镜行业进入壁垒</w:t>
      </w:r>
      <w:r>
        <w:rPr>
          <w:rFonts w:hint="eastAsia"/>
        </w:rPr>
        <w:br/>
      </w:r>
      <w:r>
        <w:rPr>
          <w:rFonts w:hint="eastAsia"/>
        </w:rPr>
        <w:t>　　　　二、便携式视频喉镜行业盈利模式</w:t>
      </w:r>
      <w:r>
        <w:rPr>
          <w:rFonts w:hint="eastAsia"/>
        </w:rPr>
        <w:br/>
      </w:r>
      <w:r>
        <w:rPr>
          <w:rFonts w:hint="eastAsia"/>
        </w:rPr>
        <w:t>　　　　三、便携式视频喉镜行业盈利因素</w:t>
      </w:r>
      <w:r>
        <w:rPr>
          <w:rFonts w:hint="eastAsia"/>
        </w:rPr>
        <w:br/>
      </w:r>
      <w:r>
        <w:rPr>
          <w:rFonts w:hint="eastAsia"/>
        </w:rPr>
        <w:t>　　第三节 便携式视频喉镜行业“波特五力模型”分析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2025-2031年便携式视频喉镜行业风险及对策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便携式视频喉镜企业竞争策略分析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便携式视频喉镜市场竞争策略分析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一、2025-2031年中国便携式视频喉镜市场增长潜力分析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二、2025-2031年中国便携式视频喉镜主要潜力品种分析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三、现有便携式视频喉镜产品竞争策略分析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四、潜力便携式视频喉镜品种竞争策略选择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2025-2031年中国便携式视频喉镜企业竞争策略分析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一、2025-2031年我国便携式视频喉镜市场竞争趋势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二、2025-2031年便携式视频喉镜行业竞争格局展望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三、2025-2031年便携式视频喉镜行业竞争策略分析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四、2025-2031年便携式视频喉镜企业竞争策略分析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2025-2031年中国便携式视频喉镜行业发展趋势分析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一、2025-2031年便携式视频喉镜技术发展趋势分析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二、2025-2031年便携式视频喉镜产品发展趋势分析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三、2025-2031年便携式视频喉镜行业竞争格局展望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2025-2031年中国便携式视频喉镜市场趋势分析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一、2025-2031年便携式视频喉镜发展趋势预测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二、2025-2025年便携式视频喉镜市场前景分析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三、2025-2031年便携式视频喉镜产业政策趋向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2025-2031年便携式视频喉镜行业投资价值评估分析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便携式视频喉镜行业发展建议分析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便携式视频喉镜细分行业研究结论及建议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(中.智.林)便携式视频喉镜行业竞争策略总结及建议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2025-2031年中国便携式视频喉镜行业产量预测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2025-2031年中国便携式视频喉镜行业市场需求预测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便携式视频喉镜重点企业经营情况分析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2025年便携式视频喉镜市场前景分析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2025-2031年中国便携式视频喉镜市场需求预测</w:t>
      </w:r>
      <w:r>
        <w:rPr>
          <w:rFonts w:hint="eastAsia"/>
        </w:rPr>
        <w:br/>
      </w:r>
      <w:r>
        <w:rPr>
          <w:rFonts w:hint="eastAsia"/>
        </w:rPr>
        <w:t>　　图表 2025年便携式视频喉镜发展趋势预测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9876030ba4730" w:history="1">
        <w:r>
          <w:rPr>
            <w:rStyle w:val="Hyperlink"/>
          </w:rPr>
          <w:t>2025-2031年中国便携式视频喉镜行业发展研究与市场前景报告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9876030ba4730" w:history="1">
        <w:r>
          <w:rPr>
            <w:rStyle w:val="Hyperlink"/>
          </w:rPr>
          <w:t>https://www.20087.com/5/06/BianXieShiShiPinHouJingHangYeQianJingFenXi.html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热点：一次性可视喉镜、视频喉镜怎么做的、喉镜安装方法视频、视频喉镜检查是什么、电子喉镜视频、喉镜机器、咽喉镜视频、视频喉镜的作用、喉镜全过程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5da7180d3497e" w:history="1">
      <w:r>
        <w:rPr>
          <w:rStyle w:val="Hyperlink"/>
        </w:rPr>
        <w:t>2025-2031年中国便携式视频喉镜行业发展研究与市场前景报告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ianXieShiShiPinHouJingHangYeQianJingFenXi.html" TargetMode="External" Id="R8fd9876030ba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ianXieShiShiPinHouJingHangYeQianJingFenXi.html" TargetMode="External" Id="R87c5da7180d3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2024-08-27T04:49:00Z</dcterms:created>
  <dcterms:modified xsi:type="dcterms:W3CDTF">2024-08-27T05:49:00Z</dcterms:modified>
  <dc:subject>2025-2031年中国便携式视频喉镜行业发展研究与市场前景报告</dc:subject>
  <dc:title>2025-2031年中国便携式视频喉镜行业发展研究与市场前景报告</dc:title>
  <cp:keywords>2025-2031年中国便携式视频喉镜行业发展研究与市场前景报告</cp:keywords>
  <dc:description>2025-2031年中国便携式视频喉镜行业发展研究与市场前景报告</dc:description>
</cp:coreProperties>
</file>