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863babd74d74" w:history="1">
              <w:r>
                <w:rPr>
                  <w:rStyle w:val="Hyperlink"/>
                </w:rPr>
                <w:t>2022-2028年全球与中国药物洗脱珠子行业发展全面调研与未来趋势报告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863babd74d74" w:history="1">
              <w:r>
                <w:rPr>
                  <w:rStyle w:val="Hyperlink"/>
                </w:rPr>
                <w:t>2022-2028年全球与中国药物洗脱珠子行业发展全面调研与未来趋势报告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7863babd74d74" w:history="1">
                <w:r>
                  <w:rPr>
                    <w:rStyle w:val="Hyperlink"/>
                  </w:rPr>
                  <w:t>https://www.20087.com/7/16/YaoWuXiTuoZhuZiHangYeQuShiFenXi.html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f7863babd74d74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》主要分析了药物洗脱珠子行业的市场规模、药物洗脱珠子市场供需状况、药物洗脱珠子市场竞争状况和药物洗脱珠子主要企业经营情况，同时对药物洗脱珠子行业的未来发展做出了科学预测。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863babd74d74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在多年药物洗脱珠子行业研究的基础上，结合全球及中国药物洗脱珠子行业市场的发展现状，通过资深研究团队对药物洗脱珠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863babd74d74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rFonts w:hint="eastAsia"/>
        </w:rPr>
        <w:t>》可以帮助投资者准确把握药物洗脱珠子行业的市场现状，为投资者进行投资作出药物洗脱珠子行业前景预判，挖掘药物洗脱珠子行业投资价值，同时提出药物洗脱珠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药物洗脱珠子行业简介</w:t>
      </w:r>
      <w:r>
        <w:rPr>
          <w:rFonts w:hint="eastAsia"/>
        </w:rPr>
        <w:br/>
      </w:r>
      <w:r>
        <w:rPr>
          <w:rFonts w:hint="eastAsia"/>
        </w:rPr>
        <w:t>　　　　1.1.1 药物洗脱珠子行业界定及分类</w:t>
      </w:r>
      <w:r>
        <w:rPr>
          <w:rFonts w:hint="eastAsia"/>
        </w:rPr>
        <w:br/>
      </w:r>
      <w:r>
        <w:rPr>
          <w:rFonts w:hint="eastAsia"/>
        </w:rPr>
        <w:t>　　　　1.1.2 药物洗脱珠子行业特征</w:t>
      </w:r>
      <w:r>
        <w:rPr>
          <w:rFonts w:hint="eastAsia"/>
        </w:rPr>
        <w:br/>
      </w:r>
      <w:r>
        <w:rPr>
          <w:rFonts w:hint="eastAsia"/>
        </w:rPr>
        <w:t>　　1.2 药物洗脱珠子产品主要分类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Oncozene珠子</w:t>
      </w:r>
      <w:r>
        <w:rPr>
          <w:rFonts w:hint="eastAsia"/>
        </w:rPr>
        <w:br/>
      </w:r>
      <w:r>
        <w:rPr>
          <w:rFonts w:hint="eastAsia"/>
        </w:rPr>
        <w:t>　　　　1.2.3 Quadra Sphere</w:t>
      </w:r>
      <w:r>
        <w:rPr>
          <w:rFonts w:hint="eastAsia"/>
        </w:rPr>
        <w:br/>
      </w:r>
      <w:r>
        <w:rPr>
          <w:rFonts w:hint="eastAsia"/>
        </w:rPr>
        <w:t>　　　　1.2.4 LC珠子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药物洗脱珠子主要应用领域分析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全球药物洗脱珠子供需现状及预测（2017-2021年）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全球药物洗脱珠子产能、产量、产能利用率及发展趋势（2017-2021年）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全球药物洗脱珠子产量、表观消费量及发展趋势（2017-2021年）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全球药物洗脱珠子产量、市场需求量及发展趋势（2017-2021年）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中国药物洗脱珠子供需现状及预测（2017-2021年）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中国药物洗脱珠子产能、产量、产能利用率及发展趋势（2017-2021年）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中国药物洗脱珠子产量、表观消费量及发展趋势（2017-2021年）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中国药物洗脱珠子产量、市场需求量及发展趋势（2017-2021年）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药物洗脱珠子中国及欧美日等行业政策分析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全球与中国主要厂商药物洗脱珠子产量、产值及竞争分析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全球市场药物洗脱珠子主要厂商2021和2022年产量、产值及市场份额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全球市场药物洗脱珠子主要厂商2021和2022年产量列表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全球市场药物洗脱珠子主要厂商2021和2022年产值列表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全球市场药物洗脱珠子主要厂商2021和2022年产品价格列表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中国市场药物洗脱珠子主要厂商2021和2022年产量、产值及市场份额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中国市场药物洗脱珠子主要厂商2021和2022年产量列表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中国市场药物洗脱珠子主要厂商2021和2022年产值列表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药物洗脱珠子厂商产地分布及商业化日期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药物洗脱珠子行业集中度、竞争程度分析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药物洗脱珠子行业集中度分析</w:t>
      </w:r>
      <w:r>
        <w:rPr>
          <w:rFonts w:hint="eastAsia"/>
        </w:rPr>
        <w:br/>
      </w:r>
      <w:r>
        <w:rPr>
          <w:rFonts w:hint="eastAsia"/>
        </w:rPr>
        <w:t>　　　　2.4.2 药物洗脱珠子行业竞争程度分析</w:t>
      </w:r>
      <w:r>
        <w:rPr>
          <w:rFonts w:hint="eastAsia"/>
        </w:rPr>
        <w:br/>
      </w:r>
      <w:r>
        <w:rPr>
          <w:rFonts w:hint="eastAsia"/>
        </w:rPr>
        <w:t>　　2.5 药物洗脱珠子全球领先企业SWOT分析</w:t>
      </w:r>
      <w:r>
        <w:rPr>
          <w:rFonts w:hint="eastAsia"/>
        </w:rPr>
        <w:br/>
      </w:r>
      <w:r>
        <w:rPr>
          <w:rFonts w:hint="eastAsia"/>
        </w:rPr>
        <w:t>　　2.6 药物洗脱珠子中国企业SWOT分析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从生产角度分析全球主要地区药物洗脱珠子产量、产值、市场份额、增长率及发展趋势（2017-2021年）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全球主要地区药物洗脱珠子产量、产值及市场份额（2017-2021年）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全球主要地区药物洗脱珠子产量及市场份额（2017-2021年）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全球主要地区药物洗脱珠子产值及市场份额（2017-2021年）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中国市场药物洗脱珠子2017-2021年产量、产值及增长率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从消费角度分析全球主要地区药物洗脱珠子消费量、市场份额及发展趋势（2017-2021年）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全球主要地区药物洗脱珠子消费量、市场份额及发展预测（2017-2021年）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印度市场药物洗脱珠子2017-2021年消费量、增长率及发展预测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全球与中国药物洗脱珠子主要生产商分析</w:t>
      </w:r>
      <w:r>
        <w:rPr>
          <w:rFonts w:hint="eastAsia"/>
        </w:rPr>
        <w:br/>
      </w:r>
      <w:r>
        <w:rPr>
          <w:rFonts w:hint="eastAsia"/>
        </w:rPr>
        <w:t>　　5.1 Biocompatibles</w:t>
      </w:r>
      <w:r>
        <w:rPr>
          <w:rFonts w:hint="eastAsia"/>
        </w:rPr>
        <w:br/>
      </w:r>
      <w:r>
        <w:rPr>
          <w:rFonts w:hint="eastAsia"/>
        </w:rPr>
        <w:t>　　　　5.1.1 Biocompatibles基本信息介绍、生产基地、销售区域、竞争对手及市场地位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Biocompatibles药物洗脱珠子产品规格、参数、特点及价格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Biocompatibles药物洗脱珠子产品规格、参数及特点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Biocompatibles药物洗脱珠子产品规格及价格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5.1.3 Biocompatibles药物洗脱珠子产能、产量、产值、价格及毛利率（2017-2021年）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Biocompatibles主营业务介绍</w:t>
      </w:r>
      <w:r>
        <w:rPr>
          <w:rFonts w:hint="eastAsia"/>
        </w:rPr>
        <w:br/>
      </w:r>
      <w:r>
        <w:rPr>
          <w:rFonts w:hint="eastAsia"/>
        </w:rPr>
        <w:t>　　5.2 BTG International</w:t>
      </w:r>
      <w:r>
        <w:rPr>
          <w:rFonts w:hint="eastAsia"/>
        </w:rPr>
        <w:br/>
      </w:r>
      <w:r>
        <w:rPr>
          <w:rFonts w:hint="eastAsia"/>
        </w:rPr>
        <w:t>　　　　5.2.1 BTG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BTG International药物洗脱珠子产品规格、参数、特点及价格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BTG International药物洗脱珠子产品规格、参数及特点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BTG International药物洗脱珠子产品规格及价格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5.2.3 BTG International药物洗脱珠子产能、产量、产值、价格及毛利率（2017-2021年）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BTG International主营业务介绍</w:t>
      </w:r>
      <w:r>
        <w:rPr>
          <w:rFonts w:hint="eastAsia"/>
        </w:rPr>
        <w:br/>
      </w:r>
      <w:r>
        <w:rPr>
          <w:rFonts w:hint="eastAsia"/>
        </w:rPr>
        <w:t>　　5.3 Merit Medical Systems</w:t>
      </w:r>
      <w:r>
        <w:rPr>
          <w:rFonts w:hint="eastAsia"/>
        </w:rPr>
        <w:br/>
      </w:r>
      <w:r>
        <w:rPr>
          <w:rFonts w:hint="eastAsia"/>
        </w:rPr>
        <w:t>　　　　5.3.1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Merit Medical Systems药物洗脱珠子产品规格、参数及特点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5.3.3 Merit Medical Systems药物洗脱珠子产能、产量、产值、价格及毛利率（2017-2021年）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Merit Medical Systems主营业务介绍</w:t>
      </w:r>
      <w:r>
        <w:rPr>
          <w:rFonts w:hint="eastAsia"/>
        </w:rPr>
        <w:br/>
      </w:r>
      <w:r>
        <w:rPr>
          <w:rFonts w:hint="eastAsia"/>
        </w:rPr>
        <w:t>　　5.4 CeloNova BioSciences</w:t>
      </w:r>
      <w:r>
        <w:rPr>
          <w:rFonts w:hint="eastAsia"/>
        </w:rPr>
        <w:br/>
      </w:r>
      <w:r>
        <w:rPr>
          <w:rFonts w:hint="eastAsia"/>
        </w:rPr>
        <w:t>　　　　5.4.1 CeloNova BioSciences基本信息介绍、生产基地、销售区域、竞争对手及市场地位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CeloNova BioSciences药物洗脱珠子产品规格、参数、特点及价格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CeloNova BioSciences药物洗脱珠子产品规格、参数及特点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CeloNova BioSciences药物洗脱珠子产品规格及价格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5.4.3 CeloNova BioSciences药物洗脱珠子产能、产量、产值、价格及毛利率（2017-2021年）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CeloNova BioSciences主营业务介绍</w:t>
      </w:r>
      <w:r>
        <w:rPr>
          <w:rFonts w:hint="eastAsia"/>
        </w:rPr>
        <w:br/>
      </w:r>
      <w:r>
        <w:rPr>
          <w:rFonts w:hint="eastAsia"/>
        </w:rPr>
        <w:t>　　5.5 ABK Biomedical</w:t>
      </w:r>
      <w:r>
        <w:rPr>
          <w:rFonts w:hint="eastAsia"/>
        </w:rPr>
        <w:br/>
      </w:r>
      <w:r>
        <w:rPr>
          <w:rFonts w:hint="eastAsia"/>
        </w:rPr>
        <w:t>　　　　5.5.1 ABK Biomedical基本信息介绍、生产基地、销售区域、竞争对手及市场地位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ABK Biomedical药物洗脱珠子产品规格、参数、特点及价格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ABK Biomedical药物洗脱珠子产品规格、参数及特点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ABK Biomedical药物洗脱珠子产品规格及价格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5.5.3 ABK Biomedical药物洗脱珠子产能、产量、产值、价格及毛利率（2017-2021年）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ABK Biomedical主营业务介绍</w:t>
      </w:r>
      <w:r>
        <w:rPr>
          <w:rFonts w:hint="eastAsia"/>
        </w:rPr>
        <w:br/>
      </w:r>
      <w:r>
        <w:rPr>
          <w:rFonts w:hint="eastAsia"/>
        </w:rPr>
        <w:t>　　5.6 Boston Scientific</w:t>
      </w:r>
      <w:r>
        <w:rPr>
          <w:rFonts w:hint="eastAsia"/>
        </w:rPr>
        <w:br/>
      </w:r>
      <w:r>
        <w:rPr>
          <w:rFonts w:hint="eastAsia"/>
        </w:rPr>
        <w:t>　　　　5.6.1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Boston Scientific药物洗脱珠子产品规格、参数、特点及价格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Boston Scientific药物洗脱珠子产品规格、参数及特点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Boston Scientific药物洗脱珠子产品规格及价格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5.6.3 Boston Scientific药物洗脱珠子产能、产量、产值、价格及毛利率（2017-2021年）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Boston Scientific主营业务介绍</w:t>
      </w:r>
      <w:r>
        <w:rPr>
          <w:rFonts w:hint="eastAsia"/>
        </w:rPr>
        <w:br/>
      </w:r>
      <w:r>
        <w:rPr>
          <w:rFonts w:hint="eastAsia"/>
        </w:rPr>
        <w:t>　　5.7 Medtronic</w:t>
      </w:r>
      <w:r>
        <w:rPr>
          <w:rFonts w:hint="eastAsia"/>
        </w:rPr>
        <w:br/>
      </w:r>
      <w:r>
        <w:rPr>
          <w:rFonts w:hint="eastAsia"/>
        </w:rPr>
        <w:t>　　　　5.7.1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Medtronic药物洗脱珠子产品规格、参数、特点及价格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Medtronic药物洗脱珠子产品规格、参数及特点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Medtronic药物洗脱珠子产品规格及价格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5.7.3 Medtronic药物洗脱珠子产能、产量、产值、价格及毛利率（2017-2021年）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Medtronic主营业务介绍</w:t>
      </w:r>
      <w:r>
        <w:rPr>
          <w:rFonts w:hint="eastAsia"/>
        </w:rPr>
        <w:br/>
      </w:r>
      <w:r>
        <w:rPr>
          <w:rFonts w:hint="eastAsia"/>
        </w:rPr>
        <w:t>　　5.8 Merit Medical Systems</w:t>
      </w:r>
      <w:r>
        <w:rPr>
          <w:rFonts w:hint="eastAsia"/>
        </w:rPr>
        <w:br/>
      </w:r>
      <w:r>
        <w:rPr>
          <w:rFonts w:hint="eastAsia"/>
        </w:rPr>
        <w:t>　　　　5.8.1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Merit Medical Systems药物洗脱珠子产品规格、参数及特点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5.8.3 Merit Medical Systems药物洗脱珠子产能、产量、产值、价格及毛利率（2017-2021年）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Merit Medical Systems主营业务介绍</w:t>
      </w:r>
      <w:r>
        <w:rPr>
          <w:rFonts w:hint="eastAsia"/>
        </w:rPr>
        <w:br/>
      </w:r>
      <w:r>
        <w:rPr>
          <w:rFonts w:hint="eastAsia"/>
        </w:rPr>
        <w:t>　　5.9 Surefire Medical</w:t>
      </w:r>
      <w:r>
        <w:rPr>
          <w:rFonts w:hint="eastAsia"/>
        </w:rPr>
        <w:br/>
      </w:r>
      <w:r>
        <w:rPr>
          <w:rFonts w:hint="eastAsia"/>
        </w:rPr>
        <w:t>　　　　5.9.1 Surefire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Surefire 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Surefire Medical药物洗脱珠子产品规格、参数及特点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Surefire 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5.9.3 Surefire Medical药物洗脱珠子产能、产量、产值、价格及毛利率（2017-2021年）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Surefire Medical主营业务介绍</w:t>
      </w:r>
      <w:r>
        <w:rPr>
          <w:rFonts w:hint="eastAsia"/>
        </w:rPr>
        <w:br/>
      </w:r>
      <w:r>
        <w:rPr>
          <w:rFonts w:hint="eastAsia"/>
        </w:rPr>
        <w:t>　　5.10 Terumo</w:t>
      </w:r>
      <w:r>
        <w:rPr>
          <w:rFonts w:hint="eastAsia"/>
        </w:rPr>
        <w:br/>
      </w:r>
      <w:r>
        <w:rPr>
          <w:rFonts w:hint="eastAsia"/>
        </w:rPr>
        <w:t>　　　　5.10.1 Terumo基本信息介绍、生产基地、销售区域、竞争对手及市场地位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Terumo药物洗脱珠子产品规格、参数、特点及价格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Terumo药物洗脱珠子产品规格、参数及特点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Terumo药物洗脱珠子产品规格及价格</w:t>
      </w:r>
      <w:r>
        <w:rPr>
          <w:rFonts w:hint="eastAsia"/>
        </w:rPr>
        <w:br/>
      </w:r>
      <w:r>
        <w:rPr>
          <w:rFonts w:hint="eastAsia"/>
        </w:rPr>
        <w:t>　　　　5.10.3 Terumo药物洗脱珠子产能、产量、产值、价格及毛利率（2017-2021年）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Terumo主营业务介绍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不同类型药物洗脱珠子产量、价格、产值及市场份额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全球市场不同类型药物洗脱珠子产量、产值及市场份额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全球市场药物洗脱珠子不同类型药物洗脱珠子产量及市场份额（2017-2021年）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全球市场不同类型药物洗脱珠子产值、市场份额（2017-2021年）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中国市场药物洗脱珠子主要分类产量、产值及市场份额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中国市场药物洗脱珠子主要分类产量及市场份额及（2017-2021年）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中国市场药物洗脱珠子主要分类产值、市场份额（2017-2021年）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中国市场药物洗脱珠子主要分类价格走势（2017-2021年）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药物洗脱珠子上游原料及下游主要应用领域分析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药物洗脱珠子产业链分析</w:t>
      </w:r>
      <w:r>
        <w:rPr>
          <w:rFonts w:hint="eastAsia"/>
        </w:rPr>
        <w:br/>
      </w:r>
      <w:r>
        <w:rPr>
          <w:rFonts w:hint="eastAsia"/>
        </w:rPr>
        <w:t>　　7.2 药物洗脱珠子产业上游供应分析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全球市场药物洗脱珠子下游主要应用领域消费量、市场份额及增长率（2017-2021年）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中国市场药物洗脱珠子主要应用领域消费量、市场份额及增长率（2017-2021年）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中国市场药物洗脱珠子产量、消费量、进出口分析及未来趋势（2017-2021年）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中国市场药物洗脱珠子产量、消费量、进出口分析及未来趋势（2017-2021年）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中国市场药物洗脱珠子进出口贸易趋势</w:t>
      </w:r>
      <w:r>
        <w:rPr>
          <w:rFonts w:hint="eastAsia"/>
        </w:rPr>
        <w:br/>
      </w:r>
      <w:r>
        <w:rPr>
          <w:rFonts w:hint="eastAsia"/>
        </w:rPr>
        <w:t>　　8.3 中国市场药物洗脱珠子主要进口来源</w:t>
      </w:r>
      <w:r>
        <w:rPr>
          <w:rFonts w:hint="eastAsia"/>
        </w:rPr>
        <w:br/>
      </w:r>
      <w:r>
        <w:rPr>
          <w:rFonts w:hint="eastAsia"/>
        </w:rPr>
        <w:t>　　8.4 中国市场药物洗脱珠子主要出口目的地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中国市场药物洗脱珠子主要地区分布</w:t>
      </w:r>
      <w:r>
        <w:rPr>
          <w:rFonts w:hint="eastAsia"/>
        </w:rPr>
        <w:br/>
      </w:r>
      <w:r>
        <w:rPr>
          <w:rFonts w:hint="eastAsia"/>
        </w:rPr>
        <w:t>　　9.1 中国药物洗脱珠子生产地区分布</w:t>
      </w:r>
      <w:r>
        <w:rPr>
          <w:rFonts w:hint="eastAsia"/>
        </w:rPr>
        <w:br/>
      </w:r>
      <w:r>
        <w:rPr>
          <w:rFonts w:hint="eastAsia"/>
        </w:rPr>
        <w:t>　　9.2 中国药物洗脱珠子消费地区分布</w:t>
      </w:r>
      <w:r>
        <w:rPr>
          <w:rFonts w:hint="eastAsia"/>
        </w:rPr>
        <w:br/>
      </w:r>
      <w:r>
        <w:rPr>
          <w:rFonts w:hint="eastAsia"/>
        </w:rPr>
        <w:t>　　9.3 中国药物洗脱珠子市场集中度及发展趋势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药物洗脱珠子技术及相关行业技术发展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中.智林.：药物洗脱珠子销售渠道分析及建议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国内市场药物洗脱珠子销售渠道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国内市场药物洗脱珠子未来销售模式及销售渠道的趋势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企业海外药物洗脱珠子销售渠道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欧美日等地区药物洗脱珠子销售渠道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欧美日等地区药物洗脱珠子未来销售模式及销售渠道的趋势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药物洗脱珠子销售/营销策略建议</w:t>
      </w:r>
      <w:r>
        <w:rPr>
          <w:rFonts w:hint="eastAsia"/>
        </w:rPr>
        <w:br/>
      </w:r>
      <w:r>
        <w:rPr>
          <w:rFonts w:hint="eastAsia"/>
        </w:rPr>
        <w:t>　　　　12.3.1 药物洗脱珠子产品市场定位及目标消费者分析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药物洗脱珠子产品图片</w:t>
      </w:r>
      <w:r>
        <w:rPr>
          <w:rFonts w:hint="eastAsia"/>
        </w:rPr>
        <w:br/>
      </w:r>
      <w:r>
        <w:rPr>
          <w:rFonts w:hint="eastAsia"/>
        </w:rPr>
        <w:t>　　表 药物洗脱珠子产品分类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2022年全球不同种类药物洗脱珠子产量市场份额</w:t>
      </w:r>
      <w:r>
        <w:rPr>
          <w:rFonts w:hint="eastAsia"/>
        </w:rPr>
        <w:br/>
      </w:r>
      <w:r>
        <w:rPr>
          <w:rFonts w:hint="eastAsia"/>
        </w:rPr>
        <w:t>　　表 不同种类药物洗脱珠子价格列表及趋势（2017-2021年）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Oncozene珠子产品图片</w:t>
      </w:r>
      <w:r>
        <w:rPr>
          <w:rFonts w:hint="eastAsia"/>
        </w:rPr>
        <w:br/>
      </w:r>
      <w:r>
        <w:rPr>
          <w:rFonts w:hint="eastAsia"/>
        </w:rPr>
        <w:t>　　图 Quadra Sphere产品图片</w:t>
      </w:r>
      <w:r>
        <w:rPr>
          <w:rFonts w:hint="eastAsia"/>
        </w:rPr>
        <w:br/>
      </w:r>
      <w:r>
        <w:rPr>
          <w:rFonts w:hint="eastAsia"/>
        </w:rPr>
        <w:t>　　图 LC珠子产品图片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药物洗脱珠子主要应用领域表</w:t>
      </w:r>
      <w:r>
        <w:rPr>
          <w:rFonts w:hint="eastAsia"/>
        </w:rPr>
        <w:br/>
      </w:r>
      <w:r>
        <w:rPr>
          <w:rFonts w:hint="eastAsia"/>
        </w:rPr>
        <w:t>　　图 全球2021年药物洗脱珠子不同应用领域消费量市场份额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全球市场药物洗脱珠子产量（千吨）及增长率（2017-2021年）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全球市场药物洗脱珠子产值（万元）及增长率（2017-2021年）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中国市场药物洗脱珠子产量（千吨）、增长率及发展趋势（2017-2021年）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中国市场药物洗脱珠子产值（万元）、增长率及未来发展趋势（2017-2021年）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全球药物洗脱珠子产能（千吨）、产量（千吨）、产能利用率及发展趋势（2017-2021年）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全球药物洗脱珠子产量（千吨）、表观消费量及发展趋势（2017-2021年）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全球药物洗脱珠子产量（千吨）、市场需求量及发展趋势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中国药物洗脱珠子产能（千吨）、产量（千吨）、产能利用率及发展趋势（2017-2021年）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中国药物洗脱珠子产量（千吨）、表观消费量及发展趋势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中国药物洗脱珠子产量（千吨）、市场需求量及发展趋势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全球市场药物洗脱珠子主要厂商2021年产量市场份额列表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全球市场药物洗脱珠子主要厂商2021年产值市场份额列表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全球市场药物洗脱珠子主要厂商2021和2022年产品价格列表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中国市场药物洗脱珠子主要厂商2021年产量市场份额列表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中国市场药物洗脱珠子主要厂商2021和2022年产值市场份额列表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中国市场药物洗脱珠子主要厂商2021年产值市场份额列表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药物洗脱珠子厂商产地分布及商业化日期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药物洗脱珠子全球领先企业SWOT分析</w:t>
      </w:r>
      <w:r>
        <w:rPr>
          <w:rFonts w:hint="eastAsia"/>
        </w:rPr>
        <w:br/>
      </w:r>
      <w:r>
        <w:rPr>
          <w:rFonts w:hint="eastAsia"/>
        </w:rPr>
        <w:t>　　表 药物洗脱珠子中国企业SWOT分析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全球主要地区药物洗脱珠子2017-2021年消费量（千吨）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全球主要地区药物洗脱珠子2018年消费量市场份额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印度市场药物洗脱珠子2017-2021年消费量（千吨）、增长率及发展预测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Biocompatibles基本信息介绍、生产基地、销售区域、竞争对手及市场地位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Biocompatibles药物洗脱珠子产品规格、参数、特点及价格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Biocompatibles药物洗脱珠子产品规格及价格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Biocompatibles药物洗脱珠子产能（千吨）、产量（千吨）、产值（万元）、价格及毛利率（2017-2021年）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Biocompatibles药物洗脱珠子产量全球市场份额（2020年）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Biocompatibles药物洗脱珠子产量全球市场份额（2021年）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BTG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BTG International药物洗脱珠子产能（千吨）、产量（千吨）、产值（万元）、价格及毛利率（2017-2021年）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BTG International药物洗脱珠子产量全球市场份额（2020年）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BTG International药物洗脱珠子产量全球市场份额（2021年）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CeloNova BioSciences基本信息介绍、生产基地、销售区域、竞争对手及市场地位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CeloNova BioSciences药物洗脱珠子产能（千吨）、产量（千吨）、产值（万元）、价格及毛利率（2017-2021年）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CeloNova BioSciences药物洗脱珠子产量全球市场份额（2020年）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CeloNova BioSciences药物洗脱珠子产量全球市场份额（2021年）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ABK Biomedical基本信息介绍、生产基地、销售区域、竞争对手及市场地位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ABK Biomedical药物洗脱珠子产品规格、参数、特点及价格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ABK Biomedical药物洗脱珠子产品规格及价格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ABK Biomedical药物洗脱珠子产能（千吨）、产量（千吨）、产值（万元）、价格及毛利率（2017-2021年）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ABK Biomedical药物洗脱珠子产量全球市场份额（2020年）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ABK Biomedical药物洗脱珠子产量全球市场份额（2021年）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Boston Scientific药物洗脱珠子产能（千吨）、产量（千吨）、产值（万元）、价格及毛利率（2017-2021年）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Boston Scientific药物洗脱珠子产量全球市场份额（2020年）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Boston Scientific药物洗脱珠子产量全球市场份额（2021年）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Medtronic药物洗脱珠子产能（千吨）、产量（千吨）、产值（万元）、价格及毛利率（2017-2021年）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Medtronic药物洗脱珠子产量全球市场份额（2020年）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Medtronic药物洗脱珠子产量全球市场份额（2021年）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Merit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Merit Medical Systems药物洗脱珠子产能（千吨）、产量（千吨）、产值（万元）、价格及毛利率（2017-2021年）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Merit Medical Systems药物洗脱珠子产量全球市场份额（2021年）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Surefire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Surefire Medical药物洗脱珠子产品规格、参数、特点及价格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Surefire Medical药物洗脱珠子产品规格及价格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Surefire Medical药物洗脱珠子产能（千吨）、产量（千吨）、产值（万元）、价格及毛利率（2017-2021年）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Surefire Medical药物洗脱珠子产量全球市场份额（2020年）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Surefire Medical药物洗脱珠子产量全球市场份额（2021年）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Terumo基本信息介绍、生产基地、销售区域、竞争对手及市场地位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Terumo药物洗脱珠子产品规格、参数、特点及价格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Terumo药物洗脱珠子产品规格及价格</w:t>
      </w:r>
      <w:r>
        <w:rPr>
          <w:rFonts w:hint="eastAsia"/>
        </w:rPr>
        <w:br/>
      </w:r>
      <w:r>
        <w:rPr>
          <w:rFonts w:hint="eastAsia"/>
        </w:rPr>
        <w:t>　　表 Terumo药物洗脱珠子产能（千吨）、产量（千吨）、产值（万元）、价格及毛利率（2017-2021年）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Terumo药物洗脱珠子产量全球市场份额（2020年）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Terumo药物洗脱珠子产量全球市场份额（2021年）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全球市场不同类型药物洗脱珠子价格走势（2017-2021年）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药物洗脱珠子产业链图</w:t>
      </w:r>
      <w:r>
        <w:rPr>
          <w:rFonts w:hint="eastAsia"/>
        </w:rPr>
        <w:br/>
      </w:r>
      <w:r>
        <w:rPr>
          <w:rFonts w:hint="eastAsia"/>
        </w:rPr>
        <w:t>　　表 药物洗脱珠子上游原料供应商及联系方式列表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2022年全球市场药物洗脱珠子主要应用领域消费量市场份额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全球市场药物洗脱珠子主要应用领域消费量增长率（2017-2021年）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中国市场药物洗脱珠子产量（千吨）、消费量（千吨）、进出口分析及未来趋势（2017-2021年）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863babd74d74" w:history="1">
        <w:r>
          <w:rPr>
            <w:rStyle w:val="Hyperlink"/>
          </w:rPr>
          <w:t>2022-2028年全球与中国药物洗脱珠子行业发展全面调研与未来趋势报告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7863babd74d74" w:history="1">
        <w:r>
          <w:rPr>
            <w:rStyle w:val="Hyperlink"/>
          </w:rPr>
          <w:t>https://www.20087.com/7/16/YaoWuXiTuoZhuZiHangYeQuShiFenXi.html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969da53f74b3f" w:history="1">
      <w:r>
        <w:rPr>
          <w:rStyle w:val="Hyperlink"/>
        </w:rPr>
        <w:t>2022-2028年全球与中国药物洗脱珠子行业发展全面调研与未来趋势报告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oWuXiTuoZhuZiHangYeQuShiFenXi.html" TargetMode="External" Id="Reef7863babd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oWuXiTuoZhuZiHangYeQuShiFenXi.html" TargetMode="External" Id="R5e7969da53f7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2022-01-15T02:14:00Z</dcterms:created>
  <dcterms:modified xsi:type="dcterms:W3CDTF">2022-01-15T03:14:00Z</dcterms:modified>
  <dc:subject>2022-2028年全球与中国药物洗脱珠子行业发展全面调研与未来趋势报告</dc:subject>
  <dc:title>2022-2028年全球与中国药物洗脱珠子行业发展全面调研与未来趋势报告</dc:title>
  <cp:keywords>2022-2028年全球与中国药物洗脱珠子行业发展全面调研与未来趋势报告</cp:keywords>
  <dc:description>2022-2028年全球与中国药物洗脱珠子行业发展全面调研与未来趋势报告</dc:description>
</cp:coreProperties>
</file>