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db54dcd164fdc" w:history="1">
              <w:r>
                <w:rPr>
                  <w:rStyle w:val="Hyperlink"/>
                </w:rPr>
                <w:t>2025-2031年中国洁牙设备市场现状与发展趋势分析报告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db54dcd164fdc" w:history="1">
              <w:r>
                <w:rPr>
                  <w:rStyle w:val="Hyperlink"/>
                </w:rPr>
                <w:t>2025-2031年中国洁牙设备市场现状与发展趋势分析报告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db54dcd164fdc" w:history="1">
                <w:r>
                  <w:rPr>
                    <w:rStyle w:val="Hyperlink"/>
                  </w:rPr>
                  <w:t>https://www.20087.com/7/16/JieYaSheBeiHangYeQianJingQuShi.html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设备是口腔卫生领域的重要工具，包括电动牙刷、冲牙器、牙齿美白仪等，近年来，随着消费者对口腔健康意识的提升和生活品质的追求，洁牙设备的技术和设计不断创新，更加注重清洁效果、使用舒适度和智能化功能。现代洁牙设备采用声波震动、水流脉冲等技术，能够深入牙缝清除食物残渣和菌斑，同时，智能感应和个性化清洁模式，让洁牙体验更加高效和舒适。</w:t>
      </w:r>
      <w:r>
        <w:rPr>
          <w:rFonts w:hint="eastAsia"/>
        </w:rPr>
        <w:br/>
      </w:r>
      <w:r>
        <w:rPr>
          <w:rFonts w:hint="eastAsia"/>
        </w:rPr>
        <w:t>　　未来，洁牙设备将更加注重健康监测和预防。通过集成传感器和数据分析技术，设备将能够实时监测口腔健康状况，预警牙齿问题，提供个性化清洁建议。同时，随着3D打印和定制化技术的发展，洁牙设备将能够根据个人口腔结构定制清洁模式，提高清洁效果。此外，绿色环保将成为洁牙设备设计的重要考虑因素，推动设备向可回收、可降解材料和节能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db54dcd164fdc" w:history="1">
        <w:r>
          <w:rPr>
            <w:rStyle w:val="Hyperlink"/>
          </w:rPr>
          <w:t>2025-2031年中国洁牙设备市场现状与发展趋势分析报告</w:t>
        </w:r>
      </w:hyperlink>
      <w:r>
        <w:rPr>
          <w:rFonts w:hint="eastAsia"/>
        </w:rPr>
        <w:t>》基于国家统计局及相关协会的权威数据，系统研究了洁牙设备行业的市场需求、市场规模及产业链现状，分析了洁牙设备价格波动、细分市场动态及重点企业的经营表现，科学预测了洁牙设备市场前景与发展趋势，揭示了潜在需求与投资机会，同时指出了洁牙设备行业可能面临的风险。通过对洁牙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洁牙设备行业相关概述</w:t>
      </w:r>
      <w:r>
        <w:rPr>
          <w:rFonts w:hint="eastAsia"/>
        </w:rPr>
        <w:br/>
      </w:r>
      <w:r>
        <w:rPr>
          <w:rFonts w:hint="eastAsia"/>
        </w:rPr>
        <w:t>　　　　一、洁牙设备行业定义及特点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1、洁牙设备行业定义</w:t>
      </w:r>
      <w:r>
        <w:rPr>
          <w:rFonts w:hint="eastAsia"/>
        </w:rPr>
        <w:br/>
      </w:r>
      <w:r>
        <w:rPr>
          <w:rFonts w:hint="eastAsia"/>
        </w:rPr>
        <w:t>　　　　　　2、洁牙设备行业特点</w:t>
      </w:r>
      <w:r>
        <w:rPr>
          <w:rFonts w:hint="eastAsia"/>
        </w:rPr>
        <w:br/>
      </w:r>
      <w:r>
        <w:rPr>
          <w:rFonts w:hint="eastAsia"/>
        </w:rPr>
        <w:t>　　　　二、洁牙设备行业经营模式分析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1、洁牙设备生产模式</w:t>
      </w:r>
      <w:r>
        <w:rPr>
          <w:rFonts w:hint="eastAsia"/>
        </w:rPr>
        <w:br/>
      </w:r>
      <w:r>
        <w:rPr>
          <w:rFonts w:hint="eastAsia"/>
        </w:rPr>
        <w:t>　　　　　　2、洁牙设备采购模式</w:t>
      </w:r>
      <w:r>
        <w:rPr>
          <w:rFonts w:hint="eastAsia"/>
        </w:rPr>
        <w:br/>
      </w:r>
      <w:r>
        <w:rPr>
          <w:rFonts w:hint="eastAsia"/>
        </w:rPr>
        <w:t>　　　　　　3、洁牙设备销售模式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2024-2025年全球洁牙设备行业市场运行形势分析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2024-2025年全球洁牙设备行业发展概况</w:t>
      </w:r>
      <w:r>
        <w:rPr>
          <w:rFonts w:hint="eastAsia"/>
        </w:rPr>
        <w:br/>
      </w:r>
      <w:r>
        <w:rPr>
          <w:rFonts w:hint="eastAsia"/>
        </w:rPr>
        <w:t>　　第二节 全球洁牙设备行业发展走势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一、全球洁牙设备行业市场分布情况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二、全球洁牙设备行业发展趋势分析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全球洁牙设备行业重点国家和区域分析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2024-2025年中国洁牙设备行业发展环境分析</w:t>
      </w:r>
      <w:r>
        <w:rPr>
          <w:rFonts w:hint="eastAsia"/>
        </w:rPr>
        <w:br/>
      </w:r>
      <w:r>
        <w:rPr>
          <w:rFonts w:hint="eastAsia"/>
        </w:rPr>
        <w:t>　　第一节 洁牙设备行业经济环境分析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洁牙设备行业政策环境分析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洁牙设备行业技术环境分析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2024-2025年洁牙设备行业技术发展现状及趋势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当前我国洁牙设备技术发展现状</w:t>
      </w:r>
      <w:r>
        <w:rPr>
          <w:rFonts w:hint="eastAsia"/>
        </w:rPr>
        <w:br/>
      </w:r>
      <w:r>
        <w:rPr>
          <w:rFonts w:hint="eastAsia"/>
        </w:rPr>
        <w:t>　　第二节 中外洁牙设备技术差距及产生差距的主要原因分析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提高我国洁牙设备技术的对策</w:t>
      </w:r>
      <w:r>
        <w:rPr>
          <w:rFonts w:hint="eastAsia"/>
        </w:rPr>
        <w:br/>
      </w:r>
      <w:r>
        <w:rPr>
          <w:rFonts w:hint="eastAsia"/>
        </w:rPr>
        <w:t>　　第四节 中国洁牙设备研发、设计发展趋势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中国洁牙设备行业市场供需状况分析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中国洁牙设备行业市场规模情况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中国洁牙设备行业市场需求状况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一、2019-2024年洁牙设备行业市场需求情况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二、洁牙设备行业市场需求特点分析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三、2025-2031年洁牙设备行业市场需求预测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中国洁牙设备行业产量情况分析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一、2019-2024年洁牙设备行业产量统计</w:t>
      </w:r>
      <w:r>
        <w:rPr>
          <w:rFonts w:hint="eastAsia"/>
        </w:rPr>
        <w:br/>
      </w:r>
      <w:r>
        <w:rPr>
          <w:rFonts w:hint="eastAsia"/>
        </w:rPr>
        <w:t>　　　　二、洁牙设备行业市场供给特点分析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三、2025-2031年洁牙设备行业产量预测</w:t>
      </w:r>
      <w:r>
        <w:rPr>
          <w:rFonts w:hint="eastAsia"/>
        </w:rPr>
        <w:br/>
      </w:r>
      <w:r>
        <w:rPr>
          <w:rFonts w:hint="eastAsia"/>
        </w:rPr>
        <w:t>　　第五节 洁牙设备行业市场供需平衡状况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一、2019-2024年中国洁牙设备行业进口分析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二、2019-2024年中国洁牙设备行业出口分析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洁牙设备行业细分产品市场调研分析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中国洁牙设备行业市场行情分析预测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洁牙设备价格影响因素分析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2019-2024年中国洁牙设备市场价格趋向分析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2025-2031年中国洁牙设备市场价格趋向预测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洁牙设备行业竞争格局分析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洁牙设备行业集中度分析</w:t>
      </w:r>
      <w:r>
        <w:rPr>
          <w:rFonts w:hint="eastAsia"/>
        </w:rPr>
        <w:br/>
      </w:r>
      <w:r>
        <w:rPr>
          <w:rFonts w:hint="eastAsia"/>
        </w:rPr>
        <w:t>　　　　一、洁牙设备市场集中度分析</w:t>
      </w:r>
      <w:r>
        <w:rPr>
          <w:rFonts w:hint="eastAsia"/>
        </w:rPr>
        <w:br/>
      </w:r>
      <w:r>
        <w:rPr>
          <w:rFonts w:hint="eastAsia"/>
        </w:rPr>
        <w:t>　　　　二、洁牙设备企业集中度分析</w:t>
      </w:r>
      <w:r>
        <w:rPr>
          <w:rFonts w:hint="eastAsia"/>
        </w:rPr>
        <w:br/>
      </w:r>
      <w:r>
        <w:rPr>
          <w:rFonts w:hint="eastAsia"/>
        </w:rPr>
        <w:t>　　　　三、洁牙设备区域集中度分析</w:t>
      </w:r>
      <w:r>
        <w:rPr>
          <w:rFonts w:hint="eastAsia"/>
        </w:rPr>
        <w:br/>
      </w:r>
      <w:r>
        <w:rPr>
          <w:rFonts w:hint="eastAsia"/>
        </w:rPr>
        <w:t>　　第二节 洁牙设备行业竞争格局分析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一、2025年洁牙设备行业竞争分析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三、2019-2024年中国洁牙设备市场竞争分析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洁牙设备企业发展策略分析</w:t>
      </w:r>
      <w:r>
        <w:rPr>
          <w:rFonts w:hint="eastAsia"/>
        </w:rPr>
        <w:br/>
      </w:r>
      <w:r>
        <w:rPr>
          <w:rFonts w:hint="eastAsia"/>
        </w:rPr>
        <w:t>　　第一节 洁牙设备市场策略分析</w:t>
      </w:r>
      <w:r>
        <w:rPr>
          <w:rFonts w:hint="eastAsia"/>
        </w:rPr>
        <w:br/>
      </w:r>
      <w:r>
        <w:rPr>
          <w:rFonts w:hint="eastAsia"/>
        </w:rPr>
        <w:t>　　　　一、洁牙设备价格策略分析</w:t>
      </w:r>
      <w:r>
        <w:rPr>
          <w:rFonts w:hint="eastAsia"/>
        </w:rPr>
        <w:br/>
      </w:r>
      <w:r>
        <w:rPr>
          <w:rFonts w:hint="eastAsia"/>
        </w:rPr>
        <w:t>　　　　二、洁牙设备渠道策略分析</w:t>
      </w:r>
      <w:r>
        <w:rPr>
          <w:rFonts w:hint="eastAsia"/>
        </w:rPr>
        <w:br/>
      </w:r>
      <w:r>
        <w:rPr>
          <w:rFonts w:hint="eastAsia"/>
        </w:rPr>
        <w:t>　　第二节 洁牙设备销售策略分析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四、提高洁牙设备企业竞争力的策略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对我国洁牙设备品牌的战略思考</w:t>
      </w:r>
      <w:r>
        <w:rPr>
          <w:rFonts w:hint="eastAsia"/>
        </w:rPr>
        <w:br/>
      </w:r>
      <w:r>
        <w:rPr>
          <w:rFonts w:hint="eastAsia"/>
        </w:rPr>
        <w:t>　　　　一、洁牙设备实施品牌战略的意义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三、我国洁牙设备企业的品牌战略</w:t>
      </w:r>
      <w:r>
        <w:rPr>
          <w:rFonts w:hint="eastAsia"/>
        </w:rPr>
        <w:br/>
      </w:r>
      <w:r>
        <w:rPr>
          <w:rFonts w:hint="eastAsia"/>
        </w:rPr>
        <w:t>　　　　四、洁牙设备品牌战略管理的策略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中国洁牙设备行业营销策略分析</w:t>
      </w:r>
      <w:r>
        <w:rPr>
          <w:rFonts w:hint="eastAsia"/>
        </w:rPr>
        <w:br/>
      </w:r>
      <w:r>
        <w:rPr>
          <w:rFonts w:hint="eastAsia"/>
        </w:rPr>
        <w:t>　　第一节 洁牙设备市场推广策略研究分析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一、做好洁牙设备产品导入</w:t>
      </w:r>
      <w:r>
        <w:rPr>
          <w:rFonts w:hint="eastAsia"/>
        </w:rPr>
        <w:br/>
      </w:r>
      <w:r>
        <w:rPr>
          <w:rFonts w:hint="eastAsia"/>
        </w:rPr>
        <w:t>　　　　二、做好洁牙设备产品组合和产品线决策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三、洁牙设备行业城市市场推广策略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洁牙设备行业渠道营销研究分析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一、洁牙设备行业营销环境分析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二、洁牙设备行业现存的营销渠道分析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三、洁牙设备行业终端市场营销管理策略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洁牙设备行业营销战略研究分析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一、中国洁牙设备行业有效整合营销策略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二、建立洁牙设备行业厂商的双嬴模式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2025-2031年中国洁牙设备行业前景与风险预测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2025年洁牙设备市场前景分析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2025年洁牙设备发展趋势预测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一、2025-2031年中国洁牙设备行业进入壁垒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二、2025-2031年中国洁牙设备行业盈利模式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三、2025-2031年中国洁牙设备行业盈利因素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一、2025-2031年中国洁牙设备细分市场投资机会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二、2025-2031年中国洁牙设备行业区域市场投资潜力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一、2025-2031年中国洁牙设备行业市场竞争风险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二、2025-2031年中国洁牙设备行业技术风险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三、2025-2031年中国洁牙设备行业政策风险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四、2025-2031年中国洁牙设备行业进入退出风险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2025-2031年中国洁牙设备行业盈利模式与投资策略分析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国外洁牙设备行业投资现状及经营模式分析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一、境外洁牙设备行业成长情况调查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中国洁牙设备行业商业模式探讨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中国洁牙设备行业投资国际化发展战略分析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中国洁牙设备行业投资策略分析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中国洁牙设备行业资本运作战略选择方案研究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中智林.中国洁牙设备行业多元化经营战略的可行性分析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洁牙设备行业历程</w:t>
      </w:r>
      <w:r>
        <w:rPr>
          <w:rFonts w:hint="eastAsia"/>
        </w:rPr>
        <w:br/>
      </w:r>
      <w:r>
        <w:rPr>
          <w:rFonts w:hint="eastAsia"/>
        </w:rPr>
        <w:t>　　图表 洁牙设备行业生命周期</w:t>
      </w:r>
      <w:r>
        <w:rPr>
          <w:rFonts w:hint="eastAsia"/>
        </w:rPr>
        <w:br/>
      </w:r>
      <w:r>
        <w:rPr>
          <w:rFonts w:hint="eastAsia"/>
        </w:rPr>
        <w:t>　　图表 洁牙设备行业产业链分析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2024年中国洁牙设备进口国家及地区分析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洁牙设备企业信息</w:t>
      </w:r>
      <w:r>
        <w:rPr>
          <w:rFonts w:hint="eastAsia"/>
        </w:rPr>
        <w:br/>
      </w:r>
      <w:r>
        <w:rPr>
          <w:rFonts w:hint="eastAsia"/>
        </w:rPr>
        <w:t>　　图表 洁牙设备企业经营情况分析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db54dcd164fdc" w:history="1">
        <w:r>
          <w:rPr>
            <w:rStyle w:val="Hyperlink"/>
          </w:rPr>
          <w:t>2025-2031年中国洁牙设备市场现状与发展趋势分析报告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db54dcd164fdc" w:history="1">
        <w:r>
          <w:rPr>
            <w:rStyle w:val="Hyperlink"/>
          </w:rPr>
          <w:t>https://www.20087.com/7/16/JieYaSheBeiHangYeQianJingQuShi.html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热点：牙齿清洁神器、洁牙设备是一次性的吗、牙齿挨着肉的地方发黑、洁牙设备采购的必要性、洁牙机图片、洁牙设备的消毒方法、洗牙机器、洁牙设备的压力怎么介绍、洁牙器械认识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9190f37be4697" w:history="1">
      <w:r>
        <w:rPr>
          <w:rStyle w:val="Hyperlink"/>
        </w:rPr>
        <w:t>2025-2031年中国洁牙设备市场现状与发展趋势分析报告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eYaSheBeiHangYeQianJingQuShi.html" TargetMode="External" Id="R6fedb54dcd16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eYaSheBeiHangYeQianJingQuShi.html" TargetMode="External" Id="R48f9190f37be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2025-01-13T02:02:00Z</dcterms:created>
  <dcterms:modified xsi:type="dcterms:W3CDTF">2025-01-13T03:02:00Z</dcterms:modified>
  <dc:subject>2025-2031年中国洁牙设备市场现状与发展趋势分析报告</dc:subject>
  <dc:title>2025-2031年中国洁牙设备市场现状与发展趋势分析报告</dc:title>
  <cp:keywords>2025-2031年中国洁牙设备市场现状与发展趋势分析报告</cp:keywords>
  <dc:description>2025-2031年中国洁牙设备市场现状与发展趋势分析报告</dc:description>
</cp:coreProperties>
</file>