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fa21602be4a30" w:history="1">
              <w:r>
                <w:rPr>
                  <w:rStyle w:val="Hyperlink"/>
                </w:rPr>
                <w:t>2026-2032年中国肝素钠粗品行业研究与发展前景预测报告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fa21602be4a30" w:history="1">
              <w:r>
                <w:rPr>
                  <w:rStyle w:val="Hyperlink"/>
                </w:rPr>
                <w:t>2026-2032年中国肝素钠粗品行业研究与发展前景预测报告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fa21602be4a30" w:history="1">
                <w:r>
                  <w:rPr>
                    <w:rStyle w:val="Hyperlink"/>
                  </w:rPr>
                  <w:t>https://www.20087.com/8/16/GanSuNaCuPinXianZhuangYuQianJingFenXi.html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粗品当前主要从猪小肠黏膜中提取，是生产标准肝素钠原料药及低分子肝素制剂的初级中间体，广泛用于抗凝血药物制造。该产品需经过多步纯化、结构修饰与严格质量控制才能用于临床。在全球肝素供应链中，中国是肝素钠粗品的主要生产国，依托完善的生猪屠宰产业链形成成本优势。然而，行业仍面临原料来源受养殖周期与疫病影响波动大、提取工艺废水处理难度高、粗品中杂质（如蛋白质、核酸）含量影响后续纯化效率，以及国际监管对动物源性成分追溯要求日益严格等问题。</w:t>
      </w:r>
      <w:r>
        <w:rPr>
          <w:rFonts w:hint="eastAsia"/>
        </w:rPr>
        <w:br/>
      </w:r>
      <w:r>
        <w:rPr>
          <w:rFonts w:hint="eastAsia"/>
        </w:rPr>
        <w:t>　　未来，肝素钠粗品生产将向绿色工艺、质量前移与替代路径探索方向发展。酶法提取与膜分离技术将替代传统化学沉淀，减少污染并提升收率；在线近红外监测将实现粗品质量实时反馈控制。在供应链端，区块链将记录从屠宰场到粗品厂的全链条数据，满足FDA与EMA审计要求。长远看，合成生物学路线（如微生物发酵合成肝素类似物）将逐步突破，降低对动物源依赖。肝素钠粗品将从传统粗提物升级为受控、高效、可追溯的生物制药关键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fa21602be4a30" w:history="1">
        <w:r>
          <w:rPr>
            <w:rStyle w:val="Hyperlink"/>
          </w:rPr>
          <w:t>2026-2032年中国肝素钠粗品行业研究与发展前景预测报告</w:t>
        </w:r>
      </w:hyperlink>
      <w:r>
        <w:rPr>
          <w:rFonts w:hint="eastAsia"/>
        </w:rPr>
        <w:t>》系统分析了肝素钠粗品行业的市场规模、需求动态及价格趋势，并深入探讨了肝素钠粗品产业链结构的变化与发展。报告详细解读了肝素钠粗品行业现状，科学预测了未来市场前景与发展趋势，同时对肝素钠粗品细分市场的竞争格局进行了全面评估，重点关注领先企业的竞争实力、市场集中度及品牌影响力。结合肝素钠粗品技术现状与未来方向，报告揭示了肝素钠粗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肝素钠粗品行业概述</w:t>
      </w:r>
      <w:r>
        <w:rPr>
          <w:rFonts w:hint="eastAsia"/>
        </w:rPr>
        <w:br/>
      </w:r>
      <w:r>
        <w:rPr>
          <w:rFonts w:hint="eastAsia"/>
        </w:rPr>
        <w:t>　　第一节 肝素钠粗品定义与分类</w:t>
      </w:r>
      <w:r>
        <w:rPr>
          <w:rFonts w:hint="eastAsia"/>
        </w:rPr>
        <w:br/>
      </w:r>
      <w:r>
        <w:rPr>
          <w:rFonts w:hint="eastAsia"/>
        </w:rPr>
        <w:t>　　第二节 肝素钠粗品应用领域</w:t>
      </w:r>
      <w:r>
        <w:rPr>
          <w:rFonts w:hint="eastAsia"/>
        </w:rPr>
        <w:br/>
      </w:r>
      <w:r>
        <w:rPr>
          <w:rFonts w:hint="eastAsia"/>
        </w:rPr>
        <w:t>　　第三节 肝素钠粗品行业经济指标分析</w:t>
      </w:r>
      <w:r>
        <w:rPr>
          <w:rFonts w:hint="eastAsia"/>
        </w:rPr>
        <w:br/>
      </w:r>
      <w:r>
        <w:rPr>
          <w:rFonts w:hint="eastAsia"/>
        </w:rPr>
        <w:t>　　　　一、肝素钠粗品行业赢利性评估</w:t>
      </w:r>
      <w:r>
        <w:rPr>
          <w:rFonts w:hint="eastAsia"/>
        </w:rPr>
        <w:br/>
      </w:r>
      <w:r>
        <w:rPr>
          <w:rFonts w:hint="eastAsia"/>
        </w:rPr>
        <w:t>　　　　二、肝素钠粗品行业成长速度分析</w:t>
      </w:r>
      <w:r>
        <w:rPr>
          <w:rFonts w:hint="eastAsia"/>
        </w:rPr>
        <w:br/>
      </w:r>
      <w:r>
        <w:rPr>
          <w:rFonts w:hint="eastAsia"/>
        </w:rPr>
        <w:t>　　　　三、肝素钠粗品附加值提升空间探讨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四、肝素钠粗品行业进入壁垒分析</w:t>
      </w:r>
      <w:r>
        <w:rPr>
          <w:rFonts w:hint="eastAsia"/>
        </w:rPr>
        <w:br/>
      </w:r>
      <w:r>
        <w:rPr>
          <w:rFonts w:hint="eastAsia"/>
        </w:rPr>
        <w:t>　　　　五、肝素钠粗品行业风险性评估</w:t>
      </w:r>
      <w:r>
        <w:rPr>
          <w:rFonts w:hint="eastAsia"/>
        </w:rPr>
        <w:br/>
      </w:r>
      <w:r>
        <w:rPr>
          <w:rFonts w:hint="eastAsia"/>
        </w:rPr>
        <w:t>　　　　六、肝素钠粗品行业周期性分析</w:t>
      </w:r>
      <w:r>
        <w:rPr>
          <w:rFonts w:hint="eastAsia"/>
        </w:rPr>
        <w:br/>
      </w:r>
      <w:r>
        <w:rPr>
          <w:rFonts w:hint="eastAsia"/>
        </w:rPr>
        <w:t>　　　　七、肝素钠粗品行业竞争程度指标</w:t>
      </w:r>
      <w:r>
        <w:rPr>
          <w:rFonts w:hint="eastAsia"/>
        </w:rPr>
        <w:br/>
      </w:r>
      <w:r>
        <w:rPr>
          <w:rFonts w:hint="eastAsia"/>
        </w:rPr>
        <w:t>　　　　八、肝素钠粗品行业成熟度综合分析</w:t>
      </w:r>
      <w:r>
        <w:rPr>
          <w:rFonts w:hint="eastAsia"/>
        </w:rPr>
        <w:br/>
      </w:r>
      <w:r>
        <w:rPr>
          <w:rFonts w:hint="eastAsia"/>
        </w:rPr>
        <w:t>　　第四节 肝素钠粗品产业链及经营模式分析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三、肝素钠粗品销售模式与渠道策略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全球肝素钠粗品市场发展分析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2025-2026年全球肝素钠粗品行业发展分析</w:t>
      </w:r>
      <w:r>
        <w:rPr>
          <w:rFonts w:hint="eastAsia"/>
        </w:rPr>
        <w:br/>
      </w:r>
      <w:r>
        <w:rPr>
          <w:rFonts w:hint="eastAsia"/>
        </w:rPr>
        <w:t>　　　　一、全球肝素钠粗品行业市场规模与趋势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二、全球肝素钠粗品行业发展特点</w:t>
      </w:r>
      <w:r>
        <w:rPr>
          <w:rFonts w:hint="eastAsia"/>
        </w:rPr>
        <w:br/>
      </w:r>
      <w:r>
        <w:rPr>
          <w:rFonts w:hint="eastAsia"/>
        </w:rPr>
        <w:t>　　　　三、全球肝素钠粗品行业竞争格局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主要国家与地区肝素钠粗品市场分析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2026-2032年全球肝素钠粗品行业发展趋势与前景预测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一、肝素钠粗品行业发展趋势</w:t>
      </w:r>
      <w:r>
        <w:rPr>
          <w:rFonts w:hint="eastAsia"/>
        </w:rPr>
        <w:br/>
      </w:r>
      <w:r>
        <w:rPr>
          <w:rFonts w:hint="eastAsia"/>
        </w:rPr>
        <w:t>　　　　二、肝素钠粗品行业发展潜力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中国肝素钠粗品行业市场分析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2025-2026年肝素钠粗品产能与投资动态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一、国内肝素钠粗品产能现状与利用效率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二、肝素钠粗品产能扩张与投资动态分析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2026-2032年肝素钠粗品行业产量统计与趋势预测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一、2020-2025年肝素钠粗品行业产量与增长趋势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1、2020-2025年肝素钠粗品产量及增长趋势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2、2020-2025年肝素钠粗品细分产品产量及份额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二、肝素钠粗品产量影响因素分析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三、2026-2032年肝素钠粗品产量预测</w:t>
      </w:r>
      <w:r>
        <w:rPr>
          <w:rFonts w:hint="eastAsia"/>
        </w:rPr>
        <w:br/>
      </w:r>
      <w:r>
        <w:rPr>
          <w:rFonts w:hint="eastAsia"/>
        </w:rPr>
        <w:t>　　第三节 2026-2032年肝素钠粗品市场需求与销售分析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一、2025-2026年肝素钠粗品行业需求现状</w:t>
      </w:r>
      <w:r>
        <w:rPr>
          <w:rFonts w:hint="eastAsia"/>
        </w:rPr>
        <w:br/>
      </w:r>
      <w:r>
        <w:rPr>
          <w:rFonts w:hint="eastAsia"/>
        </w:rPr>
        <w:t>　　　　二、肝素钠粗品客户群体与需求特点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三、2020-2025年肝素钠粗品行业销售规模分析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四、2026-2032年肝素钠粗品市场增长潜力与规模预测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2025-2026年肝素钠粗品行业技术发展现状及趋势分析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肝素钠粗品行业技术发展现状分析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国内外肝素钠粗品行业技术差距分析及差距形成的主要原因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肝素钠粗品行业技术发展方向、趋势预测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提升肝素钠粗品行业技术能力策略建议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中国肝素钠粗品细分市场分析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一、2025-2026年肝素钠粗品主要细分产品市场现状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肝素钠粗品价格机制与竞争策略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一、2020-2025年肝素钠粗品市场价格走势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肝素钠粗品定价策略与方法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2026-2032年肝素钠粗品价格竞争态势与趋势预测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中国肝素钠粗品行业重点区域市场研究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2025-2026年重点区域肝素钠粗品市场发展概况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二、2020-2025年肝素钠粗品市场需求规模情况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三、2026-2032年肝素钠粗品行业发展潜力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二、2020-2025年肝素钠粗品市场需求规模情况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三、2026-2032年肝素钠粗品行业发展潜力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二、2020-2025年肝素钠粗品市场需求规模情况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三、2026-2032年肝素钠粗品行业发展潜力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二、2020-2025年肝素钠粗品市场需求规模情况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三、2026-2032年肝素钠粗品行业发展潜力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二、2020-2025年肝素钠粗品市场需求规模情况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三、2026-2032年肝素钠粗品行业发展潜力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2020-2025年中国肝素钠粗品行业进出口情况分析</w:t>
      </w:r>
      <w:r>
        <w:rPr>
          <w:rFonts w:hint="eastAsia"/>
        </w:rPr>
        <w:br/>
      </w:r>
      <w:r>
        <w:rPr>
          <w:rFonts w:hint="eastAsia"/>
        </w:rPr>
        <w:t>　　第一节 肝素钠粗品行业进口规模与来源分析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一、2020-2025年肝素钠粗品进口规模分析</w:t>
      </w:r>
      <w:r>
        <w:rPr>
          <w:rFonts w:hint="eastAsia"/>
        </w:rPr>
        <w:br/>
      </w:r>
      <w:r>
        <w:rPr>
          <w:rFonts w:hint="eastAsia"/>
        </w:rPr>
        <w:t>　　　　二、肝素钠粗品主要进口来源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肝素钠粗品行业出口规模与目的地分析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一、2020-2025年肝素钠粗品出口规模分析</w:t>
      </w:r>
      <w:r>
        <w:rPr>
          <w:rFonts w:hint="eastAsia"/>
        </w:rPr>
        <w:br/>
      </w:r>
      <w:r>
        <w:rPr>
          <w:rFonts w:hint="eastAsia"/>
        </w:rPr>
        <w:t>　　　　二、肝素钠粗品主要出口目的地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2020-2025年中国肝素钠粗品总体规模与财务指标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中国肝素钠粗品行业总体规模分析</w:t>
      </w:r>
      <w:r>
        <w:rPr>
          <w:rFonts w:hint="eastAsia"/>
        </w:rPr>
        <w:br/>
      </w:r>
      <w:r>
        <w:rPr>
          <w:rFonts w:hint="eastAsia"/>
        </w:rPr>
        <w:t>　　　　一、肝素钠粗品企业数量与结构</w:t>
      </w:r>
      <w:r>
        <w:rPr>
          <w:rFonts w:hint="eastAsia"/>
        </w:rPr>
        <w:br/>
      </w:r>
      <w:r>
        <w:rPr>
          <w:rFonts w:hint="eastAsia"/>
        </w:rPr>
        <w:t>　　　　二、肝素钠粗品从业人员规模</w:t>
      </w:r>
      <w:r>
        <w:rPr>
          <w:rFonts w:hint="eastAsia"/>
        </w:rPr>
        <w:br/>
      </w:r>
      <w:r>
        <w:rPr>
          <w:rFonts w:hint="eastAsia"/>
        </w:rPr>
        <w:t>　　　　三、肝素钠粗品行业资产状况</w:t>
      </w:r>
      <w:r>
        <w:rPr>
          <w:rFonts w:hint="eastAsia"/>
        </w:rPr>
        <w:br/>
      </w:r>
      <w:r>
        <w:rPr>
          <w:rFonts w:hint="eastAsia"/>
        </w:rPr>
        <w:t>　　第二节 中国肝素钠粗品行业财务指标总体分析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肝素钠粗品行业重点企业经营状况分析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肝素钠粗品重点企业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肝素钠粗品领先企业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肝素钠粗品标杆企业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肝素钠粗品代表企业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肝素钠粗品龙头企业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肝素钠粗品重点企业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中国肝素钠粗品行业竞争格局分析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肝素钠粗品行业竞争格局总览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2025-2026年肝素钠粗品行业竞争力分析</w:t>
      </w:r>
      <w:r>
        <w:rPr>
          <w:rFonts w:hint="eastAsia"/>
        </w:rPr>
        <w:br/>
      </w:r>
      <w:r>
        <w:rPr>
          <w:rFonts w:hint="eastAsia"/>
        </w:rPr>
        <w:t>　　　　一、肝素钠粗品供应商议价能力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四、肝素钠粗品替代品威胁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2020-2025年肝素钠粗品行业企业并购活动分析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2025-2026年肝素钠粗品行业会展与招投标活动分析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一、肝素钠粗品行业会展活动及其市场影响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2026年中国肝素钠粗品企业发展策略分析</w:t>
      </w:r>
      <w:r>
        <w:rPr>
          <w:rFonts w:hint="eastAsia"/>
        </w:rPr>
        <w:br/>
      </w:r>
      <w:r>
        <w:rPr>
          <w:rFonts w:hint="eastAsia"/>
        </w:rPr>
        <w:t>　　第一节 肝素钠粗品市场策略分析</w:t>
      </w:r>
      <w:r>
        <w:rPr>
          <w:rFonts w:hint="eastAsia"/>
        </w:rPr>
        <w:br/>
      </w:r>
      <w:r>
        <w:rPr>
          <w:rFonts w:hint="eastAsia"/>
        </w:rPr>
        <w:t>　　　　一、肝素钠粗品市场定位与拓展策略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二、肝素钠粗品市场细分与目标客户</w:t>
      </w:r>
      <w:r>
        <w:rPr>
          <w:rFonts w:hint="eastAsia"/>
        </w:rPr>
        <w:br/>
      </w:r>
      <w:r>
        <w:rPr>
          <w:rFonts w:hint="eastAsia"/>
        </w:rPr>
        <w:t>　　第二节 肝素钠粗品销售策略分析</w:t>
      </w:r>
      <w:r>
        <w:rPr>
          <w:rFonts w:hint="eastAsia"/>
        </w:rPr>
        <w:br/>
      </w:r>
      <w:r>
        <w:rPr>
          <w:rFonts w:hint="eastAsia"/>
        </w:rPr>
        <w:t>　　　　一、肝素钠粗品销售渠道与网络建设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提高肝素钠粗品企业竞争力建议</w:t>
      </w:r>
      <w:r>
        <w:rPr>
          <w:rFonts w:hint="eastAsia"/>
        </w:rPr>
        <w:br/>
      </w:r>
      <w:r>
        <w:rPr>
          <w:rFonts w:hint="eastAsia"/>
        </w:rPr>
        <w:t>　　　　一、肝素钠粗品技术创新与管理优化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肝素钠粗品品牌战略思考</w:t>
      </w:r>
      <w:r>
        <w:rPr>
          <w:rFonts w:hint="eastAsia"/>
        </w:rPr>
        <w:br/>
      </w:r>
      <w:r>
        <w:rPr>
          <w:rFonts w:hint="eastAsia"/>
        </w:rPr>
        <w:t>　　　　一、肝素钠粗品品牌建设与维护</w:t>
      </w:r>
      <w:r>
        <w:rPr>
          <w:rFonts w:hint="eastAsia"/>
        </w:rPr>
        <w:br/>
      </w:r>
      <w:r>
        <w:rPr>
          <w:rFonts w:hint="eastAsia"/>
        </w:rPr>
        <w:t>　　　　二、肝素钠粗品品牌影响力与市场竞争力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中国肝素钠粗品行业风险与对策</w:t>
      </w:r>
      <w:r>
        <w:rPr>
          <w:rFonts w:hint="eastAsia"/>
        </w:rPr>
        <w:br/>
      </w:r>
      <w:r>
        <w:rPr>
          <w:rFonts w:hint="eastAsia"/>
        </w:rPr>
        <w:t>　　第一节 肝素钠粗品行业SWOT分析</w:t>
      </w:r>
      <w:r>
        <w:rPr>
          <w:rFonts w:hint="eastAsia"/>
        </w:rPr>
        <w:br/>
      </w:r>
      <w:r>
        <w:rPr>
          <w:rFonts w:hint="eastAsia"/>
        </w:rPr>
        <w:t>　　　　一、肝素钠粗品行业优势分析</w:t>
      </w:r>
      <w:r>
        <w:rPr>
          <w:rFonts w:hint="eastAsia"/>
        </w:rPr>
        <w:br/>
      </w:r>
      <w:r>
        <w:rPr>
          <w:rFonts w:hint="eastAsia"/>
        </w:rPr>
        <w:t>　　　　二、肝素钠粗品行业劣势分析</w:t>
      </w:r>
      <w:r>
        <w:rPr>
          <w:rFonts w:hint="eastAsia"/>
        </w:rPr>
        <w:br/>
      </w:r>
      <w:r>
        <w:rPr>
          <w:rFonts w:hint="eastAsia"/>
        </w:rPr>
        <w:t>　　　　三、肝素钠粗品市场机会探索</w:t>
      </w:r>
      <w:r>
        <w:rPr>
          <w:rFonts w:hint="eastAsia"/>
        </w:rPr>
        <w:br/>
      </w:r>
      <w:r>
        <w:rPr>
          <w:rFonts w:hint="eastAsia"/>
        </w:rPr>
        <w:t>　　　　四、肝素钠粗品市场威胁评估</w:t>
      </w:r>
      <w:r>
        <w:rPr>
          <w:rFonts w:hint="eastAsia"/>
        </w:rPr>
        <w:br/>
      </w:r>
      <w:r>
        <w:rPr>
          <w:rFonts w:hint="eastAsia"/>
        </w:rPr>
        <w:t>　　第二节 肝素钠粗品行业风险及对策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2026-2032年中国肝素钠粗品行业前景与发展趋势</w:t>
      </w:r>
      <w:r>
        <w:rPr>
          <w:rFonts w:hint="eastAsia"/>
        </w:rPr>
        <w:br/>
      </w:r>
      <w:r>
        <w:rPr>
          <w:rFonts w:hint="eastAsia"/>
        </w:rPr>
        <w:t>　　第一节 肝素钠粗品行业发展环境分析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2026-2032年肝素钠粗品行业发展趋势与方向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一、肝素钠粗品行业发展方向预测</w:t>
      </w:r>
      <w:r>
        <w:rPr>
          <w:rFonts w:hint="eastAsia"/>
        </w:rPr>
        <w:br/>
      </w:r>
      <w:r>
        <w:rPr>
          <w:rFonts w:hint="eastAsia"/>
        </w:rPr>
        <w:t>　　　　二、肝素钠粗品发展趋势分析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2026-2032年肝素钠粗品行业发展潜力与机遇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一、肝素钠粗品市场发展潜力评估</w:t>
      </w:r>
      <w:r>
        <w:rPr>
          <w:rFonts w:hint="eastAsia"/>
        </w:rPr>
        <w:br/>
      </w:r>
      <w:r>
        <w:rPr>
          <w:rFonts w:hint="eastAsia"/>
        </w:rPr>
        <w:t>　　　　二、肝素钠粗品新兴市场与机遇探索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肝素钠粗品行业研究结论与建议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中智~林~：肝素钠粗品行业发展建议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肝素钠粗品行业历程</w:t>
      </w:r>
      <w:r>
        <w:rPr>
          <w:rFonts w:hint="eastAsia"/>
        </w:rPr>
        <w:br/>
      </w:r>
      <w:r>
        <w:rPr>
          <w:rFonts w:hint="eastAsia"/>
        </w:rPr>
        <w:t>　　图表 肝素钠粗品行业生命周期</w:t>
      </w:r>
      <w:r>
        <w:rPr>
          <w:rFonts w:hint="eastAsia"/>
        </w:rPr>
        <w:br/>
      </w:r>
      <w:r>
        <w:rPr>
          <w:rFonts w:hint="eastAsia"/>
        </w:rPr>
        <w:t>　　图表 肝素钠粗品行业产业链分析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2020-2025年肝素钠粗品行业市场容量分析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2020-2025年中国肝素钠粗品市场需求量及增速统计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2026年中国肝素钠粗品行业需求领域分布格局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2020-2025年中国肝素钠粗品进口数量分析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2020-2025年中国肝素钠粗品进口金额分析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2020-2025年中国肝素钠粗品出口数量分析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2020-2025年中国肝素钠粗品出口金额分析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2026年中国肝素钠粗品进口国家及地区分析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2026年中国肝素钠粗品出口国家及地区分析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2020-2025年中国肝素钠粗品行业企业平均规模情况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**地区肝素钠粗品市场规模及增长情况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**地区肝素钠粗品行业市场需求情况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**地区肝素钠粗品市场规模及增长情况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**地区肝素钠粗品行业市场需求情况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**地区肝素钠粗品市场规模及增长情况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**地区肝素钠粗品行业市场需求情况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**地区肝素钠粗品市场规模及增长情况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**地区肝素钠粗品行业市场需求情况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肝素钠粗品重点企业（一）基本信息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肝素钠粗品重点企业（一）经营情况分析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肝素钠粗品重点企业（一）主要经济指标情况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肝素钠粗品重点企业（二）经营情况分析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肝素钠粗品重点企业（二）主要经济指标情况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肝素钠粗品重点企业（三）经营情况分析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肝素钠粗品重点企业（三）主要经济指标情况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肝素钠粗品重点企业（三）成长能力情况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2026-2032年中国肝素钠粗品行业产能预测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2026-2032年中国肝素钠粗品行业产量预测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2026-2032年中国肝素钠粗品市场需求量预测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2026-2032年中国肝素钠粗品行业供需平衡预测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2026-2032年中国肝素钠粗品行业市场容量预测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2026-2032年中国肝素钠粗品行业市场规模预测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2026年中国肝素钠粗品市场前景分析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2026年中国肝素钠粗品发展趋势预测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fa21602be4a30" w:history="1">
        <w:r>
          <w:rPr>
            <w:rStyle w:val="Hyperlink"/>
          </w:rPr>
          <w:t>2026-2032年中国肝素钠粗品行业研究与发展前景预测报告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fa21602be4a30" w:history="1">
        <w:r>
          <w:rPr>
            <w:rStyle w:val="Hyperlink"/>
          </w:rPr>
          <w:t>https://www.20087.com/8/16/GanSuNaCuPinXianZhuangYuQianJingFenXi.html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热点：肝素钠粗品最新价格、肝素钠粗品今日行情、肝素钠粗品收购联系电话、肝素钠粗品哪里在收购、肝素钠粗品生产方法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c5e56f0cf4335" w:history="1">
      <w:r>
        <w:rPr>
          <w:rStyle w:val="Hyperlink"/>
        </w:rPr>
        <w:t>2026-2032年中国肝素钠粗品行业研究与发展前景预测报告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nSuNaCuPinXianZhuangYuQianJingFenXi.html" TargetMode="External" Id="R394fa21602be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nSuNaCuPinXianZhuangYuQianJingFenXi.html" TargetMode="External" Id="R1e6c5e56f0cf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2025-11-30T02:38:40Z</dcterms:created>
  <dcterms:modified xsi:type="dcterms:W3CDTF">2025-11-30T03:38:40Z</dcterms:modified>
  <dc:subject>2026-2032年中国肝素钠粗品行业研究与发展前景预测报告</dc:subject>
  <dc:title>2026-2032年中国肝素钠粗品行业研究与发展前景预测报告</dc:title>
  <cp:keywords>2026-2032年中国肝素钠粗品行业研究与发展前景预测报告</cp:keywords>
  <dc:description>2026-2032年中国肝素钠粗品行业研究与发展前景预测报告</dc:description>
</cp:coreProperties>
</file>