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37036482ff4ea8" w:history="1">
              <w:r>
                <w:rPr>
                  <w:rStyle w:val="Hyperlink"/>
                </w:rPr>
                <w:t>2025-2031年中国丹参注射液市场研究与前景趋势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37036482ff4ea8" w:history="1">
              <w:r>
                <w:rPr>
                  <w:rStyle w:val="Hyperlink"/>
                </w:rPr>
                <w:t>2025-2031年中国丹参注射液市场研究与前景趋势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37036482ff4ea8" w:history="1">
                <w:r>
                  <w:rPr>
                    <w:rStyle w:val="Hyperlink"/>
                  </w:rPr>
                  <w:t>https://www.20087.com/9/36/DanCanZhuSheYeFaZhanQianJing.html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丹参注射液是一种广泛应用于心血管疾病治疗的中药制剂，其主要成分为丹参酮和丹酚酸等，具有活血化瘀、扩张血管、改善微循环等功效。近年来，随着心血管疾病发病率的持续上升，丹参注射液在临床应用中的地位愈发重要。然而，其发展也面临着一些挑战，如药物安全性和有效性的争议，以及中药注射剂普遍存在的不良反应问题。为了提升其市场竞争力，相关企业正积极进行技术创新，如优化提取工艺以提高有效成分含量，以及开展更多临床研究以验证其疗效和安全性。</w:t>
      </w:r>
      <w:r>
        <w:rPr>
          <w:rFonts w:hint="eastAsia"/>
        </w:rPr>
        <w:br/>
      </w:r>
      <w:r>
        <w:rPr>
          <w:rFonts w:hint="eastAsia"/>
        </w:rPr>
        <w:t>　　随着国家对中医药发展的重视，以及公众健康意识的增强，丹参注射液的市场需求预计将持续增长。同时，未来的发展将更加注重产品的质量和安全性，推动行业标准的提升。此外，结合现代科技手段，如大数据和人工智能在药物研发中的应用，有望加速丹参注射液的创新进程，使其在心血管疾病的预防和治疗中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37036482ff4ea8" w:history="1">
        <w:r>
          <w:rPr>
            <w:rStyle w:val="Hyperlink"/>
          </w:rPr>
          <w:t>2025-2031年中国丹参注射液市场研究与前景趋势</w:t>
        </w:r>
      </w:hyperlink>
      <w:r>
        <w:rPr>
          <w:rFonts w:hint="eastAsia"/>
        </w:rPr>
        <w:t>》基于国家统计局及相关协会的详实数据，系统分析丹参注射液行业的市场规模、产业链结构和价格动态，客观呈现丹参注射液市场供需状况与技术发展水平。报告从丹参注射液市场需求、政策环境和技术演进三个维度，对行业未来增长空间与潜在风险进行合理预判，并通过对丹参注射液重点企业的经营策略的解析，帮助投资者和管理者把握市场机遇。报告涵盖丹参注射液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丹参注射液行业概述</w:t>
      </w:r>
      <w:r>
        <w:rPr>
          <w:rFonts w:hint="eastAsia"/>
        </w:rPr>
        <w:br/>
      </w:r>
      <w:r>
        <w:rPr>
          <w:rFonts w:hint="eastAsia"/>
        </w:rPr>
        <w:t>　　第一节 丹参注射液定义与分类</w:t>
      </w:r>
      <w:r>
        <w:rPr>
          <w:rFonts w:hint="eastAsia"/>
        </w:rPr>
        <w:br/>
      </w:r>
      <w:r>
        <w:rPr>
          <w:rFonts w:hint="eastAsia"/>
        </w:rPr>
        <w:t>　　第二节 丹参注射液应用领域</w:t>
      </w:r>
      <w:r>
        <w:rPr>
          <w:rFonts w:hint="eastAsia"/>
        </w:rPr>
        <w:br/>
      </w:r>
      <w:r>
        <w:rPr>
          <w:rFonts w:hint="eastAsia"/>
        </w:rPr>
        <w:t>　　第三节 丹参注射液行业经济指标分析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丹参注射液产业链及经营模式分析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三、丹参注射液销售模式及销售渠道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全球丹参注射液市场发展综述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2019-2024年全球丹参注射液市场规模与趋势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主要国家与地区丹参注射液市场分析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2025-2031年全球丹参注射液行业发展趋势与前景预测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中国丹参注射液行业市场分析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2024-2025年丹参注射液产能与投资动态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一、国内丹参注射液产能及利用情况</w:t>
      </w:r>
      <w:r>
        <w:rPr>
          <w:rFonts w:hint="eastAsia"/>
        </w:rPr>
        <w:br/>
      </w:r>
      <w:r>
        <w:rPr>
          <w:rFonts w:hint="eastAsia"/>
        </w:rPr>
        <w:t>　　　　二、丹参注射液产能扩张与投资动态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2025-2031年丹参注射液行业产量统计与趋势预测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一、2019-2024年丹参注射液行业产量数据统计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1、2019-2024年丹参注射液产量及增长趋势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2、2019-2024年丹参注射液细分产品产量及份额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二、影响丹参注射液产量的关键因素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三、2025-2031年丹参注射液产量预测</w:t>
      </w:r>
      <w:r>
        <w:rPr>
          <w:rFonts w:hint="eastAsia"/>
        </w:rPr>
        <w:br/>
      </w:r>
      <w:r>
        <w:rPr>
          <w:rFonts w:hint="eastAsia"/>
        </w:rPr>
        <w:t>　　第三节 2025-2031年丹参注射液市场需求与销售分析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一、2024-2025年丹参注射液行业需求现状</w:t>
      </w:r>
      <w:r>
        <w:rPr>
          <w:rFonts w:hint="eastAsia"/>
        </w:rPr>
        <w:br/>
      </w:r>
      <w:r>
        <w:rPr>
          <w:rFonts w:hint="eastAsia"/>
        </w:rPr>
        <w:t>　　　　二、丹参注射液客户群体与需求特点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三、2019-2024年丹参注射液行业销售规模分析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四、2025-2031年丹参注射液市场增长潜力与规模预测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中国丹参注射液细分市场与下游应用领域分析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丹参注射液细分市场分析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一、2024-2025年丹参注射液主要细分产品市场现状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丹参注射液下游应用与客户群体分析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一、2024-2025年丹参注射液各应用领域市场现状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2024-2025年中国丹参注射液技术发展研究</w:t>
      </w:r>
      <w:r>
        <w:rPr>
          <w:rFonts w:hint="eastAsia"/>
        </w:rPr>
        <w:br/>
      </w:r>
      <w:r>
        <w:rPr>
          <w:rFonts w:hint="eastAsia"/>
        </w:rPr>
        <w:t>　　第一节 当前丹参注射液技术发展现状</w:t>
      </w:r>
      <w:r>
        <w:rPr>
          <w:rFonts w:hint="eastAsia"/>
        </w:rPr>
        <w:br/>
      </w:r>
      <w:r>
        <w:rPr>
          <w:rFonts w:hint="eastAsia"/>
        </w:rPr>
        <w:t>　　第二节 国内外丹参注射液技术差异与原因</w:t>
      </w:r>
      <w:r>
        <w:rPr>
          <w:rFonts w:hint="eastAsia"/>
        </w:rPr>
        <w:br/>
      </w:r>
      <w:r>
        <w:rPr>
          <w:rFonts w:hint="eastAsia"/>
        </w:rPr>
        <w:t>　　第三节 丹参注射液技术创新与发展趋势预测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技术进步对丹参注射液行业的影响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丹参注射液价格机制与竞争策略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一、2019-2024年丹参注射液市场价格走势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丹参注射液定价策略与方法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2025-2031年丹参注射液价格竞争态势与趋势预测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中国丹参注射液行业重点区域市场研究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2024-2025年重点区域丹参注射液市场发展概况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二、2019-2024年丹参注射液市场需求规模情况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三、2025-2031年丹参注射液行业发展潜力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二、2019-2024年丹参注射液市场需求规模情况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三、2025-2031年丹参注射液行业发展潜力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二、2019-2024年丹参注射液市场需求规模情况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三、2025-2031年丹参注射液行业发展潜力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二、2019-2024年丹参注射液市场需求规模情况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三、2025-2031年丹参注射液行业发展潜力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二、2019-2024年丹参注射液市场需求规模情况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三、2025-2031年丹参注射液行业发展潜力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2019-2024年中国丹参注射液行业进出口情况分析</w:t>
      </w:r>
      <w:r>
        <w:rPr>
          <w:rFonts w:hint="eastAsia"/>
        </w:rPr>
        <w:br/>
      </w:r>
      <w:r>
        <w:rPr>
          <w:rFonts w:hint="eastAsia"/>
        </w:rPr>
        <w:t>　　第一节 丹参注射液行业进口情况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一、2019-2024年丹参注射液进口规模及增长情况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二、丹参注射液主要进口来源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丹参注射液行业出口情况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一、2019-2024年丹参注射液出口规模及增长情况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二、丹参注射液主要出口目的地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2019-2024年中国丹参注射液行业总体发展与财务状况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2019-2024年中国丹参注射液行业规模情况</w:t>
      </w:r>
      <w:r>
        <w:rPr>
          <w:rFonts w:hint="eastAsia"/>
        </w:rPr>
        <w:br/>
      </w:r>
      <w:r>
        <w:rPr>
          <w:rFonts w:hint="eastAsia"/>
        </w:rPr>
        <w:t>　　　　一、丹参注射液行业企业数量规模</w:t>
      </w:r>
      <w:r>
        <w:rPr>
          <w:rFonts w:hint="eastAsia"/>
        </w:rPr>
        <w:br/>
      </w:r>
      <w:r>
        <w:rPr>
          <w:rFonts w:hint="eastAsia"/>
        </w:rPr>
        <w:t>　　　　二、丹参注射液行业从业人员规模</w:t>
      </w:r>
      <w:r>
        <w:rPr>
          <w:rFonts w:hint="eastAsia"/>
        </w:rPr>
        <w:br/>
      </w:r>
      <w:r>
        <w:rPr>
          <w:rFonts w:hint="eastAsia"/>
        </w:rPr>
        <w:t>　　　　三、丹参注射液行业市场敏感性分析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2019-2024年中国丹参注射液行业财务能力分析</w:t>
      </w:r>
      <w:r>
        <w:rPr>
          <w:rFonts w:hint="eastAsia"/>
        </w:rPr>
        <w:br/>
      </w:r>
      <w:r>
        <w:rPr>
          <w:rFonts w:hint="eastAsia"/>
        </w:rPr>
        <w:t>　　　　一、丹参注射液行业盈利能力</w:t>
      </w:r>
      <w:r>
        <w:rPr>
          <w:rFonts w:hint="eastAsia"/>
        </w:rPr>
        <w:br/>
      </w:r>
      <w:r>
        <w:rPr>
          <w:rFonts w:hint="eastAsia"/>
        </w:rPr>
        <w:t>　　　　二、丹参注射液行业偿债能力</w:t>
      </w:r>
      <w:r>
        <w:rPr>
          <w:rFonts w:hint="eastAsia"/>
        </w:rPr>
        <w:br/>
      </w:r>
      <w:r>
        <w:rPr>
          <w:rFonts w:hint="eastAsia"/>
        </w:rPr>
        <w:t>　　　　三、丹参注射液行业营运能力</w:t>
      </w:r>
      <w:r>
        <w:rPr>
          <w:rFonts w:hint="eastAsia"/>
        </w:rPr>
        <w:br/>
      </w:r>
      <w:r>
        <w:rPr>
          <w:rFonts w:hint="eastAsia"/>
        </w:rPr>
        <w:t>　　　　四、丹参注射液行业发展能力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丹参注射液行业重点企业调研分析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二、企业丹参注射液业务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二、企业丹参注射液业务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二、企业丹参注射液业务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二、企业丹参注射液业务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二、企业丹参注射液业务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二、企业丹参注射液业务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中国丹参注射液行业竞争格局分析</w:t>
      </w:r>
      <w:r>
        <w:rPr>
          <w:rFonts w:hint="eastAsia"/>
        </w:rPr>
        <w:br/>
      </w:r>
      <w:r>
        <w:rPr>
          <w:rFonts w:hint="eastAsia"/>
        </w:rPr>
        <w:t>　　第一节 丹参注射液行业竞争格局总览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2024-2025年丹参注射液行业竞争力分析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2019-2024年丹参注射液行业企业并购活动分析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2024-2025年丹参注射液行业会展与招投标活动分析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一、丹参注射液行业会展活动及其市场影响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2025年中国丹参注射液企业发展企业发展策略与建议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丹参注射液销售模式与渠道策略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丹参注射液品牌与市场推广策略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丹参注射液研发投入与技术创新能力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丹参注射液合作联盟与资源整合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中国丹参注射液行业风险与对策</w:t>
      </w:r>
      <w:r>
        <w:rPr>
          <w:rFonts w:hint="eastAsia"/>
        </w:rPr>
        <w:br/>
      </w:r>
      <w:r>
        <w:rPr>
          <w:rFonts w:hint="eastAsia"/>
        </w:rPr>
        <w:t>　　第一节 丹参注射液行业SWOT分析</w:t>
      </w:r>
      <w:r>
        <w:rPr>
          <w:rFonts w:hint="eastAsia"/>
        </w:rPr>
        <w:br/>
      </w:r>
      <w:r>
        <w:rPr>
          <w:rFonts w:hint="eastAsia"/>
        </w:rPr>
        <w:t>　　　　一、丹参注射液行业优势</w:t>
      </w:r>
      <w:r>
        <w:rPr>
          <w:rFonts w:hint="eastAsia"/>
        </w:rPr>
        <w:br/>
      </w:r>
      <w:r>
        <w:rPr>
          <w:rFonts w:hint="eastAsia"/>
        </w:rPr>
        <w:t>　　　　二、丹参注射液行业劣势</w:t>
      </w:r>
      <w:r>
        <w:rPr>
          <w:rFonts w:hint="eastAsia"/>
        </w:rPr>
        <w:br/>
      </w:r>
      <w:r>
        <w:rPr>
          <w:rFonts w:hint="eastAsia"/>
        </w:rPr>
        <w:t>　　　　三、丹参注射液市场机会</w:t>
      </w:r>
      <w:r>
        <w:rPr>
          <w:rFonts w:hint="eastAsia"/>
        </w:rPr>
        <w:br/>
      </w:r>
      <w:r>
        <w:rPr>
          <w:rFonts w:hint="eastAsia"/>
        </w:rPr>
        <w:t>　　　　四、丹参注射液市场威胁</w:t>
      </w:r>
      <w:r>
        <w:rPr>
          <w:rFonts w:hint="eastAsia"/>
        </w:rPr>
        <w:br/>
      </w:r>
      <w:r>
        <w:rPr>
          <w:rFonts w:hint="eastAsia"/>
        </w:rPr>
        <w:t>　　第二节 丹参注射液行业风险及对策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2025-2031年中国丹参注射液行业前景与发展趋势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2024-2025年丹参注射液行业发展环境分析</w:t>
      </w:r>
      <w:r>
        <w:rPr>
          <w:rFonts w:hint="eastAsia"/>
        </w:rPr>
        <w:br/>
      </w:r>
      <w:r>
        <w:rPr>
          <w:rFonts w:hint="eastAsia"/>
        </w:rPr>
        <w:t>　　　　一、丹参注射液行业主管部门与监管体制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二、丹参注射液行业主要法律法规及政策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三、丹参注射液行业标准与质量监管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2025-2031年丹参注射液行业发展趋势与方向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2025-2031年丹参注射液行业发展潜力与机遇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丹参注射液行业研究结论与建议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中^智^林：丹参注射液行业发展建议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丹参注射液行业历程</w:t>
      </w:r>
      <w:r>
        <w:rPr>
          <w:rFonts w:hint="eastAsia"/>
        </w:rPr>
        <w:br/>
      </w:r>
      <w:r>
        <w:rPr>
          <w:rFonts w:hint="eastAsia"/>
        </w:rPr>
        <w:t>　　图表 丹参注射液行业生命周期</w:t>
      </w:r>
      <w:r>
        <w:rPr>
          <w:rFonts w:hint="eastAsia"/>
        </w:rPr>
        <w:br/>
      </w:r>
      <w:r>
        <w:rPr>
          <w:rFonts w:hint="eastAsia"/>
        </w:rPr>
        <w:t>　　图表 丹参注射液行业产业链分析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2019-2024年中国丹参注射液行业市场规模及增长情况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2019-2024年丹参注射液行业市场容量分析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2019-2024年中国丹参注射液行业产能统计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2019-2024年中国丹参注射液行业产量及增长趋势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2019-2024年中国丹参注射液市场需求量及增速统计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2024年中国丹参注射液行业需求领域分布格局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2019-2024年中国丹参注射液行业销售收入分析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2019-2024年中国丹参注射液行业盈利情况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2019-2024年中国丹参注射液行业利润总额统计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2019-2024年中国丹参注射液进口数量分析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2019-2024年中国丹参注射液进口金额分析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2019-2024年中国丹参注射液出口数量分析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2019-2024年中国丹参注射液出口金额分析</w:t>
      </w:r>
      <w:r>
        <w:rPr>
          <w:rFonts w:hint="eastAsia"/>
        </w:rPr>
        <w:br/>
      </w:r>
      <w:r>
        <w:rPr>
          <w:rFonts w:hint="eastAsia"/>
        </w:rPr>
        <w:t>　　图表 2024年中国丹参注射液进口国家及地区分析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2024年中国丹参注射液出口国家及地区分析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2019-2024年中国丹参注射液行业企业数量情况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2019-2024年中国丹参注射液行业企业平均规模情况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**地区丹参注射液市场规模及增长情况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**地区丹参注射液行业市场需求情况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**地区丹参注射液市场规模及增长情况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**地区丹参注射液行业市场需求情况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**地区丹参注射液市场规模及增长情况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**地区丹参注射液行业市场需求情况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**地区丹参注射液市场规模及增长情况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**地区丹参注射液行业市场需求情况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丹参注射液重点企业（一）基本信息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丹参注射液重点企业（一）经营情况分析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丹参注射液重点企业（一）主要经济指标情况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丹参注射液重点企业（一）盈利能力情况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丹参注射液重点企业（一）偿债能力情况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丹参注射液重点企业（一）运营能力情况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丹参注射液重点企业（一）成长能力情况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丹参注射液重点企业（二）基本信息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丹参注射液重点企业（二）经营情况分析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丹参注射液重点企业（二）主要经济指标情况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丹参注射液重点企业（二）盈利能力情况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丹参注射液重点企业（二）偿债能力情况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丹参注射液重点企业（二）运营能力情况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丹参注射液重点企业（二）成长能力情况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丹参注射液企业信息</w:t>
      </w:r>
      <w:r>
        <w:rPr>
          <w:rFonts w:hint="eastAsia"/>
        </w:rPr>
        <w:br/>
      </w:r>
      <w:r>
        <w:rPr>
          <w:rFonts w:hint="eastAsia"/>
        </w:rPr>
        <w:t>　　图表 丹参注射液企业经营情况分析</w:t>
      </w:r>
      <w:r>
        <w:rPr>
          <w:rFonts w:hint="eastAsia"/>
        </w:rPr>
        <w:br/>
      </w:r>
      <w:r>
        <w:rPr>
          <w:rFonts w:hint="eastAsia"/>
        </w:rPr>
        <w:t>　　图表 丹参注射液重点企业（三）主要经济指标情况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丹参注射液重点企业（三）盈利能力情况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丹参注射液重点企业（三）偿债能力情况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丹参注射液重点企业（三）运营能力情况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丹参注射液重点企业（三）成长能力情况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2025-2031年中国丹参注射液行业产能预测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2025-2031年中国丹参注射液行业产量预测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2025-2031年中国丹参注射液市场需求量预测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2025-2031年中国丹参注射液行业供需平衡预测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2025-2031年中国丹参注射液行业市场容量预测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2025-2031年中国丹参注射液行业市场规模预测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2025-2031年中国丹参注射液市场前景分析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2025-2031年中国丹参注射液发展趋势预测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37036482ff4ea8" w:history="1">
        <w:r>
          <w:rPr>
            <w:rStyle w:val="Hyperlink"/>
          </w:rPr>
          <w:t>2025-2031年中国丹参注射液市场研究与前景趋势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37036482ff4ea8" w:history="1">
        <w:r>
          <w:rPr>
            <w:rStyle w:val="Hyperlink"/>
          </w:rPr>
          <w:t>https://www.20087.com/9/36/DanCanZhuSheYeFaZhanQianJing.html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热点：丹参点滴最多打几天、丹参注射使用说明书、注射用丹参说明书、丹参注射一个疗程几天、脑梗能输丹参液吗、丹参可以代替阿司匹林吗、丹参酮输液几天最好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2699905de849a5" w:history="1">
      <w:r>
        <w:rPr>
          <w:rStyle w:val="Hyperlink"/>
        </w:rPr>
        <w:t>2025-2031年中国丹参注射液市场研究与前景趋势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DanCanZhuSheYeFaZhanQianJing.html" TargetMode="External" Id="Rca37036482ff4e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DanCanZhuSheYeFaZhanQianJing.html" TargetMode="External" Id="R082699905de849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2025-02-15T01:45:46Z</dcterms:created>
  <dcterms:modified xsi:type="dcterms:W3CDTF">2025-02-15T02:45:46Z</dcterms:modified>
  <dc:subject>2025-2031年中国丹参注射液市场研究与前景趋势</dc:subject>
  <dc:title>2025-2031年中国丹参注射液市场研究与前景趋势</dc:title>
  <cp:keywords>2025-2031年中国丹参注射液市场研究与前景趋势</cp:keywords>
  <dc:description>2025-2031年中国丹参注射液市场研究与前景趋势</dc:description>
</cp:coreProperties>
</file>