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a28f98eab4627" w:history="1">
              <w:r>
                <w:rPr>
                  <w:rStyle w:val="Hyperlink"/>
                </w:rPr>
                <w:t>2024-2030年全球与中国吸脂器市场调研及发展趋势预测报告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a28f98eab4627" w:history="1">
              <w:r>
                <w:rPr>
                  <w:rStyle w:val="Hyperlink"/>
                </w:rPr>
                <w:t>2024-2030年全球与中国吸脂器市场调研及发展趋势预测报告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a28f98eab4627" w:history="1">
                <w:r>
                  <w:rPr>
                    <w:rStyle w:val="Hyperlink"/>
                  </w:rPr>
                  <w:t>https://www.20087.com/0/97/XiZhiQiDeQianJingQuShi.html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脂器是整形外科领域用于去除局部脂肪堆积的医疗器械，通过负压吸引或超声波、激光辅助技术破坏脂肪细胞并将其抽出。近年来，吸脂技术不断进步，出现了更加安全、创伤更小的方法，如激光吸脂和超声波吸脂，这些方法能够精确地定位脂肪层，减少对周围组织的损伤。同时，患者对术后恢复时间和效果的期望推动了吸脂技术的创新。</w:t>
      </w:r>
      <w:r>
        <w:rPr>
          <w:rFonts w:hint="eastAsia"/>
        </w:rPr>
        <w:br/>
      </w:r>
      <w:r>
        <w:rPr>
          <w:rFonts w:hint="eastAsia"/>
        </w:rPr>
        <w:t>　　未来，吸脂器将更加注重微创和个性化治疗。市场调研网认为，非侵入性和微创吸脂技术，如冷冻溶脂和射频溶脂，将获得更广泛的应用，减少手术风险和恢复时间。同时，结合3D成像和AI技术，吸脂器将能够提供更精准的脂肪分布分析和治疗规划，实现个性化塑形。此外，远程监控和患者教育平台的建立，将有助于术后的恢复指导和效果跟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ca28f98eab4627" w:history="1">
        <w:r>
          <w:rPr>
            <w:rStyle w:val="Hyperlink"/>
          </w:rPr>
          <w:t>2024-2030年全球与中国吸脂器市场调研及发展趋势预测报告</w:t>
        </w:r>
      </w:hyperlink>
      <w:r>
        <w:rPr>
          <w:rFonts w:hint="eastAsia"/>
        </w:rPr>
        <w:t>》，2024年吸脂器行业市场规模达 亿元，预计2030年市场规模将达 亿元，期间年均复合增长率（CAGR）达 %。报告基于详实数据，从市场规模、需求变化及价格动态等维度，全面解析了吸脂器行业的现状与发展趋势，并对吸脂器产业链各环节进行了系统性探讨。报告科学预测了吸脂器行业未来发展方向，重点分析了吸脂器技术现状及创新路径，同时聚焦吸脂器重点企业的经营表现，评估了市场竞争格局、品牌影响力及市场集中度。通过对细分市场的深入研究及SWOT分析，报告揭示了吸脂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吸脂器市场概述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不同产品类型吸脂器销售额增长趋势2019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从不同应用，吸脂器主要包括如下几个方面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不同应用吸脂器销售额增长趋势2019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美容院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吸脂器行业背景、发展历史、现状及趋势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吸脂器行业目前现状分析</w:t>
      </w:r>
      <w:r>
        <w:rPr>
          <w:rFonts w:hint="eastAsia"/>
        </w:rPr>
        <w:br/>
      </w:r>
      <w:r>
        <w:rPr>
          <w:rFonts w:hint="eastAsia"/>
        </w:rPr>
        <w:t>　　　　1.4.2 吸脂器发展趋势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全球吸脂器总体规模分析</w:t>
      </w:r>
      <w:r>
        <w:rPr>
          <w:rFonts w:hint="eastAsia"/>
        </w:rPr>
        <w:br/>
      </w:r>
      <w:r>
        <w:rPr>
          <w:rFonts w:hint="eastAsia"/>
        </w:rPr>
        <w:t>　　2.1 全球吸脂器供需现状及预测（2019-2030）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全球吸脂器产能、产量、产能利用率及发展趋势（2019-2030）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全球吸脂器产量、需求量及发展趋势（2019-2030）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全球主要地区吸脂器产量及发展趋势（2019-2030）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中国吸脂器供需现状及预测（2019-2030）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中国吸脂器产能、产量、产能利用率及发展趋势（2019-2030）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中国吸脂器产量、市场需求量及发展趋势（2019-2030）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全球吸脂器销量及销售额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全球市场吸脂器销售额（2019-2030）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全球市场吸脂器销量（2019-2030）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全球市场吸脂器价格趋势（2019-2030）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全球市场主要厂商吸脂器产能市场份额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全球市场主要厂商吸脂器销量（2019-2024）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全球市场主要厂商吸脂器销量（2019-2024）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全球市场主要厂商吸脂器销售收入（2019-2024）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全球市场主要厂商吸脂器销售价格（2019-2024）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2024年全球主要生产商吸脂器收入排名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中国市场主要厂商吸脂器销量（2019-2024）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中国市场主要厂商吸脂器销量（2019-2024）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中国市场主要厂商吸脂器销售收入（2019-2024）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中国市场主要厂商吸脂器销售价格（2019-2024）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2024年中国主要生产商吸脂器收入排名</w:t>
      </w:r>
      <w:r>
        <w:rPr>
          <w:rFonts w:hint="eastAsia"/>
        </w:rPr>
        <w:br/>
      </w:r>
      <w:r>
        <w:rPr>
          <w:rFonts w:hint="eastAsia"/>
        </w:rPr>
        <w:t>　　3.4 全球主要厂商吸脂器产地分布及商业化日期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全球主要厂商吸脂器产品类型列表</w:t>
      </w:r>
      <w:r>
        <w:rPr>
          <w:rFonts w:hint="eastAsia"/>
        </w:rPr>
        <w:br/>
      </w:r>
      <w:r>
        <w:rPr>
          <w:rFonts w:hint="eastAsia"/>
        </w:rPr>
        <w:t>　　3.6 吸脂器行业集中度、竞争程度分析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吸脂器行业集中度分析：2024全球Top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全球吸脂器第一梯队、第二梯队和第三梯队生产商（品牌）及市场份额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全球吸脂器主要地区分析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全球主要地区吸脂器市场规模分析：2019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全球主要地区吸脂器销售收入及市场份额（2019-2024年）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全球主要地区吸脂器销售收入预测（2024-2030年）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全球主要地区吸脂器销量分析：2019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全球主要地区吸脂器销量及市场份额（2019-2024年）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全球主要地区吸脂器销量及市场份额预测（2024-2030）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北美市场吸脂器销量、收入及增长率（2019-2030）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欧洲市场吸脂器销量、收入及增长率（2019-2030）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中国市场吸脂器销量、收入及增长率（2019-2030）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日本市场吸脂器销量、收入及增长率（2019-2030）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全球吸脂器主要生产商分析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不同产品类型吸脂器分析</w:t>
      </w:r>
      <w:r>
        <w:rPr>
          <w:rFonts w:hint="eastAsia"/>
        </w:rPr>
        <w:br/>
      </w:r>
      <w:r>
        <w:rPr>
          <w:rFonts w:hint="eastAsia"/>
        </w:rPr>
        <w:t>　　6.1 全球不同产品类型吸脂器销量（2019-2030）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全球不同产品类型吸脂器销量及市场份额（2019-2024）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全球不同产品类型吸脂器销量预测（2024-2030）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全球不同产品类型吸脂器收入（2019-2030）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全球不同产品类型吸脂器收入及市场份额（2019-2024）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全球不同产品类型吸脂器收入预测（2024-2030）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全球不同产品类型吸脂器价格走势（2019-2030）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不同应用吸脂器分析</w:t>
      </w:r>
      <w:r>
        <w:rPr>
          <w:rFonts w:hint="eastAsia"/>
        </w:rPr>
        <w:br/>
      </w:r>
      <w:r>
        <w:rPr>
          <w:rFonts w:hint="eastAsia"/>
        </w:rPr>
        <w:t>　　7.1 全球不同应用吸脂器销量（2019-2030）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全球不同应用吸脂器销量及市场份额（2019-2024）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全球不同应用吸脂器销量预测（2024-2030）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全球不同应用吸脂器收入（2019-2030）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全球不同应用吸脂器收入及市场份额（2019-2024）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全球不同应用吸脂器收入预测（2024-2030）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全球不同应用吸脂器价格走势（2019-2030）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吸脂器产业链分析</w:t>
      </w:r>
      <w:r>
        <w:rPr>
          <w:rFonts w:hint="eastAsia"/>
        </w:rPr>
        <w:br/>
      </w:r>
      <w:r>
        <w:rPr>
          <w:rFonts w:hint="eastAsia"/>
        </w:rPr>
        <w:t>　　8.2 吸脂器产业上游供应分析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吸脂器下游典型客户</w:t>
      </w:r>
      <w:r>
        <w:rPr>
          <w:rFonts w:hint="eastAsia"/>
        </w:rPr>
        <w:br/>
      </w:r>
      <w:r>
        <w:rPr>
          <w:rFonts w:hint="eastAsia"/>
        </w:rPr>
        <w:t>　　8.4 吸脂器销售渠道分析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吸脂器行业发展机遇及主要驱动因素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吸脂器行业发展面临的风险</w:t>
      </w:r>
      <w:r>
        <w:rPr>
          <w:rFonts w:hint="eastAsia"/>
        </w:rPr>
        <w:br/>
      </w:r>
      <w:r>
        <w:rPr>
          <w:rFonts w:hint="eastAsia"/>
        </w:rPr>
        <w:t>　　9.3 吸脂器行业政策分析</w:t>
      </w:r>
      <w:r>
        <w:rPr>
          <w:rFonts w:hint="eastAsia"/>
        </w:rPr>
        <w:br/>
      </w:r>
      <w:r>
        <w:rPr>
          <w:rFonts w:hint="eastAsia"/>
        </w:rPr>
        <w:t>　　9.4 吸脂器中国企业SWOT分析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不同产品类型吸脂器增长趋势2019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吸脂器行业目前发展现状</w:t>
      </w:r>
      <w:r>
        <w:rPr>
          <w:rFonts w:hint="eastAsia"/>
        </w:rPr>
        <w:br/>
      </w:r>
      <w:r>
        <w:rPr>
          <w:rFonts w:hint="eastAsia"/>
        </w:rPr>
        <w:t>　　表4 吸脂器发展趋势</w:t>
      </w:r>
      <w:r>
        <w:rPr>
          <w:rFonts w:hint="eastAsia"/>
        </w:rPr>
        <w:br/>
      </w:r>
      <w:r>
        <w:rPr>
          <w:rFonts w:hint="eastAsia"/>
        </w:rPr>
        <w:t>　　表5 全球主要地区吸脂器产量（千台）：2019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全球主要地区吸脂器产量（2019-2024）&amp;（千台）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全球主要地区吸脂器产量市场份额（2019-2024）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全球主要地区吸脂器产量（2024-2030）&amp;（千台）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全球市场主要厂商吸脂器产能（2023-2024）&amp;（千台）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全球市场主要厂商吸脂器销量（2019-2024）&amp;（千台）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全球市场主要厂商吸脂器销量市场份额（2019-2024）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全球市场主要厂商吸脂器销售收入（2019-2024）&amp;（百万美元）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全球市场主要厂商吸脂器销售收入市场份额（2019-2024）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全球市场主要厂商吸脂器销售价格（2019-2024）&amp;（美元\u002F台）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2024年全球主要生产商吸脂器收入排名（百万美元）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中国市场主要厂商吸脂器销量（2019-2024）&amp;（千台）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中国市场主要厂商吸脂器销量市场份额（2019-2024）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中国市场主要厂商吸脂器销售收入（2019-2024）&amp;（百万美元）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中国市场主要厂商吸脂器销售收入市场份额（2019-2024）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中国市场主要厂商吸脂器销售价格（2019-2024）&amp;（美元\u002F台）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2024年中国主要生产商吸脂器收入排名（百万美元）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全球主要厂商吸脂器产地分布及商业化日期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全球主要厂商吸脂器产品类型列表</w:t>
      </w:r>
      <w:r>
        <w:rPr>
          <w:rFonts w:hint="eastAsia"/>
        </w:rPr>
        <w:br/>
      </w:r>
      <w:r>
        <w:rPr>
          <w:rFonts w:hint="eastAsia"/>
        </w:rPr>
        <w:t>　　表24 2024全球吸脂器主要厂商市场地位（第一梯队、第二梯队和第三梯队）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全球吸脂器市场投资、并购等现状分析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全球主要地区吸脂器销售收入（百万美元）：2019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全球主要地区吸脂器销售收入（2019-2024）&amp;（百万美元）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全球主要地区吸脂器销售收入市场份额（2019-2024）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全球主要地区吸脂器收入（2024-2030）&amp;（百万美元）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全球主要地区吸脂器收入市场份额（2024-2030）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全球主要地区吸脂器销量（千台）：2019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全球主要地区吸脂器销量（2019-2024）&amp;（千台）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全球主要地区吸脂器销量市场份额（2019-2024）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全球主要地区吸脂器销量（2024-2030）&amp;（千台）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全球主要地区吸脂器销量份额（2024-2030）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全球不同产品类型吸脂器销量（2019-2024）&amp;（千台）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表122 全球不同产品类型吸脂器销量市场份额（2019-2024）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全球不同产品类型吸脂器销量预测（2024-2030）&amp;（千台）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表124 全球不同产品类型吸脂器销量市场份额预测（2024-2030）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全球不同产品类型吸脂器收入（百万美元）&amp;（2019-2024）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全球不同产品类型吸脂器收入市场份额（2019-2024）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全球不同产品类型吸脂器收入预测（百万美元）&amp;（2024-2030）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全球不同类型吸脂器收入市场份额预测（2024-2030）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全球不同产品类型吸脂器价格走势（2019-2030）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全球不同应用吸脂器销量（2019-2024年）&amp;（千台）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表131 全球不同应用吸脂器销量市场份额（2019-2024）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全球不同应用吸脂器销量预测（2024-2030）&amp;（千台）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表133 全球不同应用吸脂器销量市场份额预测（2024-2030）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全球不同应用吸脂器收入（2019-2024年）&amp;（百万美元）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全球不同应用吸脂器收入市场份额（2019-2024）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全球不同应用吸脂器收入预测（2024-2030）&amp;（百万美元）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全球不同应用吸脂器收入市场份额预测（2024-2030）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全球不同应用吸脂器价格走势（2019-2030）</w:t>
      </w:r>
      <w:r>
        <w:rPr>
          <w:rFonts w:hint="eastAsia"/>
        </w:rPr>
        <w:br/>
      </w:r>
      <w:r>
        <w:rPr>
          <w:rFonts w:hint="eastAsia"/>
        </w:rPr>
        <w:t>　　表139 吸脂器上游原料供应商及联系方式列表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吸脂器典型客户列表</w:t>
      </w:r>
      <w:r>
        <w:rPr>
          <w:rFonts w:hint="eastAsia"/>
        </w:rPr>
        <w:br/>
      </w:r>
      <w:r>
        <w:rPr>
          <w:rFonts w:hint="eastAsia"/>
        </w:rPr>
        <w:t>　　表141 吸脂器主要销售模式及销售渠道</w:t>
      </w:r>
      <w:r>
        <w:rPr>
          <w:rFonts w:hint="eastAsia"/>
        </w:rPr>
        <w:br/>
      </w:r>
      <w:r>
        <w:rPr>
          <w:rFonts w:hint="eastAsia"/>
        </w:rPr>
        <w:t>　　表142 吸脂器行业发展机遇及主要驱动因素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吸脂器行业发展面临的风险</w:t>
      </w:r>
      <w:r>
        <w:rPr>
          <w:rFonts w:hint="eastAsia"/>
        </w:rPr>
        <w:br/>
      </w:r>
      <w:r>
        <w:rPr>
          <w:rFonts w:hint="eastAsia"/>
        </w:rPr>
        <w:t>　　表144 吸脂器行业政策分析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吸脂器产品图片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全球不同产品类型吸脂器产量市场份额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全球不同应用吸脂器消费量市场份额2023 vs 2024</w:t>
      </w:r>
      <w:r>
        <w:rPr>
          <w:rFonts w:hint="eastAsia"/>
        </w:rPr>
        <w:br/>
      </w:r>
      <w:r>
        <w:rPr>
          <w:rFonts w:hint="eastAsia"/>
        </w:rPr>
        <w:t>　　图6 美容院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全球吸脂器产能、产量、产能利用率及发展趋势（2019-2030）&amp;（千台）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全球吸脂器产量、需求量及发展趋势（2019-2030）&amp;（千台）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全球主要地区吸脂器产量市场份额（2019-2030）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中国吸脂器产能、产量、产能利用率及发展趋势（2019-2030）&amp;（千台）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中国吸脂器产量、市场需求量及发展趋势（2019-2030）&amp;（千台）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全球吸脂器市场销售额及增长率：（2019-2030）&amp;（百万美元）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全球市场吸脂器市场规模：2019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全球市场吸脂器销量及增长率（2019-2030）&amp;（千台）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全球市场吸脂器价格趋势（2019-2030）&amp;（千台）&amp;（美元\u002F台）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2024年全球市场主要厂商吸脂器销量市场份额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2024年全球市场主要厂商吸脂器收入市场份额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2024年中国市场主要厂商吸脂器销量市场份额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2024年中国市场主要厂商吸脂器收入市场份额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2024年全球前五大生产商吸脂器市场份额</w:t>
      </w:r>
      <w:r>
        <w:rPr>
          <w:rFonts w:hint="eastAsia"/>
        </w:rPr>
        <w:br/>
      </w:r>
      <w:r>
        <w:rPr>
          <w:rFonts w:hint="eastAsia"/>
        </w:rPr>
        <w:t>　　图23 2024全球吸脂器第一梯队、第二梯队和第三梯队生产商（品牌）及市场份额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全球主要地区吸脂器销售收入市场份额（2023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北美市场吸脂器销量及增长率（2019-2030）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北美市场吸脂器收入及增长率（2019-2030）&amp;（百万美元）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欧洲市场吸脂器销量及增长率（2019-2030）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欧洲市场吸脂器收入及增长率（2019-2030）&amp;（百万美元）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中国市场吸脂器销量及增长率（2019-2030）&amp;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中国市场吸脂器收入及增长率（2019-2030）&amp;（百万美元）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日本市场吸脂器销量及增长率（2019-2030）&amp;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日本市场吸脂器收入及增长率（2019-2030）&amp;（百万美元）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全球不同产品类型吸脂器价格走势（2019-2030）&amp;（美元\u002F台）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全球不同应用吸脂器价格走势（2019-2030）&amp;（美元\u002F台）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吸脂器产业链</w:t>
      </w:r>
      <w:r>
        <w:rPr>
          <w:rFonts w:hint="eastAsia"/>
        </w:rPr>
        <w:br/>
      </w:r>
      <w:r>
        <w:rPr>
          <w:rFonts w:hint="eastAsia"/>
        </w:rPr>
        <w:t>　　图36 吸脂器中国企业SWOT分析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a28f98eab4627" w:history="1">
        <w:r>
          <w:rPr>
            <w:rStyle w:val="Hyperlink"/>
          </w:rPr>
          <w:t>2024-2030年全球与中国吸脂器市场调研及发展趋势预测报告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a28f98eab4627" w:history="1">
        <w:r>
          <w:rPr>
            <w:rStyle w:val="Hyperlink"/>
          </w:rPr>
          <w:t>https://www.20087.com/0/97/XiZhiQiDeQianJingQuShi.html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热点：抽脂后还会再胖起来吗、吸脂器使用视频、抽脂有什么风险和后遗症、吸脂器多少钱、抽脂肪哪里医院更好、吸脂器械那个品牌好、最好的吸脂仪器是什么、吸脂器参数、负压吸脂和水动力吸脂有什么区别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8738acd704577" w:history="1">
      <w:r>
        <w:rPr>
          <w:rStyle w:val="Hyperlink"/>
        </w:rPr>
        <w:t>2024-2030年全球与中国吸脂器市场调研及发展趋势预测报告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ZhiQiDeQianJingQuShi.html" TargetMode="External" Id="Ra3ca28f98eab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ZhiQiDeQianJingQuShi.html" TargetMode="External" Id="R9928738acd70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2024-02-14T23:41:00Z</dcterms:created>
  <dcterms:modified xsi:type="dcterms:W3CDTF">2024-02-15T00:41:00Z</dcterms:modified>
  <dc:subject>2024-2030年全球与中国吸脂器市场调研及发展趋势预测报告</dc:subject>
  <dc:title>2024-2030年全球与中国吸脂器市场调研及发展趋势预测报告</dc:title>
  <cp:keywords>2024-2030年全球与中国吸脂器市场调研及发展趋势预测报告</cp:keywords>
  <dc:description>2024-2030年全球与中国吸脂器市场调研及发展趋势预测报告</dc:description>
</cp:coreProperties>
</file>