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17fcb42154c75" w:history="1">
              <w:r>
                <w:rPr>
                  <w:rStyle w:val="Hyperlink"/>
                </w:rPr>
                <w:t>2026-2032年全球与中国呼吸防护器行业研究及前景趋势分析报告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17fcb42154c75" w:history="1">
              <w:r>
                <w:rPr>
                  <w:rStyle w:val="Hyperlink"/>
                </w:rPr>
                <w:t>2026-2032年全球与中国呼吸防护器行业研究及前景趋势分析报告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17fcb42154c75" w:history="1">
                <w:r>
                  <w:rPr>
                    <w:rStyle w:val="Hyperlink"/>
                  </w:rPr>
                  <w:t>https://www.20087.com/1/97/HuXiFangHuQiHangYeFaZhanQianJing.html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防护器是一种用于保护佩戴者免受有害气体、颗粒物或其他污染物侵害的个人防护装备，广泛应用于工业生产、医疗保健及应急救援等领域。呼吸防护器通过过滤空气中的污染物来提供清洁的呼吸环境，对于保障工作人员的健康至关重要。现代呼吸防护器在过滤效率、佩戴舒适性和智能化水平方面取得了长足进步。采用了高效的滤材和先进的密封技术，这些防护器不仅能有效阻挡微小颗粒物和有害气体，还能通过智能传感器实时监测空气质量并提醒用户更换滤芯。此外，为了适应不同的工作环境和用户需求，市场上提供了多种类型的呼吸防护器，从一次性口罩到全面罩式呼吸器一应俱全。然而，高昂的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环境保护意识的增强和对职业健康重视程度的增加，呼吸防护器将在技术创新和服务模式上迎来更多机遇。一方面，利用纳米技术和新型材料，开发出具有更高过滤效率和更好透气性的新一代呼吸防护器，进一步提升产品的综合性能并降低成本；另一方面，通过集成物联网（IoT）技术和大数据分析，实现设备的远程监控和自我维护功能，提高运行可靠性和维护便利性。此外，随着个性化定制需求的增长，研究如何根据不同用户的特殊要求提供一站式解决方案，将是未来发展的一个重要方向。预计在未来几年内，呼吸防护器将在保持传统优势的同时，向更智能、更互联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17fcb42154c75" w:history="1">
        <w:r>
          <w:rPr>
            <w:rStyle w:val="Hyperlink"/>
          </w:rPr>
          <w:t>2026-2032年全球与中国呼吸防护器行业研究及前景趋势分析报告</w:t>
        </w:r>
      </w:hyperlink>
      <w:r>
        <w:rPr>
          <w:rFonts w:hint="eastAsia"/>
        </w:rPr>
        <w:t>》依据国家统计局、相关行业协会及科研机构的详实资料数据，客观呈现了呼吸防护器行业的市场规模、技术发展水平和竞争格局。报告分析了呼吸防护器行业重点企业的市场表现，评估了当前技术路线的发展方向，并对呼吸防护器市场趋势做出合理预测。通过梳理呼吸防护器行业面临的机遇与风险，为企业和投资者了解市场动态、把握发展机会提供了数据支持和参考建议，有助于相关决策者更准确地判断呼吸防护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按产品类型细分，全球呼吸防护器市场规模2021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非动力空气呼吸器</w:t>
      </w:r>
      <w:r>
        <w:rPr>
          <w:rFonts w:hint="eastAsia"/>
        </w:rPr>
        <w:br/>
      </w:r>
      <w:r>
        <w:rPr>
          <w:rFonts w:hint="eastAsia"/>
        </w:rPr>
        <w:t>　　　　1.3.3 动力空气呼吸器</w:t>
      </w:r>
      <w:r>
        <w:rPr>
          <w:rFonts w:hint="eastAsia"/>
        </w:rPr>
        <w:br/>
      </w:r>
      <w:r>
        <w:rPr>
          <w:rFonts w:hint="eastAsia"/>
        </w:rPr>
        <w:t>　　　　1.3.4 自给式呼吸器</w:t>
      </w:r>
      <w:r>
        <w:rPr>
          <w:rFonts w:hint="eastAsia"/>
        </w:rPr>
        <w:br/>
      </w:r>
      <w:r>
        <w:rPr>
          <w:rFonts w:hint="eastAsia"/>
        </w:rPr>
        <w:t>　　1.4 产品分类，按覆盖范围</w:t>
      </w:r>
      <w:r>
        <w:rPr>
          <w:rFonts w:hint="eastAsia"/>
        </w:rPr>
        <w:br/>
      </w:r>
      <w:r>
        <w:rPr>
          <w:rFonts w:hint="eastAsia"/>
        </w:rPr>
        <w:t>　　　　1.4.1 按覆盖范围细分，全球呼吸防护器市场规模2021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半面罩型</w:t>
      </w:r>
      <w:r>
        <w:rPr>
          <w:rFonts w:hint="eastAsia"/>
        </w:rPr>
        <w:br/>
      </w:r>
      <w:r>
        <w:rPr>
          <w:rFonts w:hint="eastAsia"/>
        </w:rPr>
        <w:t>　　　　1.4.3 全面罩型</w:t>
      </w:r>
      <w:r>
        <w:rPr>
          <w:rFonts w:hint="eastAsia"/>
        </w:rPr>
        <w:br/>
      </w:r>
      <w:r>
        <w:rPr>
          <w:rFonts w:hint="eastAsia"/>
        </w:rPr>
        <w:t>　　　　1.4.4 头盔型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产品分类，按可重复使用性</w:t>
      </w:r>
      <w:r>
        <w:rPr>
          <w:rFonts w:hint="eastAsia"/>
        </w:rPr>
        <w:br/>
      </w:r>
      <w:r>
        <w:rPr>
          <w:rFonts w:hint="eastAsia"/>
        </w:rPr>
        <w:t>　　　　1.5.1 按可重复使用性细分，全球呼吸防护器市场规模2021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一次性</w:t>
      </w:r>
      <w:r>
        <w:rPr>
          <w:rFonts w:hint="eastAsia"/>
        </w:rPr>
        <w:br/>
      </w:r>
      <w:r>
        <w:rPr>
          <w:rFonts w:hint="eastAsia"/>
        </w:rPr>
        <w:t>　　　　1.5.3 可重复使用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按应用细分，全球呼吸防护器市场规模2021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化学与制药</w:t>
      </w:r>
      <w:r>
        <w:rPr>
          <w:rFonts w:hint="eastAsia"/>
        </w:rPr>
        <w:br/>
      </w:r>
      <w:r>
        <w:rPr>
          <w:rFonts w:hint="eastAsia"/>
        </w:rPr>
        <w:t>　　　　1.6.3 制造</w:t>
      </w:r>
      <w:r>
        <w:rPr>
          <w:rFonts w:hint="eastAsia"/>
        </w:rPr>
        <w:br/>
      </w:r>
      <w:r>
        <w:rPr>
          <w:rFonts w:hint="eastAsia"/>
        </w:rPr>
        <w:t>　　　　1.6.4 矿业</w:t>
      </w:r>
      <w:r>
        <w:rPr>
          <w:rFonts w:hint="eastAsia"/>
        </w:rPr>
        <w:br/>
      </w:r>
      <w:r>
        <w:rPr>
          <w:rFonts w:hint="eastAsia"/>
        </w:rPr>
        <w:t>　　　　1.6.5 市政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呼吸防护器行业发展总体概况</w:t>
      </w:r>
      <w:r>
        <w:rPr>
          <w:rFonts w:hint="eastAsia"/>
        </w:rPr>
        <w:br/>
      </w:r>
      <w:r>
        <w:rPr>
          <w:rFonts w:hint="eastAsia"/>
        </w:rPr>
        <w:t>　　　　1.7.2 呼吸防护器行业发展主要特点</w:t>
      </w:r>
      <w:r>
        <w:rPr>
          <w:rFonts w:hint="eastAsia"/>
        </w:rPr>
        <w:br/>
      </w:r>
      <w:r>
        <w:rPr>
          <w:rFonts w:hint="eastAsia"/>
        </w:rPr>
        <w:t>　　　　1.7.3 呼吸防护器行业发展影响因素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呼吸防护器有利因素</w:t>
      </w:r>
      <w:r>
        <w:rPr>
          <w:rFonts w:hint="eastAsia"/>
        </w:rPr>
        <w:br/>
      </w:r>
      <w:r>
        <w:rPr>
          <w:rFonts w:hint="eastAsia"/>
        </w:rPr>
        <w:t>　　　　1.7.3 .2 呼吸防护器不利因素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全球市场，近三年呼吸防护器主要企业占有率及排名（按销量）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呼吸防护器主要企业在国际市场占有率（按销量，2023-2026）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2025年呼吸防护器主要企业在国际市场排名（按销量）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全球市场主要企业呼吸防护器销量（2023-2026）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全球市场，近三年呼吸防护器主要企业占有率及排名（按收入）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呼吸防护器主要企业在国际市场占有率（按收入，2023-2026）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2025年呼吸防护器主要企业在国际市场排名（按收入）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全球市场主要企业呼吸防护器销售收入（2023-2026）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全球市场主要企业呼吸防护器销售价格（2023-2026）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中国市场，近三年呼吸防护器主要企业占有率及排名（按销量）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呼吸防护器主要企业在中国市场占有率（按销量，2023-2026）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2025年呼吸防护器主要企业在中国市场排名（按销量）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中国市场主要企业呼吸防护器销量（2023-2026）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中国市场，近三年呼吸防护器主要企业占有率及排名（按收入）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呼吸防护器主要企业在中国市场占有率（按收入，2023-2026）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2025年呼吸防护器主要企业在中国市场排名（按收入）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中国市场主要企业呼吸防护器销售收入（2023-2026）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全球主要厂商呼吸防护器总部及产地分布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全球主要厂商成立时间及呼吸防护器商业化日期</w:t>
      </w:r>
      <w:r>
        <w:rPr>
          <w:rFonts w:hint="eastAsia"/>
        </w:rPr>
        <w:br/>
      </w:r>
      <w:r>
        <w:rPr>
          <w:rFonts w:hint="eastAsia"/>
        </w:rPr>
        <w:t>　　2.8 全球主要厂商呼吸防护器产品类型及应用</w:t>
      </w:r>
      <w:r>
        <w:rPr>
          <w:rFonts w:hint="eastAsia"/>
        </w:rPr>
        <w:br/>
      </w:r>
      <w:r>
        <w:rPr>
          <w:rFonts w:hint="eastAsia"/>
        </w:rPr>
        <w:t>　　2.9 呼吸防护器行业集中度、竞争程度分析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呼吸防护器行业集中度分析：2025年全球Top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全球呼吸防护器第一梯队、第二梯队和第三梯队生产商（品牌）及市场份额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全球呼吸防护器总体规模分析</w:t>
      </w:r>
      <w:r>
        <w:rPr>
          <w:rFonts w:hint="eastAsia"/>
        </w:rPr>
        <w:br/>
      </w:r>
      <w:r>
        <w:rPr>
          <w:rFonts w:hint="eastAsia"/>
        </w:rPr>
        <w:t>　　3.1 全球呼吸防护器供需现状及预测（2021-2032）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全球呼吸防护器产能、产量、产能利用率及发展趋势（2021-2032）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全球呼吸防护器产量、需求量及发展趋势（2021-2032）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全球主要地区呼吸防护器产量及发展趋势（2021-2032）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全球主要地区呼吸防护器产量（2021-2026）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全球主要地区呼吸防护器产量（2027-2032）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全球主要地区呼吸防护器产量市场份额（2021-2032）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中国呼吸防护器供需现状及预测（2021-2032）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中国呼吸防护器产能、产量、产能利用率及发展趋势（2021-2032）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中国呼吸防护器产量、市场需求量及发展趋势（2021-2032）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中国市场呼吸防护器进出口（2021-2032）</w:t>
      </w:r>
      <w:r>
        <w:rPr>
          <w:rFonts w:hint="eastAsia"/>
        </w:rPr>
        <w:br/>
      </w:r>
      <w:r>
        <w:rPr>
          <w:rFonts w:hint="eastAsia"/>
        </w:rPr>
        <w:t>　　3.4 全球呼吸防护器销量及销售额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全球市场呼吸防护器销售额（2021-2032）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全球市场呼吸防护器销量（2021-2032）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全球市场呼吸防护器价格趋势（2021-2032）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全球呼吸防护器主要地区分析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全球主要地区呼吸防护器市场规模分析：2021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全球主要地区呼吸防护器销售收入及市场份额（2021-2026）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全球主要地区呼吸防护器销售收入预测（2027-2032）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全球主要地区呼吸防护器销量分析：2021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全球主要地区呼吸防护器销量及市场份额（2021-2026）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全球主要地区呼吸防护器销量及市场份额预测（2027-2032）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北美市场呼吸防护器销量、收入及增长率（2021-2032）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欧洲市场呼吸防护器销量、收入及增长率（2021-2032）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中国市场呼吸防护器销量、收入及增长率（2021-2032）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日本市场呼吸防护器销量、收入及增长率（2021-2032）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东南亚市场呼吸防护器销量、收入及增长率（2021-2032）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印度市场呼吸防护器销量、收入及增长率（2021-2032）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南美市场呼吸防护器销量、收入及增长率（2021-2032）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中东市场呼吸防护器销量、收入及增长率（2021-2032）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不同产品类型呼吸防护器分析</w:t>
      </w:r>
      <w:r>
        <w:rPr>
          <w:rFonts w:hint="eastAsia"/>
        </w:rPr>
        <w:br/>
      </w:r>
      <w:r>
        <w:rPr>
          <w:rFonts w:hint="eastAsia"/>
        </w:rPr>
        <w:t>　　6.1 全球不同产品类型呼吸防护器销量（2021-2032）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全球不同产品类型呼吸防护器销量及市场份额（2021-2026）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全球不同产品类型呼吸防护器销量预测（2027-2032）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全球不同产品类型呼吸防护器收入（2021-2032）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全球不同产品类型呼吸防护器收入及市场份额（2021-2026）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全球不同产品类型呼吸防护器收入预测（2027-2032）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全球不同产品类型呼吸防护器价格走势（2021-2032）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中国不同产品类型呼吸防护器销量（2021-2032）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中国不同产品类型呼吸防护器销量及市场份额（2021-2026）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中国不同产品类型呼吸防护器销量预测（2027-2032）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中国不同产品类型呼吸防护器收入（2021-2032）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中国不同产品类型呼吸防护器收入及市场份额（2021-2026）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中国不同产品类型呼吸防护器收入预测（2027-2032）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不同应用呼吸防护器分析</w:t>
      </w:r>
      <w:r>
        <w:rPr>
          <w:rFonts w:hint="eastAsia"/>
        </w:rPr>
        <w:br/>
      </w:r>
      <w:r>
        <w:rPr>
          <w:rFonts w:hint="eastAsia"/>
        </w:rPr>
        <w:t>　　7.1 全球不同应用呼吸防护器销量（2021-2032）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全球不同应用呼吸防护器销量及市场份额（2021-2026）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全球不同应用呼吸防护器销量预测（2027-2032）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全球不同应用呼吸防护器收入（2021-2032）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全球不同应用呼吸防护器收入及市场份额（2021-2026）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全球不同应用呼吸防护器收入预测（2027-2032）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全球不同应用呼吸防护器价格走势（2021-2032）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中国不同应用呼吸防护器销量（2021-2032）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中国不同应用呼吸防护器销量及市场份额（2021-2026）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中国不同应用呼吸防护器销量预测（2027-2032）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中国不同应用呼吸防护器收入（2021-2032）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中国不同应用呼吸防护器收入及市场份额（2021-2026）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中国不同应用呼吸防护器收入预测（2027-2032）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呼吸防护器行业发展趋势</w:t>
      </w:r>
      <w:r>
        <w:rPr>
          <w:rFonts w:hint="eastAsia"/>
        </w:rPr>
        <w:br/>
      </w:r>
      <w:r>
        <w:rPr>
          <w:rFonts w:hint="eastAsia"/>
        </w:rPr>
        <w:t>　　8.2 呼吸防护器行业主要驱动因素</w:t>
      </w:r>
      <w:r>
        <w:rPr>
          <w:rFonts w:hint="eastAsia"/>
        </w:rPr>
        <w:br/>
      </w:r>
      <w:r>
        <w:rPr>
          <w:rFonts w:hint="eastAsia"/>
        </w:rPr>
        <w:t>　　8.3 呼吸防护器中国企业SWOT分析</w:t>
      </w:r>
      <w:r>
        <w:rPr>
          <w:rFonts w:hint="eastAsia"/>
        </w:rPr>
        <w:br/>
      </w:r>
      <w:r>
        <w:rPr>
          <w:rFonts w:hint="eastAsia"/>
        </w:rPr>
        <w:t>　　8.4 中国呼吸防护器行业政策环境分析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呼吸防护器行业产业链简介</w:t>
      </w:r>
      <w:r>
        <w:rPr>
          <w:rFonts w:hint="eastAsia"/>
        </w:rPr>
        <w:br/>
      </w:r>
      <w:r>
        <w:rPr>
          <w:rFonts w:hint="eastAsia"/>
        </w:rPr>
        <w:t>　　　　9.1.1 呼吸防护器行业供应链分析</w:t>
      </w:r>
      <w:r>
        <w:rPr>
          <w:rFonts w:hint="eastAsia"/>
        </w:rPr>
        <w:br/>
      </w:r>
      <w:r>
        <w:rPr>
          <w:rFonts w:hint="eastAsia"/>
        </w:rPr>
        <w:t>　　　　9.1.2 呼吸防护器主要原料及供应情况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呼吸防护器行业采购模式</w:t>
      </w:r>
      <w:r>
        <w:rPr>
          <w:rFonts w:hint="eastAsia"/>
        </w:rPr>
        <w:br/>
      </w:r>
      <w:r>
        <w:rPr>
          <w:rFonts w:hint="eastAsia"/>
        </w:rPr>
        <w:t>　　9.3 呼吸防护器行业生产模式</w:t>
      </w:r>
      <w:r>
        <w:rPr>
          <w:rFonts w:hint="eastAsia"/>
        </w:rPr>
        <w:br/>
      </w:r>
      <w:r>
        <w:rPr>
          <w:rFonts w:hint="eastAsia"/>
        </w:rPr>
        <w:t>　　9.4 呼吸防护器行业销售模式及销售渠道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按产品类型细分，全球呼吸防护器市场规模2021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按覆盖范围细分，全球呼吸防护器市场规模2021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按可重复使用性细分，全球呼吸防护器市场规模2021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按应用细分，全球呼吸防护器市场规模（CAGR）2021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呼吸防护器行业发展主要特点</w:t>
      </w:r>
      <w:r>
        <w:rPr>
          <w:rFonts w:hint="eastAsia"/>
        </w:rPr>
        <w:br/>
      </w:r>
      <w:r>
        <w:rPr>
          <w:rFonts w:hint="eastAsia"/>
        </w:rPr>
        <w:t>　　表 6： 呼吸防护器行业发展有利因素分析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呼吸防护器行业发展不利因素分析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进入呼吸防护器行业壁垒</w:t>
      </w:r>
      <w:r>
        <w:rPr>
          <w:rFonts w:hint="eastAsia"/>
        </w:rPr>
        <w:br/>
      </w:r>
      <w:r>
        <w:rPr>
          <w:rFonts w:hint="eastAsia"/>
        </w:rPr>
        <w:t>　　表 9： 呼吸防护器主要企业在国际市场占有率（按销量，2023-2026）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2025年呼吸防护器主要企业在国际市场排名（按销量）&amp;（千件）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全球市场主要企业呼吸防护器销量（2023-2026）&amp;（千件）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呼吸防护器主要企业在国际市场占有率（按收入，2023-2026）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2025年呼吸防护器主要企业在国际市场排名（按收入）&amp;（万元）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全球市场主要企业呼吸防护器销售收入（2023-2026）&amp;（万元）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全球市场主要企业呼吸防护器销售价格（2023-2026）&amp;（元/件）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呼吸防护器主要企业在中国市场占有率（按销量，2023-2026）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2025年呼吸防护器主要企业在中国市场排名（按销量）&amp;（千件）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中国市场主要企业呼吸防护器销量（2023-2026）&amp;（千件）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呼吸防护器主要企业在中国市场占有率（按收入，2023-2026）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2025年呼吸防护器主要企业在中国市场排名（按收入）&amp;（万元）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中国市场主要企业呼吸防护器销售收入（2023-2026）&amp;（万元）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全球主要厂商呼吸防护器总部及产地分布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全球主要厂商成立时间及呼吸防护器商业化日期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全球主要厂商呼吸防护器产品类型及应用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2025年全球呼吸防护器主要厂商市场地位（第一梯队、第二梯队和第三梯队）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全球呼吸防护器市场投资、并购等现状分析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全球主要地区呼吸防护器产量增速（CAGR）：（2021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全球主要地区呼吸防护器产量（2021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全球主要地区呼吸防护器产量（2021-2026）&amp;（千件）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全球主要地区呼吸防护器产量（2027-2032）&amp;（千件）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全球主要地区呼吸防护器产量市场份额（2021-2026）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全球主要地区呼吸防护器产量市场份额（2027-2032）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中国市场呼吸防护器产量、销量、进出口（2021-2026）&amp;（千件）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中国市场呼吸防护器产量、销量、进出口预测（2027-2032）&amp;（千件）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全球主要地区呼吸防护器销售收入增速：（2021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全球主要地区呼吸防护器销售收入（2021-2026）&amp;（万元）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全球主要地区呼吸防护器销售收入市场份额（2021-2026）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全球主要地区呼吸防护器收入（2027-2032）&amp;（万元）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全球主要地区呼吸防护器收入市场份额（2027-2032）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全球主要地区呼吸防护器销量（千件）：2021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全球主要地区呼吸防护器销量（2021-2026）&amp;（千件）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全球主要地区呼吸防护器销量市场份额（2021-2026）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全球主要地区呼吸防护器销量（2027-2032）&amp;（千件）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全球主要地区呼吸防护器销量份额（2027-2032）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呼吸防护器生产基地、销售区域、竞争对手及市场地位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全球不同产品类型呼吸防护器销量（2021-2026）&amp;（千件）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186： 全球不同产品类型呼吸防护器销量市场份额（2021-2026）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全球不同产品类型呼吸防护器销量预测（2027-2032）&amp;（千件）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188： 全球市场不同产品类型呼吸防护器销量市场份额预测（2027-2032）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全球不同产品类型呼吸防护器收入（2021-2026）&amp;（万元）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全球不同产品类型呼吸防护器收入市场份额（2021-2026）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全球不同产品类型呼吸防护器收入预测（2027-2032）&amp;（万元）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全球不同产品类型呼吸防护器收入市场份额预测（2027-2032）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中国不同产品类型呼吸防护器销量（2021-2026）&amp;（千件）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194： 中国不同产品类型呼吸防护器销量市场份额（2021-2026）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中国不同产品类型呼吸防护器销量预测（2027-2032）&amp;（千件）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全球市场不同产品类型呼吸防护器销量市场份额预测（2027-2032）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中国不同产品类型呼吸防护器收入（2021-2026）&amp;（万元）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中国不同产品类型呼吸防护器收入市场份额（2021-2026）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中国不同产品类型呼吸防护器收入预测（2027-2032）&amp;（万元）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中国不同产品类型呼吸防护器收入市场份额预测（2027-2032）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全球不同应用呼吸防护器销量（2021-2026）&amp;（千件）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全球不同应用呼吸防护器销量市场份额（2021-2026）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全球不同应用呼吸防护器销量预测（2027-2032）&amp;（千件）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204： 全球市场不同应用呼吸防护器销量市场份额预测（2027-2032）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全球不同应用呼吸防护器收入（2021-2026）&amp;（万元）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全球不同应用呼吸防护器收入市场份额（2021-2026）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全球不同应用呼吸防护器收入预测（2027-2032）&amp;（万元）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全球不同应用呼吸防护器收入市场份额预测（2027-2032）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中国不同应用呼吸防护器销量（2021-2026）&amp;（千件）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210： 中国不同应用呼吸防护器销量市场份额（2021-2026）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中国不同应用呼吸防护器销量预测（2027-2032）&amp;（千件）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212： 中国市场不同应用呼吸防护器销量市场份额预测（2027-2032）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中国不同应用呼吸防护器收入（2021-2026）&amp;（万元）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中国不同应用呼吸防护器收入市场份额（2021-2026）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中国不同应用呼吸防护器收入预测（2027-2032）&amp;（万元）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中国不同应用呼吸防护器收入市场份额预测（2027-2032）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呼吸防护器行业发展趋势</w:t>
      </w:r>
      <w:r>
        <w:rPr>
          <w:rFonts w:hint="eastAsia"/>
        </w:rPr>
        <w:br/>
      </w:r>
      <w:r>
        <w:rPr>
          <w:rFonts w:hint="eastAsia"/>
        </w:rPr>
        <w:t>　　表 218： 呼吸防护器行业主要驱动因素</w:t>
      </w:r>
      <w:r>
        <w:rPr>
          <w:rFonts w:hint="eastAsia"/>
        </w:rPr>
        <w:br/>
      </w:r>
      <w:r>
        <w:rPr>
          <w:rFonts w:hint="eastAsia"/>
        </w:rPr>
        <w:t>　　表 219： 呼吸防护器行业供应链分析</w:t>
      </w:r>
      <w:r>
        <w:rPr>
          <w:rFonts w:hint="eastAsia"/>
        </w:rPr>
        <w:br/>
      </w:r>
      <w:r>
        <w:rPr>
          <w:rFonts w:hint="eastAsia"/>
        </w:rPr>
        <w:t>　　表 220： 呼吸防护器上游原料供应商</w:t>
      </w:r>
      <w:r>
        <w:rPr>
          <w:rFonts w:hint="eastAsia"/>
        </w:rPr>
        <w:br/>
      </w:r>
      <w:r>
        <w:rPr>
          <w:rFonts w:hint="eastAsia"/>
        </w:rPr>
        <w:t>　　表 221： 呼吸防护器主要地区不同应用客户分析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222： 呼吸防护器典型经销商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呼吸防护器产品图片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全球不同产品类型呼吸防护器销售额2021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全球不同产品类型呼吸防护器市场份额2025 &amp; 2032</w:t>
      </w:r>
      <w:r>
        <w:rPr>
          <w:rFonts w:hint="eastAsia"/>
        </w:rPr>
        <w:br/>
      </w:r>
      <w:r>
        <w:rPr>
          <w:rFonts w:hint="eastAsia"/>
        </w:rPr>
        <w:t>　　图 4： 非动力空气呼吸器产品图片</w:t>
      </w:r>
      <w:r>
        <w:rPr>
          <w:rFonts w:hint="eastAsia"/>
        </w:rPr>
        <w:br/>
      </w:r>
      <w:r>
        <w:rPr>
          <w:rFonts w:hint="eastAsia"/>
        </w:rPr>
        <w:t>　　图 5： 动力空气呼吸器产品图片</w:t>
      </w:r>
      <w:r>
        <w:rPr>
          <w:rFonts w:hint="eastAsia"/>
        </w:rPr>
        <w:br/>
      </w:r>
      <w:r>
        <w:rPr>
          <w:rFonts w:hint="eastAsia"/>
        </w:rPr>
        <w:t>　　图 6： 自给式呼吸器产品图片</w:t>
      </w:r>
      <w:r>
        <w:rPr>
          <w:rFonts w:hint="eastAsia"/>
        </w:rPr>
        <w:br/>
      </w:r>
      <w:r>
        <w:rPr>
          <w:rFonts w:hint="eastAsia"/>
        </w:rPr>
        <w:t>　　图 7： 全球不同覆盖范围呼吸防护器销售额2021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全球不同覆盖范围呼吸防护器市场份额2025 &amp; 2032</w:t>
      </w:r>
      <w:r>
        <w:rPr>
          <w:rFonts w:hint="eastAsia"/>
        </w:rPr>
        <w:br/>
      </w:r>
      <w:r>
        <w:rPr>
          <w:rFonts w:hint="eastAsia"/>
        </w:rPr>
        <w:t>　　图 9： 半面罩型产品图片</w:t>
      </w:r>
      <w:r>
        <w:rPr>
          <w:rFonts w:hint="eastAsia"/>
        </w:rPr>
        <w:br/>
      </w:r>
      <w:r>
        <w:rPr>
          <w:rFonts w:hint="eastAsia"/>
        </w:rPr>
        <w:t>　　图 10： 全面罩型产品图片</w:t>
      </w:r>
      <w:r>
        <w:rPr>
          <w:rFonts w:hint="eastAsia"/>
        </w:rPr>
        <w:br/>
      </w:r>
      <w:r>
        <w:rPr>
          <w:rFonts w:hint="eastAsia"/>
        </w:rPr>
        <w:t>　　图 11： 头盔型产品图片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全球不同可重复使用性呼吸防护器销售额2021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全球不同可重复使用性呼吸防护器市场份额2025 &amp; 2032</w:t>
      </w:r>
      <w:r>
        <w:rPr>
          <w:rFonts w:hint="eastAsia"/>
        </w:rPr>
        <w:br/>
      </w:r>
      <w:r>
        <w:rPr>
          <w:rFonts w:hint="eastAsia"/>
        </w:rPr>
        <w:t>　　图 15： 一次性产品图片</w:t>
      </w:r>
      <w:r>
        <w:rPr>
          <w:rFonts w:hint="eastAsia"/>
        </w:rPr>
        <w:br/>
      </w:r>
      <w:r>
        <w:rPr>
          <w:rFonts w:hint="eastAsia"/>
        </w:rPr>
        <w:t>　　图 16： 可重复使用产品图片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全球不同应用呼吸防护器市场份额2025 &amp; 2032</w:t>
      </w:r>
      <w:r>
        <w:rPr>
          <w:rFonts w:hint="eastAsia"/>
        </w:rPr>
        <w:br/>
      </w:r>
      <w:r>
        <w:rPr>
          <w:rFonts w:hint="eastAsia"/>
        </w:rPr>
        <w:t>　　图 19： 化学与制药</w:t>
      </w:r>
      <w:r>
        <w:rPr>
          <w:rFonts w:hint="eastAsia"/>
        </w:rPr>
        <w:br/>
      </w:r>
      <w:r>
        <w:rPr>
          <w:rFonts w:hint="eastAsia"/>
        </w:rPr>
        <w:t>　　图 20： 制造</w:t>
      </w:r>
      <w:r>
        <w:rPr>
          <w:rFonts w:hint="eastAsia"/>
        </w:rPr>
        <w:br/>
      </w:r>
      <w:r>
        <w:rPr>
          <w:rFonts w:hint="eastAsia"/>
        </w:rPr>
        <w:t>　　图 21： 矿业</w:t>
      </w:r>
      <w:r>
        <w:rPr>
          <w:rFonts w:hint="eastAsia"/>
        </w:rPr>
        <w:br/>
      </w:r>
      <w:r>
        <w:rPr>
          <w:rFonts w:hint="eastAsia"/>
        </w:rPr>
        <w:t>　　图 22： 市政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2025年全球前五大生产商呼吸防护器市场份额</w:t>
      </w:r>
      <w:r>
        <w:rPr>
          <w:rFonts w:hint="eastAsia"/>
        </w:rPr>
        <w:br/>
      </w:r>
      <w:r>
        <w:rPr>
          <w:rFonts w:hint="eastAsia"/>
        </w:rPr>
        <w:t>　　图 25： 2025年全球呼吸防护器第一梯队、第二梯队和第三梯队厂商及市场份额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全球呼吸防护器产能、产量、产能利用率及发展趋势（2021-2032）&amp;（千件）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全球呼吸防护器产量、需求量及发展趋势（2021-2032）&amp;（千件）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全球主要地区呼吸防护器产量市场份额（2021-2032）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中国呼吸防护器产能、产量、产能利用率及发展趋势（2021-2032）&amp;（千件）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中国呼吸防护器产量、市场需求量及发展趋势（2021-2032）&amp;（千件）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全球呼吸防护器市场销售额及增长率：（2021-2032）&amp;（万元）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全球市场呼吸防护器市场规模：2021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全球市场呼吸防护器销量及增长率（2021-2032）&amp;（千件）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全球市场呼吸防护器价格趋势（2021-2032）&amp;（元/件）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全球主要地区呼吸防护器销售收入（2021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全球主要地区呼吸防护器销售收入市场份额（2021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北美市场呼吸防护器销量及增长率（2021-2032）&amp;（千件）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北美市场呼吸防护器收入及增长率（2021-2032）&amp;（万元）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欧洲市场呼吸防护器销量及增长率（2021-2032）&amp;（千件）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欧洲市场呼吸防护器收入及增长率（2021-2032）&amp;（万元）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中国市场呼吸防护器销量及增长率（2021-2032）&amp;（千件）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中国市场呼吸防护器收入及增长率（2021-2032）&amp;（万元）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日本市场呼吸防护器销量及增长率（2021-2032）&amp;（千件）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日本市场呼吸防护器收入及增长率（2021-2032）&amp;（万元）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东南亚市场呼吸防护器销量及增长率（2021-2032）&amp;（千件）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东南亚市场呼吸防护器收入及增长率（2021-2032）&amp;（万元）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印度市场呼吸防护器销量及增长率（2021-2032）&amp;（千件）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印度市场呼吸防护器收入及增长率（2021-2032）&amp;（万元）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南美市场呼吸防护器销量及增长率（2021-2032）&amp;（千件）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南美市场呼吸防护器收入及增长率（2021-2032）&amp;（万元）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中东市场呼吸防护器销量及增长率（2021-2032）&amp;（千件）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中东市场呼吸防护器收入及增长率（2021-2032）&amp;（万元）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全球不同产品类型呼吸防护器价格走势（2021-2032）&amp;（元/件）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全球不同应用呼吸防护器价格走势（2021-2032）&amp;（元/件）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呼吸防护器中国企业SWOT分析</w:t>
      </w:r>
      <w:r>
        <w:rPr>
          <w:rFonts w:hint="eastAsia"/>
        </w:rPr>
        <w:br/>
      </w:r>
      <w:r>
        <w:rPr>
          <w:rFonts w:hint="eastAsia"/>
        </w:rPr>
        <w:t>　　图 56： 呼吸防护器产业链</w:t>
      </w:r>
      <w:r>
        <w:rPr>
          <w:rFonts w:hint="eastAsia"/>
        </w:rPr>
        <w:br/>
      </w:r>
      <w:r>
        <w:rPr>
          <w:rFonts w:hint="eastAsia"/>
        </w:rPr>
        <w:t>　　图 57： 呼吸防护器行业采购模式分析</w:t>
      </w:r>
      <w:r>
        <w:rPr>
          <w:rFonts w:hint="eastAsia"/>
        </w:rPr>
        <w:br/>
      </w:r>
      <w:r>
        <w:rPr>
          <w:rFonts w:hint="eastAsia"/>
        </w:rPr>
        <w:t>　　图 58： 呼吸防护器行业生产模式</w:t>
      </w:r>
      <w:r>
        <w:rPr>
          <w:rFonts w:hint="eastAsia"/>
        </w:rPr>
        <w:br/>
      </w:r>
      <w:r>
        <w:rPr>
          <w:rFonts w:hint="eastAsia"/>
        </w:rPr>
        <w:t>　　图 59： 呼吸防护器行业销售模式分析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17fcb42154c75" w:history="1">
        <w:r>
          <w:rPr>
            <w:rStyle w:val="Hyperlink"/>
          </w:rPr>
          <w:t>2026-2032年全球与中国呼吸防护器行业研究及前景趋势分析报告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17fcb42154c75" w:history="1">
        <w:r>
          <w:rPr>
            <w:rStyle w:val="Hyperlink"/>
          </w:rPr>
          <w:t>https://www.20087.com/1/97/HuXiFangHuQiHangYeFaZhanQianJing.html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荆州思创全面型呼吸防护器、呼吸防护器应选择APF大于1的呼吸防护用品、全面性呼吸防护器应进行、个体防毒的措施之一是正确使用呼吸防护器、全面防护型呼吸防护器、呼吸防护器分为两大类、呼吸保护器、呼吸防护器根据结构和原理分为哪两类、携气式呼吸防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12906b737432d" w:history="1">
      <w:r>
        <w:rPr>
          <w:rStyle w:val="Hyperlink"/>
        </w:rPr>
        <w:t>2026-2032年全球与中国呼吸防护器行业研究及前景趋势分析报告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HuXiFangHuQiHangYeFaZhanQianJing.html" TargetMode="External" Id="Rc9f17fcb4215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HuXiFangHuQiHangYeFaZhanQianJing.html" TargetMode="External" Id="R0cf12906b737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2026-02-10T06:35:41Z</dcterms:created>
  <dcterms:modified xsi:type="dcterms:W3CDTF">2026-02-10T07:35:41Z</dcterms:modified>
  <dc:subject>2026-2032年全球与中国呼吸防护器行业研究及前景趋势分析报告</dc:subject>
  <dc:title>2026-2032年全球与中国呼吸防护器行业研究及前景趋势分析报告</dc:title>
  <cp:keywords>2026-2032年全球与中国呼吸防护器行业研究及前景趋势分析报告</cp:keywords>
  <dc:description>2026-2032年全球与中国呼吸防护器行业研究及前景趋势分析报告</dc:description>
</cp:coreProperties>
</file>