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04f07711e449c" w:history="1">
              <w:r>
                <w:rPr>
                  <w:rStyle w:val="Hyperlink"/>
                </w:rPr>
                <w:t>2025-2031年中国防雾霾口罩行业发展研究及前景趋势报告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04f07711e449c" w:history="1">
              <w:r>
                <w:rPr>
                  <w:rStyle w:val="Hyperlink"/>
                </w:rPr>
                <w:t>2025-2031年中国防雾霾口罩行业发展研究及前景趋势报告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04f07711e449c" w:history="1">
                <w:r>
                  <w:rPr>
                    <w:rStyle w:val="Hyperlink"/>
                  </w:rPr>
                  <w:t>https://www.20087.com/2/67/FangWuMaiKouZhaoFaZhanQianJing.html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口罩主要设计用于过滤空气中的细颗粒物（PM2.5）和其他污染物，近年来在空气质量不佳的城市和地区需求激增。随着材料科学的进步，新一代口罩采用了高效滤材和舒适的佩戴设计，既能有效阻挡污染物，又能保证呼吸顺畅。同时，可重复使用和可清洗的口罩逐渐流行，反映了消费者对环保和经济性的考量。</w:t>
      </w:r>
      <w:r>
        <w:rPr>
          <w:rFonts w:hint="eastAsia"/>
        </w:rPr>
        <w:br/>
      </w:r>
      <w:r>
        <w:rPr>
          <w:rFonts w:hint="eastAsia"/>
        </w:rPr>
        <w:t>　　未来，防雾霾口罩将更加注重科技融合和用户体验。智能口罩将集成空气质量监测传感器和呼吸辅助技术，不仅能实时显示周围环境的污染水平，还能根据用户呼吸频率调整过滤效率。同时，个性化和时尚化设计将成为趋势，满足不同年龄层和风格偏好的消费者。此外，随着口罩文化的普及，其将不仅仅被视为健康防护工具，也可能成为表达个性和社会责任的符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04f07711e449c" w:history="1">
        <w:r>
          <w:rPr>
            <w:rStyle w:val="Hyperlink"/>
          </w:rPr>
          <w:t>2025-2031年中国防雾霾口罩行业发展研究及前景趋势报告</w:t>
        </w:r>
      </w:hyperlink>
      <w:r>
        <w:rPr>
          <w:rFonts w:hint="eastAsia"/>
        </w:rPr>
        <w:t>》依托行业权威数据及长期市场监测信息，系统分析了防雾霾口罩行业的市场规模、供需关系、竞争格局及重点企业经营状况，并结合防雾霾口罩行业发展现状，科学预测了防雾霾口罩市场前景与技术发展方向。报告通过SWOT分析，揭示了防雾霾口罩行业机遇与潜在风险，为投资者提供了全面的现状分析与前景评估，助力挖掘投资价值并优化决策。同时，报告从投资、生产及营销等角度提出可行性建议，为防雾霾口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防雾霾口罩行业发展概述</w:t>
      </w:r>
      <w:r>
        <w:rPr>
          <w:rFonts w:hint="eastAsia"/>
        </w:rPr>
        <w:br/>
      </w:r>
      <w:r>
        <w:rPr>
          <w:rFonts w:hint="eastAsia"/>
        </w:rPr>
        <w:t>　　第一节 防雾霾口罩的概念</w:t>
      </w:r>
      <w:r>
        <w:rPr>
          <w:rFonts w:hint="eastAsia"/>
        </w:rPr>
        <w:br/>
      </w:r>
      <w:r>
        <w:rPr>
          <w:rFonts w:hint="eastAsia"/>
        </w:rPr>
        <w:t>　　　　一、防雾霾口罩的特点</w:t>
      </w:r>
      <w:r>
        <w:rPr>
          <w:rFonts w:hint="eastAsia"/>
        </w:rPr>
        <w:br/>
      </w:r>
      <w:r>
        <w:rPr>
          <w:rFonts w:hint="eastAsia"/>
        </w:rPr>
        <w:t>　　　　二、防雾霾口罩的分类</w:t>
      </w:r>
      <w:r>
        <w:rPr>
          <w:rFonts w:hint="eastAsia"/>
        </w:rPr>
        <w:br/>
      </w:r>
      <w:r>
        <w:rPr>
          <w:rFonts w:hint="eastAsia"/>
        </w:rPr>
        <w:t>　　第二节 防雾霾口罩行业发展成熟度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防雾霾口罩市场特征分析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全球防雾霾口罩所属行业发展分析</w:t>
      </w:r>
      <w:r>
        <w:rPr>
          <w:rFonts w:hint="eastAsia"/>
        </w:rPr>
        <w:br/>
      </w:r>
      <w:r>
        <w:rPr>
          <w:rFonts w:hint="eastAsia"/>
        </w:rPr>
        <w:t>　　第一节 全球防雾霾口罩行业发展分析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一、2025年世界防雾霾口罩行业发展分析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二、2025年世界防雾霾口罩行业发展分析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三、2025年世界防雾霾口罩行业发展分析</w:t>
      </w:r>
      <w:r>
        <w:rPr>
          <w:rFonts w:hint="eastAsia"/>
        </w:rPr>
        <w:br/>
      </w:r>
      <w:r>
        <w:rPr>
          <w:rFonts w:hint="eastAsia"/>
        </w:rPr>
        <w:t>　　第二节 全球防雾霾口罩市场分析</w:t>
      </w:r>
      <w:r>
        <w:rPr>
          <w:rFonts w:hint="eastAsia"/>
        </w:rPr>
        <w:br/>
      </w:r>
      <w:r>
        <w:rPr>
          <w:rFonts w:hint="eastAsia"/>
        </w:rPr>
        <w:t>　　　　一、2025年全球防雾霾口罩需求分析</w:t>
      </w:r>
      <w:r>
        <w:rPr>
          <w:rFonts w:hint="eastAsia"/>
        </w:rPr>
        <w:br/>
      </w:r>
      <w:r>
        <w:rPr>
          <w:rFonts w:hint="eastAsia"/>
        </w:rPr>
        <w:t>　　　　二、2025年欧美防雾霾口罩需求分析</w:t>
      </w:r>
      <w:r>
        <w:rPr>
          <w:rFonts w:hint="eastAsia"/>
        </w:rPr>
        <w:br/>
      </w:r>
      <w:r>
        <w:rPr>
          <w:rFonts w:hint="eastAsia"/>
        </w:rPr>
        <w:t>　　　　三、2025年中外防雾霾口罩市场对比</w:t>
      </w:r>
      <w:r>
        <w:rPr>
          <w:rFonts w:hint="eastAsia"/>
        </w:rPr>
        <w:br/>
      </w:r>
      <w:r>
        <w:rPr>
          <w:rFonts w:hint="eastAsia"/>
        </w:rPr>
        <w:t>　　第三节 2025-2031年主要国家或地区防雾霾口罩所属行业发展分析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一、2025-2031年美国防雾霾口罩行业分析</w:t>
      </w:r>
      <w:r>
        <w:rPr>
          <w:rFonts w:hint="eastAsia"/>
        </w:rPr>
        <w:br/>
      </w:r>
      <w:r>
        <w:rPr>
          <w:rFonts w:hint="eastAsia"/>
        </w:rPr>
        <w:t>　　　　二、2025-2031年日本防雾霾口罩行业分析</w:t>
      </w:r>
      <w:r>
        <w:rPr>
          <w:rFonts w:hint="eastAsia"/>
        </w:rPr>
        <w:br/>
      </w:r>
      <w:r>
        <w:rPr>
          <w:rFonts w:hint="eastAsia"/>
        </w:rPr>
        <w:t>　　　　三、2025-2031年欧洲防雾霾口罩行业分析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我国防雾霾口罩所属行业发展分析</w:t>
      </w:r>
      <w:r>
        <w:rPr>
          <w:rFonts w:hint="eastAsia"/>
        </w:rPr>
        <w:br/>
      </w:r>
      <w:r>
        <w:rPr>
          <w:rFonts w:hint="eastAsia"/>
        </w:rPr>
        <w:t>　　第一节 中国防雾霾口罩行业发展状况</w:t>
      </w:r>
      <w:r>
        <w:rPr>
          <w:rFonts w:hint="eastAsia"/>
        </w:rPr>
        <w:br/>
      </w:r>
      <w:r>
        <w:rPr>
          <w:rFonts w:hint="eastAsia"/>
        </w:rPr>
        <w:t>　　　　一、2025年防雾霾口罩行业发展状况分析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二、2025年中国防雾霾口罩行业发展动态</w:t>
      </w:r>
      <w:r>
        <w:rPr>
          <w:rFonts w:hint="eastAsia"/>
        </w:rPr>
        <w:br/>
      </w:r>
      <w:r>
        <w:rPr>
          <w:rFonts w:hint="eastAsia"/>
        </w:rPr>
        <w:t>　　　　三、2025年防雾霾口罩行业经营业绩分析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四、2025年我国防雾霾口罩行业发展热点</w:t>
      </w:r>
      <w:r>
        <w:rPr>
          <w:rFonts w:hint="eastAsia"/>
        </w:rPr>
        <w:br/>
      </w:r>
      <w:r>
        <w:rPr>
          <w:rFonts w:hint="eastAsia"/>
        </w:rPr>
        <w:t>　　第二节 中国防雾霾口罩市场供需状况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一、2025年中国防雾霾口罩行业供给能力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二、2025年中国防雾霾口罩市场供给分析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三、2025年中国防雾霾口罩市场需求分析</w:t>
      </w:r>
      <w:r>
        <w:rPr>
          <w:rFonts w:hint="eastAsia"/>
        </w:rPr>
        <w:br/>
      </w:r>
      <w:r>
        <w:rPr>
          <w:rFonts w:hint="eastAsia"/>
        </w:rPr>
        <w:t>　　第三节 2025-2031年我国防雾霾口罩所属行业市场分析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一、2025年防雾霾口罩市场分析</w:t>
      </w:r>
      <w:r>
        <w:rPr>
          <w:rFonts w:hint="eastAsia"/>
        </w:rPr>
        <w:br/>
      </w:r>
      <w:r>
        <w:rPr>
          <w:rFonts w:hint="eastAsia"/>
        </w:rPr>
        <w:t>　　　　二、2025年防雾霾口罩市场分析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防雾霾口罩行业竞争格局分析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防雾霾口罩行业主要企业竞争力分析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2025-2031年防雾霾口罩行业竞争格局分析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一、2025年防雾霾口罩行业竞争分析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二、2025年中外防雾霾口罩产品竞争分析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三、2025-2031年国内外防雾霾口罩竞争分析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四、2025-2031年我国防雾霾口罩市场竞争分析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五、2025-2031年国内主要防雾霾口罩企业动向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防雾霾口罩企业竞争策略分析</w:t>
      </w:r>
      <w:r>
        <w:rPr>
          <w:rFonts w:hint="eastAsia"/>
        </w:rPr>
        <w:br/>
      </w:r>
      <w:r>
        <w:rPr>
          <w:rFonts w:hint="eastAsia"/>
        </w:rPr>
        <w:t>　　第一节 防雾霾口罩市场竞争策略分析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一、2025年防雾霾口罩市场增长潜力分析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二、现有防雾霾口罩行业竞争策略分析</w:t>
      </w:r>
      <w:r>
        <w:rPr>
          <w:rFonts w:hint="eastAsia"/>
        </w:rPr>
        <w:br/>
      </w:r>
      <w:r>
        <w:rPr>
          <w:rFonts w:hint="eastAsia"/>
        </w:rPr>
        <w:t>　　第二节 防雾霾口罩企业竞争策略分析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一、2025-2031年我国防雾霾口罩市场竞争趋势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二、2025-2031年防雾霾口罩行业竞争格局展望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三、2025-2031年防雾霾口罩行业竞争策略分析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主要防雾霾口罩企业竞争分析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优唯斯（广州）安全防护用品有限公司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兴和通商股份有限公司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防雾霾口罩行业发展趋势分析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2025年防雾霾口罩行业发展趋势分析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2025-2031年中国防雾霾口罩市场趋势分析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一、2025-2031年防雾霾口罩市场趋势总结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二、2025-2031年防雾霾口罩发展趋势分析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三、2025-2031年防雾霾口罩市场发展空间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四、2025-2031年防雾霾口罩产业政策趋向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未来防雾霾口罩行业发展预测</w:t>
      </w:r>
      <w:r>
        <w:rPr>
          <w:rFonts w:hint="eastAsia"/>
        </w:rPr>
        <w:br/>
      </w:r>
      <w:r>
        <w:rPr>
          <w:rFonts w:hint="eastAsia"/>
        </w:rPr>
        <w:t>　　第一节 未来防雾霾口罩需求与市场预测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一、2025-2031年防雾霾口罩市场规模预测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二、2025-2031年防雾霾口罩行业总资产预测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2025-2031年中国防雾霾口罩行业供需预测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一、2025-2031年中国防雾霾口罩供给预测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二、2025-2031年中国防雾霾口罩需求预测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三、2025-2031年中国防雾霾口罩供需平衡预测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2025-2031年防雾霾口罩行业投资现状分析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2025年防雾霾口罩行业投资情况分析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2025年防雾霾口罩行业投资情况分析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防雾霾口罩行业投资环境分析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一、2025年防雾霾口罩行业政策环境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防雾霾口罩行业投资机会与风险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第二节 防雾霾口罩行业投资效益分析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一、2025-2031年防雾霾口罩行业投资状况分析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二、2025-2031年防雾霾口罩行业投资效益分析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三、2025-2031年防雾霾口罩行业投资趋势预测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四、2025-2031年防雾霾口罩行业的投资方向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五、2025-2031年防雾霾口罩行业投资的建议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影响防雾霾口罩行业发展的主要因素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一、2025-2031年影响防雾霾口罩行业运行的有利因素分析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二、2025-2031年影响防雾霾口罩行业运行的稳定因素分析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三、2025-2031年影响防雾霾口罩行业运行的不利因素分析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四、2025-2031年我国防雾霾口罩行业发展面临的挑战分析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五、2025-2031年我国防雾霾口罩行业发展面临的机遇分析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防雾霾口罩行业投资风险及控制策略分析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一、2025-2031年防雾霾口罩行业市场风险及控制策略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二、2025-2031年防雾霾口罩行业政策风险及控制策略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三、2025-2031年防雾霾口罩行业经营风险及控制策略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四、2025-2031年防雾霾口罩行业技术风险及控制策略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五、2025-2031年防雾霾口罩同业竞争风险及控制策略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六、2025-2031年防雾霾口罩行业其他风险及控制策略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防雾霾口罩行业投资战略研究</w:t>
      </w:r>
      <w:r>
        <w:rPr>
          <w:rFonts w:hint="eastAsia"/>
        </w:rPr>
        <w:br/>
      </w:r>
      <w:r>
        <w:rPr>
          <w:rFonts w:hint="eastAsia"/>
        </w:rPr>
        <w:t>　　第一节 防雾霾口罩行业发展战略研究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(中~智~林)防雾霾口罩行业投资战略研究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一、2025年防雾霾口罩行业投资战略研究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二、2025年防雾霾口罩行业投资战略研究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三、2025-2031年防雾霾口罩行业投资形势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四、2025-2031年防雾霾口罩行业投资战略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防雾霾口罩行业类别</w:t>
      </w:r>
      <w:r>
        <w:rPr>
          <w:rFonts w:hint="eastAsia"/>
        </w:rPr>
        <w:br/>
      </w:r>
      <w:r>
        <w:rPr>
          <w:rFonts w:hint="eastAsia"/>
        </w:rPr>
        <w:t>　　图表 防雾霾口罩行业产业链调研</w:t>
      </w:r>
      <w:r>
        <w:rPr>
          <w:rFonts w:hint="eastAsia"/>
        </w:rPr>
        <w:br/>
      </w:r>
      <w:r>
        <w:rPr>
          <w:rFonts w:hint="eastAsia"/>
        </w:rPr>
        <w:t>　　图表 防雾霾口罩行业现状</w:t>
      </w:r>
      <w:r>
        <w:rPr>
          <w:rFonts w:hint="eastAsia"/>
        </w:rPr>
        <w:br/>
      </w:r>
      <w:r>
        <w:rPr>
          <w:rFonts w:hint="eastAsia"/>
        </w:rPr>
        <w:t>　　图表 防雾霾口罩行业标准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2025年中国防雾霾口罩行业产能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2020-2025年中国防雾霾口罩行业产量统计</w:t>
      </w:r>
      <w:r>
        <w:rPr>
          <w:rFonts w:hint="eastAsia"/>
        </w:rPr>
        <w:br/>
      </w:r>
      <w:r>
        <w:rPr>
          <w:rFonts w:hint="eastAsia"/>
        </w:rPr>
        <w:t>　　图表 防雾霾口罩行业动态</w:t>
      </w:r>
      <w:r>
        <w:rPr>
          <w:rFonts w:hint="eastAsia"/>
        </w:rPr>
        <w:br/>
      </w:r>
      <w:r>
        <w:rPr>
          <w:rFonts w:hint="eastAsia"/>
        </w:rPr>
        <w:t>　　图表 2020-2025年中国防雾霾口罩市场需求量</w:t>
      </w:r>
      <w:r>
        <w:rPr>
          <w:rFonts w:hint="eastAsia"/>
        </w:rPr>
        <w:br/>
      </w:r>
      <w:r>
        <w:rPr>
          <w:rFonts w:hint="eastAsia"/>
        </w:rPr>
        <w:t>　　图表 2025年中国防雾霾口罩行业需求区域调研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2020-2025年中国防雾霾口罩行情</w:t>
      </w:r>
      <w:r>
        <w:rPr>
          <w:rFonts w:hint="eastAsia"/>
        </w:rPr>
        <w:br/>
      </w:r>
      <w:r>
        <w:rPr>
          <w:rFonts w:hint="eastAsia"/>
        </w:rPr>
        <w:t>　　图表 2020-2025年中国防雾霾口罩价格走势图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2020-2025年中国防雾霾口罩进口统计</w:t>
      </w:r>
      <w:r>
        <w:rPr>
          <w:rFonts w:hint="eastAsia"/>
        </w:rPr>
        <w:br/>
      </w:r>
      <w:r>
        <w:rPr>
          <w:rFonts w:hint="eastAsia"/>
        </w:rPr>
        <w:t>　　图表 2020-2025年中国防雾霾口罩出口统计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**地区防雾霾口罩市场调研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**地区防雾霾口罩市场调研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防雾霾口罩行业竞争对手分析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2025-2031年中国防雾霾口罩行业市场规模预测</w:t>
      </w:r>
      <w:r>
        <w:rPr>
          <w:rFonts w:hint="eastAsia"/>
        </w:rPr>
        <w:br/>
      </w:r>
      <w:r>
        <w:rPr>
          <w:rFonts w:hint="eastAsia"/>
        </w:rPr>
        <w:t>　　图表 防雾霾口罩行业准入条件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2025-2031年中国防雾霾口罩市场前景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04f07711e449c" w:history="1">
        <w:r>
          <w:rPr>
            <w:rStyle w:val="Hyperlink"/>
          </w:rPr>
          <w:t>2025-2031年中国防雾霾口罩行业发展研究及前景趋势报告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04f07711e449c" w:history="1">
        <w:r>
          <w:rPr>
            <w:rStyle w:val="Hyperlink"/>
          </w:rPr>
          <w:t>https://www.20087.com/2/67/FangWuMaiKouZhaoFaZhanQianJing.html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95口罩防雾霾效果有多大、防雾霾口罩和N95口罩的区别、n95医用防护口罩、防雾霾口罩和医用口罩的区别、雾霾天气用什么口罩好、防雾霾口罩十大品牌、警用防雾霾口罩、防雾霾口罩推荐、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02ede739c4002" w:history="1">
      <w:r>
        <w:rPr>
          <w:rStyle w:val="Hyperlink"/>
        </w:rPr>
        <w:t>2025-2031年中国防雾霾口罩行业发展研究及前景趋势报告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angWuMaiKouZhaoFaZhanQianJing.html" TargetMode="External" Id="Rda504f07711e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angWuMaiKouZhaoFaZhanQianJing.html" TargetMode="External" Id="R4ec02ede739c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2025-05-02T00:30:00Z</dcterms:created>
  <dcterms:modified xsi:type="dcterms:W3CDTF">2025-05-02T01:30:00Z</dcterms:modified>
  <dc:subject>2025-2031年中国防雾霾口罩行业发展研究及前景趋势报告</dc:subject>
  <dc:title>2025-2031年中国防雾霾口罩行业发展研究及前景趋势报告</dc:title>
  <cp:keywords>2025-2031年中国防雾霾口罩行业发展研究及前景趋势报告</cp:keywords>
  <dc:description>2025-2031年中国防雾霾口罩行业发展研究及前景趋势报告</dc:description>
</cp:coreProperties>
</file>