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e3307f16e4050" w:history="1">
              <w:r>
                <w:rPr>
                  <w:rStyle w:val="Hyperlink"/>
                </w:rPr>
                <w:t>2025-2031年中国依托芬那酯行业发展深度调研与未来趋势分析报告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e3307f16e4050" w:history="1">
              <w:r>
                <w:rPr>
                  <w:rStyle w:val="Hyperlink"/>
                </w:rPr>
                <w:t>2025-2031年中国依托芬那酯行业发展深度调研与未来趋势分析报告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e3307f16e4050" w:history="1">
                <w:r>
                  <w:rPr>
                    <w:rStyle w:val="Hyperlink"/>
                  </w:rPr>
                  <w:t>https://www.20087.com/3/17/YiTuoFenNeiZhiWeiLaiFaZhanQuShi.html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托芬那酯是一种非甾体抗炎药，用于缓解疼痛和减轻炎症。近年来，随着老龄化社会的到来，慢性疼痛管理的需求增加，依托芬那酯作为有效的镇痛药物之一，在全球范围内得到了广泛应用。目前，依托芬那酯产品不仅包括片剂和胶囊，还有乳膏和凝胶等外用剂型。此外，随着药物研究的深入，依托芬那酯的副作用和药物相互作用也得到了更全面的认识。</w:t>
      </w:r>
      <w:r>
        <w:rPr>
          <w:rFonts w:hint="eastAsia"/>
        </w:rPr>
        <w:br/>
      </w:r>
      <w:r>
        <w:rPr>
          <w:rFonts w:hint="eastAsia"/>
        </w:rPr>
        <w:t>　　未来，依托芬那酯市场预计将保持稳定。一方面，随着慢性疼痛管理需求的增长，特别是对于老年人群的疼痛管理，依托芬那酯将继续作为首选药物之一。另一方面，随着药物安全性的提高和新剂型的开发，依托芬那酯将更加安全有效。此外，随着个性化医疗的发展，依托芬那酯可能会被更广泛地应用于特定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e3307f16e4050" w:history="1">
        <w:r>
          <w:rPr>
            <w:rStyle w:val="Hyperlink"/>
          </w:rPr>
          <w:t>2025-2031年中国依托芬那酯行业发展深度调研与未来趋势分析报告</w:t>
        </w:r>
      </w:hyperlink>
      <w:r>
        <w:rPr>
          <w:rFonts w:hint="eastAsia"/>
        </w:rPr>
        <w:t>》系统分析了依托芬那酯行业的市场需求、市场规模及价格动态，全面梳理了依托芬那酯产业链结构，并对依托芬那酯细分市场进行了深入探究。报告基于详实数据，科学预测了依托芬那酯市场前景与发展趋势，重点剖析了品牌竞争格局、市场集中度及重点企业的市场地位。通过SWOT分析，报告识别了行业面临的机遇与风险，并提出了针对性发展策略与建议，为依托芬那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依托芬那酯定义及概况</w:t>
      </w:r>
      <w:r>
        <w:rPr>
          <w:rFonts w:hint="eastAsia"/>
        </w:rPr>
        <w:br/>
      </w:r>
      <w:r>
        <w:rPr>
          <w:rFonts w:hint="eastAsia"/>
        </w:rPr>
        <w:t>　　第一节 依托芬那酯概述</w:t>
      </w:r>
      <w:r>
        <w:rPr>
          <w:rFonts w:hint="eastAsia"/>
        </w:rPr>
        <w:br/>
      </w:r>
      <w:r>
        <w:rPr>
          <w:rFonts w:hint="eastAsia"/>
        </w:rPr>
        <w:t>　　第二节 依托芬那酯相关标准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依托芬那酯产品生产工艺及技术趋势研究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提高依托芬那酯技术的策略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依托芬那酯行业发展形势分析</w:t>
      </w:r>
      <w:r>
        <w:rPr>
          <w:rFonts w:hint="eastAsia"/>
        </w:rPr>
        <w:br/>
      </w:r>
      <w:r>
        <w:rPr>
          <w:rFonts w:hint="eastAsia"/>
        </w:rPr>
        <w:t>　　第一节 依托芬那酯行业发展概况</w:t>
      </w:r>
      <w:r>
        <w:rPr>
          <w:rFonts w:hint="eastAsia"/>
        </w:rPr>
        <w:br/>
      </w:r>
      <w:r>
        <w:rPr>
          <w:rFonts w:hint="eastAsia"/>
        </w:rPr>
        <w:t>　　第二节 2025-2031年依托芬那酯行业运行分析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2024-2025年国内依托芬那酯生产现状分析</w:t>
      </w:r>
      <w:r>
        <w:rPr>
          <w:rFonts w:hint="eastAsia"/>
        </w:rPr>
        <w:br/>
      </w:r>
      <w:r>
        <w:rPr>
          <w:rFonts w:hint="eastAsia"/>
        </w:rPr>
        <w:t>　　第一节 国内依托芬那酯生产企业现状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国内依托芬那酯产能、产量分析与预测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依托芬那酯产业的生命周期分析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2024-2025年国内依托芬那酯市场现状分析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一、依托芬那酯市场需求的规模</w:t>
      </w:r>
      <w:r>
        <w:rPr>
          <w:rFonts w:hint="eastAsia"/>
        </w:rPr>
        <w:br/>
      </w:r>
      <w:r>
        <w:rPr>
          <w:rFonts w:hint="eastAsia"/>
        </w:rPr>
        <w:t>　　　　二、影响依托芬那酯市场需求的因素</w:t>
      </w:r>
      <w:r>
        <w:rPr>
          <w:rFonts w:hint="eastAsia"/>
        </w:rPr>
        <w:br/>
      </w:r>
      <w:r>
        <w:rPr>
          <w:rFonts w:hint="eastAsia"/>
        </w:rPr>
        <w:t>　　　　三、依托芬那酯市场需求规模预测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一、华北地区依托芬那酯行业市场调研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二、东北地区依托芬那酯行业市场调研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三、华东地区依托芬那酯行业市场调研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四、中南地区依托芬那酯行业市场调研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五、西南地区依托芬那酯行业市场调研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六、西北地区依托芬那酯行业市场调研</w:t>
      </w:r>
      <w:r>
        <w:rPr>
          <w:rFonts w:hint="eastAsia"/>
        </w:rPr>
        <w:br/>
      </w:r>
      <w:r>
        <w:rPr>
          <w:rFonts w:hint="eastAsia"/>
        </w:rPr>
        <w:t>　　第三节 依托芬那酯销售渠道分析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依托芬那酯进、出口分析</w:t>
      </w:r>
      <w:r>
        <w:rPr>
          <w:rFonts w:hint="eastAsia"/>
        </w:rPr>
        <w:br/>
      </w:r>
      <w:r>
        <w:rPr>
          <w:rFonts w:hint="eastAsia"/>
        </w:rPr>
        <w:t>　　第一节 国外依托芬那酯市场调研</w:t>
      </w:r>
      <w:r>
        <w:rPr>
          <w:rFonts w:hint="eastAsia"/>
        </w:rPr>
        <w:br/>
      </w:r>
      <w:r>
        <w:rPr>
          <w:rFonts w:hint="eastAsia"/>
        </w:rPr>
        <w:t>　　第二节 依托芬那酯进、出口量值</w:t>
      </w:r>
      <w:r>
        <w:rPr>
          <w:rFonts w:hint="eastAsia"/>
        </w:rPr>
        <w:br/>
      </w:r>
      <w:r>
        <w:rPr>
          <w:rFonts w:hint="eastAsia"/>
        </w:rPr>
        <w:t>　　　　一、依托芬那酯进口量值</w:t>
      </w:r>
      <w:r>
        <w:rPr>
          <w:rFonts w:hint="eastAsia"/>
        </w:rPr>
        <w:br/>
      </w:r>
      <w:r>
        <w:rPr>
          <w:rFonts w:hint="eastAsia"/>
        </w:rPr>
        <w:t>　　　　二、依托芬那酯出口量值</w:t>
      </w:r>
      <w:r>
        <w:rPr>
          <w:rFonts w:hint="eastAsia"/>
        </w:rPr>
        <w:br/>
      </w:r>
      <w:r>
        <w:rPr>
          <w:rFonts w:hint="eastAsia"/>
        </w:rPr>
        <w:t>　　第三节 依托芬那酯进、出口分析与预测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2024-2025年依托芬那酯价格走势分析</w:t>
      </w:r>
      <w:r>
        <w:rPr>
          <w:rFonts w:hint="eastAsia"/>
        </w:rPr>
        <w:br/>
      </w:r>
      <w:r>
        <w:rPr>
          <w:rFonts w:hint="eastAsia"/>
        </w:rPr>
        <w:t>　　第一节 依托芬那酯历史价格回顾</w:t>
      </w:r>
      <w:r>
        <w:rPr>
          <w:rFonts w:hint="eastAsia"/>
        </w:rPr>
        <w:br/>
      </w:r>
      <w:r>
        <w:rPr>
          <w:rFonts w:hint="eastAsia"/>
        </w:rPr>
        <w:t>　　第二节 依托芬那酯价格影响因素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2024-2025年中国依托芬那酯市场影响因素分析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依托芬那酯及其主要上、下游产品</w:t>
      </w:r>
      <w:r>
        <w:rPr>
          <w:rFonts w:hint="eastAsia"/>
        </w:rPr>
        <w:br/>
      </w:r>
      <w:r>
        <w:rPr>
          <w:rFonts w:hint="eastAsia"/>
        </w:rPr>
        <w:t>　　第一节 依托芬那酯主要上游产品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2020-2025年依托芬那酯国内重点生产厂家竞争与趋势分析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北京安森博医药科技有限公司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四、依托芬那酯产品产销分析</w:t>
      </w:r>
      <w:r>
        <w:rPr>
          <w:rFonts w:hint="eastAsia"/>
        </w:rPr>
        <w:br/>
      </w:r>
      <w:r>
        <w:rPr>
          <w:rFonts w:hint="eastAsia"/>
        </w:rPr>
        <w:t>　　第二节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四、依托芬那酯产品产销分析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依托芬那酯产品行业前景调研分析</w:t>
      </w:r>
      <w:r>
        <w:rPr>
          <w:rFonts w:hint="eastAsia"/>
        </w:rPr>
        <w:br/>
      </w:r>
      <w:r>
        <w:rPr>
          <w:rFonts w:hint="eastAsia"/>
        </w:rPr>
        <w:t>　　第一节 依托芬那酯产品投资机会</w:t>
      </w:r>
      <w:r>
        <w:rPr>
          <w:rFonts w:hint="eastAsia"/>
        </w:rPr>
        <w:br/>
      </w:r>
      <w:r>
        <w:rPr>
          <w:rFonts w:hint="eastAsia"/>
        </w:rPr>
        <w:t>　　第二节 依托芬那酯产品投资前景</w:t>
      </w:r>
      <w:r>
        <w:rPr>
          <w:rFonts w:hint="eastAsia"/>
        </w:rPr>
        <w:br/>
      </w:r>
      <w:r>
        <w:rPr>
          <w:rFonts w:hint="eastAsia"/>
        </w:rPr>
        <w:t>　　第三节 依托芬那酯产品投资收益预测</w:t>
      </w:r>
      <w:r>
        <w:rPr>
          <w:rFonts w:hint="eastAsia"/>
        </w:rPr>
        <w:br/>
      </w:r>
      <w:r>
        <w:rPr>
          <w:rFonts w:hint="eastAsia"/>
        </w:rPr>
        <w:t>　　第四节 中.智林.：依托芬那酯行业未来投资方向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e3307f16e4050" w:history="1">
        <w:r>
          <w:rPr>
            <w:rStyle w:val="Hyperlink"/>
          </w:rPr>
          <w:t>2025-2031年中国依托芬那酯行业发展深度调研与未来趋势分析报告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e3307f16e4050" w:history="1">
        <w:r>
          <w:rPr>
            <w:rStyle w:val="Hyperlink"/>
          </w:rPr>
          <w:t>https://www.20087.com/3/17/YiTuoFenNeiZhiWeiLaiFaZhanQuShi.html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热点：10大非甾体镇痛药排名、依托芬那多少一盒、氟比洛芬凝胶贴膏效果太好了、西妥昔单抗要一直用吗、洛索洛芬钠片照片、托芬那酸是什么药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8b6686d8e469f" w:history="1">
      <w:r>
        <w:rPr>
          <w:rStyle w:val="Hyperlink"/>
        </w:rPr>
        <w:t>2025-2031年中国依托芬那酯行业发展深度调研与未来趋势分析报告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iTuoFenNeiZhiWeiLaiFaZhanQuShi.html" TargetMode="External" Id="R17ce3307f16e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iTuoFenNeiZhiWeiLaiFaZhanQuShi.html" TargetMode="External" Id="Rd5f8b6686d8e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2025-03-22T07:59:00Z</dcterms:created>
  <dcterms:modified xsi:type="dcterms:W3CDTF">2025-03-22T08:59:00Z</dcterms:modified>
  <dc:subject>2025-2031年中国依托芬那酯行业发展深度调研与未来趋势分析报告</dc:subject>
  <dc:title>2025-2031年中国依托芬那酯行业发展深度调研与未来趋势分析报告</dc:title>
  <cp:keywords>2025-2031年中国依托芬那酯行业发展深度调研与未来趋势分析报告</cp:keywords>
  <dc:description>2025-2031年中国依托芬那酯行业发展深度调研与未来趋势分析报告</dc:description>
</cp:coreProperties>
</file>