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054beced1418b" w:history="1">
              <w:r>
                <w:rPr>
                  <w:rStyle w:val="Hyperlink"/>
                </w:rPr>
                <w:t>2026-2032年中国单异丙醇胺市场分析与发展前景报告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054beced1418b" w:history="1">
              <w:r>
                <w:rPr>
                  <w:rStyle w:val="Hyperlink"/>
                </w:rPr>
                <w:t>2026-2032年中国单异丙醇胺市场分析与发展前景报告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054beced1418b" w:history="1">
                <w:r>
                  <w:rPr>
                    <w:rStyle w:val="Hyperlink"/>
                  </w:rPr>
                  <w:t>https://www.20087.com/3/87/DanYiBingChunAnDeXianZhuangYuFaZhanQianJing.html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异丙醇胺（MIPA）是一种重要的有机化合物，广泛应用于个人护理产品、清洁剂和工业化学品中。其主要用途包括作为表面活性剂、乳化剂和增稠剂等，因其具有良好的溶解性和化学稳定性而备受青睐。在个人护理领域，单异丙醇胺常用于洗发水、沐浴露和护肤品中，以增强产品的泡沫稳定性和保湿效果。此外，在工业应用中，它也被用作金属加工液中的缓蚀剂和润滑剂。然而，尽管其功能多样，单异丙醇胺的生产工艺相对复杂，涉及多步反应和提纯步骤，增加了生产成本和技术难度。此外，由于其潜在的毒性和环境影响，生产和使用过程中需要采取严格的安全措施。</w:t>
      </w:r>
      <w:r>
        <w:rPr>
          <w:rFonts w:hint="eastAsia"/>
        </w:rPr>
        <w:br/>
      </w:r>
      <w:r>
        <w:rPr>
          <w:rFonts w:hint="eastAsia"/>
        </w:rPr>
        <w:t>　　未来，随着消费者对高性能和个人护理产品需求的不断增加，单异丙醇胺的应用前景将更加广阔。一方面，通过改进合成工艺和开发新型催化剂体系，可以提高产率并减少副产物生成，从而降低生产成本和环境影响。例如，利用绿色化学方法如生物催化或酶促反应技术，可以在温和条件下实现高效转化，进一步提升产品的质量和稳定性。另一方面，随着环保意识的增强，单异丙醇胺企业将更加注重可持续发展，开发低VOC（挥发性有机化合物）排放的产品，并探索可再生资源作为原料的可能性。此外，随着新材料和新技术的发展，单异丙醇胺有望在更多高端应用领域找到新的应用场景，如在智能材料和纳米技术中的应用。长远来看，单异丙醇胺将继续在推动个人护理和工业化学品行业发展的同时，逐步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054beced1418b" w:history="1">
        <w:r>
          <w:rPr>
            <w:rStyle w:val="Hyperlink"/>
          </w:rPr>
          <w:t>2026-2032年中国单异丙醇胺市场分析与发展前景报告</w:t>
        </w:r>
      </w:hyperlink>
      <w:r>
        <w:rPr>
          <w:rFonts w:hint="eastAsia"/>
        </w:rPr>
        <w:t>》基于国家统计局及单异丙醇胺行业协会的权威数据，全面调研了单异丙醇胺行业的市场规模、市场需求、产业链结构及价格变动，并对单异丙醇胺细分市场进行了深入分析。报告详细剖析了单异丙醇胺市场竞争格局，重点关注品牌影响力及重点企业的运营表现，同时科学预测了单异丙醇胺市场前景与发展趋势，识别了行业潜在的风险与机遇。通过专业、科学的研究方法，报告为单异丙醇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单异丙醇胺市场概述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按照不同产品类型，单异丙醇胺主要可以分为如下几个类别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中国不同产品类型单异丙醇胺增长趋势2021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间歇法</w:t>
      </w:r>
      <w:r>
        <w:rPr>
          <w:rFonts w:hint="eastAsia"/>
        </w:rPr>
        <w:br/>
      </w:r>
      <w:r>
        <w:rPr>
          <w:rFonts w:hint="eastAsia"/>
        </w:rPr>
        <w:t>　　　　1.2.3 连续法</w:t>
      </w:r>
      <w:r>
        <w:rPr>
          <w:rFonts w:hint="eastAsia"/>
        </w:rPr>
        <w:br/>
      </w:r>
      <w:r>
        <w:rPr>
          <w:rFonts w:hint="eastAsia"/>
        </w:rPr>
        <w:t>　　1.3 从不同应用，单异丙醇胺主要包括如下几个方面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中国不同应用单异丙醇胺增长趋势2021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清洗剂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纺织印染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中国单异丙醇胺发展现状及未来趋势（2021-2032）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中国市场单异丙醇胺收入及增长率（2021-2032）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中国市场单异丙醇胺销量及增长率（2021-2032）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中国市场主要单异丙醇胺厂商分析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中国市场主要厂商单异丙醇胺销量及市场占有率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中国市场主要厂商单异丙醇胺销量（2021-2026）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中国市场主要厂商单异丙醇胺销量市场份额（2021-2026）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中国市场主要厂商单异丙醇胺收入及市场占有率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中国市场主要厂商单异丙醇胺收入（2021-2026）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中国市场主要厂商单异丙醇胺收入市场份额（2021-2026）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2025年中国市场主要厂商单异丙醇胺收入排名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中国市场主要厂商单异丙醇胺价格（2021-2026）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中国市场主要厂商单异丙醇胺总部及产地分布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中国市场主要厂商成立时间及单异丙醇胺商业化日期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中国市场主要厂商单异丙醇胺产品类型及应用</w:t>
      </w:r>
      <w:r>
        <w:rPr>
          <w:rFonts w:hint="eastAsia"/>
        </w:rPr>
        <w:br/>
      </w:r>
      <w:r>
        <w:rPr>
          <w:rFonts w:hint="eastAsia"/>
        </w:rPr>
        <w:t>　　2.7 单异丙醇胺行业集中度、竞争程度分析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单异丙醇胺行业集中度分析：2025年中国Top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中国市场单异丙醇胺第一梯队、第二梯队和第三梯队厂商（品牌）及2025年市场份额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重点企业（1）基本信息、单异丙醇胺生产基地、总部、竞争对手及市场地位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重点企业（1）在中国市场单异丙醇胺销量、收入、价格及毛利率（2021-2026）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重点企业（2）基本信息、单异丙醇胺生产基地、总部、竞争对手及市场地位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重点企业（2）在中国市场单异丙醇胺销量、收入、价格及毛利率（2021-2026）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重点企业（3）基本信息、单异丙醇胺生产基地、总部、竞争对手及市场地位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重点企业（3）在中国市场单异丙醇胺销量、收入、价格及毛利率（2021-2026）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重点企业（4）基本信息、单异丙醇胺生产基地、总部、竞争对手及市场地位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重点企业（4）在中国市场单异丙醇胺销量、收入、价格及毛利率（2021-2026）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重点企业（5）基本信息、单异丙醇胺生产基地、总部、竞争对手及市场地位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重点企业（5）在中国市场单异丙醇胺销量、收入、价格及毛利率（2021-2026）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不同产品类型单异丙醇胺分析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中国市场不同产品类型单异丙醇胺销量（2021-2032）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中国市场不同产品类型单异丙醇胺销量及市场份额（2021-2026）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中国市场不同产品类型单异丙醇胺销量预测（2027-2032）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中国市场不同产品类型单异丙醇胺规模（2021-2032）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中国市场不同产品类型单异丙醇胺规模及市场份额（2021-2026）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中国市场不同产品类型单异丙醇胺规模预测（2027-2032）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中国市场不同产品类型单异丙醇胺价格走势（2021-2032）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不同应用单异丙醇胺分析</w:t>
      </w:r>
      <w:r>
        <w:rPr>
          <w:rFonts w:hint="eastAsia"/>
        </w:rPr>
        <w:br/>
      </w:r>
      <w:r>
        <w:rPr>
          <w:rFonts w:hint="eastAsia"/>
        </w:rPr>
        <w:t>　　5.1 中国市场不同应用单异丙醇胺销量（2021-2032）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中国市场不同应用单异丙醇胺销量及市场份额（2021-2026）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中国市场不同应用单异丙醇胺销量预测（2027-2032）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中国市场不同应用单异丙醇胺规模（2021-2032）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中国市场不同应用单异丙醇胺规模及市场份额（2021-2026）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中国市场不同应用单异丙醇胺规模预测（2027-2032）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中国市场不同应用单异丙醇胺价格走势（2021-2032）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单异丙醇胺行业发展分析---发展趋势</w:t>
      </w:r>
      <w:r>
        <w:rPr>
          <w:rFonts w:hint="eastAsia"/>
        </w:rPr>
        <w:br/>
      </w:r>
      <w:r>
        <w:rPr>
          <w:rFonts w:hint="eastAsia"/>
        </w:rPr>
        <w:t>　　6.2 单异丙醇胺行业发展分析---厂商壁垒</w:t>
      </w:r>
      <w:r>
        <w:rPr>
          <w:rFonts w:hint="eastAsia"/>
        </w:rPr>
        <w:br/>
      </w:r>
      <w:r>
        <w:rPr>
          <w:rFonts w:hint="eastAsia"/>
        </w:rPr>
        <w:t>　　6.3 单异丙醇胺行业发展分析---驱动因素</w:t>
      </w:r>
      <w:r>
        <w:rPr>
          <w:rFonts w:hint="eastAsia"/>
        </w:rPr>
        <w:br/>
      </w:r>
      <w:r>
        <w:rPr>
          <w:rFonts w:hint="eastAsia"/>
        </w:rPr>
        <w:t>　　6.4 单异丙醇胺行业发展分析---制约因素</w:t>
      </w:r>
      <w:r>
        <w:rPr>
          <w:rFonts w:hint="eastAsia"/>
        </w:rPr>
        <w:br/>
      </w:r>
      <w:r>
        <w:rPr>
          <w:rFonts w:hint="eastAsia"/>
        </w:rPr>
        <w:t>　　6.5 单异丙醇胺中国企业SWOT分析</w:t>
      </w:r>
      <w:r>
        <w:rPr>
          <w:rFonts w:hint="eastAsia"/>
        </w:rPr>
        <w:br/>
      </w:r>
      <w:r>
        <w:rPr>
          <w:rFonts w:hint="eastAsia"/>
        </w:rPr>
        <w:t>　　6.6 单异丙醇胺行业发展分析---行业政策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单异丙醇胺行业产业链简介</w:t>
      </w:r>
      <w:r>
        <w:rPr>
          <w:rFonts w:hint="eastAsia"/>
        </w:rPr>
        <w:br/>
      </w:r>
      <w:r>
        <w:rPr>
          <w:rFonts w:hint="eastAsia"/>
        </w:rPr>
        <w:t>　　7.2 单异丙醇胺产业链分析-上游</w:t>
      </w:r>
      <w:r>
        <w:rPr>
          <w:rFonts w:hint="eastAsia"/>
        </w:rPr>
        <w:br/>
      </w:r>
      <w:r>
        <w:rPr>
          <w:rFonts w:hint="eastAsia"/>
        </w:rPr>
        <w:t>　　7.3 单异丙醇胺产业链分析-中游</w:t>
      </w:r>
      <w:r>
        <w:rPr>
          <w:rFonts w:hint="eastAsia"/>
        </w:rPr>
        <w:br/>
      </w:r>
      <w:r>
        <w:rPr>
          <w:rFonts w:hint="eastAsia"/>
        </w:rPr>
        <w:t>　　7.4 单异丙醇胺产业链分析-下游</w:t>
      </w:r>
      <w:r>
        <w:rPr>
          <w:rFonts w:hint="eastAsia"/>
        </w:rPr>
        <w:br/>
      </w:r>
      <w:r>
        <w:rPr>
          <w:rFonts w:hint="eastAsia"/>
        </w:rPr>
        <w:t>　　7.5 单异丙醇胺行业采购模式</w:t>
      </w:r>
      <w:r>
        <w:rPr>
          <w:rFonts w:hint="eastAsia"/>
        </w:rPr>
        <w:br/>
      </w:r>
      <w:r>
        <w:rPr>
          <w:rFonts w:hint="eastAsia"/>
        </w:rPr>
        <w:t>　　7.6 单异丙醇胺行业生产模式</w:t>
      </w:r>
      <w:r>
        <w:rPr>
          <w:rFonts w:hint="eastAsia"/>
        </w:rPr>
        <w:br/>
      </w:r>
      <w:r>
        <w:rPr>
          <w:rFonts w:hint="eastAsia"/>
        </w:rPr>
        <w:t>　　7.7 单异丙醇胺行业销售模式及销售渠道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中国本土单异丙醇胺产能、产量分析</w:t>
      </w:r>
      <w:r>
        <w:rPr>
          <w:rFonts w:hint="eastAsia"/>
        </w:rPr>
        <w:br/>
      </w:r>
      <w:r>
        <w:rPr>
          <w:rFonts w:hint="eastAsia"/>
        </w:rPr>
        <w:t>　　8.1 中国单异丙醇胺供需现状及预测（2021-2032）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中国单异丙醇胺产能、产量、产能利用率及发展趋势（2021-2032）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中国单异丙醇胺产量、市场需求量及发展趋势（2021-2032）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中国单异丙醇胺进出口分析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中国市场单异丙醇胺主要进口来源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中国市场单异丙醇胺主要出口目的地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不同产品类型单异丙醇胺市场规模2021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不同应用单异丙醇胺市场规模2021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中国市场主要厂商单异丙醇胺销量（2021-2026）&amp;（吨）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中国市场主要厂商单异丙醇胺销量市场份额（2021-2026）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中国市场主要厂商单异丙醇胺收入（2021-2026）&amp;（万元）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中国市场主要厂商单异丙醇胺收入份额（2021-2026）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2025年中国主要生产商单异丙醇胺收入排名（万元）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中国市场主要厂商单异丙醇胺价格（2021-2026）&amp;（元/吨）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中国市场主要厂商单异丙醇胺总部及产地分布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中国市场主要厂商成立时间及单异丙醇胺商业化日期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中国市场主要厂商单异丙醇胺产品类型及应用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2025年中国市场单异丙醇胺主要厂商市场地位（第一梯队、第二梯队和第三梯队）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单异丙醇胺市场投资、并购等现状分析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单异丙醇胺生产基地、总部、竞争对手及市场地位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单异丙醇胺销量（吨）、收入（万元）、价格（元/吨）及毛利率（2021-2026）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单异丙醇胺生产基地、总部、竞争对手及市场地位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单异丙醇胺销量（吨）、收入（万元）、价格（元/吨）及毛利率（2021-2026）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单异丙醇胺生产基地、总部、竞争对手及市场地位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单异丙醇胺销量（吨）、收入（万元）、价格（元/吨）及毛利率（2021-2026）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单异丙醇胺生产基地、总部、竞争对手及市场地位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单异丙醇胺销量（吨）、收入（万元）、价格（元/吨）及毛利率（2021-2026）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单异丙醇胺生产基地、总部、竞争对手及市场地位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单异丙醇胺产品规格、参数及市场应用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单异丙醇胺销量（吨）、收入（万元）、价格（元/吨）及毛利率（2021-2026）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中国市场不同产品类型单异丙醇胺销量（2021-2026）&amp;（吨）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中国市场不同产品类型单异丙醇胺销量市场份额（2021-2026）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中国市场不同产品类型单异丙醇胺销量预测（2027-2032）&amp;（吨）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中国市场不同产品类型单异丙醇胺销量市场份额预测（2027-2032）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中国市场不同产品类型单异丙醇胺规模（2021-2026）&amp;（万元）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中国市场不同产品类型单异丙醇胺规模市场份额（2021-2026）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中国市场不同产品类型单异丙醇胺规模预测（2027-2032）&amp;（万元）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中国市场不同产品类型单异丙醇胺规模市场份额预测（2027-2032）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中国市场不同应用单异丙醇胺销量（2021-2026）&amp;（吨）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中国市场不同应用单异丙醇胺销量市场份额（2021-2026）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中国市场不同应用单异丙醇胺销量预测（2027-2032）&amp;（吨）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中国市场不同应用单异丙醇胺销量市场份额预测（2027-2032）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中国市场不同应用单异丙醇胺规模（2021-2026）&amp;（万元）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中国市场不同应用单异丙醇胺规模市场份额（2021-2026）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中国市场不同应用单异丙醇胺规模预测（2027-2032）&amp;（万元）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中国市场不同应用单异丙醇胺规模市场份额预测（2027-2032）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单异丙醇胺行业发展分析---发展趋势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单异丙醇胺行业发展分析---厂商壁垒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单异丙醇胺行业发展分析---驱动因素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单异丙醇胺行业发展分析---制约因素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单异丙醇胺行业相关重点政策一览</w:t>
      </w:r>
      <w:r>
        <w:rPr>
          <w:rFonts w:hint="eastAsia"/>
        </w:rPr>
        <w:br/>
      </w:r>
      <w:r>
        <w:rPr>
          <w:rFonts w:hint="eastAsia"/>
        </w:rPr>
        <w:t>　　表 60： 单异丙醇胺行业供应链分析</w:t>
      </w:r>
      <w:r>
        <w:rPr>
          <w:rFonts w:hint="eastAsia"/>
        </w:rPr>
        <w:br/>
      </w:r>
      <w:r>
        <w:rPr>
          <w:rFonts w:hint="eastAsia"/>
        </w:rPr>
        <w:t>　　表 61： 单异丙醇胺上游原料供应商</w:t>
      </w:r>
      <w:r>
        <w:rPr>
          <w:rFonts w:hint="eastAsia"/>
        </w:rPr>
        <w:br/>
      </w:r>
      <w:r>
        <w:rPr>
          <w:rFonts w:hint="eastAsia"/>
        </w:rPr>
        <w:t>　　表 62： 单异丙醇胺行业主要下游客户</w:t>
      </w:r>
      <w:r>
        <w:rPr>
          <w:rFonts w:hint="eastAsia"/>
        </w:rPr>
        <w:br/>
      </w:r>
      <w:r>
        <w:rPr>
          <w:rFonts w:hint="eastAsia"/>
        </w:rPr>
        <w:t>　　表 63： 单异丙醇胺典型经销商</w:t>
      </w:r>
      <w:r>
        <w:rPr>
          <w:rFonts w:hint="eastAsia"/>
        </w:rPr>
        <w:br/>
      </w:r>
      <w:r>
        <w:rPr>
          <w:rFonts w:hint="eastAsia"/>
        </w:rPr>
        <w:t>　　表 64： 中国单异丙醇胺产量、销量、进口量及出口量（2021-2026）&amp;（吨）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中国单异丙醇胺产量、销量、进口量及出口量预测（2027-2032）&amp;（吨）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中国市场单异丙醇胺主要进口来源</w:t>
      </w:r>
      <w:r>
        <w:rPr>
          <w:rFonts w:hint="eastAsia"/>
        </w:rPr>
        <w:br/>
      </w:r>
      <w:r>
        <w:rPr>
          <w:rFonts w:hint="eastAsia"/>
        </w:rPr>
        <w:t>　　表 67： 中国市场单异丙醇胺主要出口目的地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单异丙醇胺产品图片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中国不同产品类型单异丙醇胺市场规模市场份额2025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间歇法产品图片</w:t>
      </w:r>
      <w:r>
        <w:rPr>
          <w:rFonts w:hint="eastAsia"/>
        </w:rPr>
        <w:br/>
      </w:r>
      <w:r>
        <w:rPr>
          <w:rFonts w:hint="eastAsia"/>
        </w:rPr>
        <w:t>　　图 4： 连续法产品图片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中国不同应用单异丙醇胺市场份额2025 &amp; 2032</w:t>
      </w:r>
      <w:r>
        <w:rPr>
          <w:rFonts w:hint="eastAsia"/>
        </w:rPr>
        <w:br/>
      </w:r>
      <w:r>
        <w:rPr>
          <w:rFonts w:hint="eastAsia"/>
        </w:rPr>
        <w:t>　　图 6： 清洗剂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纺织印染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中国市场单异丙醇胺市场规模，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中国市场单异丙醇胺收入及增长率（2021-2032）&amp;（万元）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中国市场单异丙醇胺销量及增长率（2021-2032）&amp;（吨）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2025年中国市场主要厂商单异丙醇胺销量市场份额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2025年中国市场主要厂商单异丙醇胺收入市场份额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2025年中国市场前五大厂商单异丙醇胺市场份额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2025年中国市场单异丙醇胺第一梯队、第二梯队和第三梯队厂商（品牌）及市场份额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中国市场不同产品类型单异丙醇胺价格走势（2021-2032）&amp;（元/吨）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中国市场不同应用单异丙醇胺价格走势（2021-2032）&amp;（元/吨）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单异丙醇胺中国企业SWOT分析</w:t>
      </w:r>
      <w:r>
        <w:rPr>
          <w:rFonts w:hint="eastAsia"/>
        </w:rPr>
        <w:br/>
      </w:r>
      <w:r>
        <w:rPr>
          <w:rFonts w:hint="eastAsia"/>
        </w:rPr>
        <w:t>　　图 20： 单异丙醇胺产业链</w:t>
      </w:r>
      <w:r>
        <w:rPr>
          <w:rFonts w:hint="eastAsia"/>
        </w:rPr>
        <w:br/>
      </w:r>
      <w:r>
        <w:rPr>
          <w:rFonts w:hint="eastAsia"/>
        </w:rPr>
        <w:t>　　图 21： 单异丙醇胺行业采购模式分析</w:t>
      </w:r>
      <w:r>
        <w:rPr>
          <w:rFonts w:hint="eastAsia"/>
        </w:rPr>
        <w:br/>
      </w:r>
      <w:r>
        <w:rPr>
          <w:rFonts w:hint="eastAsia"/>
        </w:rPr>
        <w:t>　　图 22： 单异丙醇胺行业生产模式分析</w:t>
      </w:r>
      <w:r>
        <w:rPr>
          <w:rFonts w:hint="eastAsia"/>
        </w:rPr>
        <w:br/>
      </w:r>
      <w:r>
        <w:rPr>
          <w:rFonts w:hint="eastAsia"/>
        </w:rPr>
        <w:t>　　图 23： 单异丙醇胺行业销售模式分析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中国单异丙醇胺产能、产量、产能利用率及发展趋势（2021-2032）&amp;（吨）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中国单异丙醇胺产量、市场需求量及发展趋势（2021-2032）&amp;（吨）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054beced1418b" w:history="1">
        <w:r>
          <w:rPr>
            <w:rStyle w:val="Hyperlink"/>
          </w:rPr>
          <w:t>2026-2032年中国单异丙醇胺市场分析与发展前景报告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054beced1418b" w:history="1">
        <w:r>
          <w:rPr>
            <w:rStyle w:val="Hyperlink"/>
          </w:rPr>
          <w:t>https://www.20087.com/3/87/DanYiBingChunAnDeXianZhuangYuFaZhanQianJing.html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热点：酶制剂在食品中的应用、单异丙醇胺的用途、二异丙醇胺、单异丙醇胺结构式、聚乙酰胺的作用和用途、单异丙醇胺成盐后有什么性质、单乙醇胺、单异丙醇胺 GHS分类、硫酸羟胺是危化品吗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d9dbafc464ae4" w:history="1">
      <w:r>
        <w:rPr>
          <w:rStyle w:val="Hyperlink"/>
        </w:rPr>
        <w:t>2026-2032年中国单异丙醇胺市场分析与发展前景报告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anYiBingChunAnDeXianZhuangYuFaZhanQianJing.html" TargetMode="External" Id="R936054beced1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anYiBingChunAnDeXianZhuangYuFaZhanQianJing.html" TargetMode="External" Id="R894d9dbafc46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2026-01-18T23:52:29Z</dcterms:created>
  <dcterms:modified xsi:type="dcterms:W3CDTF">2026-01-19T00:52:29Z</dcterms:modified>
  <dc:subject>2026-2032年中国单异丙醇胺市场分析与发展前景报告</dc:subject>
  <dc:title>2026-2032年中国单异丙醇胺市场分析与发展前景报告</dc:title>
  <cp:keywords>2026-2032年中国单异丙醇胺市场分析与发展前景报告</cp:keywords>
  <dc:description>2026-2032年中国单异丙醇胺市场分析与发展前景报告</dc:description>
</cp:coreProperties>
</file>