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a7325e2147b5" w:history="1">
              <w:r>
                <w:rPr>
                  <w:rStyle w:val="Hyperlink"/>
                </w:rPr>
                <w:t>2026-2032年全球与中国植物营养棒行业市场调研及行业前景分析报告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a7325e2147b5" w:history="1">
              <w:r>
                <w:rPr>
                  <w:rStyle w:val="Hyperlink"/>
                </w:rPr>
                <w:t>2026-2032年全球与中国植物营养棒行业市场调研及行业前景分析报告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a7325e2147b5" w:history="1">
                <w:r>
                  <w:rPr>
                    <w:rStyle w:val="Hyperlink"/>
                  </w:rPr>
                  <w:t>https://www.20087.com/3/67/ZhiWuYingYangBangQianJing.html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营养棒是一种以植物为主要成分的便捷式营养补充品，通常包含坚果、种子、干果、谷物等天然食材，旨在为消费者提供快速的能量补充和全面的营养支持。这种产品因其方便携带、易于食用且富含多种必需营养素而受到健身爱好者、上班族以及旅行者的喜爱。近年来，随着人们生活方式的变化和对健康饮食的关注度提升，植物营养棒逐渐成为日常生活中重要的一部分。植物营养棒不仅可以作为早餐或午餐的替代品，还可以在运动前后提供必要的能量补给。</w:t>
      </w:r>
      <w:r>
        <w:rPr>
          <w:rFonts w:hint="eastAsia"/>
        </w:rPr>
        <w:br/>
      </w:r>
      <w:r>
        <w:rPr>
          <w:rFonts w:hint="eastAsia"/>
        </w:rPr>
        <w:t>　　未来，随着个性化营养趋势的兴起和消费者需求的多样化，植物营养棒行业将迎来更多创新机遇和发展空间。市场调研网指出，一方面植物营养棒企业可以通过引入更多样化的植物基原材料，如超级食物（如奇亚籽、藜麦）、发酵豆制品等，来丰富产品的口感和营养价值；另一方面，结合智能包装技术，如内置二维码扫描获取营养信息或个性化推荐，将提升用户体验。此外，针对特定人群定制化生产植物营养棒也成为一种趋势，比如为运动员设计高蛋白版本，或为老年人推出易消化型产品。随着科技的进步和市场需求的变化，植物营养棒有望在全球范围内获得更广泛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a7325e2147b5" w:history="1">
        <w:r>
          <w:rPr>
            <w:rStyle w:val="Hyperlink"/>
          </w:rPr>
          <w:t>2026-2032年全球与中国植物营养棒行业市场调研及行业前景分析报告</w:t>
        </w:r>
      </w:hyperlink>
      <w:r>
        <w:rPr>
          <w:rFonts w:hint="eastAsia"/>
        </w:rPr>
        <w:t>》通过详实的数据分析，全面解析了植物营养棒行业的市场规模、需求动态及价格趋势，深入探讨了植物营养棒产业链上下游的协同关系与竞争格局变化。报告对植物营养棒细分市场进行精准划分，结合重点企业研究，揭示了品牌影响力与市场集中度的现状，为行业参与者提供了清晰的竞争态势洞察。同时，报告结合宏观经济环境、技术发展路径及消费者需求演变，科学预测了植物营养棒行业的未来发展方向，并针对潜在风险提出了切实可行的应对策略。报告为植物营养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按产品类型细分，全球植物营养棒市场规模2021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蛋白棒</w:t>
      </w:r>
      <w:r>
        <w:rPr>
          <w:rFonts w:hint="eastAsia"/>
        </w:rPr>
        <w:br/>
      </w:r>
      <w:r>
        <w:rPr>
          <w:rFonts w:hint="eastAsia"/>
        </w:rPr>
        <w:t>　　　　1.3.3 谷物棒</w:t>
      </w:r>
      <w:r>
        <w:rPr>
          <w:rFonts w:hint="eastAsia"/>
        </w:rPr>
        <w:br/>
      </w:r>
      <w:r>
        <w:rPr>
          <w:rFonts w:hint="eastAsia"/>
        </w:rPr>
        <w:t>　　　　1.3.4 能量棒</w:t>
      </w:r>
      <w:r>
        <w:rPr>
          <w:rFonts w:hint="eastAsia"/>
        </w:rPr>
        <w:br/>
      </w:r>
      <w:r>
        <w:rPr>
          <w:rFonts w:hint="eastAsia"/>
        </w:rPr>
        <w:t>　　　　1.3.5 水果和坚果棒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按应用细分，全球植物营养棒市场规模2021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大卖场和超市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在线的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植物营养棒行业发展总体概况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植物营养棒行业发展主要特点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植物营养棒行业发展影响因素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植物营养棒有利因素</w:t>
      </w:r>
      <w:r>
        <w:rPr>
          <w:rFonts w:hint="eastAsia"/>
        </w:rPr>
        <w:br/>
      </w:r>
      <w:r>
        <w:rPr>
          <w:rFonts w:hint="eastAsia"/>
        </w:rPr>
        <w:t>　　　　1.5.3 .2 植物营养棒不利因素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全球市场，近三年植物营养棒主要企业占有率及排名（按销量）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植物营养棒主要企业在国际市场占有率（按销量，2023-2026）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2025年植物营养棒主要企业在国际市场排名（按销量）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全球市场主要企业植物营养棒销量（2023-2026）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全球市场，近三年植物营养棒主要企业占有率及排名（按收入）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植物营养棒主要企业在国际市场占有率（按收入，2023-2026）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2025年植物营养棒主要企业在国际市场排名（按收入）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全球市场主要企业植物营养棒销售收入（2023-2026）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全球市场主要企业植物营养棒销售价格（2023-2026）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中国市场，近三年植物营养棒主要企业占有率及排名（按销量）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植物营养棒主要企业在中国市场占有率（按销量，2023-2026）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2025年植物营养棒主要企业在中国市场排名（按销量）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中国市场主要企业植物营养棒销量（2023-2026）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中国市场，近三年植物营养棒主要企业占有率及排名（按收入）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植物营养棒主要企业在中国市场占有率（按收入，2023-2026）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2025年植物营养棒主要企业在中国市场排名（按收入）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中国市场主要企业植物营养棒销售收入（2023-2026）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全球主要厂商植物营养棒总部及产地分布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全球主要厂商成立时间及植物营养棒商业化日期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全球主要厂商植物营养棒产品类型及应用</w:t>
      </w:r>
      <w:r>
        <w:rPr>
          <w:rFonts w:hint="eastAsia"/>
        </w:rPr>
        <w:br/>
      </w:r>
      <w:r>
        <w:rPr>
          <w:rFonts w:hint="eastAsia"/>
        </w:rPr>
        <w:t>　　2.9 植物营养棒行业集中度、竞争程度分析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植物营养棒行业集中度分析：2025年全球Top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全球植物营养棒第一梯队、第二梯队和第三梯队生产商（品牌）及市场份额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全球植物营养棒总体规模分析</w:t>
      </w:r>
      <w:r>
        <w:rPr>
          <w:rFonts w:hint="eastAsia"/>
        </w:rPr>
        <w:br/>
      </w:r>
      <w:r>
        <w:rPr>
          <w:rFonts w:hint="eastAsia"/>
        </w:rPr>
        <w:t>　　3.1 全球植物营养棒供需现状及预测（2021-2032）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全球植物营养棒产能、产量、产能利用率及发展趋势（2021-2032）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全球植物营养棒产量、需求量及发展趋势（2021-2032）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全球主要地区植物营养棒产量及发展趋势（2021-2032）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全球主要地区植物营养棒产量（2021-2026）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全球主要地区植物营养棒产量（2027-2032）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全球主要地区植物营养棒产量市场份额（2021-2032）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中国植物营养棒供需现状及预测（2021-2032）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中国植物营养棒产能、产量、产能利用率及发展趋势（2021-2032）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中国植物营养棒产量、市场需求量及发展趋势（2021-2032）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中国市场植物营养棒进出口（2021-2032）</w:t>
      </w:r>
      <w:r>
        <w:rPr>
          <w:rFonts w:hint="eastAsia"/>
        </w:rPr>
        <w:br/>
      </w:r>
      <w:r>
        <w:rPr>
          <w:rFonts w:hint="eastAsia"/>
        </w:rPr>
        <w:t>　　3.4 全球植物营养棒销量及销售额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全球市场植物营养棒销售额（2021-2032）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全球市场植物营养棒价格趋势（2021-2032）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全球植物营养棒主要地区分析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全球主要地区植物营养棒市场规模分析：2021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全球主要地区植物营养棒销售收入及市场份额（2021-2026）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全球主要地区植物营养棒销售收入预测（2027-2032）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全球主要地区植物营养棒销量分析：2021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全球主要地区植物营养棒销量及市场份额预测（2027-2032）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中东市场植物营养棒销量、收入及增长率（2021-2032）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不同产品类型植物营养棒分析</w:t>
      </w:r>
      <w:r>
        <w:rPr>
          <w:rFonts w:hint="eastAsia"/>
        </w:rPr>
        <w:br/>
      </w:r>
      <w:r>
        <w:rPr>
          <w:rFonts w:hint="eastAsia"/>
        </w:rPr>
        <w:t>　　6.1 全球不同产品类型植物营养棒销量（2021-2032）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全球不同产品类型植物营养棒收入（2021-2032）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全球不同产品类型植物营养棒收入及市场份额（2021-2026）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全球不同产品类型植物营养棒收入预测（2027-2032）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全球不同产品类型植物营养棒价格走势（2021-2032）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中国不同产品类型植物营养棒收入（2021-2032）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中国不同产品类型植物营养棒收入及市场份额（2021-2026）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中国不同产品类型植物营养棒收入预测（2027-2032）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不同应用植物营养棒分析</w:t>
      </w:r>
      <w:r>
        <w:rPr>
          <w:rFonts w:hint="eastAsia"/>
        </w:rPr>
        <w:br/>
      </w:r>
      <w:r>
        <w:rPr>
          <w:rFonts w:hint="eastAsia"/>
        </w:rPr>
        <w:t>　　7.1 全球不同应用植物营养棒销量（2021-2032）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全球不同应用植物营养棒收入（2021-2032）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全球不同应用植物营养棒收入及市场份额（2021-2026）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全球不同应用植物营养棒收入预测（2027-2032）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全球不同应用植物营养棒价格走势（2021-2032）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中国不同应用植物营养棒收入（2021-2032）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中国不同应用植物营养棒收入及市场份额（2021-2026）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中国不同应用植物营养棒收入预测（2027-2032）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植物营养棒行业发展趋势</w:t>
      </w:r>
      <w:r>
        <w:rPr>
          <w:rFonts w:hint="eastAsia"/>
        </w:rPr>
        <w:br/>
      </w:r>
      <w:r>
        <w:rPr>
          <w:rFonts w:hint="eastAsia"/>
        </w:rPr>
        <w:t>　　8.2 植物营养棒行业主要驱动因素</w:t>
      </w:r>
      <w:r>
        <w:rPr>
          <w:rFonts w:hint="eastAsia"/>
        </w:rPr>
        <w:br/>
      </w:r>
      <w:r>
        <w:rPr>
          <w:rFonts w:hint="eastAsia"/>
        </w:rPr>
        <w:t>　　8.3 植物营养棒中国企业SWOT分析</w:t>
      </w:r>
      <w:r>
        <w:rPr>
          <w:rFonts w:hint="eastAsia"/>
        </w:rPr>
        <w:br/>
      </w:r>
      <w:r>
        <w:rPr>
          <w:rFonts w:hint="eastAsia"/>
        </w:rPr>
        <w:t>　　8.4 中国植物营养棒行业政策环境分析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植物营养棒行业产业链简介</w:t>
      </w:r>
      <w:r>
        <w:rPr>
          <w:rFonts w:hint="eastAsia"/>
        </w:rPr>
        <w:br/>
      </w:r>
      <w:r>
        <w:rPr>
          <w:rFonts w:hint="eastAsia"/>
        </w:rPr>
        <w:t>　　　　9.1.1 植物营养棒行业供应链分析</w:t>
      </w:r>
      <w:r>
        <w:rPr>
          <w:rFonts w:hint="eastAsia"/>
        </w:rPr>
        <w:br/>
      </w:r>
      <w:r>
        <w:rPr>
          <w:rFonts w:hint="eastAsia"/>
        </w:rPr>
        <w:t>　　　　9.1.2 植物营养棒主要原料及供应情况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植物营养棒行业采购模式</w:t>
      </w:r>
      <w:r>
        <w:rPr>
          <w:rFonts w:hint="eastAsia"/>
        </w:rPr>
        <w:br/>
      </w:r>
      <w:r>
        <w:rPr>
          <w:rFonts w:hint="eastAsia"/>
        </w:rPr>
        <w:t>　　9.3 植物营养棒行业生产模式</w:t>
      </w:r>
      <w:r>
        <w:rPr>
          <w:rFonts w:hint="eastAsia"/>
        </w:rPr>
        <w:br/>
      </w:r>
      <w:r>
        <w:rPr>
          <w:rFonts w:hint="eastAsia"/>
        </w:rPr>
        <w:t>　　9.4 植物营养棒行业销售模式及销售渠道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按产品类型细分，全球植物营养棒市场规模2021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按应用细分，全球植物营养棒市场规模（CAGR）2021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植物营养棒行业发展主要特点</w:t>
      </w:r>
      <w:r>
        <w:rPr>
          <w:rFonts w:hint="eastAsia"/>
        </w:rPr>
        <w:br/>
      </w:r>
      <w:r>
        <w:rPr>
          <w:rFonts w:hint="eastAsia"/>
        </w:rPr>
        <w:t>　　表 4： 植物营养棒行业发展有利因素分析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植物营养棒行业发展不利因素分析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进入植物营养棒行业壁垒</w:t>
      </w:r>
      <w:r>
        <w:rPr>
          <w:rFonts w:hint="eastAsia"/>
        </w:rPr>
        <w:br/>
      </w:r>
      <w:r>
        <w:rPr>
          <w:rFonts w:hint="eastAsia"/>
        </w:rPr>
        <w:t>　　表 7： 植物营养棒主要企业在国际市场占有率（按销量，2023-2026）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2025年植物营养棒主要企业在国际市场排名（按销量）&amp;（千件）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全球市场主要企业植物营养棒销量（2023-2026）&amp;（千件）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植物营养棒主要企业在国际市场占有率（按收入，2023-2026）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2025年植物营养棒主要企业在国际市场排名（按收入）&amp;（万元）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全球市场主要企业植物营养棒销售收入（2023-2026）&amp;（万元）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全球市场主要企业植物营养棒销售价格（2023-2026）&amp;（元/件）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植物营养棒主要企业在中国市场占有率（按销量，2023-2026）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2025年植物营养棒主要企业在中国市场排名（按销量）&amp;（千件）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中国市场主要企业植物营养棒销量（2023-2026）&amp;（千件）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植物营养棒主要企业在中国市场占有率（按收入，2023-2026）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2025年植物营养棒主要企业在中国市场排名（按收入）&amp;（万元）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中国市场主要企业植物营养棒销售收入（2023-2026）&amp;（万元）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全球主要厂商植物营养棒总部及产地分布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全球主要厂商成立时间及植物营养棒商业化日期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全球主要厂商植物营养棒产品类型及应用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2025年全球植物营养棒主要厂商市场地位（第一梯队、第二梯队和第三梯队）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全球植物营养棒市场投资、并购等现状分析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全球主要地区植物营养棒产量增速（CAGR）：（2021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全球主要地区植物营养棒产量（2021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全球主要地区植物营养棒产量（2021-2026）&amp;（千件）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全球主要地区植物营养棒产量（2027-2032）&amp;（千件）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全球主要地区植物营养棒产量市场份额（2021-2026）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全球主要地区植物营养棒产量市场份额（2027-2032）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中国市场植物营养棒产量、销量、进出口（2021-2026）&amp;（千件）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中国市场植物营养棒产量、销量、进出口预测（2027-2032）&amp;（千件）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全球主要地区植物营养棒销售收入增速：（2021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全球主要地区植物营养棒销售收入（2021-2026）&amp;（万元）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全球主要地区植物营养棒销售收入市场份额（2021-2026）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全球主要地区植物营养棒收入（2027-2032）&amp;（万元）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全球主要地区植物营养棒收入市场份额（2027-2032）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全球主要地区植物营养棒销量（千件）：2021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全球主要地区植物营养棒销量（2027-2032）&amp;（千件）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全球主要地区植物营养棒销量份额（2027-2032）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全球不同产品类型植物营养棒收入（2021-2026）&amp;（万元）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全球不同产品类型植物营养棒收入市场份额（2021-2026）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全球不同产品类型植物营养棒收入预测（2027-2032）&amp;（万元）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全球不同产品类型植物营养棒收入市场份额预测（2027-2032）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中国不同产品类型植物营养棒收入（2021-2026）&amp;（万元）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中国不同产品类型植物营养棒收入市场份额（2021-2026）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中国不同产品类型植物营养棒收入预测（2027-2032）&amp;（万元）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中国不同产品类型植物营养棒收入市场份额预测（2027-2032）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全球不同应用植物营养棒收入（2021-2026）&amp;（万元）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全球不同应用植物营养棒收入市场份额（2021-2026）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全球不同应用植物营养棒收入预测（2027-2032）&amp;（万元）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全球不同应用植物营养棒收入市场份额预测（2027-2032）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中国不同应用植物营养棒收入（2021-2026）&amp;（万元）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中国不同应用植物营养棒收入市场份额（2021-2026）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中国不同应用植物营养棒收入预测（2027-2032）&amp;（万元）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中国不同应用植物营养棒收入市场份额预测（2027-2032）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植物营养棒行业发展趋势</w:t>
      </w:r>
      <w:r>
        <w:rPr>
          <w:rFonts w:hint="eastAsia"/>
        </w:rPr>
        <w:br/>
      </w:r>
      <w:r>
        <w:rPr>
          <w:rFonts w:hint="eastAsia"/>
        </w:rPr>
        <w:t>　　表 126： 植物营养棒行业主要驱动因素</w:t>
      </w:r>
      <w:r>
        <w:rPr>
          <w:rFonts w:hint="eastAsia"/>
        </w:rPr>
        <w:br/>
      </w:r>
      <w:r>
        <w:rPr>
          <w:rFonts w:hint="eastAsia"/>
        </w:rPr>
        <w:t>　　表 127： 植物营养棒行业供应链分析</w:t>
      </w:r>
      <w:r>
        <w:rPr>
          <w:rFonts w:hint="eastAsia"/>
        </w:rPr>
        <w:br/>
      </w:r>
      <w:r>
        <w:rPr>
          <w:rFonts w:hint="eastAsia"/>
        </w:rPr>
        <w:t>　　表 128： 植物营养棒上游原料供应商</w:t>
      </w:r>
      <w:r>
        <w:rPr>
          <w:rFonts w:hint="eastAsia"/>
        </w:rPr>
        <w:br/>
      </w:r>
      <w:r>
        <w:rPr>
          <w:rFonts w:hint="eastAsia"/>
        </w:rPr>
        <w:t>　　表 129： 植物营养棒主要地区不同应用客户分析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植物营养棒典型经销商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植物营养棒产品图片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全球不同产品类型植物营养棒销售额2021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全球不同产品类型植物营养棒市场份额2025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蛋白棒产品图片</w:t>
      </w:r>
      <w:r>
        <w:rPr>
          <w:rFonts w:hint="eastAsia"/>
        </w:rPr>
        <w:br/>
      </w:r>
      <w:r>
        <w:rPr>
          <w:rFonts w:hint="eastAsia"/>
        </w:rPr>
        <w:t>　　图 5： 谷物棒产品图片</w:t>
      </w:r>
      <w:r>
        <w:rPr>
          <w:rFonts w:hint="eastAsia"/>
        </w:rPr>
        <w:br/>
      </w:r>
      <w:r>
        <w:rPr>
          <w:rFonts w:hint="eastAsia"/>
        </w:rPr>
        <w:t>　　图 6： 能量棒产品图片</w:t>
      </w:r>
      <w:r>
        <w:rPr>
          <w:rFonts w:hint="eastAsia"/>
        </w:rPr>
        <w:br/>
      </w:r>
      <w:r>
        <w:rPr>
          <w:rFonts w:hint="eastAsia"/>
        </w:rPr>
        <w:t>　　图 7： 水果和坚果棒产品图片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全球不同应用植物营养棒市场份额2025 &amp; 2032</w:t>
      </w:r>
      <w:r>
        <w:rPr>
          <w:rFonts w:hint="eastAsia"/>
        </w:rPr>
        <w:br/>
      </w:r>
      <w:r>
        <w:rPr>
          <w:rFonts w:hint="eastAsia"/>
        </w:rPr>
        <w:t>　　图 11： 大卖场和超市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在线的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2025年全球前五大生产商植物营养棒市场份额</w:t>
      </w:r>
      <w:r>
        <w:rPr>
          <w:rFonts w:hint="eastAsia"/>
        </w:rPr>
        <w:br/>
      </w:r>
      <w:r>
        <w:rPr>
          <w:rFonts w:hint="eastAsia"/>
        </w:rPr>
        <w:t>　　图 17： 2025年全球植物营养棒第一梯队、第二梯队和第三梯队厂商及市场份额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全球植物营养棒产能、产量、产能利用率及发展趋势（2021-2032）&amp;（千件）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全球植物营养棒产量、需求量及发展趋势（2021-2032）&amp;（千件）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全球主要地区植物营养棒产量市场份额（2021-2032）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中国植物营养棒产能、产量、产能利用率及发展趋势（2021-2032）&amp;（千件）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中国植物营养棒产量、市场需求量及发展趋势（2021-2032）&amp;（千件）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全球植物营养棒市场销售额及增长率：（2021-2032）&amp;（万元）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全球市场植物营养棒市场规模：2021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全球市场植物营养棒价格趋势（2021-2032）&amp;（元/件）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全球主要地区植物营养棒销售收入（2021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全球主要地区植物营养棒销售收入市场份额（2021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全球不同产品类型植物营养棒价格走势（2021-2032）&amp;（元/件）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全球不同应用植物营养棒价格走势（2021-2032）&amp;（元/件）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植物营养棒中国企业SWOT分析</w:t>
      </w:r>
      <w:r>
        <w:rPr>
          <w:rFonts w:hint="eastAsia"/>
        </w:rPr>
        <w:br/>
      </w:r>
      <w:r>
        <w:rPr>
          <w:rFonts w:hint="eastAsia"/>
        </w:rPr>
        <w:t>　　图 48： 植物营养棒产业链</w:t>
      </w:r>
      <w:r>
        <w:rPr>
          <w:rFonts w:hint="eastAsia"/>
        </w:rPr>
        <w:br/>
      </w:r>
      <w:r>
        <w:rPr>
          <w:rFonts w:hint="eastAsia"/>
        </w:rPr>
        <w:t>　　图 49： 植物营养棒行业采购模式分析</w:t>
      </w:r>
      <w:r>
        <w:rPr>
          <w:rFonts w:hint="eastAsia"/>
        </w:rPr>
        <w:br/>
      </w:r>
      <w:r>
        <w:rPr>
          <w:rFonts w:hint="eastAsia"/>
        </w:rPr>
        <w:t>　　图 50： 植物营养棒行业生产模式</w:t>
      </w:r>
      <w:r>
        <w:rPr>
          <w:rFonts w:hint="eastAsia"/>
        </w:rPr>
        <w:br/>
      </w:r>
      <w:r>
        <w:rPr>
          <w:rFonts w:hint="eastAsia"/>
        </w:rPr>
        <w:t>　　图 51： 植物营养棒行业销售模式分析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a7325e2147b5" w:history="1">
        <w:r>
          <w:rPr>
            <w:rStyle w:val="Hyperlink"/>
          </w:rPr>
          <w:t>2026-2032年全球与中国植物营养棒行业市场调研及行业前景分析报告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a7325e2147b5" w:history="1">
        <w:r>
          <w:rPr>
            <w:rStyle w:val="Hyperlink"/>
          </w:rPr>
          <w:t>https://www.20087.com/3/67/ZhiWuYingYangBangQianJing.html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营养棒正确使用方法、植物营养棒正确使用方法、植物营养棒真的有效果吗、植物营养棒有毒吗、植物营养液、植物营养棒最建议买吗、养花营养棒的害处、植物营养棒的好处和弊端、网上卖的植物营养棒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c42d430d442c" w:history="1">
      <w:r>
        <w:rPr>
          <w:rStyle w:val="Hyperlink"/>
        </w:rPr>
        <w:t>2026-2032年全球与中国植物营养棒行业市场调研及行业前景分析报告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WuYingYangBangQianJing.html" TargetMode="External" Id="R2ccca7325e21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WuYingYangBangQianJing.html" TargetMode="External" Id="Rfb4fc42d430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2026-02-05T05:42:42Z</dcterms:created>
  <dcterms:modified xsi:type="dcterms:W3CDTF">2026-02-05T06:42:42Z</dcterms:modified>
  <dc:subject>2026-2032年全球与中国植物营养棒行业市场调研及行业前景分析报告</dc:subject>
  <dc:title>2026-2032年全球与中国植物营养棒行业市场调研及行业前景分析报告</dc:title>
  <cp:keywords>2026-2032年全球与中国植物营养棒行业市场调研及行业前景分析报告</cp:keywords>
  <dc:description>2026-2032年全球与中国植物营养棒行业市场调研及行业前景分析报告</dc:description>
</cp:coreProperties>
</file>