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d42e9abdf49fc" w:history="1">
              <w:r>
                <w:rPr>
                  <w:rStyle w:val="Hyperlink"/>
                </w:rPr>
                <w:t>2025-2031年中国安全注射泵行业研究分析与前景趋势预测报告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d42e9abdf49fc" w:history="1">
              <w:r>
                <w:rPr>
                  <w:rStyle w:val="Hyperlink"/>
                </w:rPr>
                <w:t>2025-2031年中国安全注射泵行业研究分析与前景趋势预测报告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d42e9abdf49fc" w:history="1">
                <w:r>
                  <w:rPr>
                    <w:rStyle w:val="Hyperlink"/>
                  </w:rPr>
                  <w:t>https://www.20087.com/5/77/AnQuanZhuSheBengQianJing.html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注射泵是一种用于精准控制药物输注速率与剂量的医疗设备，广泛应用于医院、急救中心、康复机构及家庭护理场景，具备防止误操作、自动报警、剂量锁定、数据记录等功能，以保障患者用药安全。随着临床治疗对个体化给药和智能监护需求的增长，安全注射泵在输注精度、人机交互、远程监控等方面持续升级，部分高端产品已集成电子处方系统、无线通信模块与AI辅助决策功能。然而，行业内仍存在产品标准不统一、操作复杂度高、维护成本昂贵、基层医疗机构普及率低等问题，影响其在全国范围内的推广使用。</w:t>
      </w:r>
      <w:r>
        <w:rPr>
          <w:rFonts w:hint="eastAsia"/>
        </w:rPr>
        <w:br/>
      </w:r>
      <w:r>
        <w:rPr>
          <w:rFonts w:hint="eastAsia"/>
        </w:rPr>
        <w:t>　　未来，安全注射泵将朝着智能化、网络化、小型化方向不断发展。随着嵌入式系统、边缘计算与云计算技术的融合，注射泵将实现与医院信息系统（HIS）、电子病历（EMR）平台的数据互通，提升用药管理的自动化与安全性。同时，结合可穿戴设备与便携式设计，微型安全注射泵将在居家护理、肿瘤靶向治疗、慢性病管理等场景中获得更广泛应用。在政策支持下，国家将持续完善医疗器械质量监管体系，并鼓励企业参与国际标准制定与临床数据积累，提升产品合规性与市场竞争力。此外，随着分级诊疗制度深化与基层医疗设备更新提速，安全注射泵将在县域医院与社区卫生服务中心加快部署，助力构建更加高效安全的静脉治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d42e9abdf49fc" w:history="1">
        <w:r>
          <w:rPr>
            <w:rStyle w:val="Hyperlink"/>
          </w:rPr>
          <w:t>2025-2031年中国安全注射泵行业研究分析与前景趋势预测报告</w:t>
        </w:r>
      </w:hyperlink>
      <w:r>
        <w:rPr>
          <w:rFonts w:hint="eastAsia"/>
        </w:rPr>
        <w:t>》依托权威机构及行业协会数据，结合安全注射泵行业的宏观环境与微观实践，从安全注射泵市场规模、市场需求、技术现状及产业链结构等多维度进行了系统调研与分析。报告通过严谨的研究方法与翔实的数据支持，辅以直观图表，全面剖析了安全注射泵行业发展趋势、重点企业表现及市场竞争格局，并通过SWOT分析揭示了行业机遇与潜在风险，为安全注射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安全注射泵行业概述</w:t>
      </w:r>
      <w:r>
        <w:rPr>
          <w:rFonts w:hint="eastAsia"/>
        </w:rPr>
        <w:br/>
      </w:r>
      <w:r>
        <w:rPr>
          <w:rFonts w:hint="eastAsia"/>
        </w:rPr>
        <w:t>　　第一节 安全注射泵定义与分类</w:t>
      </w:r>
      <w:r>
        <w:rPr>
          <w:rFonts w:hint="eastAsia"/>
        </w:rPr>
        <w:br/>
      </w:r>
      <w:r>
        <w:rPr>
          <w:rFonts w:hint="eastAsia"/>
        </w:rPr>
        <w:t>　　第二节 安全注射泵应用领域</w:t>
      </w:r>
      <w:r>
        <w:rPr>
          <w:rFonts w:hint="eastAsia"/>
        </w:rPr>
        <w:br/>
      </w:r>
      <w:r>
        <w:rPr>
          <w:rFonts w:hint="eastAsia"/>
        </w:rPr>
        <w:t>　　第三节 安全注射泵行业经济指标分析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一、安全注射泵行业赢利性评估</w:t>
      </w:r>
      <w:r>
        <w:rPr>
          <w:rFonts w:hint="eastAsia"/>
        </w:rPr>
        <w:br/>
      </w:r>
      <w:r>
        <w:rPr>
          <w:rFonts w:hint="eastAsia"/>
        </w:rPr>
        <w:t>　　　　二、安全注射泵行业成长速度分析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三、安全注射泵附加值提升空间探讨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四、安全注射泵行业进入壁垒分析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五、安全注射泵行业风险性评估</w:t>
      </w:r>
      <w:r>
        <w:rPr>
          <w:rFonts w:hint="eastAsia"/>
        </w:rPr>
        <w:br/>
      </w:r>
      <w:r>
        <w:rPr>
          <w:rFonts w:hint="eastAsia"/>
        </w:rPr>
        <w:t>　　　　六、安全注射泵行业周期性分析</w:t>
      </w:r>
      <w:r>
        <w:rPr>
          <w:rFonts w:hint="eastAsia"/>
        </w:rPr>
        <w:br/>
      </w:r>
      <w:r>
        <w:rPr>
          <w:rFonts w:hint="eastAsia"/>
        </w:rPr>
        <w:t>　　　　七、安全注射泵行业竞争程度指标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八、安全注射泵行业成熟度综合分析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安全注射泵产业链及经营模式分析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三、安全注射泵销售模式与渠道策略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全球安全注射泵市场发展分析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2024-2025年全球安全注射泵行业发展分析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一、全球安全注射泵行业市场规模与趋势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二、全球安全注射泵行业发展特点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三、全球安全注射泵行业竞争格局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主要国家与地区安全注射泵市场分析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2025-2031年全球安全注射泵行业发展趋势与前景预测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一、安全注射泵行业发展趋势</w:t>
      </w:r>
      <w:r>
        <w:rPr>
          <w:rFonts w:hint="eastAsia"/>
        </w:rPr>
        <w:br/>
      </w:r>
      <w:r>
        <w:rPr>
          <w:rFonts w:hint="eastAsia"/>
        </w:rPr>
        <w:t>　　　　二、安全注射泵行业发展潜力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中国安全注射泵行业市场分析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2024-2025年安全注射泵产能与投资动态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一、国内安全注射泵产能现状与利用效率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二、安全注射泵产能扩张与投资动态分析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2025-2031年安全注射泵行业产量统计与趋势预测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一、2019-2024年安全注射泵行业产量与增长趋势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1、2019-2024年安全注射泵产量及增长趋势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2、2019-2024年安全注射泵细分产品产量及份额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二、安全注射泵产量影响因素分析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三、2025-2031年安全注射泵产量预测</w:t>
      </w:r>
      <w:r>
        <w:rPr>
          <w:rFonts w:hint="eastAsia"/>
        </w:rPr>
        <w:br/>
      </w:r>
      <w:r>
        <w:rPr>
          <w:rFonts w:hint="eastAsia"/>
        </w:rPr>
        <w:t>　　第三节 2025-2031年安全注射泵市场需求与销售分析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一、2024-2025年安全注射泵行业需求现状</w:t>
      </w:r>
      <w:r>
        <w:rPr>
          <w:rFonts w:hint="eastAsia"/>
        </w:rPr>
        <w:br/>
      </w:r>
      <w:r>
        <w:rPr>
          <w:rFonts w:hint="eastAsia"/>
        </w:rPr>
        <w:t>　　　　二、安全注射泵客户群体与需求特点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三、2019-2024年安全注射泵行业销售规模分析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四、2025-2031年安全注射泵市场增长潜力与规模预测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2024-2025年安全注射泵行业技术发展现状及趋势分析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安全注射泵行业技术发展现状分析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国内外安全注射泵行业技术差距分析及差距形成的主要原因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安全注射泵行业技术发展方向、趋势预测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提升安全注射泵行业技术能力策略建议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中国安全注射泵细分市场分析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一、2024-2025年安全注射泵主要细分产品市场现状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安全注射泵价格机制与竞争策略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一、2019-2024年安全注射泵市场价格走势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安全注射泵定价策略与方法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2025-2031年安全注射泵价格竞争态势与趋势预测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中国安全注射泵行业重点区域市场研究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2024-2025年重点区域安全注射泵市场发展概况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三、2025-2031年安全注射泵行业发展潜力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三、2025-2031年安全注射泵行业发展潜力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三、2025-2031年安全注射泵行业发展潜力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三、2025-2031年安全注射泵行业发展潜力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二、2019-2024年安全注射泵市场需求规模情况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三、2025-2031年安全注射泵行业发展潜力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2019-2024年中国安全注射泵行业进出口情况分析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安全注射泵行业进口规模与来源分析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一、2019-2024年安全注射泵进口规模分析</w:t>
      </w:r>
      <w:r>
        <w:rPr>
          <w:rFonts w:hint="eastAsia"/>
        </w:rPr>
        <w:br/>
      </w:r>
      <w:r>
        <w:rPr>
          <w:rFonts w:hint="eastAsia"/>
        </w:rPr>
        <w:t>　　　　二、安全注射泵主要进口来源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安全注射泵行业出口规模与目的地分析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一、2019-2024年安全注射泵出口规模分析</w:t>
      </w:r>
      <w:r>
        <w:rPr>
          <w:rFonts w:hint="eastAsia"/>
        </w:rPr>
        <w:br/>
      </w:r>
      <w:r>
        <w:rPr>
          <w:rFonts w:hint="eastAsia"/>
        </w:rPr>
        <w:t>　　　　二、安全注射泵主要出口目的地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2019-2024年中国安全注射泵总体规模与财务指标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中国安全注射泵行业总体规模分析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一、安全注射泵企业数量与结构</w:t>
      </w:r>
      <w:r>
        <w:rPr>
          <w:rFonts w:hint="eastAsia"/>
        </w:rPr>
        <w:br/>
      </w:r>
      <w:r>
        <w:rPr>
          <w:rFonts w:hint="eastAsia"/>
        </w:rPr>
        <w:t>　　　　二、安全注射泵从业人员规模</w:t>
      </w:r>
      <w:r>
        <w:rPr>
          <w:rFonts w:hint="eastAsia"/>
        </w:rPr>
        <w:br/>
      </w:r>
      <w:r>
        <w:rPr>
          <w:rFonts w:hint="eastAsia"/>
        </w:rPr>
        <w:t>　　　　三、安全注射泵行业资产状况</w:t>
      </w:r>
      <w:r>
        <w:rPr>
          <w:rFonts w:hint="eastAsia"/>
        </w:rPr>
        <w:br/>
      </w:r>
      <w:r>
        <w:rPr>
          <w:rFonts w:hint="eastAsia"/>
        </w:rPr>
        <w:t>　　第二节 中国安全注射泵行业财务指标总体分析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安全注射泵行业重点企业经营状况分析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安全注射泵领先企业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安全注射泵标杆企业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安全注射泵代表企业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安全注射泵龙头企业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安全注射泵重点企业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中国安全注射泵行业竞争格局分析</w:t>
      </w:r>
      <w:r>
        <w:rPr>
          <w:rFonts w:hint="eastAsia"/>
        </w:rPr>
        <w:br/>
      </w:r>
      <w:r>
        <w:rPr>
          <w:rFonts w:hint="eastAsia"/>
        </w:rPr>
        <w:t>　　第一节 安全注射泵行业竞争格局总览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2024-2025年安全注射泵行业竞争力分析</w:t>
      </w:r>
      <w:r>
        <w:rPr>
          <w:rFonts w:hint="eastAsia"/>
        </w:rPr>
        <w:br/>
      </w:r>
      <w:r>
        <w:rPr>
          <w:rFonts w:hint="eastAsia"/>
        </w:rPr>
        <w:t>　　　　一、安全注射泵供应商议价能力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四、安全注射泵替代品威胁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2019-2024年安全注射泵行业企业并购活动分析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2024-2025年安全注射泵行业会展与招投标活动分析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一、安全注射泵行业会展活动及其市场影响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2025年中国安全注射泵企业发展策略分析</w:t>
      </w:r>
      <w:r>
        <w:rPr>
          <w:rFonts w:hint="eastAsia"/>
        </w:rPr>
        <w:br/>
      </w:r>
      <w:r>
        <w:rPr>
          <w:rFonts w:hint="eastAsia"/>
        </w:rPr>
        <w:t>　　第一节 安全注射泵市场策略分析</w:t>
      </w:r>
      <w:r>
        <w:rPr>
          <w:rFonts w:hint="eastAsia"/>
        </w:rPr>
        <w:br/>
      </w:r>
      <w:r>
        <w:rPr>
          <w:rFonts w:hint="eastAsia"/>
        </w:rPr>
        <w:t>　　　　一、安全注射泵市场定位与拓展策略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二、安全注射泵市场细分与目标客户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安全注射泵销售策略分析</w:t>
      </w:r>
      <w:r>
        <w:rPr>
          <w:rFonts w:hint="eastAsia"/>
        </w:rPr>
        <w:br/>
      </w:r>
      <w:r>
        <w:rPr>
          <w:rFonts w:hint="eastAsia"/>
        </w:rPr>
        <w:t>　　　　一、安全注射泵销售渠道与网络建设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提高安全注射泵企业竞争力建议</w:t>
      </w:r>
      <w:r>
        <w:rPr>
          <w:rFonts w:hint="eastAsia"/>
        </w:rPr>
        <w:br/>
      </w:r>
      <w:r>
        <w:rPr>
          <w:rFonts w:hint="eastAsia"/>
        </w:rPr>
        <w:t>　　　　一、安全注射泵技术创新与管理优化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安全注射泵品牌战略思考</w:t>
      </w:r>
      <w:r>
        <w:rPr>
          <w:rFonts w:hint="eastAsia"/>
        </w:rPr>
        <w:br/>
      </w:r>
      <w:r>
        <w:rPr>
          <w:rFonts w:hint="eastAsia"/>
        </w:rPr>
        <w:t>　　　　一、安全注射泵品牌建设与维护</w:t>
      </w:r>
      <w:r>
        <w:rPr>
          <w:rFonts w:hint="eastAsia"/>
        </w:rPr>
        <w:br/>
      </w:r>
      <w:r>
        <w:rPr>
          <w:rFonts w:hint="eastAsia"/>
        </w:rPr>
        <w:t>　　　　二、安全注射泵品牌影响力与市场竞争力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中国安全注射泵行业风险与对策</w:t>
      </w:r>
      <w:r>
        <w:rPr>
          <w:rFonts w:hint="eastAsia"/>
        </w:rPr>
        <w:br/>
      </w:r>
      <w:r>
        <w:rPr>
          <w:rFonts w:hint="eastAsia"/>
        </w:rPr>
        <w:t>　　第一节 安全注射泵行业SWOT分析</w:t>
      </w:r>
      <w:r>
        <w:rPr>
          <w:rFonts w:hint="eastAsia"/>
        </w:rPr>
        <w:br/>
      </w:r>
      <w:r>
        <w:rPr>
          <w:rFonts w:hint="eastAsia"/>
        </w:rPr>
        <w:t>　　　　一、安全注射泵行业优势分析</w:t>
      </w:r>
      <w:r>
        <w:rPr>
          <w:rFonts w:hint="eastAsia"/>
        </w:rPr>
        <w:br/>
      </w:r>
      <w:r>
        <w:rPr>
          <w:rFonts w:hint="eastAsia"/>
        </w:rPr>
        <w:t>　　　　二、安全注射泵行业劣势分析</w:t>
      </w:r>
      <w:r>
        <w:rPr>
          <w:rFonts w:hint="eastAsia"/>
        </w:rPr>
        <w:br/>
      </w:r>
      <w:r>
        <w:rPr>
          <w:rFonts w:hint="eastAsia"/>
        </w:rPr>
        <w:t>　　　　三、安全注射泵市场机会探索</w:t>
      </w:r>
      <w:r>
        <w:rPr>
          <w:rFonts w:hint="eastAsia"/>
        </w:rPr>
        <w:br/>
      </w:r>
      <w:r>
        <w:rPr>
          <w:rFonts w:hint="eastAsia"/>
        </w:rPr>
        <w:t>　　　　四、安全注射泵市场威胁评估</w:t>
      </w:r>
      <w:r>
        <w:rPr>
          <w:rFonts w:hint="eastAsia"/>
        </w:rPr>
        <w:br/>
      </w:r>
      <w:r>
        <w:rPr>
          <w:rFonts w:hint="eastAsia"/>
        </w:rPr>
        <w:t>　　第二节 安全注射泵行业风险及对策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2025-2031年中国安全注射泵行业前景与发展趋势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安全注射泵行业发展环境分析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2025-2031年安全注射泵行业发展趋势与方向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一、安全注射泵行业发展方向预测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二、安全注射泵发展趋势分析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2025-2031年安全注射泵行业发展潜力与机遇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一、安全注射泵市场发展潜力评估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二、安全注射泵新兴市场与机遇探索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安全注射泵行业研究结论与建议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中.智.林.－安全注射泵行业发展建议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安全注射泵行业类别</w:t>
      </w:r>
      <w:r>
        <w:rPr>
          <w:rFonts w:hint="eastAsia"/>
        </w:rPr>
        <w:br/>
      </w:r>
      <w:r>
        <w:rPr>
          <w:rFonts w:hint="eastAsia"/>
        </w:rPr>
        <w:t>　　图表 安全注射泵行业产业链调研</w:t>
      </w:r>
      <w:r>
        <w:rPr>
          <w:rFonts w:hint="eastAsia"/>
        </w:rPr>
        <w:br/>
      </w:r>
      <w:r>
        <w:rPr>
          <w:rFonts w:hint="eastAsia"/>
        </w:rPr>
        <w:t>　　图表 安全注射泵行业现状</w:t>
      </w:r>
      <w:r>
        <w:rPr>
          <w:rFonts w:hint="eastAsia"/>
        </w:rPr>
        <w:br/>
      </w:r>
      <w:r>
        <w:rPr>
          <w:rFonts w:hint="eastAsia"/>
        </w:rPr>
        <w:t>　　图表 安全注射泵行业标准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2019-2024年中国安全注射泵行业市场规模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2025年中国安全注射泵行业产能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2019-2024年中国安全注射泵行业产量统计</w:t>
      </w:r>
      <w:r>
        <w:rPr>
          <w:rFonts w:hint="eastAsia"/>
        </w:rPr>
        <w:br/>
      </w:r>
      <w:r>
        <w:rPr>
          <w:rFonts w:hint="eastAsia"/>
        </w:rPr>
        <w:t>　　图表 安全注射泵行业动态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2019-2024年中国安全注射泵市场需求量</w:t>
      </w:r>
      <w:r>
        <w:rPr>
          <w:rFonts w:hint="eastAsia"/>
        </w:rPr>
        <w:br/>
      </w:r>
      <w:r>
        <w:rPr>
          <w:rFonts w:hint="eastAsia"/>
        </w:rPr>
        <w:t>　　图表 2025年中国安全注射泵行业需求区域调研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2019-2024年中国安全注射泵行情</w:t>
      </w:r>
      <w:r>
        <w:rPr>
          <w:rFonts w:hint="eastAsia"/>
        </w:rPr>
        <w:br/>
      </w:r>
      <w:r>
        <w:rPr>
          <w:rFonts w:hint="eastAsia"/>
        </w:rPr>
        <w:t>　　图表 2019-2024年中国安全注射泵价格走势图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2019-2024年中国安全注射泵行业销售收入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2019-2024年中国安全注射泵行业盈利情况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2019-2024年中国安全注射泵行业利润总额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2019-2024年中国安全注射泵进口统计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2019-2024年中国安全注射泵出口统计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2019-2024年中国安全注射泵行业企业数量统计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**地区安全注射泵市场规模</w:t>
      </w:r>
      <w:r>
        <w:rPr>
          <w:rFonts w:hint="eastAsia"/>
        </w:rPr>
        <w:br/>
      </w:r>
      <w:r>
        <w:rPr>
          <w:rFonts w:hint="eastAsia"/>
        </w:rPr>
        <w:t>　　图表 **地区安全注射泵行业市场需求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**地区安全注射泵市场调研</w:t>
      </w:r>
      <w:r>
        <w:rPr>
          <w:rFonts w:hint="eastAsia"/>
        </w:rPr>
        <w:br/>
      </w:r>
      <w:r>
        <w:rPr>
          <w:rFonts w:hint="eastAsia"/>
        </w:rPr>
        <w:t>　　图表 **地区安全注射泵行业市场需求分析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**地区安全注射泵市场规模</w:t>
      </w:r>
      <w:r>
        <w:rPr>
          <w:rFonts w:hint="eastAsia"/>
        </w:rPr>
        <w:br/>
      </w:r>
      <w:r>
        <w:rPr>
          <w:rFonts w:hint="eastAsia"/>
        </w:rPr>
        <w:t>　　图表 **地区安全注射泵行业市场需求</w:t>
      </w:r>
      <w:r>
        <w:rPr>
          <w:rFonts w:hint="eastAsia"/>
        </w:rPr>
        <w:br/>
      </w:r>
      <w:r>
        <w:rPr>
          <w:rFonts w:hint="eastAsia"/>
        </w:rPr>
        <w:t>　　图表 **地区安全注射泵市场调研</w:t>
      </w:r>
      <w:r>
        <w:rPr>
          <w:rFonts w:hint="eastAsia"/>
        </w:rPr>
        <w:br/>
      </w:r>
      <w:r>
        <w:rPr>
          <w:rFonts w:hint="eastAsia"/>
        </w:rPr>
        <w:t>　　图表 **地区安全注射泵行业市场需求分析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安全注射泵行业竞争对手分析</w:t>
      </w:r>
      <w:r>
        <w:rPr>
          <w:rFonts w:hint="eastAsia"/>
        </w:rPr>
        <w:br/>
      </w:r>
      <w:r>
        <w:rPr>
          <w:rFonts w:hint="eastAsia"/>
        </w:rPr>
        <w:t>　　图表 安全注射泵重点企业（一）基本信息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2025-2031年中国安全注射泵行业产能预测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2025-2031年中国安全注射泵行业产量预测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2025-2031年中国安全注射泵市场需求预测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2025-2031年中国安全注射泵行业市场规模预测</w:t>
      </w:r>
      <w:r>
        <w:rPr>
          <w:rFonts w:hint="eastAsia"/>
        </w:rPr>
        <w:br/>
      </w:r>
      <w:r>
        <w:rPr>
          <w:rFonts w:hint="eastAsia"/>
        </w:rPr>
        <w:t>　　图表 安全注射泵行业准入条件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2025年中国安全注射泵市场前景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2025-2031年中国安全注射泵行业信息化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2025-2031年中国安全注射泵行业风险分析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2025-2031年中国安全注射泵行业发展趋势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d42e9abdf49fc" w:history="1">
        <w:r>
          <w:rPr>
            <w:rStyle w:val="Hyperlink"/>
          </w:rPr>
          <w:t>2025-2031年中国安全注射泵行业研究分析与前景趋势预测报告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d42e9abdf49fc" w:history="1">
        <w:r>
          <w:rPr>
            <w:rStyle w:val="Hyperlink"/>
          </w:rPr>
          <w:t>https://www.20087.com/5/77/AnQuanZhuSheBengQianJing.html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716d69d784dbe" w:history="1">
      <w:r>
        <w:rPr>
          <w:rStyle w:val="Hyperlink"/>
        </w:rPr>
        <w:t>2025-2031年中国安全注射泵行业研究分析与前景趋势预测报告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AnQuanZhuSheBengQianJing.html" TargetMode="External" Id="R844d42e9abdf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AnQuanZhuSheBengQianJing.html" TargetMode="External" Id="R9cb716d69d78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2025-06-26T03:03:52Z</dcterms:created>
  <dcterms:modified xsi:type="dcterms:W3CDTF">2025-06-26T04:03:52Z</dcterms:modified>
  <dc:subject>2025-2031年中国安全注射泵行业研究分析与前景趋势预测报告</dc:subject>
  <dc:title>2025-2031年中国安全注射泵行业研究分析与前景趋势预测报告</dc:title>
  <cp:keywords>2025-2031年中国安全注射泵行业研究分析与前景趋势预测报告</cp:keywords>
  <dc:description>2025-2031年中国安全注射泵行业研究分析与前景趋势预测报告</dc:description>
</cp:coreProperties>
</file>